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0501933"/>
    <w:bookmarkStart w:id="1" w:name="_GoBack"/>
    <w:bookmarkEnd w:id="1"/>
    <w:p w14:paraId="123A82CA" w14:textId="77777777" w:rsidR="007B57C6" w:rsidRDefault="007B57C6" w:rsidP="007B57C6">
      <w:pPr>
        <w:spacing w:after="0"/>
        <w:jc w:val="center"/>
        <w:rPr>
          <w:rFonts w:ascii="Times New Roman" w:hAnsi="Times New Roman"/>
          <w:sz w:val="32"/>
          <w:szCs w:val="20"/>
        </w:rPr>
      </w:pPr>
      <w:r>
        <w:rPr>
          <w:rFonts w:ascii="Times New Roman" w:hAnsi="Times New Roman" w:cs="Times New Roman"/>
          <w:sz w:val="32"/>
          <w:szCs w:val="20"/>
          <w:lang w:val="ru-RU"/>
        </w:rPr>
        <w:object w:dxaOrig="615" w:dyaOrig="900" w14:anchorId="621D1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713699067" r:id="rId5"/>
        </w:object>
      </w:r>
    </w:p>
    <w:p w14:paraId="69B83FAB" w14:textId="77777777" w:rsidR="007B57C6" w:rsidRDefault="007B57C6" w:rsidP="007B57C6">
      <w:pPr>
        <w:spacing w:after="0"/>
        <w:jc w:val="center"/>
        <w:rPr>
          <w:rFonts w:ascii="Times New Roman" w:hAnsi="Times New Roman"/>
          <w:b/>
          <w:sz w:val="32"/>
          <w:szCs w:val="32"/>
        </w:rPr>
      </w:pPr>
      <w:r>
        <w:rPr>
          <w:rFonts w:ascii="Times New Roman" w:hAnsi="Times New Roman"/>
          <w:b/>
          <w:sz w:val="32"/>
          <w:szCs w:val="32"/>
        </w:rPr>
        <w:t>У К Р А Ї Н А</w:t>
      </w:r>
    </w:p>
    <w:p w14:paraId="5C6F7D7A" w14:textId="77777777" w:rsidR="007B57C6" w:rsidRDefault="007B57C6" w:rsidP="007B57C6">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3C2DA2EA" w14:textId="77777777" w:rsidR="007B57C6" w:rsidRDefault="007B57C6" w:rsidP="007B57C6">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3DCFAC92" w14:textId="77777777" w:rsidR="007B57C6" w:rsidRDefault="007B57C6" w:rsidP="007B57C6">
      <w:pPr>
        <w:spacing w:after="0"/>
        <w:jc w:val="center"/>
        <w:rPr>
          <w:rFonts w:ascii="Times New Roman" w:hAnsi="Times New Roman"/>
          <w:b/>
          <w:sz w:val="8"/>
          <w:szCs w:val="8"/>
        </w:rPr>
      </w:pPr>
    </w:p>
    <w:p w14:paraId="631C3467" w14:textId="77777777" w:rsidR="007B57C6" w:rsidRDefault="007B57C6" w:rsidP="007B57C6">
      <w:pPr>
        <w:spacing w:after="0"/>
        <w:jc w:val="center"/>
        <w:rPr>
          <w:rFonts w:ascii="Times New Roman" w:hAnsi="Times New Roman"/>
          <w:b/>
          <w:sz w:val="32"/>
          <w:szCs w:val="32"/>
        </w:rPr>
      </w:pPr>
      <w:r>
        <w:rPr>
          <w:rFonts w:ascii="Times New Roman" w:hAnsi="Times New Roman"/>
          <w:b/>
          <w:sz w:val="32"/>
          <w:szCs w:val="32"/>
        </w:rPr>
        <w:t>/ сімнадцята сесія восьмого скликання/</w:t>
      </w:r>
    </w:p>
    <w:p w14:paraId="4C134BAD" w14:textId="77777777" w:rsidR="007B57C6" w:rsidRDefault="007B57C6" w:rsidP="007B57C6">
      <w:pPr>
        <w:spacing w:after="0"/>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1B4B1A25" w14:textId="77777777" w:rsidR="007B57C6" w:rsidRDefault="007B57C6" w:rsidP="007B57C6">
      <w:pPr>
        <w:spacing w:after="0"/>
        <w:rPr>
          <w:rFonts w:ascii="Times New Roman" w:hAnsi="Times New Roman"/>
          <w:sz w:val="28"/>
          <w:szCs w:val="28"/>
        </w:rPr>
      </w:pPr>
    </w:p>
    <w:p w14:paraId="2B36BF4E" w14:textId="6F875F64" w:rsidR="007B57C6" w:rsidRDefault="007B57C6" w:rsidP="007B57C6">
      <w:pPr>
        <w:shd w:val="clear" w:color="auto" w:fill="FFFFFF"/>
        <w:spacing w:after="0"/>
        <w:jc w:val="both"/>
        <w:rPr>
          <w:rFonts w:ascii="Times New Roman" w:hAnsi="Times New Roman"/>
          <w:sz w:val="28"/>
          <w:szCs w:val="28"/>
        </w:rPr>
      </w:pPr>
      <w:r>
        <w:rPr>
          <w:rFonts w:ascii="Times New Roman" w:hAnsi="Times New Roman"/>
          <w:sz w:val="28"/>
          <w:szCs w:val="28"/>
        </w:rPr>
        <w:t>Від  10 лютого 2022 року                                                        № 6</w:t>
      </w:r>
      <w:r w:rsidRPr="007B57C6">
        <w:rPr>
          <w:rFonts w:ascii="Times New Roman" w:hAnsi="Times New Roman"/>
          <w:sz w:val="28"/>
          <w:szCs w:val="28"/>
          <w:lang w:val="ru-RU"/>
        </w:rPr>
        <w:t>1</w:t>
      </w:r>
      <w:r>
        <w:rPr>
          <w:rFonts w:ascii="Times New Roman" w:hAnsi="Times New Roman"/>
          <w:sz w:val="28"/>
          <w:szCs w:val="28"/>
          <w:lang w:val="en-US"/>
        </w:rPr>
        <w:t>3</w:t>
      </w:r>
      <w:r>
        <w:rPr>
          <w:rFonts w:ascii="Times New Roman" w:hAnsi="Times New Roman"/>
          <w:sz w:val="28"/>
          <w:szCs w:val="28"/>
        </w:rPr>
        <w:t>/17-</w:t>
      </w:r>
      <w:r>
        <w:rPr>
          <w:rFonts w:ascii="Times New Roman" w:hAnsi="Times New Roman"/>
          <w:sz w:val="28"/>
          <w:szCs w:val="28"/>
          <w:lang w:val="en-US"/>
        </w:rPr>
        <w:t>VIII</w:t>
      </w:r>
      <w:bookmarkEnd w:id="0"/>
    </w:p>
    <w:p w14:paraId="0CAC7C66" w14:textId="77777777" w:rsidR="00FA33F8" w:rsidRDefault="00FA33F8" w:rsidP="00FA33F8">
      <w:pPr>
        <w:pStyle w:val="10"/>
        <w:keepNext/>
        <w:tabs>
          <w:tab w:val="left" w:pos="4962"/>
        </w:tabs>
        <w:spacing w:after="0" w:line="240" w:lineRule="auto"/>
        <w:ind w:right="5102"/>
        <w:jc w:val="both"/>
        <w:outlineLvl w:val="1"/>
        <w:rPr>
          <w:rFonts w:ascii="Times New Roman" w:eastAsia="Times New Roman" w:hAnsi="Times New Roman"/>
          <w:b/>
          <w:bCs/>
          <w:iCs/>
          <w:color w:val="000000"/>
          <w:sz w:val="28"/>
          <w:szCs w:val="28"/>
          <w:lang w:val="uk-UA"/>
        </w:rPr>
      </w:pPr>
    </w:p>
    <w:p w14:paraId="502D19EA" w14:textId="77777777" w:rsidR="004B168A" w:rsidRDefault="004B168A" w:rsidP="004B168A">
      <w:pPr>
        <w:pStyle w:val="10"/>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Про перепрофілювання (зміну типу), </w:t>
      </w:r>
    </w:p>
    <w:p w14:paraId="6D47FD12" w14:textId="77777777" w:rsidR="004B168A" w:rsidRDefault="004B168A" w:rsidP="004B168A">
      <w:pPr>
        <w:pStyle w:val="10"/>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зміну найменування, адреси та затвердження</w:t>
      </w:r>
    </w:p>
    <w:p w14:paraId="7DC49E49" w14:textId="77777777" w:rsidR="004B168A" w:rsidRDefault="004B168A" w:rsidP="004B168A">
      <w:pPr>
        <w:pStyle w:val="10"/>
        <w:keepNext/>
        <w:spacing w:after="0" w:line="240" w:lineRule="auto"/>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Статуту Березнянської гімназії  </w:t>
      </w:r>
    </w:p>
    <w:p w14:paraId="7AF9555F" w14:textId="77777777" w:rsidR="00730295" w:rsidRDefault="004B168A" w:rsidP="00730295">
      <w:pPr>
        <w:pStyle w:val="10"/>
        <w:keepNext/>
        <w:spacing w:after="0" w:line="240" w:lineRule="auto"/>
        <w:jc w:val="both"/>
        <w:outlineLvl w:val="1"/>
        <w:rPr>
          <w:rFonts w:ascii="Times New Roman" w:hAnsi="Times New Roman"/>
          <w:b/>
          <w:sz w:val="28"/>
          <w:szCs w:val="28"/>
          <w:shd w:val="clear" w:color="auto" w:fill="FFFFFF"/>
          <w:lang w:val="uk-UA"/>
        </w:rPr>
      </w:pPr>
      <w:r>
        <w:rPr>
          <w:rFonts w:ascii="Times New Roman" w:hAnsi="Times New Roman"/>
          <w:b/>
          <w:sz w:val="28"/>
          <w:szCs w:val="28"/>
          <w:shd w:val="clear" w:color="auto" w:fill="FFFFFF"/>
          <w:lang w:val="uk-UA"/>
        </w:rPr>
        <w:t>Березнянської селищної ради в новій редакції</w:t>
      </w:r>
      <w:r w:rsidR="00730295">
        <w:rPr>
          <w:rFonts w:ascii="Times New Roman" w:hAnsi="Times New Roman"/>
          <w:b/>
          <w:sz w:val="28"/>
          <w:szCs w:val="28"/>
          <w:shd w:val="clear" w:color="auto" w:fill="FFFFFF"/>
          <w:lang w:val="uk-UA"/>
        </w:rPr>
        <w:t xml:space="preserve"> </w:t>
      </w:r>
    </w:p>
    <w:p w14:paraId="4A4D0B48" w14:textId="77777777" w:rsidR="00730295" w:rsidRDefault="00730295" w:rsidP="00730295">
      <w:pPr>
        <w:pStyle w:val="10"/>
        <w:keepNext/>
        <w:spacing w:after="0" w:line="240" w:lineRule="auto"/>
        <w:jc w:val="both"/>
        <w:outlineLvl w:val="1"/>
        <w:rPr>
          <w:rFonts w:ascii="Times New Roman" w:hAnsi="Times New Roman"/>
          <w:b/>
          <w:sz w:val="28"/>
          <w:szCs w:val="28"/>
          <w:shd w:val="clear" w:color="auto" w:fill="FFFFFF"/>
          <w:lang w:val="uk-UA"/>
        </w:rPr>
      </w:pPr>
    </w:p>
    <w:p w14:paraId="08B6A70C" w14:textId="77777777" w:rsidR="004B168A" w:rsidRPr="00730295" w:rsidRDefault="00541BEC"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B168A" w:rsidRPr="00730295">
        <w:rPr>
          <w:rFonts w:ascii="Times New Roman" w:hAnsi="Times New Roman" w:cs="Times New Roman"/>
          <w:sz w:val="28"/>
          <w:szCs w:val="28"/>
        </w:rPr>
        <w:t>Відповідно до ст. 26 Закону України «Про місцеве самоврядування в Україні», на підставі Законів України «Про освіту», «Про повну загальну середню освіту», з метою забезпечення рівного доступу дітей до якісної освіти,</w:t>
      </w:r>
      <w:r w:rsidR="008940E2" w:rsidRPr="00730295">
        <w:rPr>
          <w:rFonts w:ascii="Times New Roman" w:hAnsi="Times New Roman" w:cs="Times New Roman"/>
          <w:sz w:val="28"/>
          <w:szCs w:val="28"/>
        </w:rPr>
        <w:t xml:space="preserve"> Березнянська селищна</w:t>
      </w:r>
      <w:r w:rsidR="004B168A" w:rsidRPr="00730295">
        <w:rPr>
          <w:rFonts w:ascii="Times New Roman" w:hAnsi="Times New Roman" w:cs="Times New Roman"/>
          <w:sz w:val="28"/>
          <w:szCs w:val="28"/>
        </w:rPr>
        <w:t xml:space="preserve"> рада </w:t>
      </w:r>
    </w:p>
    <w:p w14:paraId="62331B53" w14:textId="77777777" w:rsidR="00541BEC" w:rsidRDefault="004B168A" w:rsidP="00730295">
      <w:pPr>
        <w:spacing w:after="0" w:line="240" w:lineRule="auto"/>
        <w:jc w:val="both"/>
        <w:rPr>
          <w:rFonts w:ascii="Times New Roman" w:hAnsi="Times New Roman" w:cs="Times New Roman"/>
          <w:sz w:val="28"/>
          <w:szCs w:val="28"/>
        </w:rPr>
      </w:pPr>
      <w:r w:rsidRPr="00730295">
        <w:rPr>
          <w:rFonts w:ascii="Times New Roman" w:hAnsi="Times New Roman" w:cs="Times New Roman"/>
          <w:sz w:val="28"/>
          <w:szCs w:val="28"/>
        </w:rPr>
        <w:t>ВИРІШИЛА:</w:t>
      </w:r>
      <w:r w:rsidR="00541BEC">
        <w:rPr>
          <w:rFonts w:ascii="Times New Roman" w:hAnsi="Times New Roman" w:cs="Times New Roman"/>
          <w:sz w:val="28"/>
          <w:szCs w:val="28"/>
        </w:rPr>
        <w:t xml:space="preserve"> </w:t>
      </w:r>
    </w:p>
    <w:p w14:paraId="5DAC202F" w14:textId="77777777" w:rsidR="00144694" w:rsidRPr="00730295" w:rsidRDefault="0045075F"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4B168A" w:rsidRPr="00730295">
        <w:rPr>
          <w:rFonts w:ascii="Times New Roman" w:hAnsi="Times New Roman" w:cs="Times New Roman"/>
          <w:sz w:val="28"/>
          <w:szCs w:val="28"/>
        </w:rPr>
        <w:t xml:space="preserve">Перепрофілювати (змінити тип) та змінити найменування </w:t>
      </w:r>
      <w:r w:rsidR="00C65664" w:rsidRPr="00730295">
        <w:rPr>
          <w:rFonts w:ascii="Times New Roman" w:hAnsi="Times New Roman" w:cs="Times New Roman"/>
          <w:sz w:val="28"/>
          <w:szCs w:val="28"/>
        </w:rPr>
        <w:t>БЕРЕЗНЯНСЬКИЙ ЗАКЛАД ЗАГАЛЬНОЇ СЕРЕДНЬОЇ ОСВІТИ I-II СТУПЕНІВ БЕРЕЗНЯНСЬКОЇ СЕЛИЩНОЇ РАДИ МЕНСЬКОГО РАЙОНУ ЧЕРНІГІВСЬКОЇ ОБЛАСТІ на Березнянську гімназію Березнянської селищної</w:t>
      </w:r>
      <w:r w:rsidR="004B168A" w:rsidRPr="00730295">
        <w:rPr>
          <w:rFonts w:ascii="Times New Roman" w:hAnsi="Times New Roman" w:cs="Times New Roman"/>
          <w:sz w:val="28"/>
          <w:szCs w:val="28"/>
        </w:rPr>
        <w:t xml:space="preserve"> ради.</w:t>
      </w:r>
      <w:r w:rsidR="00144694" w:rsidRPr="00730295">
        <w:rPr>
          <w:rFonts w:ascii="Times New Roman" w:hAnsi="Times New Roman" w:cs="Times New Roman"/>
          <w:sz w:val="28"/>
          <w:szCs w:val="28"/>
        </w:rPr>
        <w:t xml:space="preserve"> </w:t>
      </w:r>
    </w:p>
    <w:p w14:paraId="2F5B8D88" w14:textId="77777777" w:rsidR="0045075F"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B168A" w:rsidRPr="00730295">
        <w:rPr>
          <w:rFonts w:ascii="Times New Roman" w:hAnsi="Times New Roman" w:cs="Times New Roman"/>
          <w:sz w:val="28"/>
          <w:szCs w:val="28"/>
        </w:rPr>
        <w:t>Змінити скороч</w:t>
      </w:r>
      <w:r w:rsidR="002618F6" w:rsidRPr="00730295">
        <w:rPr>
          <w:rFonts w:ascii="Times New Roman" w:hAnsi="Times New Roman" w:cs="Times New Roman"/>
          <w:sz w:val="28"/>
          <w:szCs w:val="28"/>
        </w:rPr>
        <w:t>ене найме</w:t>
      </w:r>
      <w:r w:rsidR="00146713">
        <w:rPr>
          <w:rFonts w:ascii="Times New Roman" w:hAnsi="Times New Roman" w:cs="Times New Roman"/>
          <w:sz w:val="28"/>
          <w:szCs w:val="28"/>
        </w:rPr>
        <w:t xml:space="preserve">нування з: </w:t>
      </w:r>
      <w:r w:rsidR="00D41CEB">
        <w:rPr>
          <w:rFonts w:ascii="Times New Roman" w:hAnsi="Times New Roman" w:cs="Times New Roman"/>
          <w:sz w:val="28"/>
          <w:szCs w:val="28"/>
        </w:rPr>
        <w:t>Березнянський ЗЗСО І-ІІ ступенів</w:t>
      </w:r>
      <w:r w:rsidR="0045075F">
        <w:rPr>
          <w:rFonts w:ascii="Times New Roman" w:hAnsi="Times New Roman" w:cs="Times New Roman"/>
          <w:sz w:val="28"/>
          <w:szCs w:val="28"/>
        </w:rPr>
        <w:t xml:space="preserve"> </w:t>
      </w:r>
      <w:r w:rsidR="002618F6" w:rsidRPr="00730295">
        <w:rPr>
          <w:rFonts w:ascii="Times New Roman" w:hAnsi="Times New Roman" w:cs="Times New Roman"/>
          <w:sz w:val="28"/>
          <w:szCs w:val="28"/>
        </w:rPr>
        <w:t>на: Березнянська</w:t>
      </w:r>
      <w:r w:rsidR="004B168A" w:rsidRPr="00730295">
        <w:rPr>
          <w:rFonts w:ascii="Times New Roman" w:hAnsi="Times New Roman" w:cs="Times New Roman"/>
          <w:sz w:val="28"/>
          <w:szCs w:val="28"/>
        </w:rPr>
        <w:t xml:space="preserve"> гімназія.</w:t>
      </w:r>
      <w:r w:rsidR="0045075F">
        <w:rPr>
          <w:rFonts w:ascii="Times New Roman" w:hAnsi="Times New Roman" w:cs="Times New Roman"/>
          <w:sz w:val="28"/>
          <w:szCs w:val="28"/>
        </w:rPr>
        <w:t xml:space="preserve"> </w:t>
      </w:r>
    </w:p>
    <w:p w14:paraId="665167CE" w14:textId="77777777" w:rsidR="0045075F" w:rsidRDefault="0045075F"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4B168A" w:rsidRPr="00730295">
        <w:rPr>
          <w:rFonts w:ascii="Times New Roman" w:hAnsi="Times New Roman" w:cs="Times New Roman"/>
          <w:sz w:val="28"/>
          <w:szCs w:val="28"/>
        </w:rPr>
        <w:t xml:space="preserve">Змінити місцезнаходження </w:t>
      </w:r>
      <w:r w:rsidR="00485F72" w:rsidRPr="00730295">
        <w:rPr>
          <w:rFonts w:ascii="Times New Roman" w:hAnsi="Times New Roman" w:cs="Times New Roman"/>
          <w:sz w:val="28"/>
          <w:szCs w:val="28"/>
        </w:rPr>
        <w:t>Березнянської гімназії Березнянської селищної</w:t>
      </w:r>
      <w:r w:rsidR="004B168A" w:rsidRPr="00730295">
        <w:rPr>
          <w:rFonts w:ascii="Times New Roman" w:hAnsi="Times New Roman" w:cs="Times New Roman"/>
          <w:sz w:val="28"/>
          <w:szCs w:val="28"/>
        </w:rPr>
        <w:t xml:space="preserve"> ради з: </w:t>
      </w:r>
      <w:r w:rsidR="00062595" w:rsidRPr="00730295">
        <w:rPr>
          <w:rFonts w:ascii="Times New Roman" w:hAnsi="Times New Roman" w:cs="Times New Roman"/>
          <w:sz w:val="28"/>
          <w:szCs w:val="28"/>
        </w:rPr>
        <w:t xml:space="preserve">15622, Чернігівська область, Менський район, смт. Березна, вулиця Петропавлівська, 41 </w:t>
      </w:r>
      <w:r w:rsidR="004B168A" w:rsidRPr="00730295">
        <w:rPr>
          <w:rFonts w:ascii="Times New Roman" w:hAnsi="Times New Roman" w:cs="Times New Roman"/>
          <w:sz w:val="28"/>
          <w:szCs w:val="28"/>
        </w:rPr>
        <w:t xml:space="preserve">на: </w:t>
      </w:r>
      <w:r w:rsidR="00062595" w:rsidRPr="00730295">
        <w:rPr>
          <w:rFonts w:ascii="Times New Roman" w:hAnsi="Times New Roman" w:cs="Times New Roman"/>
          <w:sz w:val="28"/>
          <w:szCs w:val="28"/>
        </w:rPr>
        <w:t>15622, Чернігівська область, Чернігівський район, смт. Березна, вулиця Петропавлівська, 41.</w:t>
      </w:r>
      <w:r>
        <w:rPr>
          <w:rFonts w:ascii="Times New Roman" w:hAnsi="Times New Roman" w:cs="Times New Roman"/>
          <w:sz w:val="28"/>
          <w:szCs w:val="28"/>
        </w:rPr>
        <w:t xml:space="preserve"> </w:t>
      </w:r>
    </w:p>
    <w:p w14:paraId="5C083C06" w14:textId="77777777" w:rsidR="0046432B" w:rsidRPr="00730295" w:rsidRDefault="0045075F"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46432B" w:rsidRPr="00730295">
        <w:rPr>
          <w:rFonts w:ascii="Times New Roman" w:hAnsi="Times New Roman" w:cs="Times New Roman"/>
          <w:sz w:val="28"/>
          <w:szCs w:val="28"/>
        </w:rPr>
        <w:t>Змінити відомості про місцезнаходження Засновника – Березнянської селищної ради з: 15622, Чернігівська область, Менський район, селище міського типу Березна, вулиця Свято-Покровська, будинок 2 А на 15622, Чернігівська область, Чернігівський район, селище міського типу Березна, вулиця Свято-Покровська, будинок 2 А.</w:t>
      </w:r>
    </w:p>
    <w:p w14:paraId="42F3AB7D" w14:textId="77777777" w:rsidR="00144694"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44694" w:rsidRPr="00730295">
        <w:rPr>
          <w:rFonts w:ascii="Times New Roman" w:hAnsi="Times New Roman" w:cs="Times New Roman"/>
          <w:sz w:val="28"/>
          <w:szCs w:val="28"/>
        </w:rPr>
        <w:t>4.</w:t>
      </w:r>
      <w:r>
        <w:rPr>
          <w:rFonts w:ascii="Times New Roman" w:hAnsi="Times New Roman" w:cs="Times New Roman"/>
          <w:sz w:val="28"/>
          <w:szCs w:val="28"/>
        </w:rPr>
        <w:t xml:space="preserve"> </w:t>
      </w:r>
      <w:r w:rsidR="004B168A" w:rsidRPr="00730295">
        <w:rPr>
          <w:rFonts w:ascii="Times New Roman" w:hAnsi="Times New Roman" w:cs="Times New Roman"/>
          <w:sz w:val="28"/>
          <w:szCs w:val="28"/>
        </w:rPr>
        <w:t>Забезпечити функціонування початкової школи, як стру</w:t>
      </w:r>
      <w:r w:rsidR="00403D31" w:rsidRPr="00730295">
        <w:rPr>
          <w:rFonts w:ascii="Times New Roman" w:hAnsi="Times New Roman" w:cs="Times New Roman"/>
          <w:sz w:val="28"/>
          <w:szCs w:val="28"/>
        </w:rPr>
        <w:t>ктурного підрозділу Березнянської гімназії Березнянської селищної</w:t>
      </w:r>
      <w:r w:rsidR="004B168A" w:rsidRPr="00730295">
        <w:rPr>
          <w:rFonts w:ascii="Times New Roman" w:hAnsi="Times New Roman" w:cs="Times New Roman"/>
          <w:sz w:val="28"/>
          <w:szCs w:val="28"/>
        </w:rPr>
        <w:t xml:space="preserve"> ради.</w:t>
      </w:r>
      <w:r w:rsidR="00144694" w:rsidRPr="00730295">
        <w:rPr>
          <w:rFonts w:ascii="Times New Roman" w:hAnsi="Times New Roman" w:cs="Times New Roman"/>
          <w:sz w:val="28"/>
          <w:szCs w:val="28"/>
        </w:rPr>
        <w:t xml:space="preserve"> </w:t>
      </w:r>
    </w:p>
    <w:p w14:paraId="1906B72D" w14:textId="77777777" w:rsidR="00144694"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B168A" w:rsidRPr="00730295">
        <w:rPr>
          <w:rFonts w:ascii="Times New Roman" w:hAnsi="Times New Roman" w:cs="Times New Roman"/>
          <w:sz w:val="28"/>
          <w:szCs w:val="28"/>
        </w:rPr>
        <w:t>5.</w:t>
      </w:r>
      <w:r>
        <w:rPr>
          <w:rFonts w:ascii="Times New Roman" w:hAnsi="Times New Roman" w:cs="Times New Roman"/>
          <w:sz w:val="28"/>
          <w:szCs w:val="28"/>
        </w:rPr>
        <w:t xml:space="preserve"> </w:t>
      </w:r>
      <w:r w:rsidR="004B168A" w:rsidRPr="00730295">
        <w:rPr>
          <w:rFonts w:ascii="Times New Roman" w:hAnsi="Times New Roman" w:cs="Times New Roman"/>
          <w:sz w:val="28"/>
          <w:szCs w:val="28"/>
        </w:rPr>
        <w:t>Затвердити Статут</w:t>
      </w:r>
      <w:r w:rsidR="007E0110" w:rsidRPr="00730295">
        <w:rPr>
          <w:rFonts w:ascii="Times New Roman" w:hAnsi="Times New Roman" w:cs="Times New Roman"/>
          <w:sz w:val="28"/>
          <w:szCs w:val="28"/>
        </w:rPr>
        <w:t xml:space="preserve"> Березнянської гімназії Березнянської селищної</w:t>
      </w:r>
      <w:r w:rsidR="004B168A" w:rsidRPr="00730295">
        <w:rPr>
          <w:rFonts w:ascii="Times New Roman" w:hAnsi="Times New Roman" w:cs="Times New Roman"/>
          <w:sz w:val="28"/>
          <w:szCs w:val="28"/>
        </w:rPr>
        <w:t xml:space="preserve"> ради в новій редакції  (додається).</w:t>
      </w:r>
      <w:r w:rsidR="00144694" w:rsidRPr="00730295">
        <w:rPr>
          <w:rFonts w:ascii="Times New Roman" w:hAnsi="Times New Roman" w:cs="Times New Roman"/>
          <w:sz w:val="28"/>
          <w:szCs w:val="28"/>
        </w:rPr>
        <w:t xml:space="preserve"> </w:t>
      </w:r>
    </w:p>
    <w:p w14:paraId="31ADE7E1" w14:textId="77777777" w:rsidR="004B168A"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B168A" w:rsidRPr="00730295">
        <w:rPr>
          <w:rFonts w:ascii="Times New Roman" w:hAnsi="Times New Roman" w:cs="Times New Roman"/>
          <w:sz w:val="28"/>
          <w:szCs w:val="28"/>
        </w:rPr>
        <w:t>6</w:t>
      </w:r>
      <w:r w:rsidR="007E0110" w:rsidRPr="00730295">
        <w:rPr>
          <w:rFonts w:ascii="Times New Roman" w:hAnsi="Times New Roman" w:cs="Times New Roman"/>
          <w:sz w:val="28"/>
          <w:szCs w:val="28"/>
        </w:rPr>
        <w:t>.</w:t>
      </w:r>
      <w:r>
        <w:rPr>
          <w:rFonts w:ascii="Times New Roman" w:hAnsi="Times New Roman" w:cs="Times New Roman"/>
          <w:sz w:val="28"/>
          <w:szCs w:val="28"/>
        </w:rPr>
        <w:t xml:space="preserve"> </w:t>
      </w:r>
      <w:r w:rsidR="007E0110" w:rsidRPr="00730295">
        <w:rPr>
          <w:rFonts w:ascii="Times New Roman" w:hAnsi="Times New Roman" w:cs="Times New Roman"/>
          <w:sz w:val="28"/>
          <w:szCs w:val="28"/>
        </w:rPr>
        <w:t>Доручити директору Березнянської гімназії Березнянської селищної ради Шевченку В</w:t>
      </w:r>
      <w:r w:rsidR="004B168A" w:rsidRPr="00730295">
        <w:rPr>
          <w:rFonts w:ascii="Times New Roman" w:hAnsi="Times New Roman" w:cs="Times New Roman"/>
          <w:sz w:val="28"/>
          <w:szCs w:val="28"/>
        </w:rPr>
        <w:t>.В.:</w:t>
      </w:r>
    </w:p>
    <w:p w14:paraId="77A574DB" w14:textId="77777777" w:rsidR="004B168A"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E0110" w:rsidRPr="00730295">
        <w:rPr>
          <w:rFonts w:ascii="Times New Roman" w:hAnsi="Times New Roman" w:cs="Times New Roman"/>
          <w:sz w:val="28"/>
          <w:szCs w:val="28"/>
        </w:rPr>
        <w:t>6</w:t>
      </w:r>
      <w:r w:rsidR="004B168A" w:rsidRPr="00730295">
        <w:rPr>
          <w:rFonts w:ascii="Times New Roman" w:hAnsi="Times New Roman" w:cs="Times New Roman"/>
          <w:sz w:val="28"/>
          <w:szCs w:val="28"/>
        </w:rPr>
        <w:t>.1. Подати всі необхідні документи для державної реєстрації.</w:t>
      </w:r>
    </w:p>
    <w:p w14:paraId="2180F8C3" w14:textId="77777777" w:rsidR="004B168A"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E0110" w:rsidRPr="00730295">
        <w:rPr>
          <w:rFonts w:ascii="Times New Roman" w:hAnsi="Times New Roman" w:cs="Times New Roman"/>
          <w:sz w:val="28"/>
          <w:szCs w:val="28"/>
        </w:rPr>
        <w:t>6</w:t>
      </w:r>
      <w:r w:rsidR="004B168A" w:rsidRPr="00730295">
        <w:rPr>
          <w:rFonts w:ascii="Times New Roman" w:hAnsi="Times New Roman" w:cs="Times New Roman"/>
          <w:sz w:val="28"/>
          <w:szCs w:val="28"/>
        </w:rPr>
        <w:t xml:space="preserve">.2.Здійснити організаційно-правові заходи, передбачені чинним законодавством, у зв`язку з перепрофілюванням (зміною типу), </w:t>
      </w:r>
      <w:r w:rsidR="007E0110" w:rsidRPr="00730295">
        <w:rPr>
          <w:rFonts w:ascii="Times New Roman" w:hAnsi="Times New Roman" w:cs="Times New Roman"/>
          <w:sz w:val="28"/>
          <w:szCs w:val="28"/>
        </w:rPr>
        <w:t>зміною найменування Березнянської гімназії Березнянської селищної</w:t>
      </w:r>
      <w:r w:rsidR="004B168A" w:rsidRPr="00730295">
        <w:rPr>
          <w:rFonts w:ascii="Times New Roman" w:hAnsi="Times New Roman" w:cs="Times New Roman"/>
          <w:sz w:val="28"/>
          <w:szCs w:val="28"/>
        </w:rPr>
        <w:t xml:space="preserve"> ради щодо працівників закладу, які перебувають із ним у трудових відносинах.</w:t>
      </w:r>
    </w:p>
    <w:p w14:paraId="6BD40669" w14:textId="77777777" w:rsidR="00730295" w:rsidRPr="00730295" w:rsidRDefault="00DB31F9" w:rsidP="00730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0295" w:rsidRPr="00730295">
        <w:rPr>
          <w:rFonts w:ascii="Times New Roman" w:hAnsi="Times New Roman" w:cs="Times New Roman"/>
          <w:sz w:val="28"/>
          <w:szCs w:val="28"/>
        </w:rPr>
        <w:t>7.</w:t>
      </w:r>
      <w:r>
        <w:rPr>
          <w:rFonts w:ascii="Times New Roman" w:hAnsi="Times New Roman" w:cs="Times New Roman"/>
          <w:sz w:val="28"/>
          <w:szCs w:val="28"/>
        </w:rPr>
        <w:t xml:space="preserve"> </w:t>
      </w:r>
      <w:r w:rsidR="00730295" w:rsidRPr="00730295">
        <w:rPr>
          <w:rFonts w:ascii="Times New Roman" w:hAnsi="Times New Roman" w:cs="Times New Roman"/>
          <w:sz w:val="28"/>
          <w:szCs w:val="28"/>
        </w:rPr>
        <w:t>Контроль за виконанням рішення покласти на постійну комісію з гуманітарних питань, соціального захисту населення.</w:t>
      </w:r>
    </w:p>
    <w:p w14:paraId="4006E57A" w14:textId="77777777" w:rsidR="00730295" w:rsidRPr="001D6BC2" w:rsidRDefault="00730295" w:rsidP="00730295">
      <w:pPr>
        <w:pStyle w:val="a5"/>
        <w:jc w:val="both"/>
        <w:rPr>
          <w:rFonts w:ascii="Times New Roman" w:hAnsi="Times New Roman" w:cs="Times New Roman"/>
          <w:sz w:val="28"/>
          <w:szCs w:val="28"/>
          <w:shd w:val="clear" w:color="auto" w:fill="FFFFFF"/>
        </w:rPr>
      </w:pPr>
    </w:p>
    <w:p w14:paraId="639E528F" w14:textId="77777777" w:rsidR="00730295" w:rsidRPr="001D6BC2" w:rsidRDefault="00730295" w:rsidP="00730295">
      <w:pPr>
        <w:pStyle w:val="1"/>
        <w:ind w:left="0"/>
        <w:jc w:val="both"/>
        <w:rPr>
          <w:sz w:val="28"/>
          <w:szCs w:val="28"/>
          <w:lang w:val="uk-UA" w:eastAsia="uk-UA"/>
        </w:rPr>
      </w:pPr>
    </w:p>
    <w:p w14:paraId="4BD21E9A" w14:textId="1D221955" w:rsidR="00CD4789" w:rsidRPr="007B57C6" w:rsidRDefault="004F4B67" w:rsidP="004F4B67">
      <w:pPr>
        <w:spacing w:after="0"/>
        <w:jc w:val="both"/>
        <w:rPr>
          <w:rFonts w:ascii="Times New Roman" w:eastAsia="Times New Roman" w:hAnsi="Times New Roman" w:cs="Times New Roman"/>
          <w:b/>
          <w:bCs/>
          <w:sz w:val="28"/>
          <w:szCs w:val="28"/>
        </w:rPr>
      </w:pPr>
      <w:r w:rsidRPr="007B57C6">
        <w:rPr>
          <w:rFonts w:ascii="Times New Roman" w:eastAsia="Times New Roman" w:hAnsi="Times New Roman" w:cs="Times New Roman"/>
          <w:b/>
          <w:bCs/>
          <w:sz w:val="28"/>
          <w:szCs w:val="28"/>
        </w:rPr>
        <w:t xml:space="preserve">Селищний голова                                             </w:t>
      </w:r>
      <w:r w:rsidR="00730295" w:rsidRPr="007B57C6">
        <w:rPr>
          <w:rFonts w:ascii="Times New Roman" w:eastAsia="Times New Roman" w:hAnsi="Times New Roman" w:cs="Times New Roman"/>
          <w:b/>
          <w:bCs/>
          <w:sz w:val="28"/>
          <w:szCs w:val="28"/>
        </w:rPr>
        <w:t xml:space="preserve">        Володимир ПАВЛЕНКО</w:t>
      </w:r>
    </w:p>
    <w:p w14:paraId="7CADB258"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32316F2"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C1CC3AD"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5301A7B"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575203E"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A7073DA"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C1D19C4"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2456A017"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5BF3F1B"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7E9BA5D"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A53E63C"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624D5F8"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6270D640"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F05784F"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3B91163"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37332EC"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266BEFF"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24A5D7C"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009358E"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2666812"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F3B12A4"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5551821"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01C2460"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916FD58"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2A2F8189"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9790C42"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6771156B"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21E93BD6"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9166E0B"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4CC985B5"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378492CD"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54AD8F6D"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1A926877" w14:textId="77777777" w:rsidR="007B57C6" w:rsidRDefault="007B57C6" w:rsidP="00B56E05">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013C0AA8" w14:textId="77777777" w:rsidR="007B57C6" w:rsidRDefault="007B57C6" w:rsidP="007B57C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FF0000"/>
          <w:sz w:val="28"/>
          <w:lang w:val="uk-UA"/>
        </w:rPr>
      </w:pPr>
    </w:p>
    <w:p w14:paraId="77718161" w14:textId="77777777" w:rsidR="007B57C6" w:rsidRPr="00FC58D6" w:rsidRDefault="007B57C6" w:rsidP="007B57C6">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000000"/>
          <w:sz w:val="26"/>
          <w:szCs w:val="26"/>
          <w:lang w:val="uk-UA"/>
        </w:rPr>
      </w:pPr>
      <w:r w:rsidRPr="00FC58D6">
        <w:rPr>
          <w:color w:val="000000"/>
          <w:sz w:val="26"/>
          <w:szCs w:val="26"/>
          <w:lang w:val="uk-UA"/>
        </w:rPr>
        <w:t xml:space="preserve">Додаток </w:t>
      </w:r>
    </w:p>
    <w:p w14:paraId="587D68D7" w14:textId="77777777" w:rsidR="007B57C6" w:rsidRPr="00FC58D6" w:rsidRDefault="007B57C6" w:rsidP="007B57C6">
      <w:pPr>
        <w:pStyle w:val="aa"/>
        <w:spacing w:before="0" w:beforeAutospacing="0" w:after="0" w:afterAutospacing="0" w:line="256" w:lineRule="auto"/>
        <w:ind w:left="5812"/>
        <w:rPr>
          <w:color w:val="000000"/>
          <w:sz w:val="26"/>
          <w:szCs w:val="26"/>
          <w:lang w:val="uk-UA"/>
        </w:rPr>
      </w:pPr>
      <w:r w:rsidRPr="00FC58D6">
        <w:rPr>
          <w:color w:val="000000"/>
          <w:sz w:val="26"/>
          <w:szCs w:val="26"/>
          <w:lang w:val="uk-UA"/>
        </w:rPr>
        <w:t xml:space="preserve">до рішення 17 сесії 8 скликання </w:t>
      </w:r>
    </w:p>
    <w:p w14:paraId="52B1F893" w14:textId="77777777" w:rsidR="007B57C6" w:rsidRDefault="007B57C6" w:rsidP="007B57C6">
      <w:pPr>
        <w:pStyle w:val="aa"/>
        <w:spacing w:before="0" w:beforeAutospacing="0" w:after="0" w:afterAutospacing="0" w:line="256" w:lineRule="auto"/>
        <w:ind w:left="5812"/>
        <w:rPr>
          <w:color w:val="000000"/>
          <w:sz w:val="26"/>
          <w:szCs w:val="26"/>
          <w:lang w:val="uk-UA"/>
        </w:rPr>
      </w:pPr>
      <w:r w:rsidRPr="00FC58D6">
        <w:rPr>
          <w:color w:val="000000"/>
          <w:sz w:val="26"/>
          <w:szCs w:val="26"/>
          <w:lang w:val="uk-UA"/>
        </w:rPr>
        <w:t xml:space="preserve">Березнянської селищної ради від 10 лютого 2022 р. </w:t>
      </w:r>
    </w:p>
    <w:p w14:paraId="5E2BD632" w14:textId="0598D1B6" w:rsidR="007B57C6" w:rsidRDefault="007B57C6" w:rsidP="007B57C6">
      <w:pPr>
        <w:pStyle w:val="aa"/>
        <w:spacing w:before="0" w:beforeAutospacing="0" w:after="0" w:afterAutospacing="0" w:line="256" w:lineRule="auto"/>
        <w:ind w:left="5812"/>
        <w:rPr>
          <w:lang w:val="uk-UA"/>
        </w:rPr>
      </w:pPr>
      <w:r w:rsidRPr="00FC58D6">
        <w:rPr>
          <w:color w:val="000000"/>
          <w:sz w:val="26"/>
          <w:szCs w:val="26"/>
          <w:lang w:val="uk-UA"/>
        </w:rPr>
        <w:t xml:space="preserve">№ </w:t>
      </w:r>
      <w:r w:rsidRPr="00434931">
        <w:rPr>
          <w:bCs/>
          <w:sz w:val="26"/>
          <w:szCs w:val="26"/>
          <w:lang w:val="uk-UA"/>
        </w:rPr>
        <w:t>61</w:t>
      </w:r>
      <w:r w:rsidRPr="007B57C6">
        <w:rPr>
          <w:bCs/>
          <w:sz w:val="26"/>
          <w:szCs w:val="26"/>
          <w:lang w:val="uk-UA"/>
        </w:rPr>
        <w:t>3</w:t>
      </w:r>
      <w:r w:rsidRPr="00434931">
        <w:rPr>
          <w:bCs/>
          <w:sz w:val="26"/>
          <w:szCs w:val="26"/>
          <w:lang w:val="uk-UA"/>
        </w:rPr>
        <w:t>/17-</w:t>
      </w:r>
      <w:r w:rsidRPr="00434931">
        <w:rPr>
          <w:bCs/>
          <w:sz w:val="26"/>
          <w:szCs w:val="26"/>
          <w:lang w:val="en-US"/>
        </w:rPr>
        <w:t>V</w:t>
      </w:r>
      <w:r w:rsidRPr="00434931">
        <w:rPr>
          <w:bCs/>
          <w:sz w:val="26"/>
          <w:szCs w:val="26"/>
          <w:lang w:val="uk-UA"/>
        </w:rPr>
        <w:t>ІІІ</w:t>
      </w:r>
      <w:r>
        <w:rPr>
          <w:lang w:val="uk-UA"/>
        </w:rPr>
        <w:t> </w:t>
      </w:r>
    </w:p>
    <w:p w14:paraId="52C5310D" w14:textId="77777777" w:rsidR="007B57C6" w:rsidRDefault="007B57C6" w:rsidP="007B57C6">
      <w:pPr>
        <w:pStyle w:val="aa"/>
        <w:spacing w:before="0" w:beforeAutospacing="0" w:after="0" w:afterAutospacing="0"/>
        <w:jc w:val="both"/>
        <w:rPr>
          <w:lang w:val="uk-UA"/>
        </w:rPr>
      </w:pPr>
    </w:p>
    <w:p w14:paraId="71F7A759" w14:textId="77777777" w:rsidR="007B57C6" w:rsidRDefault="007B57C6" w:rsidP="007B57C6">
      <w:pPr>
        <w:pStyle w:val="aa"/>
        <w:spacing w:before="0" w:beforeAutospacing="0" w:after="0" w:afterAutospacing="0"/>
        <w:jc w:val="both"/>
        <w:rPr>
          <w:lang w:val="uk-UA"/>
        </w:rPr>
      </w:pPr>
    </w:p>
    <w:p w14:paraId="44DBE330" w14:textId="77777777" w:rsidR="007B57C6" w:rsidRDefault="007B57C6" w:rsidP="007B57C6">
      <w:pPr>
        <w:pStyle w:val="aa"/>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42A78AF8" w14:textId="77777777" w:rsidR="007B57C6" w:rsidRDefault="007B57C6" w:rsidP="007B57C6">
      <w:pPr>
        <w:pStyle w:val="aa"/>
        <w:spacing w:before="0" w:beforeAutospacing="0" w:after="0" w:afterAutospacing="0" w:line="256" w:lineRule="auto"/>
        <w:rPr>
          <w:sz w:val="28"/>
          <w:szCs w:val="28"/>
          <w:lang w:val="uk-UA"/>
        </w:rPr>
      </w:pPr>
      <w:r>
        <w:rPr>
          <w:sz w:val="28"/>
          <w:szCs w:val="28"/>
          <w:lang w:val="uk-UA"/>
        </w:rPr>
        <w:t>Начальник відділу освіти,</w:t>
      </w:r>
      <w:r>
        <w:rPr>
          <w:sz w:val="28"/>
          <w:szCs w:val="28"/>
          <w:lang w:val="uk-UA"/>
        </w:rPr>
        <w:tab/>
      </w:r>
      <w:r>
        <w:rPr>
          <w:sz w:val="28"/>
          <w:szCs w:val="28"/>
          <w:lang w:val="uk-UA"/>
        </w:rPr>
        <w:tab/>
      </w:r>
      <w:r>
        <w:rPr>
          <w:sz w:val="28"/>
          <w:szCs w:val="28"/>
          <w:lang w:val="uk-UA"/>
        </w:rPr>
        <w:tab/>
        <w:t>рішення 17 сесії 8 скликання</w:t>
      </w:r>
      <w:r>
        <w:rPr>
          <w:sz w:val="28"/>
          <w:szCs w:val="28"/>
          <w:lang w:val="uk-UA"/>
        </w:rPr>
        <w:tab/>
      </w:r>
    </w:p>
    <w:p w14:paraId="308B2077" w14:textId="77777777" w:rsidR="007B57C6" w:rsidRDefault="007B57C6" w:rsidP="007B57C6">
      <w:pPr>
        <w:pStyle w:val="aa"/>
        <w:spacing w:before="0" w:beforeAutospacing="0" w:after="0" w:afterAutospacing="0" w:line="256" w:lineRule="auto"/>
        <w:rPr>
          <w:sz w:val="28"/>
        </w:rPr>
      </w:pPr>
      <w:r>
        <w:rPr>
          <w:sz w:val="28"/>
          <w:szCs w:val="28"/>
          <w:lang w:val="uk-UA"/>
        </w:rPr>
        <w:t>культури, молоді і спорту                    </w:t>
      </w:r>
      <w:r>
        <w:rPr>
          <w:sz w:val="28"/>
          <w:szCs w:val="28"/>
          <w:lang w:val="uk-UA"/>
        </w:rPr>
        <w:tab/>
        <w:t>Березнянської селищної ради</w:t>
      </w:r>
    </w:p>
    <w:p w14:paraId="64693CEF" w14:textId="002C17FB" w:rsidR="007B57C6" w:rsidRDefault="007B57C6" w:rsidP="007B57C6">
      <w:pPr>
        <w:pStyle w:val="aa"/>
        <w:spacing w:before="0" w:beforeAutospacing="0" w:after="0" w:afterAutospacing="0" w:line="256" w:lineRule="auto"/>
        <w:rPr>
          <w:sz w:val="28"/>
        </w:rPr>
      </w:pPr>
      <w:r>
        <w:rPr>
          <w:sz w:val="28"/>
          <w:szCs w:val="28"/>
          <w:lang w:val="uk-UA"/>
        </w:rPr>
        <w:t xml:space="preserve">Березнянської селищної ради                    10 лютого 2022 року № </w:t>
      </w:r>
      <w:r w:rsidRPr="00434931">
        <w:rPr>
          <w:bCs/>
          <w:sz w:val="26"/>
          <w:szCs w:val="26"/>
          <w:lang w:val="uk-UA"/>
        </w:rPr>
        <w:t>61</w:t>
      </w:r>
      <w:r w:rsidRPr="007B57C6">
        <w:rPr>
          <w:bCs/>
          <w:sz w:val="26"/>
          <w:szCs w:val="26"/>
        </w:rPr>
        <w:t>3</w:t>
      </w:r>
      <w:r w:rsidRPr="00434931">
        <w:rPr>
          <w:bCs/>
          <w:sz w:val="26"/>
          <w:szCs w:val="26"/>
          <w:lang w:val="uk-UA"/>
        </w:rPr>
        <w:t>/17-</w:t>
      </w:r>
      <w:r w:rsidRPr="00434931">
        <w:rPr>
          <w:bCs/>
          <w:sz w:val="26"/>
          <w:szCs w:val="26"/>
          <w:lang w:val="en-US"/>
        </w:rPr>
        <w:t>V</w:t>
      </w:r>
      <w:r w:rsidRPr="00434931">
        <w:rPr>
          <w:bCs/>
          <w:sz w:val="26"/>
          <w:szCs w:val="26"/>
          <w:lang w:val="uk-UA"/>
        </w:rPr>
        <w:t>ІІІ</w:t>
      </w:r>
      <w:r>
        <w:rPr>
          <w:lang w:val="uk-UA"/>
        </w:rPr>
        <w:t> </w:t>
      </w:r>
      <w:r>
        <w:rPr>
          <w:sz w:val="28"/>
          <w:szCs w:val="28"/>
          <w:lang w:val="uk-UA"/>
        </w:rPr>
        <w:t xml:space="preserve"> _________ Валентина ОЛІФІРЕНКО          Селищний голова</w:t>
      </w:r>
    </w:p>
    <w:p w14:paraId="34539682" w14:textId="77777777" w:rsidR="007B57C6" w:rsidRDefault="007B57C6" w:rsidP="007B57C6">
      <w:pPr>
        <w:pStyle w:val="aa"/>
        <w:spacing w:before="0" w:beforeAutospacing="0" w:after="0" w:afterAutospacing="0" w:line="256" w:lineRule="auto"/>
        <w:rPr>
          <w:sz w:val="28"/>
        </w:rPr>
      </w:pPr>
      <w:r>
        <w:rPr>
          <w:sz w:val="28"/>
          <w:szCs w:val="28"/>
          <w:lang w:val="uk-UA"/>
        </w:rPr>
        <w:t>10 лютого 2022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________ Володимир ПАВЛЕНКО</w:t>
      </w:r>
    </w:p>
    <w:p w14:paraId="1177A3F1" w14:textId="77777777" w:rsidR="00B56E05" w:rsidRDefault="00B56E05" w:rsidP="00B56E05">
      <w:pPr>
        <w:pStyle w:val="aa"/>
        <w:spacing w:before="0" w:beforeAutospacing="0" w:after="0" w:afterAutospacing="0" w:line="256" w:lineRule="auto"/>
        <w:rPr>
          <w:sz w:val="28"/>
          <w:lang w:val="uk-UA"/>
        </w:rPr>
      </w:pPr>
    </w:p>
    <w:p w14:paraId="35D91B36" w14:textId="77777777" w:rsidR="00B56E05" w:rsidRDefault="00B56E05" w:rsidP="00B56E05">
      <w:pPr>
        <w:pStyle w:val="a8"/>
        <w:contextualSpacing/>
        <w:jc w:val="left"/>
        <w:rPr>
          <w:b w:val="0"/>
        </w:rPr>
      </w:pPr>
    </w:p>
    <w:p w14:paraId="64F5A51B" w14:textId="77777777" w:rsidR="00B56E05" w:rsidRDefault="00B56E05" w:rsidP="00B56E05">
      <w:pPr>
        <w:pStyle w:val="a6"/>
        <w:ind w:left="0" w:firstLine="0"/>
        <w:jc w:val="left"/>
        <w:rPr>
          <w:b/>
          <w:sz w:val="26"/>
        </w:rPr>
      </w:pPr>
    </w:p>
    <w:p w14:paraId="3ECBE961" w14:textId="77777777" w:rsidR="00B56E05" w:rsidRDefault="00B56E05" w:rsidP="00B56E05">
      <w:pPr>
        <w:pStyle w:val="a6"/>
        <w:ind w:left="0" w:firstLine="0"/>
        <w:jc w:val="left"/>
        <w:rPr>
          <w:b/>
          <w:sz w:val="26"/>
        </w:rPr>
      </w:pPr>
    </w:p>
    <w:p w14:paraId="2FC50FA5" w14:textId="77777777" w:rsidR="00B56E05" w:rsidRDefault="00B56E05" w:rsidP="00B56E05">
      <w:pPr>
        <w:pStyle w:val="a6"/>
        <w:ind w:left="0" w:firstLine="0"/>
        <w:jc w:val="left"/>
        <w:rPr>
          <w:b/>
          <w:sz w:val="38"/>
        </w:rPr>
      </w:pPr>
    </w:p>
    <w:p w14:paraId="35F60BE0" w14:textId="77777777" w:rsidR="00B56E05" w:rsidRPr="00865001" w:rsidRDefault="00B56E05" w:rsidP="00D83850">
      <w:pPr>
        <w:spacing w:after="0" w:line="240" w:lineRule="auto"/>
        <w:ind w:left="1134" w:right="1144" w:firstLine="1"/>
        <w:jc w:val="center"/>
        <w:rPr>
          <w:rFonts w:ascii="Times New Roman" w:hAnsi="Times New Roman" w:cs="Times New Roman"/>
          <w:b/>
          <w:sz w:val="56"/>
          <w:szCs w:val="56"/>
        </w:rPr>
      </w:pPr>
      <w:r w:rsidRPr="00865001">
        <w:rPr>
          <w:rFonts w:ascii="Times New Roman" w:hAnsi="Times New Roman" w:cs="Times New Roman"/>
          <w:b/>
          <w:sz w:val="56"/>
          <w:szCs w:val="56"/>
        </w:rPr>
        <w:t>Статут</w:t>
      </w:r>
    </w:p>
    <w:p w14:paraId="3B326F89" w14:textId="77777777" w:rsidR="00B56E05" w:rsidRPr="00865001" w:rsidRDefault="00865001" w:rsidP="00D83850">
      <w:pPr>
        <w:spacing w:after="0" w:line="240" w:lineRule="auto"/>
        <w:ind w:left="1134" w:right="1144" w:firstLine="1"/>
        <w:jc w:val="center"/>
        <w:rPr>
          <w:rFonts w:ascii="Times New Roman" w:hAnsi="Times New Roman" w:cs="Times New Roman"/>
          <w:b/>
          <w:sz w:val="56"/>
          <w:szCs w:val="56"/>
        </w:rPr>
      </w:pPr>
      <w:r w:rsidRPr="00865001">
        <w:rPr>
          <w:rFonts w:ascii="Times New Roman" w:hAnsi="Times New Roman" w:cs="Times New Roman"/>
          <w:b/>
          <w:sz w:val="56"/>
          <w:szCs w:val="56"/>
        </w:rPr>
        <w:t>Березнянської</w:t>
      </w:r>
      <w:r w:rsidR="00B56E05" w:rsidRPr="00865001">
        <w:rPr>
          <w:rFonts w:ascii="Times New Roman" w:hAnsi="Times New Roman" w:cs="Times New Roman"/>
          <w:b/>
          <w:sz w:val="56"/>
          <w:szCs w:val="56"/>
        </w:rPr>
        <w:t xml:space="preserve"> </w:t>
      </w:r>
      <w:r w:rsidRPr="00865001">
        <w:rPr>
          <w:rFonts w:ascii="Times New Roman" w:hAnsi="Times New Roman" w:cs="Times New Roman"/>
          <w:b/>
          <w:sz w:val="56"/>
          <w:szCs w:val="56"/>
        </w:rPr>
        <w:t>гімназії</w:t>
      </w:r>
      <w:r w:rsidR="00B56E05" w:rsidRPr="00865001">
        <w:rPr>
          <w:rFonts w:ascii="Times New Roman" w:hAnsi="Times New Roman" w:cs="Times New Roman"/>
          <w:b/>
          <w:spacing w:val="1"/>
          <w:sz w:val="56"/>
          <w:szCs w:val="56"/>
        </w:rPr>
        <w:t xml:space="preserve"> </w:t>
      </w:r>
    </w:p>
    <w:p w14:paraId="18EDA879" w14:textId="77777777" w:rsidR="00B56E05" w:rsidRPr="00865001" w:rsidRDefault="00B56E05" w:rsidP="00D83850">
      <w:pPr>
        <w:spacing w:after="0" w:line="240" w:lineRule="auto"/>
        <w:ind w:left="1134" w:right="1144" w:firstLine="1"/>
        <w:jc w:val="center"/>
        <w:rPr>
          <w:rFonts w:ascii="Times New Roman" w:hAnsi="Times New Roman" w:cs="Times New Roman"/>
          <w:b/>
          <w:sz w:val="56"/>
          <w:szCs w:val="56"/>
        </w:rPr>
      </w:pPr>
      <w:r w:rsidRPr="00865001">
        <w:rPr>
          <w:rFonts w:ascii="Times New Roman" w:hAnsi="Times New Roman" w:cs="Times New Roman"/>
          <w:b/>
          <w:sz w:val="56"/>
          <w:szCs w:val="56"/>
        </w:rPr>
        <w:t xml:space="preserve">Березнянської селищної ради </w:t>
      </w:r>
    </w:p>
    <w:p w14:paraId="7064EB4B" w14:textId="77777777" w:rsidR="00B56E05" w:rsidRPr="00865001" w:rsidRDefault="00B56E05" w:rsidP="00D83850">
      <w:pPr>
        <w:spacing w:after="0" w:line="240" w:lineRule="auto"/>
        <w:ind w:left="1134" w:right="1144" w:firstLine="1"/>
        <w:jc w:val="center"/>
        <w:rPr>
          <w:rFonts w:ascii="Times New Roman" w:hAnsi="Times New Roman" w:cs="Times New Roman"/>
          <w:sz w:val="56"/>
          <w:szCs w:val="56"/>
        </w:rPr>
      </w:pPr>
      <w:r w:rsidRPr="00865001">
        <w:rPr>
          <w:rFonts w:ascii="Times New Roman" w:hAnsi="Times New Roman" w:cs="Times New Roman"/>
          <w:sz w:val="56"/>
          <w:szCs w:val="56"/>
        </w:rPr>
        <w:t>(нова редакція)</w:t>
      </w:r>
    </w:p>
    <w:p w14:paraId="6AA38512" w14:textId="77777777" w:rsidR="00B56E05" w:rsidRDefault="00B56E05" w:rsidP="00B56E05">
      <w:pPr>
        <w:pStyle w:val="a6"/>
        <w:ind w:left="0" w:firstLine="0"/>
        <w:jc w:val="left"/>
        <w:rPr>
          <w:color w:val="FF0000"/>
          <w:sz w:val="52"/>
        </w:rPr>
      </w:pPr>
    </w:p>
    <w:p w14:paraId="1E34E1E0" w14:textId="77777777" w:rsidR="00B7261C" w:rsidRDefault="00B7261C" w:rsidP="00B56E05">
      <w:pPr>
        <w:pStyle w:val="a6"/>
        <w:ind w:left="0" w:firstLine="0"/>
        <w:jc w:val="left"/>
        <w:rPr>
          <w:color w:val="FF0000"/>
          <w:sz w:val="52"/>
        </w:rPr>
      </w:pPr>
    </w:p>
    <w:p w14:paraId="6DCA1C26" w14:textId="77777777" w:rsidR="00B7261C" w:rsidRDefault="00B7261C" w:rsidP="00B56E05">
      <w:pPr>
        <w:pStyle w:val="a6"/>
        <w:ind w:left="0" w:firstLine="0"/>
        <w:jc w:val="left"/>
        <w:rPr>
          <w:color w:val="FF0000"/>
          <w:sz w:val="52"/>
        </w:rPr>
      </w:pPr>
    </w:p>
    <w:p w14:paraId="7DA6CC78" w14:textId="77777777" w:rsidR="00B7261C" w:rsidRDefault="00B7261C" w:rsidP="00B56E05">
      <w:pPr>
        <w:pStyle w:val="a6"/>
        <w:ind w:left="0" w:firstLine="0"/>
        <w:jc w:val="left"/>
        <w:rPr>
          <w:color w:val="FF0000"/>
          <w:sz w:val="52"/>
        </w:rPr>
      </w:pPr>
    </w:p>
    <w:p w14:paraId="02FF22BD" w14:textId="77777777" w:rsidR="00B7261C" w:rsidRPr="002C7181" w:rsidRDefault="00B7261C" w:rsidP="00B56E05">
      <w:pPr>
        <w:pStyle w:val="a6"/>
        <w:ind w:left="0" w:firstLine="0"/>
        <w:jc w:val="left"/>
        <w:rPr>
          <w:color w:val="FF0000"/>
          <w:sz w:val="52"/>
        </w:rPr>
      </w:pPr>
    </w:p>
    <w:p w14:paraId="10E46BFA" w14:textId="77777777" w:rsidR="00B56E05" w:rsidRDefault="00B56E05" w:rsidP="00B56E05">
      <w:pPr>
        <w:pStyle w:val="a6"/>
        <w:ind w:left="0" w:right="-1" w:firstLine="0"/>
        <w:jc w:val="center"/>
      </w:pPr>
      <w:r w:rsidRPr="00B56E05">
        <w:t>Березна</w:t>
      </w:r>
      <w:r>
        <w:t xml:space="preserve"> </w:t>
      </w:r>
    </w:p>
    <w:p w14:paraId="260F1BF5" w14:textId="77777777" w:rsidR="00B56E05" w:rsidRDefault="00B56E05" w:rsidP="00B56E05">
      <w:pPr>
        <w:pStyle w:val="a6"/>
        <w:ind w:left="0" w:right="-1" w:firstLine="0"/>
        <w:jc w:val="center"/>
      </w:pPr>
    </w:p>
    <w:p w14:paraId="2CB05115" w14:textId="77777777" w:rsidR="00B56E05" w:rsidRDefault="00B56E05" w:rsidP="00B56E05">
      <w:pPr>
        <w:pStyle w:val="a6"/>
        <w:ind w:left="0" w:right="-1" w:firstLine="0"/>
        <w:jc w:val="center"/>
      </w:pPr>
      <w:r w:rsidRPr="00B56E05">
        <w:t>2022</w:t>
      </w:r>
    </w:p>
    <w:p w14:paraId="03236C9F" w14:textId="77777777" w:rsidR="00B7261C" w:rsidRDefault="00B7261C" w:rsidP="00B56E05">
      <w:pPr>
        <w:pStyle w:val="a6"/>
        <w:ind w:left="0" w:right="-1" w:firstLine="0"/>
        <w:jc w:val="center"/>
      </w:pPr>
    </w:p>
    <w:p w14:paraId="010AC903" w14:textId="77777777" w:rsidR="00B7261C" w:rsidRDefault="00B7261C" w:rsidP="00B56E05">
      <w:pPr>
        <w:pStyle w:val="a6"/>
        <w:ind w:left="0" w:right="-1" w:firstLine="0"/>
        <w:jc w:val="center"/>
      </w:pPr>
    </w:p>
    <w:p w14:paraId="15CE22E1" w14:textId="77777777" w:rsidR="00B7261C" w:rsidRDefault="00B7261C" w:rsidP="00B56E05">
      <w:pPr>
        <w:pStyle w:val="a6"/>
        <w:ind w:left="0" w:right="-1" w:firstLine="0"/>
        <w:jc w:val="center"/>
      </w:pPr>
    </w:p>
    <w:p w14:paraId="201CD159" w14:textId="77777777" w:rsidR="00B7261C" w:rsidRDefault="00B7261C" w:rsidP="00B56E05">
      <w:pPr>
        <w:pStyle w:val="a6"/>
        <w:ind w:left="0" w:right="-1" w:firstLine="0"/>
        <w:jc w:val="center"/>
      </w:pPr>
    </w:p>
    <w:p w14:paraId="0C981237" w14:textId="77777777" w:rsidR="0084269B" w:rsidRPr="00956254" w:rsidRDefault="0084269B" w:rsidP="00956254">
      <w:pPr>
        <w:pStyle w:val="11"/>
      </w:pPr>
      <w:r w:rsidRPr="00956254">
        <w:t>І. Загальні положення</w:t>
      </w:r>
    </w:p>
    <w:p w14:paraId="40FF8D97" w14:textId="77777777" w:rsidR="000F46CE" w:rsidRDefault="00B6458F" w:rsidP="00956254">
      <w:pPr>
        <w:pStyle w:val="a6"/>
        <w:ind w:left="0" w:right="101" w:firstLine="720"/>
      </w:pPr>
      <w:r>
        <w:t>1.1.Березнянська гімназія</w:t>
      </w:r>
      <w:r w:rsidR="0084269B" w:rsidRPr="00956254">
        <w:t xml:space="preserve"> Березнянської селищної ради (далі – </w:t>
      </w:r>
      <w:r>
        <w:t>гімназія, заклад освіти, заклад</w:t>
      </w:r>
      <w:r w:rsidR="0084269B" w:rsidRPr="00956254">
        <w:t>) – заклад освіти, що забезпечує реалізацію права громадян на здобуття освіти відповідно до потреб громадян та є правонаступником БЕРЕЗНЯНСЬКОГО ЗАКЛАДУ ЗАГАЛЬНОЇ СЕРЕДНЬОЇ ОСВІТИ І–</w:t>
      </w:r>
      <w:r w:rsidR="006434CF">
        <w:t>ІІ</w:t>
      </w:r>
      <w:r w:rsidR="0084269B" w:rsidRPr="00956254">
        <w:t xml:space="preserve"> СТУПЕНІВ БЕРЕЗНЯНСЬКОЇ СЕЛИЩНОЇ РАДИ МЕНСЬКОГО РАЙОНУ ЧЕРНІГІВСЬКОЇ ОБЛАСТІ. </w:t>
      </w:r>
    </w:p>
    <w:p w14:paraId="26E7A9E1" w14:textId="77777777" w:rsidR="000F46CE" w:rsidRPr="00151553" w:rsidRDefault="000F46CE" w:rsidP="001515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Березнянська гімназія Березнянської селищної ради є комунальним закладом загальної середньої освіти, який надає освітні послуги у сфері повної загальної середньої освіти (початкова освіта, базова середня освіта), забезпечує </w:t>
      </w:r>
      <w:proofErr w:type="spellStart"/>
      <w:r>
        <w:rPr>
          <w:rFonts w:ascii="Times New Roman" w:hAnsi="Times New Roman" w:cs="Times New Roman"/>
          <w:sz w:val="28"/>
          <w:szCs w:val="28"/>
        </w:rPr>
        <w:t>допрофільну</w:t>
      </w:r>
      <w:proofErr w:type="spellEnd"/>
      <w:r>
        <w:rPr>
          <w:rFonts w:ascii="Times New Roman" w:hAnsi="Times New Roman" w:cs="Times New Roman"/>
          <w:sz w:val="28"/>
          <w:szCs w:val="28"/>
        </w:rPr>
        <w:t xml:space="preserve"> підготовку. </w:t>
      </w:r>
    </w:p>
    <w:p w14:paraId="206CF648" w14:textId="77777777" w:rsidR="0084269B" w:rsidRPr="00956254" w:rsidRDefault="0084269B" w:rsidP="00956254">
      <w:pPr>
        <w:pStyle w:val="a6"/>
        <w:ind w:left="0" w:right="101" w:firstLine="720"/>
      </w:pPr>
      <w:r w:rsidRPr="00956254">
        <w:t xml:space="preserve">1.2.Юридична адреса </w:t>
      </w:r>
      <w:r w:rsidR="006434CF">
        <w:t>гімназії</w:t>
      </w:r>
      <w:r w:rsidRPr="00956254">
        <w:t>:</w:t>
      </w:r>
    </w:p>
    <w:p w14:paraId="0F30DDF5" w14:textId="77777777" w:rsidR="0084269B" w:rsidRPr="00956254" w:rsidRDefault="0084269B" w:rsidP="00956254">
      <w:pPr>
        <w:spacing w:after="0" w:line="240" w:lineRule="auto"/>
        <w:jc w:val="both"/>
        <w:rPr>
          <w:rFonts w:ascii="Times New Roman" w:hAnsi="Times New Roman" w:cs="Times New Roman"/>
          <w:sz w:val="28"/>
          <w:szCs w:val="28"/>
        </w:rPr>
      </w:pPr>
      <w:r w:rsidRPr="00956254">
        <w:rPr>
          <w:rFonts w:ascii="Times New Roman" w:hAnsi="Times New Roman" w:cs="Times New Roman"/>
          <w:sz w:val="28"/>
          <w:szCs w:val="28"/>
        </w:rPr>
        <w:t>Поштовий індекс 15622,</w:t>
      </w:r>
    </w:p>
    <w:p w14:paraId="60BFC383" w14:textId="77777777" w:rsidR="0084269B" w:rsidRPr="00956254" w:rsidRDefault="0084269B" w:rsidP="00956254">
      <w:pPr>
        <w:spacing w:after="0" w:line="240" w:lineRule="auto"/>
        <w:jc w:val="both"/>
        <w:rPr>
          <w:rFonts w:ascii="Times New Roman" w:hAnsi="Times New Roman" w:cs="Times New Roman"/>
          <w:sz w:val="28"/>
          <w:szCs w:val="28"/>
        </w:rPr>
      </w:pPr>
      <w:r w:rsidRPr="00956254">
        <w:rPr>
          <w:rFonts w:ascii="Times New Roman" w:hAnsi="Times New Roman" w:cs="Times New Roman"/>
          <w:sz w:val="28"/>
          <w:szCs w:val="28"/>
        </w:rPr>
        <w:t xml:space="preserve">Чернігівська область, </w:t>
      </w:r>
    </w:p>
    <w:p w14:paraId="37BC6BAE" w14:textId="77777777" w:rsidR="0084269B" w:rsidRPr="00956254" w:rsidRDefault="0084269B" w:rsidP="00956254">
      <w:pPr>
        <w:spacing w:after="0" w:line="240" w:lineRule="auto"/>
        <w:jc w:val="both"/>
        <w:rPr>
          <w:rFonts w:ascii="Times New Roman" w:hAnsi="Times New Roman" w:cs="Times New Roman"/>
          <w:sz w:val="28"/>
          <w:szCs w:val="28"/>
        </w:rPr>
      </w:pPr>
      <w:r w:rsidRPr="00956254">
        <w:rPr>
          <w:rFonts w:ascii="Times New Roman" w:hAnsi="Times New Roman" w:cs="Times New Roman"/>
          <w:sz w:val="28"/>
          <w:szCs w:val="28"/>
        </w:rPr>
        <w:t>Чернігівський район,</w:t>
      </w:r>
    </w:p>
    <w:p w14:paraId="527BCC0D" w14:textId="77777777" w:rsidR="0084269B" w:rsidRPr="00956254" w:rsidRDefault="0084269B" w:rsidP="00956254">
      <w:pPr>
        <w:spacing w:after="0" w:line="240" w:lineRule="auto"/>
        <w:jc w:val="both"/>
        <w:rPr>
          <w:rFonts w:ascii="Times New Roman" w:hAnsi="Times New Roman" w:cs="Times New Roman"/>
          <w:sz w:val="28"/>
          <w:szCs w:val="28"/>
        </w:rPr>
      </w:pPr>
      <w:r w:rsidRPr="00956254">
        <w:rPr>
          <w:rFonts w:ascii="Times New Roman" w:hAnsi="Times New Roman" w:cs="Times New Roman"/>
          <w:sz w:val="28"/>
          <w:szCs w:val="28"/>
        </w:rPr>
        <w:t xml:space="preserve">смт. Березна, </w:t>
      </w:r>
    </w:p>
    <w:p w14:paraId="724FE064" w14:textId="77777777" w:rsidR="00B712FE" w:rsidRPr="00730295" w:rsidRDefault="0084269B" w:rsidP="00B712FE">
      <w:pPr>
        <w:spacing w:after="0" w:line="240" w:lineRule="auto"/>
        <w:jc w:val="both"/>
        <w:rPr>
          <w:rFonts w:ascii="Times New Roman" w:hAnsi="Times New Roman" w:cs="Times New Roman"/>
          <w:sz w:val="28"/>
          <w:szCs w:val="28"/>
        </w:rPr>
      </w:pPr>
      <w:r w:rsidRPr="00956254">
        <w:rPr>
          <w:rFonts w:ascii="Times New Roman" w:hAnsi="Times New Roman" w:cs="Times New Roman"/>
          <w:sz w:val="28"/>
          <w:szCs w:val="28"/>
        </w:rPr>
        <w:t xml:space="preserve">вулиця </w:t>
      </w:r>
      <w:r w:rsidR="00B712FE" w:rsidRPr="00730295">
        <w:rPr>
          <w:rFonts w:ascii="Times New Roman" w:hAnsi="Times New Roman" w:cs="Times New Roman"/>
          <w:sz w:val="28"/>
          <w:szCs w:val="28"/>
        </w:rPr>
        <w:t>Свято-Покровська, будинок 2 А.</w:t>
      </w:r>
    </w:p>
    <w:p w14:paraId="7D605C14" w14:textId="77777777" w:rsidR="004C3649" w:rsidRPr="00D4172C" w:rsidRDefault="0084269B" w:rsidP="00D4172C">
      <w:pPr>
        <w:spacing w:after="0" w:line="240" w:lineRule="auto"/>
        <w:jc w:val="both"/>
        <w:rPr>
          <w:rFonts w:ascii="Times New Roman" w:hAnsi="Times New Roman" w:cs="Times New Roman"/>
          <w:sz w:val="28"/>
          <w:szCs w:val="28"/>
        </w:rPr>
      </w:pPr>
      <w:r w:rsidRPr="00D4172C">
        <w:rPr>
          <w:rFonts w:ascii="Times New Roman" w:hAnsi="Times New Roman" w:cs="Times New Roman"/>
          <w:sz w:val="28"/>
          <w:szCs w:val="28"/>
        </w:rPr>
        <w:t xml:space="preserve">телефон: (04644) </w:t>
      </w:r>
      <w:r w:rsidR="00D4172C" w:rsidRPr="00D4172C">
        <w:rPr>
          <w:rFonts w:ascii="Times New Roman" w:hAnsi="Times New Roman" w:cs="Times New Roman"/>
          <w:sz w:val="28"/>
          <w:szCs w:val="28"/>
        </w:rPr>
        <w:t>25170</w:t>
      </w:r>
    </w:p>
    <w:p w14:paraId="74B95FED" w14:textId="77777777" w:rsidR="0084269B" w:rsidRPr="00956254" w:rsidRDefault="0084269B" w:rsidP="00956254">
      <w:pPr>
        <w:spacing w:after="0" w:line="240" w:lineRule="auto"/>
        <w:ind w:firstLine="720"/>
        <w:jc w:val="both"/>
        <w:rPr>
          <w:rFonts w:ascii="Times New Roman" w:hAnsi="Times New Roman" w:cs="Times New Roman"/>
          <w:sz w:val="28"/>
          <w:szCs w:val="28"/>
        </w:rPr>
      </w:pPr>
      <w:r w:rsidRPr="00956254">
        <w:rPr>
          <w:rFonts w:ascii="Times New Roman" w:hAnsi="Times New Roman" w:cs="Times New Roman"/>
          <w:sz w:val="28"/>
          <w:szCs w:val="28"/>
        </w:rPr>
        <w:t>1.3. Найменування</w:t>
      </w:r>
      <w:r w:rsidRPr="00956254">
        <w:rPr>
          <w:rFonts w:ascii="Times New Roman" w:hAnsi="Times New Roman" w:cs="Times New Roman"/>
          <w:spacing w:val="-3"/>
          <w:sz w:val="28"/>
          <w:szCs w:val="28"/>
        </w:rPr>
        <w:t xml:space="preserve"> </w:t>
      </w:r>
      <w:r w:rsidRPr="00956254">
        <w:rPr>
          <w:rFonts w:ascii="Times New Roman" w:hAnsi="Times New Roman" w:cs="Times New Roman"/>
          <w:sz w:val="28"/>
          <w:szCs w:val="28"/>
        </w:rPr>
        <w:t>закладу</w:t>
      </w:r>
      <w:r w:rsidRPr="00956254">
        <w:rPr>
          <w:rFonts w:ascii="Times New Roman" w:hAnsi="Times New Roman" w:cs="Times New Roman"/>
          <w:spacing w:val="-6"/>
          <w:sz w:val="28"/>
          <w:szCs w:val="28"/>
        </w:rPr>
        <w:t xml:space="preserve"> </w:t>
      </w:r>
      <w:r w:rsidRPr="00956254">
        <w:rPr>
          <w:rFonts w:ascii="Times New Roman" w:hAnsi="Times New Roman" w:cs="Times New Roman"/>
          <w:sz w:val="28"/>
          <w:szCs w:val="28"/>
        </w:rPr>
        <w:t>освіти:</w:t>
      </w:r>
    </w:p>
    <w:p w14:paraId="06A20043" w14:textId="77777777" w:rsidR="0084269B" w:rsidRPr="00956254" w:rsidRDefault="0084269B" w:rsidP="00956254">
      <w:pPr>
        <w:pStyle w:val="a6"/>
        <w:ind w:left="0" w:right="103" w:firstLine="0"/>
      </w:pPr>
      <w:r w:rsidRPr="00956254">
        <w:t>Повне н</w:t>
      </w:r>
      <w:r w:rsidR="00AA31F4">
        <w:t>айменування: Березнянська гімназія</w:t>
      </w:r>
      <w:r w:rsidRPr="00956254">
        <w:t xml:space="preserve"> Березнянської селищної ради.</w:t>
      </w:r>
    </w:p>
    <w:p w14:paraId="0FF0B2E1" w14:textId="77777777" w:rsidR="000F46CE" w:rsidRPr="00956254" w:rsidRDefault="0084269B" w:rsidP="00956254">
      <w:pPr>
        <w:pStyle w:val="a6"/>
        <w:ind w:left="0" w:firstLine="0"/>
        <w:rPr>
          <w:spacing w:val="-6"/>
        </w:rPr>
      </w:pPr>
      <w:r w:rsidRPr="00956254">
        <w:t>Скорочене найменування:</w:t>
      </w:r>
      <w:r w:rsidRPr="00956254">
        <w:rPr>
          <w:spacing w:val="-1"/>
        </w:rPr>
        <w:t xml:space="preserve"> </w:t>
      </w:r>
      <w:r w:rsidR="00AA31F4">
        <w:t>Березнянська гімназія</w:t>
      </w:r>
      <w:r w:rsidRPr="00956254">
        <w:rPr>
          <w:spacing w:val="-6"/>
        </w:rPr>
        <w:t>.</w:t>
      </w:r>
    </w:p>
    <w:p w14:paraId="200B1F7B" w14:textId="77777777" w:rsidR="008E4561" w:rsidRDefault="009036D7" w:rsidP="008E45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8E4561">
        <w:rPr>
          <w:rFonts w:ascii="Times New Roman" w:hAnsi="Times New Roman" w:cs="Times New Roman"/>
          <w:sz w:val="28"/>
          <w:szCs w:val="28"/>
        </w:rPr>
        <w:t xml:space="preserve"> Березнянська гімназія Березнянської селищної ради є комунальним закладом загальної середньої освіти, який забезпечує здобуття освіти на таких рівнях:</w:t>
      </w:r>
    </w:p>
    <w:p w14:paraId="65C37EEF" w14:textId="77777777" w:rsidR="008E4561" w:rsidRDefault="008E4561" w:rsidP="008E45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початкова освіта (1-4 класи) (початкова школа)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 </w:t>
      </w:r>
    </w:p>
    <w:p w14:paraId="17E97B15" w14:textId="77777777" w:rsidR="008E4561" w:rsidRDefault="008E4561" w:rsidP="009036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базова середня освіта (5-9 класи) (гімназія)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w:t>
      </w:r>
    </w:p>
    <w:p w14:paraId="73238973" w14:textId="77777777" w:rsidR="0084269B" w:rsidRPr="00956254" w:rsidRDefault="009036D7" w:rsidP="00D4172C">
      <w:pPr>
        <w:spacing w:after="0" w:line="240" w:lineRule="auto"/>
        <w:ind w:right="106" w:firstLine="720"/>
        <w:jc w:val="both"/>
        <w:rPr>
          <w:rFonts w:ascii="Times New Roman" w:hAnsi="Times New Roman" w:cs="Times New Roman"/>
          <w:sz w:val="28"/>
          <w:szCs w:val="28"/>
        </w:rPr>
      </w:pPr>
      <w:r>
        <w:rPr>
          <w:rFonts w:ascii="Times New Roman" w:hAnsi="Times New Roman" w:cs="Times New Roman"/>
          <w:sz w:val="28"/>
          <w:szCs w:val="28"/>
        </w:rPr>
        <w:t>1.5</w:t>
      </w:r>
      <w:r w:rsidR="0084269B" w:rsidRPr="00956254">
        <w:rPr>
          <w:rFonts w:ascii="Times New Roman" w:hAnsi="Times New Roman" w:cs="Times New Roman"/>
          <w:sz w:val="28"/>
          <w:szCs w:val="28"/>
        </w:rPr>
        <w:t xml:space="preserve">. </w:t>
      </w:r>
      <w:r w:rsidR="001A3BC6">
        <w:rPr>
          <w:rFonts w:ascii="Times New Roman" w:hAnsi="Times New Roman" w:cs="Times New Roman"/>
          <w:sz w:val="28"/>
          <w:szCs w:val="28"/>
        </w:rPr>
        <w:t>Гімназія</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є</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комунальною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власністю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Б</w:t>
      </w:r>
      <w:r w:rsidR="001A3BC6">
        <w:rPr>
          <w:rFonts w:ascii="Times New Roman" w:hAnsi="Times New Roman" w:cs="Times New Roman"/>
          <w:sz w:val="28"/>
          <w:szCs w:val="28"/>
        </w:rPr>
        <w:t xml:space="preserve">ерезнянської селищної ради, </w:t>
      </w:r>
      <w:r w:rsidR="0084269B" w:rsidRPr="00956254">
        <w:rPr>
          <w:rFonts w:ascii="Times New Roman" w:hAnsi="Times New Roman" w:cs="Times New Roman"/>
          <w:sz w:val="28"/>
          <w:szCs w:val="28"/>
        </w:rPr>
        <w:t xml:space="preserve"> має статус</w:t>
      </w:r>
      <w:r w:rsidR="0084269B" w:rsidRPr="00956254">
        <w:rPr>
          <w:rFonts w:ascii="Times New Roman" w:hAnsi="Times New Roman" w:cs="Times New Roman"/>
          <w:spacing w:val="71"/>
          <w:sz w:val="28"/>
          <w:szCs w:val="28"/>
        </w:rPr>
        <w:t xml:space="preserve"> </w:t>
      </w:r>
      <w:r w:rsidR="0084269B" w:rsidRPr="00956254">
        <w:rPr>
          <w:rFonts w:ascii="Times New Roman" w:hAnsi="Times New Roman" w:cs="Times New Roman"/>
          <w:sz w:val="28"/>
          <w:szCs w:val="28"/>
        </w:rPr>
        <w:t>юридичної</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особи,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є</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неприбутковою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організацією,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має</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самостійний</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баланс,</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рахунок</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в</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установі</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банку,</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печатку,</w:t>
      </w:r>
      <w:r w:rsidR="0084269B" w:rsidRPr="00956254">
        <w:rPr>
          <w:rFonts w:ascii="Times New Roman" w:hAnsi="Times New Roman" w:cs="Times New Roman"/>
          <w:spacing w:val="-2"/>
          <w:sz w:val="28"/>
          <w:szCs w:val="28"/>
        </w:rPr>
        <w:t xml:space="preserve"> </w:t>
      </w:r>
      <w:r w:rsidR="0084269B" w:rsidRPr="00956254">
        <w:rPr>
          <w:rFonts w:ascii="Times New Roman" w:hAnsi="Times New Roman" w:cs="Times New Roman"/>
          <w:sz w:val="28"/>
          <w:szCs w:val="28"/>
        </w:rPr>
        <w:t>штамп, ідентифікаційний</w:t>
      </w:r>
      <w:r w:rsidR="0084269B" w:rsidRPr="00956254">
        <w:rPr>
          <w:rFonts w:ascii="Times New Roman" w:hAnsi="Times New Roman" w:cs="Times New Roman"/>
          <w:spacing w:val="-4"/>
          <w:sz w:val="28"/>
          <w:szCs w:val="28"/>
        </w:rPr>
        <w:t xml:space="preserve"> </w:t>
      </w:r>
      <w:r w:rsidR="0084269B" w:rsidRPr="00956254">
        <w:rPr>
          <w:rFonts w:ascii="Times New Roman" w:hAnsi="Times New Roman" w:cs="Times New Roman"/>
          <w:sz w:val="28"/>
          <w:szCs w:val="28"/>
        </w:rPr>
        <w:t>номер. Засновником ліцею є Березнянська селищна рада, орган управління –</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відділ</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освіти, культури, молоді і спорту Березнянської селищної</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ради.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Засновник</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здійснює</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фінансування</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ліцею,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її</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матеріально-технічне</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забезпечення,</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надає</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необхідні</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будівлі, інженерні комунікації, обладнання, організовує будівництво, ремонт</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приміщень,</w:t>
      </w:r>
      <w:r w:rsidR="0084269B" w:rsidRPr="00956254">
        <w:rPr>
          <w:rFonts w:ascii="Times New Roman" w:hAnsi="Times New Roman" w:cs="Times New Roman"/>
          <w:spacing w:val="-2"/>
          <w:sz w:val="28"/>
          <w:szCs w:val="28"/>
        </w:rPr>
        <w:t xml:space="preserve"> </w:t>
      </w:r>
      <w:r w:rsidR="0084269B" w:rsidRPr="00956254">
        <w:rPr>
          <w:rFonts w:ascii="Times New Roman" w:hAnsi="Times New Roman" w:cs="Times New Roman"/>
          <w:sz w:val="28"/>
          <w:szCs w:val="28"/>
        </w:rPr>
        <w:t>їх господарське</w:t>
      </w:r>
      <w:r w:rsidR="0084269B" w:rsidRPr="00956254">
        <w:rPr>
          <w:rFonts w:ascii="Times New Roman" w:hAnsi="Times New Roman" w:cs="Times New Roman"/>
          <w:spacing w:val="-5"/>
          <w:sz w:val="28"/>
          <w:szCs w:val="28"/>
        </w:rPr>
        <w:t xml:space="preserve"> </w:t>
      </w:r>
      <w:r w:rsidR="0084269B" w:rsidRPr="00956254">
        <w:rPr>
          <w:rFonts w:ascii="Times New Roman" w:hAnsi="Times New Roman" w:cs="Times New Roman"/>
          <w:sz w:val="28"/>
          <w:szCs w:val="28"/>
        </w:rPr>
        <w:t>обслуговування, харчування</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учнів.</w:t>
      </w:r>
    </w:p>
    <w:p w14:paraId="355D0327" w14:textId="77777777" w:rsidR="003A5F4C" w:rsidRPr="009036D7" w:rsidRDefault="009036D7" w:rsidP="00D4172C">
      <w:pPr>
        <w:tabs>
          <w:tab w:val="left" w:pos="0"/>
        </w:tabs>
        <w:spacing w:after="0" w:line="240" w:lineRule="auto"/>
        <w:ind w:right="106"/>
        <w:jc w:val="both"/>
        <w:rPr>
          <w:rFonts w:ascii="Times New Roman" w:hAnsi="Times New Roman" w:cs="Times New Roman"/>
          <w:sz w:val="28"/>
          <w:szCs w:val="28"/>
        </w:rPr>
      </w:pPr>
      <w:r>
        <w:rPr>
          <w:rFonts w:ascii="Times New Roman" w:hAnsi="Times New Roman" w:cs="Times New Roman"/>
          <w:sz w:val="28"/>
          <w:szCs w:val="28"/>
        </w:rPr>
        <w:tab/>
        <w:t>1.6</w:t>
      </w:r>
      <w:r w:rsidR="0084269B" w:rsidRPr="00956254">
        <w:rPr>
          <w:rFonts w:ascii="Times New Roman" w:hAnsi="Times New Roman" w:cs="Times New Roman"/>
          <w:sz w:val="28"/>
          <w:szCs w:val="28"/>
        </w:rPr>
        <w:t xml:space="preserve">. </w:t>
      </w:r>
      <w:r w:rsidR="001A3BC6">
        <w:rPr>
          <w:rFonts w:ascii="Times New Roman" w:hAnsi="Times New Roman" w:cs="Times New Roman"/>
          <w:sz w:val="28"/>
          <w:szCs w:val="28"/>
        </w:rPr>
        <w:t>Гімназія</w:t>
      </w:r>
      <w:r w:rsidR="0084269B" w:rsidRPr="00956254">
        <w:rPr>
          <w:rFonts w:ascii="Times New Roman" w:hAnsi="Times New Roman" w:cs="Times New Roman"/>
          <w:sz w:val="28"/>
          <w:szCs w:val="28"/>
        </w:rPr>
        <w:t xml:space="preserve"> у своїй діяльності керується Конституцією України, Законами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України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«Про</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освіту»,</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«Про</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повну</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загальну</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середню</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освіту»,</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іншими</w:t>
      </w:r>
      <w:r w:rsidR="0084269B" w:rsidRPr="00956254">
        <w:rPr>
          <w:rFonts w:ascii="Times New Roman" w:hAnsi="Times New Roman" w:cs="Times New Roman"/>
          <w:spacing w:val="-67"/>
          <w:sz w:val="28"/>
          <w:szCs w:val="28"/>
        </w:rPr>
        <w:t xml:space="preserve"> </w:t>
      </w:r>
      <w:r w:rsidR="0084269B" w:rsidRPr="00956254">
        <w:rPr>
          <w:rFonts w:ascii="Times New Roman" w:hAnsi="Times New Roman" w:cs="Times New Roman"/>
          <w:sz w:val="28"/>
          <w:szCs w:val="28"/>
        </w:rPr>
        <w:t>нормативно-правовими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актами,</w:t>
      </w:r>
      <w:r w:rsidR="0084269B" w:rsidRPr="00956254">
        <w:rPr>
          <w:rFonts w:ascii="Times New Roman" w:hAnsi="Times New Roman" w:cs="Times New Roman"/>
          <w:spacing w:val="-1"/>
          <w:sz w:val="28"/>
          <w:szCs w:val="28"/>
        </w:rPr>
        <w:t xml:space="preserve"> </w:t>
      </w:r>
      <w:r w:rsidR="0084269B" w:rsidRPr="00956254">
        <w:rPr>
          <w:rFonts w:ascii="Times New Roman" w:hAnsi="Times New Roman" w:cs="Times New Roman"/>
          <w:sz w:val="28"/>
          <w:szCs w:val="28"/>
        </w:rPr>
        <w:t xml:space="preserve">рішеннями (розпорядженнями) засновника, наказами уповноваженого ним органу, цим Статутом. </w:t>
      </w:r>
    </w:p>
    <w:p w14:paraId="4C4ECB1B" w14:textId="77777777" w:rsidR="00804148" w:rsidRDefault="00804148" w:rsidP="0080414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1.7. Засновник закладу освіти:</w:t>
      </w:r>
    </w:p>
    <w:p w14:paraId="05D29FC8" w14:textId="77777777" w:rsidR="00804148" w:rsidRDefault="00804148" w:rsidP="00804148">
      <w:pPr>
        <w:pStyle w:val="pptdata"/>
        <w:spacing w:before="0" w:beforeAutospacing="0" w:after="0" w:afterAutospacing="0"/>
        <w:ind w:firstLine="567"/>
        <w:jc w:val="both"/>
        <w:rPr>
          <w:sz w:val="28"/>
          <w:szCs w:val="28"/>
          <w:lang w:val="uk-UA"/>
        </w:rPr>
      </w:pPr>
      <w:r>
        <w:rPr>
          <w:color w:val="000000"/>
          <w:sz w:val="28"/>
          <w:szCs w:val="28"/>
          <w:lang w:val="uk-UA"/>
        </w:rPr>
        <w:t xml:space="preserve">- </w:t>
      </w:r>
      <w:r>
        <w:rPr>
          <w:color w:val="000000"/>
          <w:sz w:val="28"/>
          <w:szCs w:val="28"/>
        </w:rPr>
        <w:t> </w:t>
      </w:r>
      <w:r>
        <w:rPr>
          <w:color w:val="000000"/>
          <w:sz w:val="28"/>
          <w:szCs w:val="28"/>
          <w:lang w:val="uk-UA"/>
        </w:rPr>
        <w:t>здійснює контроль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7C486E61" w14:textId="77777777" w:rsidR="00804148" w:rsidRDefault="00804148" w:rsidP="00804148">
      <w:pPr>
        <w:pStyle w:val="aa"/>
        <w:spacing w:before="0" w:beforeAutospacing="0" w:after="0" w:afterAutospacing="0"/>
        <w:ind w:firstLine="567"/>
        <w:jc w:val="both"/>
        <w:rPr>
          <w:sz w:val="28"/>
          <w:szCs w:val="28"/>
          <w:lang w:val="uk-UA"/>
        </w:rPr>
      </w:pPr>
      <w:r>
        <w:rPr>
          <w:color w:val="000000"/>
          <w:sz w:val="28"/>
          <w:szCs w:val="28"/>
          <w:lang w:val="uk-UA"/>
        </w:rPr>
        <w:t>- фінансує виконання стратегії розвитку закладу загальної середньої освіти, у тому числі здійснення інноваційної діяльності закладом освіти;</w:t>
      </w:r>
    </w:p>
    <w:p w14:paraId="01BF7E52" w14:textId="77777777" w:rsidR="00804148" w:rsidRPr="00D8254A" w:rsidRDefault="00804148" w:rsidP="00804148">
      <w:pPr>
        <w:pStyle w:val="aa"/>
        <w:spacing w:before="0" w:beforeAutospacing="0" w:after="0" w:afterAutospacing="0"/>
        <w:ind w:firstLine="567"/>
        <w:jc w:val="both"/>
        <w:rPr>
          <w:sz w:val="28"/>
          <w:szCs w:val="28"/>
          <w:lang w:val="uk-UA"/>
        </w:rPr>
      </w:pPr>
      <w:r>
        <w:rPr>
          <w:sz w:val="28"/>
          <w:szCs w:val="28"/>
          <w:lang w:val="uk-UA"/>
        </w:rPr>
        <w:t xml:space="preserve">- </w:t>
      </w:r>
      <w:r w:rsidRPr="00D8254A">
        <w:rPr>
          <w:sz w:val="28"/>
          <w:szCs w:val="28"/>
          <w:lang w:val="uk-UA"/>
        </w:rPr>
        <w:t>утворює та ліквідує структурні підрозділи у заснованих ним закладах загальної середньої освіти;</w:t>
      </w:r>
    </w:p>
    <w:p w14:paraId="2A5DC5AA" w14:textId="77777777" w:rsidR="00804148" w:rsidRPr="00D8254A" w:rsidRDefault="00804148" w:rsidP="00804148">
      <w:pPr>
        <w:pStyle w:val="aa"/>
        <w:spacing w:before="0" w:beforeAutospacing="0" w:after="0" w:afterAutospacing="0"/>
        <w:ind w:firstLine="567"/>
        <w:jc w:val="both"/>
        <w:rPr>
          <w:sz w:val="28"/>
          <w:szCs w:val="28"/>
          <w:lang w:val="uk-UA"/>
        </w:rPr>
      </w:pPr>
      <w:r w:rsidRPr="00D8254A">
        <w:rPr>
          <w:color w:val="000000"/>
          <w:sz w:val="28"/>
          <w:szCs w:val="28"/>
          <w:lang w:val="uk-UA"/>
        </w:rPr>
        <w:t>- здійснює контроль за використанням закладом загальної середньої освіти публічних коштів;</w:t>
      </w:r>
    </w:p>
    <w:p w14:paraId="6A74D53D" w14:textId="77777777" w:rsidR="00804148" w:rsidRDefault="00804148" w:rsidP="00804148">
      <w:pPr>
        <w:pStyle w:val="pptdata"/>
        <w:spacing w:before="0" w:beforeAutospacing="0" w:after="0" w:afterAutospacing="0"/>
        <w:ind w:firstLine="567"/>
        <w:jc w:val="both"/>
        <w:rPr>
          <w:sz w:val="28"/>
          <w:szCs w:val="28"/>
        </w:rPr>
      </w:pPr>
      <w:r w:rsidRPr="00D8254A">
        <w:rPr>
          <w:color w:val="000000"/>
          <w:sz w:val="28"/>
          <w:szCs w:val="28"/>
          <w:lang w:val="uk-UA"/>
        </w:rPr>
        <w:t xml:space="preserve">- затверджує установчі документи закладу освіти, їх нову редакцію та зміни </w:t>
      </w:r>
      <w:r>
        <w:rPr>
          <w:color w:val="000000"/>
          <w:sz w:val="28"/>
          <w:szCs w:val="28"/>
        </w:rPr>
        <w:t>до них;</w:t>
      </w:r>
    </w:p>
    <w:p w14:paraId="1F2564C5" w14:textId="77777777" w:rsidR="00804148" w:rsidRPr="00D8254A" w:rsidRDefault="00804148" w:rsidP="00804148">
      <w:pPr>
        <w:pStyle w:val="aa"/>
        <w:spacing w:before="0" w:beforeAutospacing="0" w:after="0" w:afterAutospacing="0"/>
        <w:ind w:firstLine="567"/>
        <w:jc w:val="both"/>
        <w:rPr>
          <w:color w:val="000000"/>
          <w:sz w:val="28"/>
          <w:szCs w:val="28"/>
          <w:lang w:val="uk-UA"/>
        </w:rPr>
      </w:pPr>
      <w:r>
        <w:rPr>
          <w:color w:val="000000"/>
          <w:sz w:val="28"/>
          <w:szCs w:val="28"/>
          <w:lang w:val="uk-UA"/>
        </w:rPr>
        <w:t xml:space="preserve">- </w:t>
      </w:r>
      <w:r w:rsidRPr="00D8254A">
        <w:rPr>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14:paraId="7897AAB6" w14:textId="77777777" w:rsidR="00804148" w:rsidRDefault="00804148" w:rsidP="00804148">
      <w:pPr>
        <w:pStyle w:val="aa"/>
        <w:spacing w:before="0" w:beforeAutospacing="0" w:after="0" w:afterAutospacing="0"/>
        <w:ind w:firstLine="567"/>
        <w:jc w:val="both"/>
        <w:rPr>
          <w:sz w:val="28"/>
          <w:szCs w:val="28"/>
          <w:lang w:val="uk-UA"/>
        </w:rPr>
      </w:pPr>
      <w:r>
        <w:rPr>
          <w:sz w:val="28"/>
          <w:szCs w:val="28"/>
          <w:lang w:val="uk-UA"/>
        </w:rPr>
        <w:t>-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p>
    <w:p w14:paraId="6D7CFD74" w14:textId="77777777" w:rsidR="00804148" w:rsidRDefault="00804148" w:rsidP="00804148">
      <w:pPr>
        <w:pStyle w:val="aa"/>
        <w:spacing w:before="0" w:beforeAutospacing="0" w:after="0" w:afterAutospacing="0"/>
        <w:ind w:firstLine="567"/>
        <w:jc w:val="both"/>
        <w:rPr>
          <w:sz w:val="28"/>
          <w:szCs w:val="28"/>
          <w:lang w:val="uk-UA"/>
        </w:rPr>
      </w:pPr>
      <w:r>
        <w:rPr>
          <w:color w:val="000000"/>
          <w:sz w:val="28"/>
          <w:szCs w:val="28"/>
          <w:lang w:val="uk-UA"/>
        </w:rPr>
        <w:t xml:space="preserve">- </w:t>
      </w:r>
      <w:r w:rsidRPr="00D8254A">
        <w:rPr>
          <w:color w:val="000000"/>
          <w:sz w:val="28"/>
          <w:szCs w:val="28"/>
          <w:lang w:val="uk-UA"/>
        </w:rPr>
        <w:t>реалізує інші права, передбачені законодавством та установчими</w:t>
      </w:r>
      <w:r>
        <w:rPr>
          <w:color w:val="000000"/>
          <w:sz w:val="28"/>
          <w:szCs w:val="28"/>
        </w:rPr>
        <w:t xml:space="preserve"> документами закладу освіти</w:t>
      </w:r>
      <w:r>
        <w:rPr>
          <w:sz w:val="28"/>
          <w:szCs w:val="28"/>
        </w:rPr>
        <w:t>.</w:t>
      </w:r>
    </w:p>
    <w:p w14:paraId="6F14365C" w14:textId="77777777" w:rsidR="00804148" w:rsidRDefault="00804148" w:rsidP="00804148">
      <w:pPr>
        <w:pStyle w:val="aa"/>
        <w:spacing w:before="0" w:beforeAutospacing="0" w:after="0" w:afterAutospacing="0"/>
        <w:ind w:firstLine="567"/>
        <w:jc w:val="both"/>
        <w:rPr>
          <w:sz w:val="28"/>
          <w:szCs w:val="28"/>
          <w:lang w:val="uk-UA"/>
        </w:rPr>
      </w:pPr>
      <w:r>
        <w:rPr>
          <w:sz w:val="28"/>
          <w:szCs w:val="28"/>
          <w:lang w:val="uk-UA"/>
        </w:rPr>
        <w:t>1.8. Орган управління</w:t>
      </w:r>
      <w:r w:rsidR="00FF2FE8">
        <w:rPr>
          <w:sz w:val="28"/>
          <w:szCs w:val="28"/>
          <w:lang w:val="uk-UA"/>
        </w:rPr>
        <w:t xml:space="preserve"> – відділ освіти, культури, молоді і спорту Березнянської селищної ради</w:t>
      </w:r>
      <w:r>
        <w:rPr>
          <w:sz w:val="28"/>
          <w:szCs w:val="28"/>
          <w:lang w:val="uk-UA"/>
        </w:rPr>
        <w:t>:</w:t>
      </w:r>
    </w:p>
    <w:p w14:paraId="757664ED" w14:textId="77777777" w:rsidR="00804148" w:rsidRDefault="00804148" w:rsidP="00804148">
      <w:pPr>
        <w:pStyle w:val="aa"/>
        <w:spacing w:before="0" w:beforeAutospacing="0" w:after="0" w:afterAutospacing="0"/>
        <w:ind w:firstLine="567"/>
        <w:jc w:val="both"/>
        <w:rPr>
          <w:sz w:val="28"/>
          <w:szCs w:val="28"/>
          <w:lang w:val="uk-UA"/>
        </w:rPr>
      </w:pPr>
      <w:r>
        <w:rPr>
          <w:sz w:val="28"/>
          <w:szCs w:val="28"/>
          <w:lang w:val="uk-UA"/>
        </w:rPr>
        <w:t>- проводить конкурсний відбір на посаду директора закладу освіти у порядку, визначеному чинним законодавством та рішеннями Засновника;</w:t>
      </w:r>
    </w:p>
    <w:p w14:paraId="5A0ABB87" w14:textId="77777777" w:rsidR="00804148" w:rsidRDefault="00804148" w:rsidP="00804148">
      <w:pPr>
        <w:pStyle w:val="aa"/>
        <w:spacing w:before="0" w:beforeAutospacing="0" w:after="0" w:afterAutospacing="0"/>
        <w:ind w:firstLine="567"/>
        <w:jc w:val="both"/>
        <w:rPr>
          <w:sz w:val="28"/>
          <w:szCs w:val="28"/>
        </w:rPr>
      </w:pPr>
      <w:r>
        <w:rPr>
          <w:sz w:val="28"/>
          <w:szCs w:val="28"/>
          <w:lang w:val="uk-UA"/>
        </w:rPr>
        <w:t xml:space="preserve">- </w:t>
      </w:r>
      <w:proofErr w:type="spellStart"/>
      <w:r>
        <w:rPr>
          <w:sz w:val="28"/>
          <w:szCs w:val="28"/>
        </w:rPr>
        <w:t>укладає</w:t>
      </w:r>
      <w:proofErr w:type="spellEnd"/>
      <w:r>
        <w:rPr>
          <w:sz w:val="28"/>
          <w:szCs w:val="28"/>
        </w:rPr>
        <w:t xml:space="preserve"> та </w:t>
      </w:r>
      <w:proofErr w:type="spellStart"/>
      <w:r>
        <w:rPr>
          <w:sz w:val="28"/>
          <w:szCs w:val="28"/>
        </w:rPr>
        <w:t>розриває</w:t>
      </w:r>
      <w:proofErr w:type="spellEnd"/>
      <w:r>
        <w:rPr>
          <w:sz w:val="28"/>
          <w:szCs w:val="28"/>
        </w:rPr>
        <w:t> </w:t>
      </w:r>
      <w:proofErr w:type="spellStart"/>
      <w:r>
        <w:rPr>
          <w:sz w:val="28"/>
          <w:szCs w:val="28"/>
        </w:rPr>
        <w:t>трудовий</w:t>
      </w:r>
      <w:proofErr w:type="spellEnd"/>
      <w:r>
        <w:rPr>
          <w:sz w:val="28"/>
          <w:szCs w:val="28"/>
        </w:rPr>
        <w:t> </w:t>
      </w:r>
      <w:proofErr w:type="spellStart"/>
      <w:r>
        <w:rPr>
          <w:sz w:val="28"/>
          <w:szCs w:val="28"/>
        </w:rPr>
        <w:t>договір</w:t>
      </w:r>
      <w:proofErr w:type="spellEnd"/>
      <w:r>
        <w:rPr>
          <w:sz w:val="28"/>
          <w:szCs w:val="28"/>
        </w:rPr>
        <w:t xml:space="preserve"> (контракт) з </w:t>
      </w:r>
      <w:proofErr w:type="spellStart"/>
      <w:r>
        <w:rPr>
          <w:sz w:val="28"/>
          <w:szCs w:val="28"/>
        </w:rPr>
        <w:t>керівником</w:t>
      </w:r>
      <w:proofErr w:type="spellEnd"/>
      <w:r>
        <w:rPr>
          <w:sz w:val="28"/>
          <w:szCs w:val="28"/>
        </w:rPr>
        <w:t xml:space="preserve"> закладу </w:t>
      </w:r>
      <w:proofErr w:type="spellStart"/>
      <w:r>
        <w:rPr>
          <w:sz w:val="28"/>
          <w:szCs w:val="28"/>
        </w:rPr>
        <w:t>освіти</w:t>
      </w:r>
      <w:proofErr w:type="spellEnd"/>
      <w:r>
        <w:rPr>
          <w:sz w:val="28"/>
          <w:szCs w:val="28"/>
        </w:rPr>
        <w:t xml:space="preserve"> у порядку, </w:t>
      </w:r>
      <w:proofErr w:type="spellStart"/>
      <w:r>
        <w:rPr>
          <w:sz w:val="28"/>
          <w:szCs w:val="28"/>
        </w:rPr>
        <w:t>встановленому</w:t>
      </w:r>
      <w:proofErr w:type="spellEnd"/>
      <w:r>
        <w:rPr>
          <w:sz w:val="28"/>
          <w:szCs w:val="28"/>
        </w:rPr>
        <w:t> </w:t>
      </w:r>
      <w:proofErr w:type="spellStart"/>
      <w:r>
        <w:rPr>
          <w:sz w:val="28"/>
          <w:szCs w:val="28"/>
        </w:rPr>
        <w:t>законодавством</w:t>
      </w:r>
      <w:proofErr w:type="spellEnd"/>
      <w:r>
        <w:rPr>
          <w:sz w:val="28"/>
          <w:szCs w:val="28"/>
          <w:lang w:val="uk-UA"/>
        </w:rPr>
        <w:t>, рішеннями Засновника</w:t>
      </w:r>
      <w:r>
        <w:rPr>
          <w:sz w:val="28"/>
          <w:szCs w:val="28"/>
        </w:rPr>
        <w:t xml:space="preserve"> та </w:t>
      </w:r>
      <w:r>
        <w:rPr>
          <w:sz w:val="28"/>
          <w:szCs w:val="28"/>
          <w:lang w:val="uk-UA"/>
        </w:rPr>
        <w:t xml:space="preserve">Статутом </w:t>
      </w:r>
      <w:r>
        <w:rPr>
          <w:sz w:val="28"/>
          <w:szCs w:val="28"/>
        </w:rPr>
        <w:t xml:space="preserve"> закладу освіти;</w:t>
      </w:r>
    </w:p>
    <w:p w14:paraId="68C90561" w14:textId="77777777" w:rsidR="00804148" w:rsidRDefault="00804148" w:rsidP="00804148">
      <w:pPr>
        <w:pStyle w:val="aa"/>
        <w:spacing w:before="0" w:beforeAutospacing="0" w:after="0" w:afterAutospacing="0"/>
        <w:ind w:firstLine="567"/>
        <w:jc w:val="both"/>
        <w:rPr>
          <w:sz w:val="28"/>
          <w:szCs w:val="28"/>
        </w:rPr>
      </w:pPr>
      <w:r>
        <w:rPr>
          <w:sz w:val="28"/>
          <w:szCs w:val="28"/>
          <w:lang w:val="uk-UA"/>
        </w:rPr>
        <w:t xml:space="preserve">- </w:t>
      </w:r>
      <w:proofErr w:type="spellStart"/>
      <w:r>
        <w:rPr>
          <w:sz w:val="28"/>
          <w:szCs w:val="28"/>
        </w:rPr>
        <w:t>затверджує</w:t>
      </w:r>
      <w:proofErr w:type="spellEnd"/>
      <w:r>
        <w:rPr>
          <w:sz w:val="28"/>
          <w:szCs w:val="28"/>
        </w:rPr>
        <w:t> </w:t>
      </w:r>
      <w:proofErr w:type="spellStart"/>
      <w:r>
        <w:rPr>
          <w:sz w:val="28"/>
          <w:szCs w:val="28"/>
        </w:rPr>
        <w:t>кошторис</w:t>
      </w:r>
      <w:proofErr w:type="spellEnd"/>
      <w:r>
        <w:rPr>
          <w:sz w:val="28"/>
          <w:szCs w:val="28"/>
        </w:rPr>
        <w:t xml:space="preserve"> та </w:t>
      </w:r>
      <w:proofErr w:type="spellStart"/>
      <w:r>
        <w:rPr>
          <w:sz w:val="28"/>
          <w:szCs w:val="28"/>
        </w:rPr>
        <w:t>приймає</w:t>
      </w:r>
      <w:proofErr w:type="spellEnd"/>
      <w:r>
        <w:rPr>
          <w:sz w:val="28"/>
          <w:szCs w:val="28"/>
          <w:lang w:val="uk-UA"/>
        </w:rPr>
        <w:t xml:space="preserve"> </w:t>
      </w:r>
      <w:r>
        <w:rPr>
          <w:sz w:val="28"/>
          <w:szCs w:val="28"/>
        </w:rPr>
        <w:t> </w:t>
      </w:r>
      <w:proofErr w:type="spellStart"/>
      <w:r>
        <w:rPr>
          <w:sz w:val="28"/>
          <w:szCs w:val="28"/>
        </w:rPr>
        <w:t>фінансовий</w:t>
      </w:r>
      <w:proofErr w:type="spellEnd"/>
      <w:r>
        <w:rPr>
          <w:sz w:val="28"/>
          <w:szCs w:val="28"/>
        </w:rPr>
        <w:t> </w:t>
      </w:r>
      <w:proofErr w:type="spellStart"/>
      <w:r>
        <w:rPr>
          <w:sz w:val="28"/>
          <w:szCs w:val="28"/>
        </w:rPr>
        <w:t>звіт</w:t>
      </w:r>
      <w:proofErr w:type="spellEnd"/>
      <w:r>
        <w:rPr>
          <w:sz w:val="28"/>
          <w:szCs w:val="28"/>
        </w:rPr>
        <w:t xml:space="preserve"> закладу </w:t>
      </w:r>
      <w:proofErr w:type="spellStart"/>
      <w:r>
        <w:rPr>
          <w:sz w:val="28"/>
          <w:szCs w:val="28"/>
        </w:rPr>
        <w:t>освіти</w:t>
      </w:r>
      <w:proofErr w:type="spellEnd"/>
      <w:r>
        <w:rPr>
          <w:sz w:val="28"/>
          <w:szCs w:val="28"/>
        </w:rPr>
        <w:t xml:space="preserve"> у </w:t>
      </w:r>
      <w:proofErr w:type="spellStart"/>
      <w:r>
        <w:rPr>
          <w:sz w:val="28"/>
          <w:szCs w:val="28"/>
        </w:rPr>
        <w:t>випадках</w:t>
      </w:r>
      <w:proofErr w:type="spellEnd"/>
      <w:r>
        <w:rPr>
          <w:sz w:val="28"/>
          <w:szCs w:val="28"/>
        </w:rPr>
        <w:t xml:space="preserve"> та порядку, </w:t>
      </w:r>
      <w:proofErr w:type="spellStart"/>
      <w:r>
        <w:rPr>
          <w:sz w:val="28"/>
          <w:szCs w:val="28"/>
        </w:rPr>
        <w:t>визначених</w:t>
      </w:r>
      <w:proofErr w:type="spellEnd"/>
      <w:r>
        <w:rPr>
          <w:sz w:val="28"/>
          <w:szCs w:val="28"/>
        </w:rPr>
        <w:t> </w:t>
      </w:r>
      <w:proofErr w:type="spellStart"/>
      <w:r>
        <w:rPr>
          <w:sz w:val="28"/>
          <w:szCs w:val="28"/>
        </w:rPr>
        <w:t>законодавством</w:t>
      </w:r>
      <w:proofErr w:type="spellEnd"/>
      <w:r>
        <w:rPr>
          <w:sz w:val="28"/>
          <w:szCs w:val="28"/>
        </w:rPr>
        <w:t>;</w:t>
      </w:r>
    </w:p>
    <w:p w14:paraId="02E04431" w14:textId="77777777" w:rsidR="00804148" w:rsidRDefault="00804148" w:rsidP="00804148">
      <w:pPr>
        <w:pStyle w:val="aa"/>
        <w:spacing w:before="0" w:beforeAutospacing="0" w:after="0" w:afterAutospacing="0"/>
        <w:ind w:firstLine="567"/>
        <w:jc w:val="both"/>
        <w:rPr>
          <w:sz w:val="28"/>
          <w:szCs w:val="28"/>
          <w:lang w:val="uk-UA"/>
        </w:rPr>
      </w:pPr>
      <w:r>
        <w:rPr>
          <w:sz w:val="28"/>
          <w:szCs w:val="28"/>
          <w:lang w:val="uk-UA"/>
        </w:rPr>
        <w:t xml:space="preserve">- </w:t>
      </w:r>
      <w:proofErr w:type="spellStart"/>
      <w:r>
        <w:rPr>
          <w:sz w:val="28"/>
          <w:szCs w:val="28"/>
        </w:rPr>
        <w:t>здійснює</w:t>
      </w:r>
      <w:proofErr w:type="spellEnd"/>
      <w:r>
        <w:rPr>
          <w:sz w:val="28"/>
          <w:szCs w:val="28"/>
        </w:rPr>
        <w:t xml:space="preserve"> контроль за </w:t>
      </w:r>
      <w:proofErr w:type="spellStart"/>
      <w:r>
        <w:rPr>
          <w:sz w:val="28"/>
          <w:szCs w:val="28"/>
        </w:rPr>
        <w:t>фінансово-господарською</w:t>
      </w:r>
      <w:proofErr w:type="spellEnd"/>
      <w:r>
        <w:rPr>
          <w:sz w:val="28"/>
          <w:szCs w:val="28"/>
        </w:rPr>
        <w:t> </w:t>
      </w:r>
      <w:proofErr w:type="spellStart"/>
      <w:r>
        <w:rPr>
          <w:sz w:val="28"/>
          <w:szCs w:val="28"/>
        </w:rPr>
        <w:t>діяльністю</w:t>
      </w:r>
      <w:proofErr w:type="spellEnd"/>
      <w:r>
        <w:rPr>
          <w:sz w:val="28"/>
          <w:szCs w:val="28"/>
        </w:rPr>
        <w:t xml:space="preserve">, </w:t>
      </w:r>
      <w:proofErr w:type="spellStart"/>
      <w:r>
        <w:rPr>
          <w:sz w:val="28"/>
          <w:szCs w:val="28"/>
        </w:rPr>
        <w:t>дотриманням</w:t>
      </w:r>
      <w:proofErr w:type="spellEnd"/>
      <w:r>
        <w:rPr>
          <w:sz w:val="28"/>
          <w:szCs w:val="28"/>
        </w:rPr>
        <w:t> </w:t>
      </w:r>
      <w:proofErr w:type="spellStart"/>
      <w:r>
        <w:rPr>
          <w:sz w:val="28"/>
          <w:szCs w:val="28"/>
        </w:rPr>
        <w:t>установчих</w:t>
      </w:r>
      <w:proofErr w:type="spellEnd"/>
      <w:r>
        <w:rPr>
          <w:sz w:val="28"/>
          <w:szCs w:val="28"/>
        </w:rPr>
        <w:t> </w:t>
      </w:r>
      <w:proofErr w:type="spellStart"/>
      <w:r>
        <w:rPr>
          <w:sz w:val="28"/>
          <w:szCs w:val="28"/>
        </w:rPr>
        <w:t>документів</w:t>
      </w:r>
      <w:proofErr w:type="spellEnd"/>
      <w:r>
        <w:rPr>
          <w:sz w:val="28"/>
          <w:szCs w:val="28"/>
        </w:rPr>
        <w:t xml:space="preserve"> закладу </w:t>
      </w:r>
      <w:proofErr w:type="spellStart"/>
      <w:r>
        <w:rPr>
          <w:sz w:val="28"/>
          <w:szCs w:val="28"/>
        </w:rPr>
        <w:t>освіти</w:t>
      </w:r>
      <w:proofErr w:type="spellEnd"/>
      <w:r>
        <w:rPr>
          <w:sz w:val="28"/>
          <w:szCs w:val="28"/>
        </w:rPr>
        <w:t xml:space="preserve">, а також за </w:t>
      </w:r>
      <w:proofErr w:type="spellStart"/>
      <w:r>
        <w:rPr>
          <w:sz w:val="28"/>
          <w:szCs w:val="28"/>
        </w:rPr>
        <w:t>недопущенням</w:t>
      </w:r>
      <w:proofErr w:type="spellEnd"/>
      <w:r>
        <w:rPr>
          <w:sz w:val="28"/>
          <w:szCs w:val="28"/>
        </w:rPr>
        <w:t> </w:t>
      </w:r>
      <w:proofErr w:type="spellStart"/>
      <w:r>
        <w:rPr>
          <w:sz w:val="28"/>
          <w:szCs w:val="28"/>
        </w:rPr>
        <w:t>привілеїв</w:t>
      </w:r>
      <w:proofErr w:type="spellEnd"/>
      <w:r>
        <w:rPr>
          <w:sz w:val="28"/>
          <w:szCs w:val="28"/>
        </w:rPr>
        <w:t> </w:t>
      </w:r>
      <w:proofErr w:type="spellStart"/>
      <w:r>
        <w:rPr>
          <w:sz w:val="28"/>
          <w:szCs w:val="28"/>
        </w:rPr>
        <w:t>чи</w:t>
      </w:r>
      <w:proofErr w:type="spellEnd"/>
      <w:r>
        <w:rPr>
          <w:sz w:val="28"/>
          <w:szCs w:val="28"/>
        </w:rPr>
        <w:t> </w:t>
      </w:r>
      <w:proofErr w:type="spellStart"/>
      <w:r>
        <w:rPr>
          <w:sz w:val="28"/>
          <w:szCs w:val="28"/>
        </w:rPr>
        <w:t>обмежень</w:t>
      </w:r>
      <w:proofErr w:type="spellEnd"/>
      <w:r>
        <w:rPr>
          <w:sz w:val="28"/>
          <w:szCs w:val="28"/>
        </w:rPr>
        <w:t> за </w:t>
      </w:r>
      <w:proofErr w:type="spellStart"/>
      <w:r>
        <w:rPr>
          <w:sz w:val="28"/>
          <w:szCs w:val="28"/>
        </w:rPr>
        <w:t>різними</w:t>
      </w:r>
      <w:proofErr w:type="spellEnd"/>
      <w:r>
        <w:rPr>
          <w:sz w:val="28"/>
          <w:szCs w:val="28"/>
        </w:rPr>
        <w:t> </w:t>
      </w:r>
      <w:proofErr w:type="spellStart"/>
      <w:r>
        <w:rPr>
          <w:sz w:val="28"/>
          <w:szCs w:val="28"/>
        </w:rPr>
        <w:t>ознаками</w:t>
      </w:r>
      <w:proofErr w:type="spellEnd"/>
      <w:r>
        <w:rPr>
          <w:sz w:val="28"/>
          <w:szCs w:val="28"/>
        </w:rPr>
        <w:t>;</w:t>
      </w:r>
    </w:p>
    <w:p w14:paraId="70A4B921" w14:textId="77777777" w:rsidR="00804148" w:rsidRDefault="00804148" w:rsidP="00804148">
      <w:pPr>
        <w:pStyle w:val="aa"/>
        <w:spacing w:before="0" w:beforeAutospacing="0" w:after="0" w:afterAutospacing="0"/>
        <w:ind w:firstLine="567"/>
        <w:jc w:val="both"/>
        <w:rPr>
          <w:sz w:val="28"/>
          <w:szCs w:val="28"/>
          <w:lang w:val="uk-UA"/>
        </w:rPr>
      </w:pPr>
      <w:r>
        <w:rPr>
          <w:sz w:val="28"/>
          <w:szCs w:val="28"/>
          <w:lang w:val="uk-UA"/>
        </w:rPr>
        <w:t>- виконує інші повноваження, відповідно до законодавства та рішень Засновника.</w:t>
      </w:r>
    </w:p>
    <w:p w14:paraId="7A5F231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Здобувачі освіти закладу (учні)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p>
    <w:p w14:paraId="2ED152A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1.10. У закладі освіти діє бібліотека. Бібліотека є осередком, в якому реалізуються потреби та інтереси здобувачів освіти (учнів), освітні завдання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p>
    <w:p w14:paraId="2F5D179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здобувачі освіти (учні);</w:t>
      </w:r>
    </w:p>
    <w:p w14:paraId="215F529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педагогічні працівники і інші працівники закладу освіти;</w:t>
      </w:r>
    </w:p>
    <w:p w14:paraId="60F0A7B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батьки здобувачів освіти (учнів) або особи, які їх замінюють. </w:t>
      </w:r>
    </w:p>
    <w:p w14:paraId="0B60475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p>
    <w:p w14:paraId="079EBA18" w14:textId="77777777" w:rsidR="00804148" w:rsidRDefault="006D09E3" w:rsidP="00804148">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1.11</w:t>
      </w:r>
      <w:r w:rsidR="00804148">
        <w:rPr>
          <w:rFonts w:ascii="Times New Roman" w:hAnsi="Times New Roman" w:cs="Times New Roman"/>
          <w:sz w:val="28"/>
          <w:szCs w:val="28"/>
        </w:rPr>
        <w:t xml:space="preserve">. Заклад освіти є юридичною особою, має самостійний баланс, рахунки в установах банку, печатку, штамп, ідентифікаційний номер, самостійно здійснює господарчу діяльність та бухгалтерський облік на умовах договору </w:t>
      </w:r>
      <w:r w:rsidR="00804148" w:rsidRPr="00EF56CE">
        <w:rPr>
          <w:rFonts w:ascii="Times New Roman" w:hAnsi="Times New Roman" w:cs="Times New Roman"/>
          <w:sz w:val="28"/>
          <w:szCs w:val="28"/>
        </w:rPr>
        <w:t>про надання послуг із планування, фінансування, ведення бухгалтерського обліку з централізов</w:t>
      </w:r>
      <w:r w:rsidR="00FF1607">
        <w:rPr>
          <w:rFonts w:ascii="Times New Roman" w:hAnsi="Times New Roman" w:cs="Times New Roman"/>
          <w:sz w:val="28"/>
          <w:szCs w:val="28"/>
        </w:rPr>
        <w:t>аною бухгалтерією</w:t>
      </w:r>
      <w:r w:rsidR="00804148" w:rsidRPr="00EF56CE">
        <w:rPr>
          <w:rFonts w:ascii="Times New Roman" w:hAnsi="Times New Roman" w:cs="Times New Roman"/>
          <w:sz w:val="28"/>
          <w:szCs w:val="28"/>
        </w:rPr>
        <w:t xml:space="preserve">. </w:t>
      </w:r>
      <w:r w:rsidR="00804148" w:rsidRPr="00EF56CE">
        <w:rPr>
          <w:rFonts w:ascii="Times New Roman" w:eastAsia="Calibri" w:hAnsi="Times New Roman" w:cs="Times New Roman"/>
          <w:sz w:val="28"/>
          <w:szCs w:val="28"/>
        </w:rPr>
        <w:t>Має право відкривати</w:t>
      </w:r>
      <w:r w:rsidR="00804148">
        <w:rPr>
          <w:rFonts w:ascii="Times New Roman" w:eastAsia="Calibri" w:hAnsi="Times New Roman" w:cs="Times New Roman"/>
          <w:sz w:val="28"/>
          <w:szCs w:val="28"/>
        </w:rPr>
        <w:t xml:space="preserve"> реєстраційний, спеціальний реєстраційний та інші рахунки в органах Державного казначейства України.</w:t>
      </w:r>
    </w:p>
    <w:p w14:paraId="6F55CF2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p>
    <w:p w14:paraId="49F82FD5" w14:textId="77777777" w:rsidR="00804148" w:rsidRDefault="006D09E3" w:rsidP="00804148">
      <w:pPr>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8"/>
        </w:rPr>
        <w:t>1.12</w:t>
      </w:r>
      <w:r w:rsidR="00804148">
        <w:rPr>
          <w:rFonts w:ascii="Times New Roman" w:hAnsi="Times New Roman" w:cs="Times New Roman"/>
          <w:sz w:val="28"/>
          <w:szCs w:val="28"/>
        </w:rPr>
        <w:t xml:space="preserve">. </w:t>
      </w:r>
      <w:r w:rsidR="00804148">
        <w:rPr>
          <w:rStyle w:val="rvts15"/>
          <w:rFonts w:ascii="Times New Roman" w:hAnsi="Times New Roman"/>
          <w:bCs/>
          <w:sz w:val="28"/>
          <w:szCs w:val="28"/>
          <w:shd w:val="clear" w:color="auto" w:fill="FFFFFF"/>
        </w:rPr>
        <w:t>За організаційно-правовою формою заклад є комунальною організацією (установою, закладом)</w:t>
      </w:r>
      <w:r w:rsidR="00804148">
        <w:rPr>
          <w:rFonts w:ascii="Times New Roman" w:hAnsi="Times New Roman" w:cs="Times New Roman"/>
          <w:sz w:val="28"/>
          <w:szCs w:val="26"/>
        </w:rPr>
        <w:t>.</w:t>
      </w:r>
    </w:p>
    <w:p w14:paraId="514FC82F" w14:textId="77777777" w:rsidR="00804148" w:rsidRDefault="006D09E3" w:rsidP="00804148">
      <w:pPr>
        <w:spacing w:after="0" w:line="240" w:lineRule="auto"/>
        <w:ind w:firstLine="567"/>
        <w:jc w:val="both"/>
        <w:rPr>
          <w:rFonts w:ascii="Times New Roman" w:hAnsi="Times New Roman" w:cs="Times New Roman"/>
          <w:sz w:val="28"/>
          <w:szCs w:val="26"/>
          <w:shd w:val="clear" w:color="auto" w:fill="FFFFFF"/>
        </w:rPr>
      </w:pPr>
      <w:r>
        <w:rPr>
          <w:rFonts w:ascii="Times New Roman" w:hAnsi="Times New Roman" w:cs="Times New Roman"/>
          <w:sz w:val="28"/>
          <w:szCs w:val="26"/>
        </w:rPr>
        <w:t>1.13</w:t>
      </w:r>
      <w:r w:rsidR="00804148">
        <w:rPr>
          <w:rFonts w:ascii="Times New Roman" w:hAnsi="Times New Roman" w:cs="Times New Roman"/>
          <w:sz w:val="28"/>
          <w:szCs w:val="26"/>
        </w:rPr>
        <w:t>.</w:t>
      </w:r>
      <w:r w:rsidR="00804148">
        <w:rPr>
          <w:rFonts w:ascii="Times New Roman" w:hAnsi="Times New Roman" w:cs="Times New Roman"/>
          <w:sz w:val="28"/>
          <w:szCs w:val="26"/>
          <w:shd w:val="clear" w:color="auto" w:fill="FFFFFF"/>
        </w:rPr>
        <w:t xml:space="preserve"> Заклад освіти здійснює свою діяльність за наявності ліцензії на право провадження освітньої діяльності у сфері загальної середньої освіти (на рівнях початкової освіти, базової середньої освіти), виданої у встановленому законодавством України порядку.</w:t>
      </w:r>
    </w:p>
    <w:p w14:paraId="7CBF89B0" w14:textId="77777777" w:rsidR="00804148" w:rsidRDefault="00804148" w:rsidP="00804148">
      <w:pPr>
        <w:spacing w:after="0" w:line="240" w:lineRule="auto"/>
        <w:ind w:firstLine="567"/>
        <w:jc w:val="both"/>
        <w:rPr>
          <w:rFonts w:ascii="Times New Roman" w:hAnsi="Times New Roman" w:cs="Times New Roman"/>
          <w:sz w:val="28"/>
          <w:szCs w:val="28"/>
        </w:rPr>
      </w:pPr>
    </w:p>
    <w:p w14:paraId="5B12243D"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ІІ. Мета і завдання закладу освіти</w:t>
      </w:r>
    </w:p>
    <w:p w14:paraId="6205296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p>
    <w:p w14:paraId="7B11335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Головними завданнями закладу освіти є: </w:t>
      </w:r>
    </w:p>
    <w:p w14:paraId="5DEABCC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сприяння особистісному розвитку здобувача/здобувачки (учня/учениці) освіти, розвитку його/її здібностей і обдарувань; </w:t>
      </w:r>
    </w:p>
    <w:p w14:paraId="115854F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формування компетентностей, визначених Законом України «Про освіту» та державними стандартами; </w:t>
      </w:r>
    </w:p>
    <w:p w14:paraId="04BF5BB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p>
    <w:p w14:paraId="3C2D93B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14:paraId="3B884AA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забезпечення рівного доступу здобувачів/здобувачок (учнів/учениць) до загальної освіти з урахуванням їхніх фізичних та інтелектуальних </w:t>
      </w:r>
      <w:r w:rsidRPr="00FD1A64">
        <w:rPr>
          <w:rFonts w:ascii="Times New Roman" w:hAnsi="Times New Roman" w:cs="Times New Roman"/>
          <w:sz w:val="28"/>
          <w:szCs w:val="28"/>
        </w:rPr>
        <w:t>можливостей;</w:t>
      </w:r>
      <w:r>
        <w:rPr>
          <w:rFonts w:ascii="Times New Roman" w:hAnsi="Times New Roman" w:cs="Times New Roman"/>
          <w:sz w:val="28"/>
          <w:szCs w:val="28"/>
        </w:rPr>
        <w:t xml:space="preserve"> </w:t>
      </w:r>
    </w:p>
    <w:p w14:paraId="76A43EC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передумов для соціальної адаптації, подальшої інтеграції в суспільство осіб з особливими освітніми потребами; </w:t>
      </w:r>
    </w:p>
    <w:p w14:paraId="16096A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14:paraId="023E132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здобувачів/здобувачок (учнів/учениць); </w:t>
      </w:r>
    </w:p>
    <w:p w14:paraId="2271D3A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(учнів/учениць) до подальшої освіти і трудової діяльності.</w:t>
      </w:r>
    </w:p>
    <w:p w14:paraId="03D26E2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Заклад освіти сприяє індивідуалізації здобувачів/здобувачок (учнів/учениць) освіти через додержання принципів: </w:t>
      </w:r>
    </w:p>
    <w:p w14:paraId="3AD820D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самостійного вибору ціннісних пріоритетів, світоглядних засад, віросповідання, участі в релігійних обрядах; </w:t>
      </w:r>
    </w:p>
    <w:p w14:paraId="10708FB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вільного висловлення думок та відкритого вираження переконань, якщо вони не порушують права інших; </w:t>
      </w:r>
    </w:p>
    <w:p w14:paraId="4945BDB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толерантності, прийняття расових, національних та релігійних відмінностей, поваги до релігійних обрядів різних конфесій; </w:t>
      </w:r>
    </w:p>
    <w:p w14:paraId="138AE5D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рівноправ’я та однакового ставлення до здобувачів освіти (учнів) попри їхню етнічну і гендерну ідентичність. </w:t>
      </w:r>
    </w:p>
    <w:p w14:paraId="52A098A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Заклад освіти сприяє самоідентифікації здобувачів/здобувачок  (учнів/учениць) освіти, усвідомленню себе громадянином України через встановлення обов’язкових вимог: </w:t>
      </w:r>
    </w:p>
    <w:p w14:paraId="760D7BA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шанобливого ставлення і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p>
    <w:p w14:paraId="7E4CF9C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відзначення державних свят, пам’ятних дат та ювілеїв, визначених відповідними нормативними документами української держави; </w:t>
      </w:r>
    </w:p>
    <w:p w14:paraId="6A18025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p>
    <w:p w14:paraId="361FA25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безперешкодної діяльності у закладі органів самоврядування здобувачів  освіти (учнів) і батьків; </w:t>
      </w:r>
    </w:p>
    <w:p w14:paraId="76A3EDC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співпраці з місцевою громадою, громадськими організаціями, налагодження міжнародних культурних зв’язків.</w:t>
      </w:r>
    </w:p>
    <w:p w14:paraId="09E59CA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2.5. Відповідно до статті 21 Закону України «Про забезпечення функціонування української мови як державної», ст. 5 п. 1 Закону України «Про повну загальну середню освіту», ст.7 Закону України «Про освіту» – мовою освітнього процесу у закладі освіти є державна мова – українська. </w:t>
      </w:r>
    </w:p>
    <w:p w14:paraId="48B840E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w:t>
      </w:r>
    </w:p>
    <w:p w14:paraId="5F9FF17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15FFE1A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Заклад освіти несе відповідальність перед учасниками освітнього процесу, територіальною громадою і державою за:</w:t>
      </w:r>
    </w:p>
    <w:p w14:paraId="1480F2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безпечні умови освітньої діяльності і норми Санітарного регламенту; </w:t>
      </w:r>
    </w:p>
    <w:p w14:paraId="31E0236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дотримання Державних стандартів освіти;</w:t>
      </w:r>
    </w:p>
    <w:p w14:paraId="7EB9D81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AA2D4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дотримання фінансової дисципліни;</w:t>
      </w:r>
    </w:p>
    <w:p w14:paraId="13CD60F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6"/>
        </w:rPr>
        <w:t>- дотримання фінансової дисципліни та збереження матеріально-технічної бази;</w:t>
      </w:r>
    </w:p>
    <w:p w14:paraId="490E3B3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прозорість, інформаційну відкритість своєї діяльності. </w:t>
      </w:r>
    </w:p>
    <w:p w14:paraId="4202E2D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Автономія закладу освіти визначається його правом:</w:t>
      </w:r>
    </w:p>
    <w:p w14:paraId="03C4D92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планувати власну діяльність та формувати стратегію розвитку;</w:t>
      </w:r>
    </w:p>
    <w:p w14:paraId="31CB637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освітню програму або окремі програми початкової, базової освіти;</w:t>
      </w:r>
    </w:p>
    <w:p w14:paraId="62B4A6B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476BF74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визначати форми, методи і засоби організації освітнього процесу, обирати підручники та навчально-методичне забезпечення;</w:t>
      </w:r>
    </w:p>
    <w:p w14:paraId="13F9EE8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7640906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функціонування внутрішньої системи якості освіти;</w:t>
      </w:r>
    </w:p>
    <w:p w14:paraId="25F1883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в установленому порядку в моніторингу якості освіти; </w:t>
      </w:r>
    </w:p>
    <w:p w14:paraId="3E030E3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організовувати та пропагувати серед учасників освітнього процесу волонтерську діяльність;</w:t>
      </w:r>
    </w:p>
    <w:p w14:paraId="1645B10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добір і розстановку кадрів;</w:t>
      </w:r>
    </w:p>
    <w:p w14:paraId="0AA4E08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використовувати різні форми морального стимулювання та матеріального заохочення до педагогічних працівників, здобувачів освіти (учнів), інших учасників освітнього процесу у порядку визначеному чинним законодавством;</w:t>
      </w:r>
    </w:p>
    <w:p w14:paraId="7245D74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отримувати кошти і матеріальні цінності від органів виконавчої влади, органів місцевого самоврядування, юридичних і фізичних осіб;</w:t>
      </w:r>
    </w:p>
    <w:p w14:paraId="7C61C3B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на правах оперативного управління розпоряджатися рухомим і нерухомим майном згідно з законодавством України та цим Статутом; </w:t>
      </w:r>
    </w:p>
    <w:p w14:paraId="4D9F4C5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залишати у своєму розпорядженні і використовувати власні надходження у порядку, визначеному законодавством України;</w:t>
      </w:r>
    </w:p>
    <w:p w14:paraId="7340198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встановлювати власну символіку та атрибути, форму для учнів;</w:t>
      </w:r>
    </w:p>
    <w:p w14:paraId="7D20B9F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надавати учасникам освітнього процесу додаткові освітні послуги, що не суперечать чинному законодавству у сфері освіти; </w:t>
      </w:r>
    </w:p>
    <w:p w14:paraId="6B8B3C3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14:paraId="579274E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289AC6A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здійснювати інші дії, що не суперечать чинному законодавству. </w:t>
      </w:r>
    </w:p>
    <w:p w14:paraId="54C422F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Заклад освіти бере на себе зобов’язання:</w:t>
      </w:r>
    </w:p>
    <w:p w14:paraId="037DB12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задовольняти потреби громадян, що проживають на території обслуговування закладу освіти, в здобутті початкової, базової середньої освіти;</w:t>
      </w:r>
    </w:p>
    <w:p w14:paraId="0801D5B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ООН «Про права дитини», інших нормативно-правових актів України та цього Статуту;</w:t>
      </w:r>
    </w:p>
    <w:p w14:paraId="4970E8A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планувати та здійснювати освітню діяльність відповідно до Державних стандартів початкової, базової середньої освіти; </w:t>
      </w:r>
    </w:p>
    <w:p w14:paraId="0B9A55B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єдність навчання та виховання;</w:t>
      </w:r>
    </w:p>
    <w:p w14:paraId="3AD626E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оцінювати рівень загальної середньої освіти здобувача/здобувачки (учня/учениці) відповідно до критеріїв та показників Державних стандартів початкової, базової середньої освіти;</w:t>
      </w:r>
    </w:p>
    <w:p w14:paraId="449FC10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створювати умови, безпечні для життя і здоров’я здобувачів освіти (учнів), педагогічних та інших працівників закладу освіти;</w:t>
      </w:r>
    </w:p>
    <w:p w14:paraId="3FBC806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 потреби створювати інклюзивні та/або спеціальні групи і класи для навчання осіб з особливими освітніми потребами;</w:t>
      </w:r>
    </w:p>
    <w:p w14:paraId="3D96FA5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додержуватись фінансової дисципліни, зберігати матеріальну базу; розвивати власну науково-методичну і матеріально-технічну базу;</w:t>
      </w:r>
    </w:p>
    <w:p w14:paraId="640E85F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видавати здобувачам освіти (учням) документи про освіту встановленого зразка;</w:t>
      </w:r>
    </w:p>
    <w:p w14:paraId="1C353A1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проходити плановий інституційний аудит у терміни та в порядку, визначеному освітнім законодавством;</w:t>
      </w:r>
    </w:p>
    <w:p w14:paraId="4101EEB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F56CE">
        <w:rPr>
          <w:rFonts w:ascii="Times New Roman" w:hAnsi="Times New Roman" w:cs="Times New Roman"/>
          <w:sz w:val="28"/>
          <w:szCs w:val="28"/>
        </w:rPr>
        <w:t>- здійснювати інші повноваження делеговані Засновником та Органом управління.</w:t>
      </w:r>
    </w:p>
    <w:p w14:paraId="022F364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2.10.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p>
    <w:p w14:paraId="6841EED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4473F4DD"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ІІІ. Організація освітнього процесу в закладі освіти</w:t>
      </w:r>
    </w:p>
    <w:p w14:paraId="2F85957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Освітній процес у закладі освіти здійснюється відповідно до освітньої програми, порядок розроблення якої визначено чинним законодавством. Освітню програму схвалює педагогічна рада закладу освіти та затверджує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p>
    <w:p w14:paraId="32C374CF" w14:textId="77777777" w:rsidR="00804148" w:rsidRPr="008F7DEB" w:rsidRDefault="00804148" w:rsidP="00804148">
      <w:pPr>
        <w:shd w:val="clear" w:color="auto" w:fill="FFFFFF"/>
        <w:spacing w:after="0" w:line="240" w:lineRule="auto"/>
        <w:ind w:firstLine="708"/>
        <w:jc w:val="both"/>
        <w:rPr>
          <w:rFonts w:ascii="Times New Roman" w:hAnsi="Times New Roman" w:cs="Times New Roman"/>
          <w:sz w:val="28"/>
          <w:szCs w:val="28"/>
        </w:rPr>
      </w:pPr>
      <w:r w:rsidRPr="008F7DEB">
        <w:rPr>
          <w:rFonts w:ascii="Times New Roman" w:hAnsi="Times New Roman" w:cs="Times New Roman"/>
          <w:sz w:val="28"/>
          <w:szCs w:val="28"/>
        </w:rPr>
        <w:t>3.2. Заклад освіти планує свою роботу самостійно.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0F64F1B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p>
    <w:p w14:paraId="2E9A662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744EC4F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p>
    <w:p w14:paraId="0CE7BBF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Заклад освіти здійснює освітній процес за денною формою навчання. </w:t>
      </w:r>
    </w:p>
    <w:p w14:paraId="312279B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Освітній процес у закладі освіти може також здійснюватись за індивідуальною (екстернат, сімейна (домашня), педагогічний патронаж), дистанційною, змішаною (за необхідністю) формами навчання, за потребою організовується інклюзивне навчання.</w:t>
      </w:r>
    </w:p>
    <w:p w14:paraId="12A39DC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 В закладі освіти може організовуватись поглиблене вивчення окремих предметів.</w:t>
      </w:r>
    </w:p>
    <w:p w14:paraId="29E77A6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w:t>
      </w:r>
      <w:r>
        <w:rPr>
          <w:rFonts w:ascii="Times New Roman" w:hAnsi="Times New Roman" w:cs="Times New Roman"/>
          <w:sz w:val="28"/>
          <w:szCs w:val="28"/>
        </w:rPr>
        <w:lastRenderedPageBreak/>
        <w:t xml:space="preserve">працівників) на належні, безпечні та здорові умови навчання (праці) та відповідно до кількості поданих заяв про зарахування до закладу освіти. </w:t>
      </w:r>
    </w:p>
    <w:p w14:paraId="3050CA3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3.10.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proofErr w:type="spellStart"/>
      <w:r>
        <w:rPr>
          <w:rFonts w:ascii="Times New Roman" w:hAnsi="Times New Roman" w:cs="Times New Roman"/>
          <w:sz w:val="28"/>
          <w:szCs w:val="28"/>
        </w:rPr>
        <w:t>міжкласні</w:t>
      </w:r>
      <w:proofErr w:type="spellEnd"/>
      <w:r>
        <w:rPr>
          <w:rFonts w:ascii="Times New Roman" w:hAnsi="Times New Roman" w:cs="Times New Roman"/>
          <w:sz w:val="28"/>
          <w:szCs w:val="28"/>
        </w:rPr>
        <w:t xml:space="preserve"> групи, що включатимуть учнів різних класів одного або різних років навчання. Учні розподіляються між класами (групами) керівником закладу освіти. </w:t>
      </w:r>
    </w:p>
    <w:p w14:paraId="266999C9" w14:textId="77777777" w:rsidR="00804148" w:rsidRDefault="00804148" w:rsidP="00804148">
      <w:pPr>
        <w:spacing w:after="0" w:line="240" w:lineRule="auto"/>
        <w:ind w:firstLine="567"/>
        <w:jc w:val="both"/>
        <w:rPr>
          <w:rFonts w:ascii="Times New Roman" w:hAnsi="Times New Roman" w:cs="Times New Roman"/>
          <w:sz w:val="28"/>
          <w:szCs w:val="28"/>
        </w:rPr>
      </w:pPr>
      <w:r w:rsidRPr="008F7DEB">
        <w:rPr>
          <w:rFonts w:ascii="Times New Roman" w:hAnsi="Times New Roman" w:cs="Times New Roman"/>
          <w:sz w:val="28"/>
          <w:szCs w:val="28"/>
        </w:rPr>
        <w:t xml:space="preserve">3.11. У закладі освіти для здобувачів освіти </w:t>
      </w:r>
      <w:r>
        <w:rPr>
          <w:rFonts w:ascii="Times New Roman" w:hAnsi="Times New Roman" w:cs="Times New Roman"/>
          <w:sz w:val="28"/>
          <w:szCs w:val="28"/>
        </w:rPr>
        <w:t xml:space="preserve">(учнів) </w:t>
      </w:r>
      <w:r w:rsidRPr="008F7DEB">
        <w:rPr>
          <w:rFonts w:ascii="Times New Roman" w:hAnsi="Times New Roman" w:cs="Times New Roman"/>
          <w:sz w:val="28"/>
          <w:szCs w:val="28"/>
        </w:rPr>
        <w:t>1-4 класів за бажанням їх</w:t>
      </w:r>
      <w:r>
        <w:rPr>
          <w:rFonts w:ascii="Times New Roman" w:hAnsi="Times New Roman" w:cs="Times New Roman"/>
          <w:sz w:val="28"/>
          <w:szCs w:val="28"/>
        </w:rPr>
        <w:t xml:space="preserve"> батьків або осіб, які їх замінюють, можуть створюватися групи подовженого дня. Зарахування до груп подовженого дня і відрахування здобувачів освіти (учнів) із них здійснює своїм наказом керівник закладу освіти на підставі заяв батьків та осіб, які їх замінюють. В разі необхідності та за наявності відповідних осіб з особливими освітніми потребами можуть створюватись інклюзивні групи подовженого дня.</w:t>
      </w:r>
    </w:p>
    <w:p w14:paraId="3C3D81A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3.12. Група подовженого дня може комплектуватися із здобувачів освіти </w:t>
      </w:r>
      <w:r w:rsidRPr="008F7DEB">
        <w:rPr>
          <w:rFonts w:ascii="Times New Roman" w:hAnsi="Times New Roman" w:cs="Times New Roman"/>
          <w:sz w:val="28"/>
          <w:szCs w:val="28"/>
        </w:rPr>
        <w:t>(учнів) одного або кількох класів, але не більше як чотирьох вікових груп.</w:t>
      </w:r>
      <w:r>
        <w:rPr>
          <w:rFonts w:ascii="Times New Roman" w:hAnsi="Times New Roman" w:cs="Times New Roman"/>
          <w:sz w:val="28"/>
          <w:szCs w:val="28"/>
        </w:rPr>
        <w:t xml:space="preserve">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 </w:t>
      </w:r>
    </w:p>
    <w:p w14:paraId="1EA377AD" w14:textId="77777777" w:rsidR="00804148" w:rsidRDefault="00804148" w:rsidP="0080414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3.13. Тривалість перебування здобувачів освіти (учнів) у групі подовженого дня </w:t>
      </w:r>
      <w:r w:rsidRPr="008F7DEB">
        <w:rPr>
          <w:rFonts w:ascii="Times New Roman" w:hAnsi="Times New Roman" w:cs="Times New Roman"/>
          <w:color w:val="000000" w:themeColor="text1"/>
          <w:sz w:val="28"/>
          <w:szCs w:val="28"/>
        </w:rPr>
        <w:t>становить не більше трьох годин на день.</w:t>
      </w:r>
    </w:p>
    <w:p w14:paraId="0032EE6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3.14. Відповідальність за збереження навчального обладнання покладається на вихователя та інших педагогічних працівників групи подовженого дня. </w:t>
      </w:r>
    </w:p>
    <w:p w14:paraId="3CF1CFD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3.15. Зарахування здобувачів освіти (учнів) до закладу освіти здійснюється згідно з чинним законодавством. Зарахування здобувачів освіти (учнів)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першого класу зараховуються як правило діти з 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Pr>
          <w:rFonts w:ascii="Times New Roman" w:hAnsi="Times New Roman" w:cs="Times New Roman"/>
          <w:sz w:val="28"/>
          <w:szCs w:val="28"/>
        </w:rPr>
        <w:t>розвитковим</w:t>
      </w:r>
      <w:proofErr w:type="spellEnd"/>
      <w:r>
        <w:rPr>
          <w:rFonts w:ascii="Times New Roman" w:hAnsi="Times New Roman" w:cs="Times New Roman"/>
          <w:sz w:val="28"/>
          <w:szCs w:val="28"/>
        </w:rPr>
        <w:t xml:space="preserve"> складником. 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 </w:t>
      </w:r>
    </w:p>
    <w:p w14:paraId="23BF822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3.16. Іноземні громадяни та особи без громадянства зараховуються до закладу освіти відповідно до законодавства та/або міжнародних договорів України. </w:t>
      </w:r>
    </w:p>
    <w:p w14:paraId="04F14E5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3.17. Переведення здобувачів освіти (учнів) до наступного класу здійснюється у порядку, встановленому МОН України. </w:t>
      </w:r>
    </w:p>
    <w:p w14:paraId="385630B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3.18. У разі переходу здобувача освіти (учня/учениці) до іншого закладу освіти для здобуття загальної середньої освіти батьки або особи, що їх </w:t>
      </w:r>
      <w:r>
        <w:rPr>
          <w:rFonts w:ascii="Times New Roman" w:hAnsi="Times New Roman" w:cs="Times New Roman"/>
          <w:sz w:val="28"/>
          <w:szCs w:val="28"/>
        </w:rPr>
        <w:lastRenderedPageBreak/>
        <w:t xml:space="preserve">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14:paraId="5D9804F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3.19.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w:t>
      </w:r>
    </w:p>
    <w:p w14:paraId="2C0471A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випадку екологічного лиха та епідемій органом місцевого самоврядування може встановлюватися особливий режим роботи закладу освіти, який погоджується з органами Держпродспоживслужби України. </w:t>
      </w:r>
    </w:p>
    <w:p w14:paraId="41898E7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3.20. Тривалість канікул протягом навчального року повинна становити не менше як 30 календарних днів. </w:t>
      </w:r>
    </w:p>
    <w:p w14:paraId="552AD01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14:paraId="667E7F1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(5-9 років навчання), крім випадків, визначених законодавством. </w:t>
      </w:r>
    </w:p>
    <w:p w14:paraId="1DDE62A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Заклад 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14:paraId="777C986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Проведення здвоєних уроків допускається для:</w:t>
      </w:r>
    </w:p>
    <w:p w14:paraId="01F0B16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проведення уроків трудового навчання у 5-9 класах;</w:t>
      </w:r>
    </w:p>
    <w:p w14:paraId="09D225D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виконання лабораторних і контрольних робіт, написання творів у 8-9 класах;</w:t>
      </w:r>
    </w:p>
    <w:p w14:paraId="5E0375A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вивчення предметів інваріантної та варіативної частини робочого навчального плану, що належать до обраного профілю.</w:t>
      </w:r>
    </w:p>
    <w:p w14:paraId="45C4E3B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3.22.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14:paraId="2D5FE70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(учнів). </w:t>
      </w:r>
    </w:p>
    <w:p w14:paraId="532EB65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3.24.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(учнів) та на розвиток їх творчих здібностей, нахилів і обдарувань. </w:t>
      </w:r>
    </w:p>
    <w:p w14:paraId="4215BCF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3.25. Відволікання здобувачів освіти (учнів) від навчальних занять для провадження інших видів діяльності забороняється (крім випадків, передбачених законодавством). </w:t>
      </w:r>
    </w:p>
    <w:p w14:paraId="56FEFA4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3.26. Залучення здобувачів освіти (учнів)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14:paraId="0ED4C95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3.27. Система та критерії оцінювання навчальних досягнень здобувачів освіти (учнів)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Річне оцінювання та державна підсумкова атестація у закладі здійснюються за системою оцінювання, визначеною законодавством, а </w:t>
      </w:r>
      <w:r w:rsidRPr="003D724D">
        <w:rPr>
          <w:rFonts w:ascii="Times New Roman" w:hAnsi="Times New Roman" w:cs="Times New Roman"/>
          <w:sz w:val="28"/>
          <w:szCs w:val="28"/>
        </w:rPr>
        <w:t>результати такого оцінювання відображаються у свідоцтві досягнень</w:t>
      </w:r>
      <w:r>
        <w:rPr>
          <w:rFonts w:ascii="Times New Roman" w:hAnsi="Times New Roman" w:cs="Times New Roman"/>
          <w:sz w:val="28"/>
          <w:szCs w:val="28"/>
        </w:rPr>
        <w:t>/табелі</w:t>
      </w:r>
      <w:r w:rsidRPr="003D724D">
        <w:rPr>
          <w:rFonts w:ascii="Times New Roman" w:hAnsi="Times New Roman" w:cs="Times New Roman"/>
          <w:sz w:val="28"/>
          <w:szCs w:val="28"/>
        </w:rPr>
        <w:t>, що</w:t>
      </w:r>
      <w:r>
        <w:rPr>
          <w:rFonts w:ascii="Times New Roman" w:hAnsi="Times New Roman" w:cs="Times New Roman"/>
          <w:sz w:val="28"/>
          <w:szCs w:val="28"/>
        </w:rPr>
        <w:t xml:space="preserve">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proofErr w:type="spellStart"/>
      <w:r>
        <w:rPr>
          <w:rFonts w:ascii="Times New Roman" w:hAnsi="Times New Roman" w:cs="Times New Roman"/>
          <w:sz w:val="28"/>
          <w:szCs w:val="28"/>
        </w:rPr>
        <w:t>непроходження</w:t>
      </w:r>
      <w:proofErr w:type="spellEnd"/>
      <w:r>
        <w:rPr>
          <w:rFonts w:ascii="Times New Roman" w:hAnsi="Times New Roman" w:cs="Times New Roman"/>
          <w:sz w:val="28"/>
          <w:szCs w:val="28"/>
        </w:rPr>
        <w:t xml:space="preserve">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143BF98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3.28. Облік навчальних досягнень здобувачів освіти (учнів)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також в електронній формі (як документ тимчасового (до 10 років включно) строку зберігання. </w:t>
      </w:r>
    </w:p>
    <w:p w14:paraId="5BDF6B8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3.29. Заклад освіти, забезпечуючи право здобувачів освіти на визнання результатів навчання, визначених його освітньою програмою, що були здобуті шляхом неформальної або </w:t>
      </w:r>
      <w:proofErr w:type="spellStart"/>
      <w:r>
        <w:rPr>
          <w:rFonts w:ascii="Times New Roman" w:hAnsi="Times New Roman" w:cs="Times New Roman"/>
          <w:sz w:val="28"/>
          <w:szCs w:val="28"/>
        </w:rPr>
        <w:t>інформальної</w:t>
      </w:r>
      <w:proofErr w:type="spellEnd"/>
      <w:r>
        <w:rPr>
          <w:rFonts w:ascii="Times New Roman" w:hAnsi="Times New Roman" w:cs="Times New Roman"/>
          <w:sz w:val="28"/>
          <w:szCs w:val="28"/>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Pr>
          <w:rFonts w:ascii="Times New Roman" w:hAnsi="Times New Roman" w:cs="Times New Roman"/>
          <w:sz w:val="28"/>
          <w:szCs w:val="28"/>
        </w:rPr>
        <w:t>екстернатної</w:t>
      </w:r>
      <w:proofErr w:type="spellEnd"/>
      <w:r>
        <w:rPr>
          <w:rFonts w:ascii="Times New Roman" w:hAnsi="Times New Roman" w:cs="Times New Roman"/>
          <w:sz w:val="28"/>
          <w:szCs w:val="28"/>
        </w:rPr>
        <w:t xml:space="preserve"> форм здобуття загальної середньої освіти.</w:t>
      </w:r>
    </w:p>
    <w:p w14:paraId="252C230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3.30. Результати семестрового, річного оцінювання та державної підсумкової атестації до відома здобувачів освіти (учнів), їх батьків або осіб, які їх замінюють, повідомляє класний керівник. </w:t>
      </w:r>
    </w:p>
    <w:p w14:paraId="2949BF3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3.31. Переведення здобувачів освіти (учнів) до наступного класу здійснюється у порядку, встановленому МОН України. </w:t>
      </w:r>
    </w:p>
    <w:p w14:paraId="0D39160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3.32. Контроль за відповідністю освітнього рівня учнів, які закінчили початкову школу, гімназію вимогам Державних стандартів початкової, </w:t>
      </w:r>
      <w:r>
        <w:rPr>
          <w:rFonts w:ascii="Times New Roman" w:hAnsi="Times New Roman" w:cs="Times New Roman"/>
          <w:sz w:val="28"/>
          <w:szCs w:val="28"/>
        </w:rPr>
        <w:lastRenderedPageBreak/>
        <w:t xml:space="preserve">базової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p>
    <w:p w14:paraId="620F69E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3.33. За результатами навчання здобувачам освіти (учням) або випускникам видається відповідний документ: табель (за потреби),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Похвальний лист за відмінні успіхи у навчанні, Похвальна грамота за особливі досягнення у вивченні окремих предметів. За запитом здобувачам освіти (особи з порушенням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p>
    <w:p w14:paraId="045EAED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3.34</w:t>
      </w:r>
      <w:r w:rsidRPr="003D724D">
        <w:rPr>
          <w:rFonts w:ascii="Times New Roman" w:hAnsi="Times New Roman" w:cs="Times New Roman"/>
          <w:sz w:val="28"/>
          <w:szCs w:val="28"/>
        </w:rPr>
        <w:t>. До здобувачів освіти (учнів), які</w:t>
      </w:r>
      <w:r>
        <w:rPr>
          <w:rFonts w:ascii="Times New Roman" w:hAnsi="Times New Roman" w:cs="Times New Roman"/>
          <w:sz w:val="28"/>
          <w:szCs w:val="28"/>
        </w:rPr>
        <w:t xml:space="preserve">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 правових актів та чинного законодавства.  </w:t>
      </w:r>
    </w:p>
    <w:p w14:paraId="3F6550F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3.35.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2CE08AD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3.36.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p>
    <w:p w14:paraId="3D3B5C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3.37.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w:t>
      </w:r>
      <w:r>
        <w:rPr>
          <w:rFonts w:ascii="Times New Roman" w:hAnsi="Times New Roman" w:cs="Times New Roman"/>
          <w:sz w:val="28"/>
          <w:szCs w:val="28"/>
        </w:rPr>
        <w:lastRenderedPageBreak/>
        <w:t xml:space="preserve">повноліття, до участі у заходах, організованих громадськими об’єднаннями, дозволяється виключно за згодою їхніх батьків. Здобувачі освіти (учні) не можуть бути обмежені у праві на здобуття освіти за їх належність або неналежність до релігійних організацій чи політичних партій (об’єднань). </w:t>
      </w:r>
    </w:p>
    <w:p w14:paraId="294F17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p>
    <w:p w14:paraId="5A32890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3.39.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p>
    <w:p w14:paraId="5FC0DC6A"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IV. Учасники освітнього процесу</w:t>
      </w:r>
    </w:p>
    <w:p w14:paraId="04D4B1C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Учасниками освітнього процесу в закладі освіти є:</w:t>
      </w:r>
    </w:p>
    <w:p w14:paraId="6EB55FB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здобувачі освіти (учні);</w:t>
      </w:r>
    </w:p>
    <w:p w14:paraId="3F258DF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педагогічні працівники;</w:t>
      </w:r>
    </w:p>
    <w:p w14:paraId="1EC486F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асистент учня (за потреби); </w:t>
      </w:r>
    </w:p>
    <w:p w14:paraId="747A6EB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інші працівники закладу освіти;</w:t>
      </w:r>
    </w:p>
    <w:p w14:paraId="17F6838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батьки здобувачів освіти або особи, які їх замінюють;</w:t>
      </w:r>
    </w:p>
    <w:p w14:paraId="671FACA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p>
    <w:p w14:paraId="453047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682A83B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Здобувачі освіти (учні):</w:t>
      </w:r>
    </w:p>
    <w:p w14:paraId="420C146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4.3.1. Здобувачі мають право на:</w:t>
      </w:r>
    </w:p>
    <w:p w14:paraId="6477256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повагу людської гідності;</w:t>
      </w:r>
    </w:p>
    <w:p w14:paraId="49E2E1E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2000E33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безпечні та нешкідливі умови навчання;</w:t>
      </w:r>
    </w:p>
    <w:p w14:paraId="5D1A54D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якісні освітні послуги;</w:t>
      </w:r>
    </w:p>
    <w:p w14:paraId="56362A2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76FBF6C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справедливе та об’єктивне оцінювання результатів навчання;</w:t>
      </w:r>
    </w:p>
    <w:p w14:paraId="3B371D9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свободу творчої, спортивної, оздоровчої, культурної, просвітницької, дослідницької та винахідницької діяльності;</w:t>
      </w:r>
    </w:p>
    <w:p w14:paraId="4C77EA7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участь в різних видах навчальної, науково-практичної діяльності, конференціях, олімпіадах, виставках, конкурсах тощо;</w:t>
      </w:r>
    </w:p>
    <w:p w14:paraId="2F6B07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37F8DC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доступ до інформаційних ресурсів і комунікацій, що використовуються в освітньому процесі та дослідницькій діяльності;</w:t>
      </w:r>
    </w:p>
    <w:p w14:paraId="613E4E9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відзначення успіхів у освітній діяльності;</w:t>
      </w:r>
    </w:p>
    <w:p w14:paraId="2E5A198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особисту або через своїх законних представників участь у громадському самоврядуванні та управлінні закладом освіти;</w:t>
      </w:r>
    </w:p>
    <w:p w14:paraId="519210A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отримання соціальних та психолого-педагогічних послуг як особа, яка постраждала від булінгу (цькування), стала його свідком або вчинила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(цькування);</w:t>
      </w:r>
    </w:p>
    <w:p w14:paraId="6B94E05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96FE42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отримання додаткових навчальних послуг; </w:t>
      </w:r>
    </w:p>
    <w:p w14:paraId="649108A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перегляд результатів оцінювання навчальних досягнень з усіх предметів інваріантної та варіативної частини. </w:t>
      </w:r>
    </w:p>
    <w:p w14:paraId="2B06EAD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4.3.2. Здобувачам освіти (учням) можуть надаватися матеріальна допомога, академічні стипендії, </w:t>
      </w:r>
      <w:r>
        <w:rPr>
          <w:rFonts w:ascii="Times New Roman" w:hAnsi="Times New Roman" w:cs="Times New Roman"/>
          <w:sz w:val="28"/>
          <w:szCs w:val="28"/>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36C9FC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4.3.3. Здобувачі освіти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14:paraId="3939CB4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4.3.4. Здобувачі освіти (учні) зобов'язані:</w:t>
      </w:r>
    </w:p>
    <w:p w14:paraId="7937B7D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поважати гідність, права, свободи та законні інтереси всіх учасників освітнього процесу, дотримуватися етичних норм;</w:t>
      </w:r>
    </w:p>
    <w:p w14:paraId="699549B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1F38CBF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60F5933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відповідально та дбайливо ставитися до власного здоров’я, здоров’я оточуючих, довкілля;</w:t>
      </w:r>
    </w:p>
    <w:p w14:paraId="481D0E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бережливо ставитись до державного, громадського та особистого майна;</w:t>
      </w:r>
    </w:p>
    <w:p w14:paraId="1DD0912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повідомляти керівництво закладу освіти про факти булінгу (цькування) стосовно здобувачів освіти (учнів),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655E311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користуватись мобільними телефонами, планшетами, ноутбуками під час проведення навчальних занять лише за дозволом класних керівників/ вчителів-</w:t>
      </w:r>
      <w:proofErr w:type="spellStart"/>
      <w:r>
        <w:rPr>
          <w:rFonts w:ascii="Times New Roman" w:hAnsi="Times New Roman" w:cs="Times New Roman"/>
          <w:sz w:val="28"/>
          <w:szCs w:val="28"/>
        </w:rPr>
        <w:t>предметників</w:t>
      </w:r>
      <w:proofErr w:type="spellEnd"/>
      <w:r>
        <w:rPr>
          <w:rFonts w:ascii="Times New Roman" w:hAnsi="Times New Roman" w:cs="Times New Roman"/>
          <w:sz w:val="28"/>
          <w:szCs w:val="28"/>
        </w:rPr>
        <w:t xml:space="preserve">. </w:t>
      </w:r>
    </w:p>
    <w:p w14:paraId="698EB6C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4.3.5. Здобувачі освіти (учні) мають також інші права та обов’язки, передбачені законодавством та установчими документами закладу освіти. Залучення здобувачів освіти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230674D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4.3.6. Здобувачі освіти (учні)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14:paraId="49BE1F3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4.3.7. За невиконання здобувачами освіти (учнями)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proofErr w:type="spellStart"/>
      <w:r>
        <w:rPr>
          <w:rFonts w:ascii="Times New Roman" w:hAnsi="Times New Roman" w:cs="Times New Roman"/>
          <w:sz w:val="28"/>
          <w:szCs w:val="28"/>
        </w:rPr>
        <w:t>недоброчесності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внутрішньошкільних</w:t>
      </w:r>
      <w:proofErr w:type="spellEnd"/>
      <w:r>
        <w:rPr>
          <w:rFonts w:ascii="Times New Roman" w:hAnsi="Times New Roman" w:cs="Times New Roman"/>
          <w:sz w:val="28"/>
          <w:szCs w:val="28"/>
        </w:rPr>
        <w:t xml:space="preserve"> документів, схвалених педагогічною радою.  </w:t>
      </w:r>
    </w:p>
    <w:p w14:paraId="1DBFA3F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Педагогічні працівники:</w:t>
      </w:r>
    </w:p>
    <w:p w14:paraId="5C03378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14:paraId="0275A08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4.4.2. Педагогічні працівники, які досягли пенсійного віку приймаються на роботу згідно з діючим законодавством України на контрактній основі.</w:t>
      </w:r>
    </w:p>
    <w:p w14:paraId="759CA2F3" w14:textId="77777777" w:rsidR="00804148" w:rsidRDefault="00804148" w:rsidP="00804148">
      <w:pPr>
        <w:spacing w:after="0" w:line="240" w:lineRule="auto"/>
        <w:ind w:firstLine="567"/>
        <w:jc w:val="both"/>
        <w:rPr>
          <w:rFonts w:ascii="Times New Roman" w:hAnsi="Times New Roman" w:cs="Times New Roman"/>
          <w:sz w:val="28"/>
          <w:szCs w:val="28"/>
        </w:rPr>
      </w:pPr>
      <w:r w:rsidRPr="00EF56CE">
        <w:rPr>
          <w:rFonts w:ascii="Times New Roman" w:hAnsi="Times New Roman" w:cs="Times New Roman"/>
          <w:sz w:val="28"/>
          <w:szCs w:val="28"/>
        </w:rPr>
        <w:t xml:space="preserve">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 </w:t>
      </w:r>
      <w:r w:rsidRPr="00EF56CE">
        <w:rPr>
          <w:rFonts w:ascii="Times New Roman" w:eastAsia="Calibri" w:hAnsi="Times New Roman" w:cs="Times New Roman"/>
          <w:sz w:val="28"/>
          <w:szCs w:val="28"/>
        </w:rPr>
        <w:t>Положення про педагогічну інтернатуру затверджується центральним органом виконавчої влади у сфері освіти і науки.</w:t>
      </w:r>
    </w:p>
    <w:p w14:paraId="152435CD" w14:textId="77777777" w:rsidR="00804148" w:rsidRPr="00EF56CE" w:rsidRDefault="00804148" w:rsidP="00804148">
      <w:pPr>
        <w:spacing w:after="0" w:line="240" w:lineRule="auto"/>
        <w:ind w:firstLine="567"/>
        <w:jc w:val="both"/>
        <w:rPr>
          <w:rFonts w:ascii="Times New Roman" w:eastAsia="Calibri" w:hAnsi="Times New Roman" w:cs="Times New Roman"/>
          <w:sz w:val="28"/>
          <w:szCs w:val="28"/>
        </w:rPr>
      </w:pPr>
      <w:r w:rsidRPr="00EF56CE">
        <w:rPr>
          <w:rFonts w:ascii="Times New Roman" w:eastAsia="Calibri" w:hAnsi="Times New Roman" w:cs="Times New Roman"/>
          <w:sz w:val="28"/>
          <w:szCs w:val="28"/>
        </w:rPr>
        <w:t>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14:paraId="2930A4B5" w14:textId="77777777" w:rsidR="00804148" w:rsidRDefault="00804148" w:rsidP="00804148">
      <w:pPr>
        <w:shd w:val="clear" w:color="auto" w:fill="FFFFFF"/>
        <w:spacing w:after="0"/>
        <w:ind w:firstLine="708"/>
        <w:jc w:val="both"/>
        <w:rPr>
          <w:rFonts w:ascii="Times New Roman" w:hAnsi="Times New Roman" w:cs="Times New Roman"/>
          <w:sz w:val="28"/>
          <w:szCs w:val="28"/>
        </w:rPr>
      </w:pPr>
      <w:bookmarkStart w:id="2" w:name="n308"/>
      <w:bookmarkEnd w:id="2"/>
      <w:r w:rsidRPr="00EF56CE">
        <w:rPr>
          <w:rFonts w:ascii="Times New Roman" w:eastAsia="Calibri" w:hAnsi="Times New Roman" w:cs="Times New Roman"/>
          <w:sz w:val="28"/>
          <w:szCs w:val="28"/>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bookmarkStart w:id="3" w:name="n309"/>
      <w:bookmarkEnd w:id="3"/>
      <w:r>
        <w:rPr>
          <w:rFonts w:ascii="Times New Roman" w:hAnsi="Times New Roman" w:cs="Times New Roman"/>
          <w:sz w:val="28"/>
          <w:szCs w:val="28"/>
        </w:rPr>
        <w:t xml:space="preserve"> </w:t>
      </w:r>
      <w:r w:rsidRPr="00EF56CE">
        <w:rPr>
          <w:rFonts w:ascii="Times New Roman" w:eastAsia="Calibri" w:hAnsi="Times New Roman" w:cs="Times New Roman"/>
          <w:sz w:val="28"/>
          <w:szCs w:val="28"/>
        </w:rPr>
        <w:t>супровід та підтримка у педагогічній діяльності з боку досвідченого педагогічного працівника (педагога-наставника);</w:t>
      </w:r>
      <w:bookmarkStart w:id="4" w:name="n310"/>
      <w:bookmarkEnd w:id="4"/>
      <w:r>
        <w:rPr>
          <w:rFonts w:ascii="Times New Roman" w:hAnsi="Times New Roman" w:cs="Times New Roman"/>
          <w:sz w:val="28"/>
          <w:szCs w:val="28"/>
        </w:rPr>
        <w:t xml:space="preserve"> </w:t>
      </w:r>
      <w:r w:rsidRPr="00EF56CE">
        <w:rPr>
          <w:rFonts w:ascii="Times New Roman" w:eastAsia="Calibri" w:hAnsi="Times New Roman" w:cs="Times New Roman"/>
          <w:sz w:val="28"/>
          <w:szCs w:val="28"/>
        </w:rPr>
        <w:t>різні форми професійного розвитку (відвідування навчальних занять, опрацювання відповідної літератури тощо).</w:t>
      </w:r>
      <w:bookmarkStart w:id="5" w:name="n311"/>
      <w:bookmarkEnd w:id="5"/>
    </w:p>
    <w:p w14:paraId="4A2B862D" w14:textId="77777777" w:rsidR="00804148" w:rsidRDefault="00804148" w:rsidP="00804148">
      <w:pPr>
        <w:shd w:val="clear" w:color="auto" w:fill="FFFFFF"/>
        <w:spacing w:after="0"/>
        <w:ind w:firstLine="708"/>
        <w:jc w:val="both"/>
        <w:rPr>
          <w:rFonts w:ascii="Times New Roman" w:hAnsi="Times New Roman" w:cs="Times New Roman"/>
          <w:sz w:val="28"/>
          <w:szCs w:val="28"/>
        </w:rPr>
      </w:pPr>
      <w:r w:rsidRPr="00EF56CE">
        <w:rPr>
          <w:rFonts w:ascii="Times New Roman" w:eastAsia="Calibri" w:hAnsi="Times New Roman" w:cs="Times New Roman"/>
          <w:sz w:val="28"/>
          <w:szCs w:val="28"/>
        </w:rPr>
        <w:lastRenderedPageBreak/>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6" w:name="n312"/>
      <w:bookmarkEnd w:id="6"/>
    </w:p>
    <w:p w14:paraId="02C73EB3" w14:textId="77777777" w:rsidR="00804148" w:rsidRPr="00EF56CE" w:rsidRDefault="00804148" w:rsidP="00804148">
      <w:pPr>
        <w:shd w:val="clear" w:color="auto" w:fill="FFFFFF"/>
        <w:spacing w:after="0"/>
        <w:ind w:firstLine="708"/>
        <w:jc w:val="both"/>
        <w:rPr>
          <w:rFonts w:ascii="Times New Roman" w:eastAsia="Calibri" w:hAnsi="Times New Roman" w:cs="Times New Roman"/>
          <w:sz w:val="28"/>
          <w:szCs w:val="28"/>
        </w:rPr>
      </w:pPr>
      <w:r w:rsidRPr="00EF56CE">
        <w:rPr>
          <w:rFonts w:ascii="Times New Roman" w:eastAsia="Calibri" w:hAnsi="Times New Roman" w:cs="Times New Roman"/>
          <w:sz w:val="28"/>
          <w:szCs w:val="28"/>
        </w:rPr>
        <w:t>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30BCFE0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14:paraId="5D6ABB7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14:paraId="62A7DD4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4.4.6. Обсяг педагогічного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14:paraId="5CE0434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4.4.7. Конкретний перелік посадових обов’язків визначається посадовою інструкцією, яку затверджує керівник закладу освіти. </w:t>
      </w:r>
    </w:p>
    <w:p w14:paraId="2282093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14:paraId="71A901B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7BB4795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4.4.10. Педагогічні працівники закладу освіти підлягають атестації (сертифікації) відповідно до порядку згідно з діючим законодавством України. </w:t>
      </w:r>
    </w:p>
    <w:p w14:paraId="559EE12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p>
    <w:p w14:paraId="4B3189F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4.4.12. Педагогічні працівники закладу освіти мають право на:</w:t>
      </w:r>
    </w:p>
    <w:p w14:paraId="4685891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безпечні і нешкідливі умови праці;</w:t>
      </w:r>
    </w:p>
    <w:p w14:paraId="0BE8129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p>
    <w:p w14:paraId="611DF44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p>
    <w:p w14:paraId="55316EA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46F109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підвищення кваліфікації, перепідготовку;</w:t>
      </w:r>
    </w:p>
    <w:p w14:paraId="13DBC6A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161843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доступ до інформаційних ресурсів і комунікацій, що використовуються в освітньому процесі та науковій діяльності;</w:t>
      </w:r>
    </w:p>
    <w:p w14:paraId="4519C94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сертифікацію на добровільних засадах;</w:t>
      </w:r>
    </w:p>
    <w:p w14:paraId="094BBBE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справедливе та об’єктивне оцінювання своєї професійної діяльності;</w:t>
      </w:r>
    </w:p>
    <w:p w14:paraId="39736FB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відзначення успіхів у своїй професійній діяльності;</w:t>
      </w:r>
    </w:p>
    <w:p w14:paraId="1C91BC8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індивідуальну освітню (наукову, творчу, мистецьку та іншу) діяльність за межами закладу освіти;</w:t>
      </w:r>
    </w:p>
    <w:p w14:paraId="1DFAB3A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участь у громадському самоврядуванні закладу освіти; </w:t>
      </w:r>
    </w:p>
    <w:p w14:paraId="35CBE0D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участь у роботі колегіальних органів управління закладу освіти;</w:t>
      </w:r>
    </w:p>
    <w:p w14:paraId="697E898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об’єднання у професійні спілки та членство в інших об’єднаннях громадян, діяльність яких не заборонена законодавством;</w:t>
      </w:r>
    </w:p>
    <w:p w14:paraId="366DE01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захист професійної честі та гідності;</w:t>
      </w:r>
    </w:p>
    <w:p w14:paraId="3039F3F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захист під час освітнього процесу від будь-яких форм насильства та експлуатації, у тому числі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мобінгу</w:t>
      </w:r>
      <w:proofErr w:type="spellEnd"/>
      <w:r>
        <w:rPr>
          <w:rFonts w:ascii="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 </w:t>
      </w:r>
    </w:p>
    <w:p w14:paraId="3A5069D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4.4.13. Педагогічні працівники закладу освіти зобов'язані:</w:t>
      </w:r>
    </w:p>
    <w:p w14:paraId="39F988F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поважати гідність, права, свободи і законні інтереси всіх учасників освітнього процесу;</w:t>
      </w:r>
    </w:p>
    <w:p w14:paraId="350945F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FCE492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додержуватися установчих документів та правил внутрішнього розпорядку закладу освіти, виконувати свої посадові обов’язки;</w:t>
      </w:r>
    </w:p>
    <w:p w14:paraId="67D96C5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14:paraId="1B1EBD5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виконувати освітню програму для досягнення здобувачами освіти (учнями) передбачених нею результатів навчання;</w:t>
      </w:r>
    </w:p>
    <w:p w14:paraId="0551B99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сприяти розвитку здібностей здобувачів освіти (учнів), формуванню навичок здорового способу життя, дбати про їхнє фізичне і психічне здоров’я;</w:t>
      </w:r>
    </w:p>
    <w:p w14:paraId="2B49EF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у здобувачів освіти (учнів) усвідомлення необхідності додержуватися Конституції та законів України, захищати суверенітет і територіальну цілісність України;</w:t>
      </w:r>
    </w:p>
    <w:p w14:paraId="4E63040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виховувати у здобувачів освіти (учнів)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479F6F3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у здобувачів освіти (учнів) прагнення до взаєморозуміння, миру, злагоди між усіма народами, етнічними, національними, релігійними групами;</w:t>
      </w:r>
    </w:p>
    <w:p w14:paraId="4A7B756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7D543FD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використовувати державну мову в освітньому процесі відповідно до вимог чинного законодавства;</w:t>
      </w:r>
    </w:p>
    <w:p w14:paraId="24212CB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дотримуватися педагогічної етики;</w:t>
      </w:r>
    </w:p>
    <w:p w14:paraId="27BE133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дотримуватися академічної доброчесності та забезпечувати її дотримання здобувачами освіти (учнями) в освітньому процесі та дослідницько-пошуковій роботі;</w:t>
      </w:r>
    </w:p>
    <w:p w14:paraId="41F42CE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захищати здобувачів освіти (учнів) під час освітнього процесу від будь- 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4F6B606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повідомляти керівництво закладу освіти про факти булінгу (цькування) стосовно здобувачів освіти (учнів),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655F0C8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володіти навичками з надання домедичної допомоги дітям;</w:t>
      </w:r>
    </w:p>
    <w:p w14:paraId="0A6FF26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постійно підвищувати свій професійний і загальнокультурний рівні та педагогічну майстерність;</w:t>
      </w:r>
    </w:p>
    <w:p w14:paraId="03B33A1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у роботі педагогічної ради, засіданнях предметних (циклових) комісій, методичних об’єднань, нарадах, зборах;</w:t>
      </w:r>
    </w:p>
    <w:p w14:paraId="0DC7D0E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виконувати накази і розпорядження директора закладу освіти;</w:t>
      </w:r>
    </w:p>
    <w:p w14:paraId="45A529B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вести відповідну документацію;</w:t>
      </w:r>
    </w:p>
    <w:p w14:paraId="6C3F4E5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сприяти зростанню іміджу закладу освіти;</w:t>
      </w:r>
    </w:p>
    <w:p w14:paraId="53AD442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391CA9B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інші обов’язки, передбачені чинним законодавством, посадовими обов’язками, цим Статутом. </w:t>
      </w:r>
    </w:p>
    <w:p w14:paraId="1BA8B77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14:paraId="32940B9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p>
    <w:p w14:paraId="748E00F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Батьки (особи, які їх замінюють):</w:t>
      </w:r>
    </w:p>
    <w:p w14:paraId="06C6E9E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4.6.1. Батьки або особи, які їх замінюють, мають право:</w:t>
      </w:r>
    </w:p>
    <w:p w14:paraId="1808205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захищати відповідно до законодавства права та законні інтереси здобувачів освіти (учнів);</w:t>
      </w:r>
    </w:p>
    <w:p w14:paraId="0ACE09F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звертатися до директора  закладу освіти, органів управління освітою з питань освіти; </w:t>
      </w:r>
    </w:p>
    <w:p w14:paraId="1D6035F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0F02652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14:paraId="69EE38C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у розробленні індивідуальної програми розвитку дитини та/або індивідуального навчального плану;</w:t>
      </w:r>
    </w:p>
    <w:p w14:paraId="7305981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p>
    <w:p w14:paraId="38A97E9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596AD3B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приймати рішення щодо участі дітей в заходах організованих закладом освіти. </w:t>
      </w:r>
    </w:p>
    <w:p w14:paraId="7248809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4.6.2. Батьки та особи, які їх замінюють, є відповідальними за здобуття дітьми повної загальної середньої освіти, їх виховання і зобов’язані:</w:t>
      </w:r>
    </w:p>
    <w:p w14:paraId="627A501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дбати про фізичне і психічне здоров’я дитини, сприяти розвитку її здібностей, формувати навички здорового способу життя;</w:t>
      </w:r>
    </w:p>
    <w:p w14:paraId="09603CF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поважати гідність, права, свободи і законні інтереси дитини та інших учасників освітнього процесу;</w:t>
      </w:r>
    </w:p>
    <w:p w14:paraId="4C1037D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53BC21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92F8E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1628C8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5CB5169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A31840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сприяти виконанню дитиною освітньої програми та досягненню дитиною передбачених нею результатів навчання;</w:t>
      </w:r>
    </w:p>
    <w:p w14:paraId="48A1D90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040ECF8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сприяти керівництву закладу освіти у проведенні розслідування щодо випадків булінгу (цькування);</w:t>
      </w:r>
    </w:p>
    <w:p w14:paraId="473B876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виконувати рішення та рекомендації комісії з розгляду випадків булінгу (цькування) в закладі освіти. </w:t>
      </w:r>
    </w:p>
    <w:p w14:paraId="51C5E7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303C3635"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V. Управління закладом освіти та громадське самоврядування закладу</w:t>
      </w:r>
    </w:p>
    <w:p w14:paraId="10F85A1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Управління закладом загальної середньої освіти здійснюють:</w:t>
      </w:r>
    </w:p>
    <w:p w14:paraId="22A5A9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засновник або уповноважений ним орган;</w:t>
      </w:r>
    </w:p>
    <w:p w14:paraId="485B0E9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керівник закладу освіти;</w:t>
      </w:r>
    </w:p>
    <w:p w14:paraId="684B608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педагогічна рада;</w:t>
      </w:r>
    </w:p>
    <w:p w14:paraId="2EC2817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вищий колегіальний орган громадського самоврядування закладу освіти. </w:t>
      </w:r>
    </w:p>
    <w:p w14:paraId="76EE9AE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(контрактом).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14:paraId="3ABAACB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5.3. Керівник закладу освіти призначається на посаду Органом управління за результатами конкурсного відбору, умови якого визначені  Положенням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можуть бути  визначені Положенням про конкурс на посаду керівника закладу освіти. </w:t>
      </w:r>
    </w:p>
    <w:p w14:paraId="26801BD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 Керівник закладу освіти в межах наданих йому повноважень:</w:t>
      </w:r>
    </w:p>
    <w:p w14:paraId="1BB874D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організовує діяльність закладу освіти;</w:t>
      </w:r>
    </w:p>
    <w:p w14:paraId="0E66903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вирішує питання фінансово-господарської діяльності закладу освіти; </w:t>
      </w:r>
    </w:p>
    <w:p w14:paraId="0FB6F4A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призначає на посаду та звільняє з посади заступників директора</w:t>
      </w:r>
      <w:r w:rsidR="0048699E">
        <w:rPr>
          <w:rFonts w:ascii="Times New Roman" w:hAnsi="Times New Roman" w:cs="Times New Roman"/>
          <w:sz w:val="28"/>
          <w:szCs w:val="28"/>
        </w:rPr>
        <w:t xml:space="preserve"> (за згодою уповноваженого органу)</w:t>
      </w:r>
      <w:r>
        <w:rPr>
          <w:rFonts w:ascii="Times New Roman" w:hAnsi="Times New Roman" w:cs="Times New Roman"/>
          <w:sz w:val="28"/>
          <w:szCs w:val="28"/>
        </w:rPr>
        <w:t>, педагогічних та інших працівників закладу, визначає їх посадові обов’язки;</w:t>
      </w:r>
    </w:p>
    <w:p w14:paraId="78D49BB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організацію освітнього процесу та здійснення контролю за виконанням освітніх програм;</w:t>
      </w:r>
    </w:p>
    <w:p w14:paraId="0F6758D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функціонування внутрішньої системи забезпечення якості освіти;</w:t>
      </w:r>
    </w:p>
    <w:p w14:paraId="0AC6CB0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умови для здійснення дієвого та відкритого громадського контролю за діяльністю закладу освіти;</w:t>
      </w:r>
    </w:p>
    <w:p w14:paraId="0768810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своєчасне та якісне подання статистичної звітності;</w:t>
      </w:r>
    </w:p>
    <w:p w14:paraId="4F29973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сприяє та створює умови для діяльності органів самоврядування закладу освіти;</w:t>
      </w:r>
    </w:p>
    <w:p w14:paraId="099B1E5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створення у закладі освіти безпечного освітнього середовища, вільного від насильства та булінгу (цькування), для чого розробляє, затверджує та оприлюднює план заходів, спрямованих на запобігання та протидію булінгу (цькуванню) в закладі освіти,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1EE848D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забезпечує виконання заходів для надання соціальних та психолого- педагогічних послуг здобувачам освіти, які вчинили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стали його свідками або постраждали від булінгу (цькування);</w:t>
      </w:r>
    </w:p>
    <w:p w14:paraId="503E903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14:paraId="0B300F8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p>
    <w:p w14:paraId="4DCFD38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Керівник закладу освіти зобов’язаний:</w:t>
      </w:r>
    </w:p>
    <w:p w14:paraId="38F2D21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5671787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планувати та організовувати діяльність закладу загальної середньої освіти;</w:t>
      </w:r>
    </w:p>
    <w:p w14:paraId="5A285AF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розроблення та виконання стратегії розвитку закладу освіти;</w:t>
      </w:r>
    </w:p>
    <w:p w14:paraId="5936330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затверджувати правила внутрішнього розпорядку закладу освіти;</w:t>
      </w:r>
    </w:p>
    <w:p w14:paraId="0F50A56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організовувати освітній процес та видачу документів про освіту; </w:t>
      </w:r>
    </w:p>
    <w:p w14:paraId="23E7398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затверджувати освітні програми закладу освіти відповідно до Закону «Про повну загальну середню освіту»;</w:t>
      </w:r>
    </w:p>
    <w:p w14:paraId="78972F0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AF4462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сприяти проходженню атестації та сертифікації педагогічними працівниками;</w:t>
      </w:r>
    </w:p>
    <w:p w14:paraId="683551B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p>
    <w:p w14:paraId="608CAEB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розроблення, затвердження, виконання та моніторинг виконання індивідуальної програми розвитку здобувача освіти;</w:t>
      </w:r>
    </w:p>
    <w:p w14:paraId="1018CA5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p>
    <w:p w14:paraId="2217A6E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контроль за досягненням здобувачами освіти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p>
    <w:p w14:paraId="006BAFD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створювати необхідні умови для здобуття освіти особами з особливими освітніми потребами;</w:t>
      </w:r>
    </w:p>
    <w:p w14:paraId="3E45612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створювати умови для здійснення дієвого та відкритого громадського нагляду (контролю) за діяльністю закладу освіти;</w:t>
      </w:r>
    </w:p>
    <w:p w14:paraId="06AC3EA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сприяти та створювати умови для діяльності органів громадського самоврядування в закладі освіти;</w:t>
      </w:r>
    </w:p>
    <w:p w14:paraId="18EB6D4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1ACCC90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3D49429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організовувати харчування та сприяти медичному обслуговуванню учнів відповідно до законодавства;</w:t>
      </w:r>
    </w:p>
    <w:p w14:paraId="3E8CC9B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3A242F8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941108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організовувати документообіг та звітність відповідно до законодавства;</w:t>
      </w:r>
    </w:p>
    <w:p w14:paraId="7024293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звітувати щороку на загальних зборах (конференції) колективу про свою роботу та виконання стратегії розвитку закладу освіти; </w:t>
      </w:r>
    </w:p>
    <w:p w14:paraId="364E0DD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p>
    <w:p w14:paraId="6B7558C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Підставами для дострокового звільнення керівника закладу освіти, які повинні бути передбачені в укладеному з ним трудовому договорі (контракті), є:</w:t>
      </w:r>
    </w:p>
    <w:p w14:paraId="0FDABCA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порушення вимог Закону України «Про повну загальну середню освіту» щодо мови освітнього процесу;</w:t>
      </w:r>
    </w:p>
    <w:p w14:paraId="55852DA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порушення прав учнів чи працівників, встановлене рішенням суду, яке набрало законної сили;</w:t>
      </w:r>
    </w:p>
    <w:p w14:paraId="71358D0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p>
    <w:p w14:paraId="2E7111B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не 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42C0E21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 інших підстав, визначених законодавством. </w:t>
      </w:r>
    </w:p>
    <w:p w14:paraId="7CAF1D1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5.7.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p>
    <w:p w14:paraId="64FC022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5.8. Засідання педагогічної ради проводяться у міру потреби та відповідно до чинного законодавства.  </w:t>
      </w:r>
    </w:p>
    <w:p w14:paraId="32EB635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 Педагогічна рада закладу освіти:</w:t>
      </w:r>
    </w:p>
    <w:p w14:paraId="0B4DE9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схвалює стратегію розвитку закладу освіти та річний план роботи;</w:t>
      </w:r>
    </w:p>
    <w:p w14:paraId="46FFD92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схвалює освітню (освітні) програму (програми) закладу та оцінює результативність її (їх) виконання;</w:t>
      </w:r>
    </w:p>
    <w:p w14:paraId="6039901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схвалює правила внутрішнього розпорядку, положення про внутрішню систему забезпечення якості освіти;</w:t>
      </w:r>
    </w:p>
    <w:p w14:paraId="1B5AB38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1A619B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приймає рішення щодо вдосконалення і методичного забезпечення освітнього процесу;</w:t>
      </w:r>
    </w:p>
    <w:p w14:paraId="5C35228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7D7A4C7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7D54C9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14:paraId="2CE866B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приймає рішення щодо впровадження в освітній процес педагогічного досвіду та інновацій;</w:t>
      </w:r>
    </w:p>
    <w:p w14:paraId="6AB9723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75F8BD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має право ініціювати проведення позапланового інституційного аудиту закладу та проведення громадської акредитації закладу;</w:t>
      </w:r>
    </w:p>
    <w:p w14:paraId="578555A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розглядає інші питання, віднесені Законом України «Про освіту», «Про повну загальну середню освіту» та/або цим Статутом до її повноважень.</w:t>
      </w:r>
    </w:p>
    <w:p w14:paraId="3132F21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 педагогічної ради закладу освіти вводяться в дію наказом керівника закладу. </w:t>
      </w:r>
    </w:p>
    <w:p w14:paraId="0A7ECF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5.10.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14:paraId="3DF9849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5.11.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p>
    <w:p w14:paraId="286061E2" w14:textId="77777777" w:rsidR="00804148" w:rsidRDefault="00804148" w:rsidP="00804148">
      <w:pPr>
        <w:spacing w:after="0" w:line="240" w:lineRule="auto"/>
        <w:ind w:firstLine="567"/>
        <w:jc w:val="both"/>
        <w:rPr>
          <w:rFonts w:ascii="Times New Roman" w:hAnsi="Times New Roman" w:cs="Times New Roman"/>
          <w:sz w:val="28"/>
          <w:szCs w:val="28"/>
        </w:rPr>
      </w:pPr>
      <w:r w:rsidRPr="00B52247">
        <w:rPr>
          <w:rFonts w:ascii="Times New Roman" w:hAnsi="Times New Roman" w:cs="Times New Roman"/>
          <w:sz w:val="28"/>
          <w:szCs w:val="28"/>
        </w:rPr>
        <w:t>5.12.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r>
        <w:rPr>
          <w:rFonts w:ascii="Times New Roman" w:hAnsi="Times New Roman" w:cs="Times New Roman"/>
          <w:sz w:val="28"/>
          <w:szCs w:val="28"/>
        </w:rPr>
        <w:t xml:space="preserve"> </w:t>
      </w:r>
    </w:p>
    <w:p w14:paraId="1497EA7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5.13. Делегати загальних зборів </w:t>
      </w:r>
      <w:r>
        <w:rPr>
          <w:rFonts w:ascii="Times New Roman" w:hAnsi="Times New Roman" w:cs="Times New Roman"/>
          <w:sz w:val="28"/>
          <w:szCs w:val="28"/>
        </w:rPr>
        <w:t>з правом вирішального голосу обираються від:</w:t>
      </w:r>
    </w:p>
    <w:p w14:paraId="230A2555" w14:textId="77777777" w:rsidR="00804148" w:rsidRDefault="00804148" w:rsidP="0080414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rPr>
        <w:t>4 особи;</w:t>
      </w:r>
    </w:p>
    <w:p w14:paraId="5746E2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учнів 8-9 класів – класними зборами у кількості </w:t>
      </w:r>
      <w:r>
        <w:rPr>
          <w:rFonts w:ascii="Times New Roman" w:hAnsi="Times New Roman" w:cs="Times New Roman"/>
          <w:color w:val="000000" w:themeColor="text1"/>
          <w:sz w:val="28"/>
          <w:szCs w:val="28"/>
        </w:rPr>
        <w:t>–  3 особи</w:t>
      </w:r>
      <w:r>
        <w:rPr>
          <w:rFonts w:ascii="Times New Roman" w:hAnsi="Times New Roman" w:cs="Times New Roman"/>
          <w:color w:val="FF0000"/>
          <w:sz w:val="28"/>
          <w:szCs w:val="28"/>
        </w:rPr>
        <w:t>;</w:t>
      </w:r>
    </w:p>
    <w:p w14:paraId="55686FE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батьків учнів 1-9 класів – класними батьківськими зборами у кількості – </w:t>
      </w:r>
      <w:r>
        <w:rPr>
          <w:rFonts w:ascii="Times New Roman" w:hAnsi="Times New Roman" w:cs="Times New Roman"/>
          <w:color w:val="000000" w:themeColor="text1"/>
          <w:sz w:val="28"/>
          <w:szCs w:val="28"/>
        </w:rPr>
        <w:t>4 особи</w:t>
      </w:r>
      <w:r>
        <w:rPr>
          <w:rFonts w:ascii="Times New Roman" w:hAnsi="Times New Roman" w:cs="Times New Roman"/>
          <w:sz w:val="28"/>
          <w:szCs w:val="28"/>
        </w:rPr>
        <w:t>.</w:t>
      </w:r>
    </w:p>
    <w:p w14:paraId="229A76CB"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rPr>
        <w:t>10 делегатів</w:t>
      </w:r>
      <w:r>
        <w:rPr>
          <w:rFonts w:ascii="Times New Roman" w:hAnsi="Times New Roman" w:cs="Times New Roman"/>
          <w:color w:val="FF0000"/>
          <w:sz w:val="28"/>
          <w:szCs w:val="28"/>
        </w:rPr>
        <w:t>.</w:t>
      </w:r>
      <w:r>
        <w:rPr>
          <w:rFonts w:ascii="Times New Roman" w:hAnsi="Times New Roman" w:cs="Times New Roman"/>
          <w:sz w:val="28"/>
          <w:szCs w:val="28"/>
        </w:rPr>
        <w:t xml:space="preserve"> </w:t>
      </w:r>
    </w:p>
    <w:p w14:paraId="1ACC1D3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5.14.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p>
    <w:p w14:paraId="2389AE2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5.15.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освіти/на іншій сторінці закладу не пізніше ніж за один місяць до дня їх проведення. </w:t>
      </w:r>
    </w:p>
    <w:p w14:paraId="73EB12F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5.16. Загальні збори (конференція) закладу освіти:</w:t>
      </w:r>
    </w:p>
    <w:p w14:paraId="1C427C4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погоджують стратегію (програму) розвитку закладу освіти;</w:t>
      </w:r>
    </w:p>
    <w:p w14:paraId="3DA733D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527DB7B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розглядають питання освітньої, методичної, фінансово-господарської діяльності закладу освіти;</w:t>
      </w:r>
    </w:p>
    <w:p w14:paraId="3BFCFEA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приймають рішення про стимулювання праці керівників та інших працівників закладу освіти. </w:t>
      </w:r>
    </w:p>
    <w:p w14:paraId="73C2487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5.17.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p>
    <w:p w14:paraId="7F62404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5.18. Учнівське самоврядування здійснюється учнями безпосередньо і через органи учнівського самоврядування. </w:t>
      </w:r>
    </w:p>
    <w:p w14:paraId="774A237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5.19.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p>
    <w:p w14:paraId="724057E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5.20. Учнівське самоврядування може діяти на рівні закладу освіти та окремих класів. </w:t>
      </w:r>
    </w:p>
    <w:p w14:paraId="297A70D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5.21.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594712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5.22. Керівник закладу освіти сприяє та створює умови для діяльності органів учнівського самоврядування. </w:t>
      </w:r>
    </w:p>
    <w:p w14:paraId="168AE23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5.23. Інші учасники освітнього процесу не повинні перешкоджати і втручатися в діяльність органів учнівського самоврядування. </w:t>
      </w:r>
    </w:p>
    <w:p w14:paraId="6916469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5.24. З питань захисту честі, гідності та/або прав здобувачів освіти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 </w:t>
      </w:r>
    </w:p>
    <w:p w14:paraId="169F793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5.25. Органи учнівського самоврядування можуть але не зобов’язані вести протоколи чи будь-які інші документи щодо своєї діяльності. </w:t>
      </w:r>
    </w:p>
    <w:p w14:paraId="7EFAACD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5.26. Органи учнівського самоврядування мають право:</w:t>
      </w:r>
    </w:p>
    <w:p w14:paraId="71C691B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9D12E5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18EC7CA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брати участь у заходах (процесах) із забезпечення якості освіти відповідно до процедур внутрішньої системи забезпечення якості освіти; </w:t>
      </w:r>
    </w:p>
    <w:p w14:paraId="4375F3F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захищати права та інтереси учнів, які здобувають освіту у цьому закладі освіти;</w:t>
      </w:r>
    </w:p>
    <w:p w14:paraId="1F1D55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p>
    <w:p w14:paraId="4374319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BA0399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5.27.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 </w:t>
      </w:r>
    </w:p>
    <w:p w14:paraId="2CCD27E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5.28.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p>
    <w:p w14:paraId="557F78B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5.29. Загальні збори трудового колективу:</w:t>
      </w:r>
    </w:p>
    <w:p w14:paraId="1646009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розглядають та схвалюють проект колективного договору;</w:t>
      </w:r>
    </w:p>
    <w:p w14:paraId="1692202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затверджують правила внутрішнього трудового розпорядку;</w:t>
      </w:r>
    </w:p>
    <w:p w14:paraId="7EE7B2C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визначають порядок обрання, чисельність, склад і строк повноважень комісії з трудових спорів, обирають комісію з трудових спорів;</w:t>
      </w:r>
    </w:p>
    <w:p w14:paraId="19C29B3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можуть утворювати комісію з питань охорони праці та здійснювати інші повноваження, визначені законодавством. </w:t>
      </w:r>
    </w:p>
    <w:p w14:paraId="59C970D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5.30.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1FFB86A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5.30.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14:paraId="0F68BF1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5.31. Батьки мають право:</w:t>
      </w:r>
    </w:p>
    <w:p w14:paraId="407848D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утворювати різні органи батьківського самоврядування (в межах класу, закладу освіти, за інтересами тощо);</w:t>
      </w:r>
    </w:p>
    <w:p w14:paraId="6190799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p>
    <w:p w14:paraId="7E9562E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5.32. Рішення органу батьківського самоврядування виконується батьками виключно на добровільних засадах. </w:t>
      </w:r>
    </w:p>
    <w:p w14:paraId="43FF477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5.33.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p>
    <w:p w14:paraId="3364EE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5.34.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421AC74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5.35. 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185BAAD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5.36.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sz w:val="28"/>
          <w:szCs w:val="28"/>
          <w:shd w:val="clear" w:color="auto" w:fill="FFFFFF"/>
        </w:rPr>
        <w:t xml:space="preserve">Порядок </w:t>
      </w:r>
      <w:r w:rsidRPr="001C0B38">
        <w:rPr>
          <w:rFonts w:ascii="Times New Roman" w:hAnsi="Times New Roman" w:cs="Times New Roman"/>
          <w:sz w:val="28"/>
          <w:szCs w:val="28"/>
          <w:shd w:val="clear" w:color="auto" w:fill="FFFFFF"/>
        </w:rPr>
        <w:t xml:space="preserve">формування піклувальної ради, її відповідальність, перелік і строк повноважень, а також порядок її діяльності визначаються спеціальними </w:t>
      </w:r>
      <w:r>
        <w:rPr>
          <w:rFonts w:ascii="Times New Roman" w:hAnsi="Times New Roman" w:cs="Times New Roman"/>
          <w:sz w:val="28"/>
          <w:szCs w:val="28"/>
          <w:shd w:val="clear" w:color="auto" w:fill="FFFFFF"/>
        </w:rPr>
        <w:t>законами та цим Статутом.</w:t>
      </w:r>
    </w:p>
    <w:p w14:paraId="0FB4B40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5.37. Піклувальна рада: </w:t>
      </w:r>
    </w:p>
    <w:p w14:paraId="226A0D9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аналізує та оцінює діяльність закладу освіти і його керівника;</w:t>
      </w:r>
    </w:p>
    <w:p w14:paraId="5998061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розробляє пропозиції до стратегії та перспективного плану розвитку закладу загальної середньої освіти та аналізує стан їх виконання;</w:t>
      </w:r>
    </w:p>
    <w:p w14:paraId="382D741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сприяє залученню додаткових джерел фінансування, що не заборонені законом;</w:t>
      </w:r>
    </w:p>
    <w:p w14:paraId="42CBA63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14:paraId="19B4829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01A6C">
        <w:rPr>
          <w:rFonts w:ascii="Times New Roman" w:hAnsi="Times New Roman" w:cs="Times New Roman"/>
          <w:sz w:val="28"/>
          <w:szCs w:val="28"/>
        </w:rPr>
        <w:t>- може ініціювати проведення позапланового інституційного аудиту закладу освіти;</w:t>
      </w:r>
    </w:p>
    <w:p w14:paraId="3D02C94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p>
    <w:p w14:paraId="2EF15EC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5.38.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7CCD9690"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VІ. Прозорість та інформаційна відкритість закладу освіти</w:t>
      </w:r>
    </w:p>
    <w:p w14:paraId="7615FAD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6.1. Заклад освіти формує відкриті та загальнодоступні ресурси з інформацією про свою діяльність та оприлюднює таку інформацію. Доступ </w:t>
      </w:r>
      <w:r>
        <w:rPr>
          <w:rFonts w:ascii="Times New Roman" w:hAnsi="Times New Roman" w:cs="Times New Roman"/>
          <w:sz w:val="28"/>
          <w:szCs w:val="28"/>
        </w:rPr>
        <w:lastRenderedPageBreak/>
        <w:t xml:space="preserve">до такої інформації осіб з порушенням зору може забезпечуватися в різних формах та з урахуванням можливостей закладу освіти. </w:t>
      </w:r>
    </w:p>
    <w:p w14:paraId="4444CC9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про свою діяльність та документів, зокрема до:</w:t>
      </w:r>
    </w:p>
    <w:p w14:paraId="1E68B5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Статуту;</w:t>
      </w:r>
    </w:p>
    <w:p w14:paraId="31F501D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ліцензії на провадження освітньої діяльності;</w:t>
      </w:r>
    </w:p>
    <w:p w14:paraId="1F5569F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кадрового складу закладу освіти згідно з ліцензійними умовами;</w:t>
      </w:r>
    </w:p>
    <w:p w14:paraId="2ACE9A5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освітніх програм, що реалізуються в закладі освіти, та переліку освітніх компонентів, що передбачені відповідною освітньою програмою;</w:t>
      </w:r>
    </w:p>
    <w:p w14:paraId="5304009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території обслуговування, закріпленої за закладом освіти;</w:t>
      </w:r>
    </w:p>
    <w:p w14:paraId="5B97FD9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фактичної кількості осіб, які навчаються у закладі освіти;</w:t>
      </w:r>
    </w:p>
    <w:p w14:paraId="70E88E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мови (мов) освітнього процесу;</w:t>
      </w:r>
    </w:p>
    <w:p w14:paraId="24ABEB9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наявності вакантних посад, порядку і умов проведення конкурсу на їх заміщення (у разі його проведення);</w:t>
      </w:r>
    </w:p>
    <w:p w14:paraId="727B034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матеріально-технічного забезпечення закладу освіти (згідно з ліцензійними умовами);</w:t>
      </w:r>
    </w:p>
    <w:p w14:paraId="743AD1A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результатів моніторингу якості освіти;</w:t>
      </w:r>
    </w:p>
    <w:p w14:paraId="0F89D98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річного звіту про діяльність закладу освіти;</w:t>
      </w:r>
    </w:p>
    <w:p w14:paraId="3669B14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правил прийому до закладу освіти;</w:t>
      </w:r>
    </w:p>
    <w:p w14:paraId="0FC2F05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умов доступності закладу освіти для навчання осіб з особливими освітніми потребами;</w:t>
      </w:r>
    </w:p>
    <w:p w14:paraId="448A597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переліку додаткових освітніх та інших послуг, їх вартості, порядку надання та оплати (за наявності);</w:t>
      </w:r>
    </w:p>
    <w:p w14:paraId="0A974F1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правил поведінки здобувача освіти в закладі освіти;</w:t>
      </w:r>
    </w:p>
    <w:p w14:paraId="69C156C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плану заходів, спрямованих на запобігання та протидію булінгу (цькуванню) в закладі освіти;</w:t>
      </w:r>
    </w:p>
    <w:p w14:paraId="392A159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порядку подання та розгляду (з дотриманням конфіденційності) заяв про випадки булінгу (цькування) в закладі освіти;</w:t>
      </w:r>
    </w:p>
    <w:p w14:paraId="1E89FAEC"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порядку реагування на доведені випадки булінгу (цькування) в закладі освіти та відповідальність осіб, причетних до булінгу (цькування). </w:t>
      </w:r>
    </w:p>
    <w:p w14:paraId="2E6BFFC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Інша інформація оприлюднюється за рішенням закладу освіти або на вимогу законодавства. </w:t>
      </w:r>
    </w:p>
    <w:p w14:paraId="003F8F0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Заклад освіти оприлюднює на своєму веб-сайті/ інформаційній сторінці закладу на інших ресурсах/ сторінці веб-сайту відділу освіти селищної ради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14:paraId="215E689E"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VІІ. Матеріально-технічна база та фінансово-господарська діяльність закладу освіти</w:t>
      </w:r>
    </w:p>
    <w:p w14:paraId="3DE038E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p>
    <w:p w14:paraId="5DF41DC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7.2. Майно, закріплене за закладом освіти, не може бути вилучене, якщо інше не передбачене законодавством. Майно, отримане у формі благодійної допомоги, може, за бажанням благодійника,  знаходитись на відповідальному зберіганні. </w:t>
      </w:r>
    </w:p>
    <w:p w14:paraId="7926708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52B77E60"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7.4. Об’єкти та майно закладу освіти не підлягають приватизації чи використанню не за освітнім призначенням. </w:t>
      </w:r>
    </w:p>
    <w:p w14:paraId="6477FD9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 Утримання та розвиток матеріально-технічної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p>
    <w:p w14:paraId="6A4980F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20E4A8F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формування структури закладу загальної середньої освіти та його штатного розпису;</w:t>
      </w:r>
    </w:p>
    <w:p w14:paraId="7F33F36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70CF20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оплату поточних ремонтних робіт приміщень і споруд закладу освіти;</w:t>
      </w:r>
    </w:p>
    <w:p w14:paraId="16AD16D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оплату підвищення кваліфікації педагогічних та інших працівників;</w:t>
      </w:r>
    </w:p>
    <w:p w14:paraId="0952D17D"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укладення відповідно до законодавства цивільно-правових угод (господарських договорів) для забезпечення діяльності закладу освіти. </w:t>
      </w:r>
    </w:p>
    <w:p w14:paraId="493B5A8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 Джерелами фінансування закладу освіти є:</w:t>
      </w:r>
    </w:p>
    <w:p w14:paraId="050D277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p>
    <w:p w14:paraId="64AFD71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01A6C">
        <w:rPr>
          <w:rFonts w:ascii="Times New Roman" w:hAnsi="Times New Roman" w:cs="Times New Roman"/>
          <w:sz w:val="28"/>
          <w:szCs w:val="28"/>
        </w:rPr>
        <w:t>- доходи від реалізації продукції навчально-виробничих майстерень, від</w:t>
      </w:r>
      <w:r>
        <w:rPr>
          <w:rFonts w:ascii="Times New Roman" w:hAnsi="Times New Roman" w:cs="Times New Roman"/>
          <w:sz w:val="28"/>
          <w:szCs w:val="28"/>
        </w:rPr>
        <w:t xml:space="preserve"> передачі в оренду приміщень, споруд, обладнання;</w:t>
      </w:r>
    </w:p>
    <w:p w14:paraId="48DABB6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0A53836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благодійна допомога відповідно до законодавства про благодійну діяльність та благодійні організації;</w:t>
      </w:r>
    </w:p>
    <w:p w14:paraId="40E405D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гранти;</w:t>
      </w:r>
    </w:p>
    <w:p w14:paraId="06C0EEA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p>
    <w:p w14:paraId="328F9B6A"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p>
    <w:p w14:paraId="4A49EDD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7.9.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14:paraId="113599F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7.10. Порядок діловодства і бухгалтерського обліку в закладі освіти </w:t>
      </w:r>
      <w:r w:rsidRPr="00601A6C">
        <w:rPr>
          <w:rFonts w:ascii="Times New Roman" w:hAnsi="Times New Roman" w:cs="Times New Roman"/>
          <w:sz w:val="28"/>
          <w:szCs w:val="28"/>
        </w:rPr>
        <w:t>визначається керівником закладу відповідно до законодавства України. За рішенням засновника бухгалтерський облік може здійснюватися на договірних засадах через Централізовану бухгалтерію.</w:t>
      </w:r>
      <w:r>
        <w:rPr>
          <w:rFonts w:ascii="Times New Roman" w:hAnsi="Times New Roman" w:cs="Times New Roman"/>
          <w:sz w:val="28"/>
          <w:szCs w:val="28"/>
        </w:rPr>
        <w:t xml:space="preserve"> </w:t>
      </w:r>
    </w:p>
    <w:p w14:paraId="506031D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7.11. Штатний розпис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14:paraId="15648C74"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VІІІ. Міжнародне співробітництво</w:t>
      </w:r>
    </w:p>
    <w:p w14:paraId="4D6CE9F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14:paraId="6658D9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8.2. Заклад освіти та педагогічні працівники, здобувачі освіти можуть брати участь у реалізації міжнародних проектів та культурно-освітніх програм. </w:t>
      </w:r>
    </w:p>
    <w:p w14:paraId="7993B714"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встановлювати відповідно до законодавства прямі зв’язки з міжнародними організаціями та освітніми асоціаціями. </w:t>
      </w:r>
    </w:p>
    <w:p w14:paraId="32E36F01"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ІХ. Контроль за діяльністю закладу освіти</w:t>
      </w:r>
    </w:p>
    <w:p w14:paraId="5A265333"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14:paraId="0B52C391"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9.2.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p>
    <w:p w14:paraId="012544B5"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9.3. Державний нагляд (контроль) за діяльністю закладу освіти здійснюється Чернігівським управлінням Державної служби якості освіти у межах повноважень, визначених законодавством України. Чернігівське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p>
    <w:p w14:paraId="0DC97B9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9.4. Результати інституційного аудиту оприлюднюються на сайтах закладу освіти, органу управління освітою та органу, що здійснював інституційний аудит. </w:t>
      </w:r>
    </w:p>
    <w:p w14:paraId="05982828"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p>
    <w:p w14:paraId="394937A6"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 Засновник закладу освіти або уповноважений  ним орган здійснює контроль:</w:t>
      </w:r>
    </w:p>
    <w:p w14:paraId="48E8A479"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 дотриманням норм установчих документів закладу освіти;</w:t>
      </w:r>
    </w:p>
    <w:p w14:paraId="1FFA8AEE"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 фінансово-господарською діяльністю закладу освіти;</w:t>
      </w:r>
    </w:p>
    <w:p w14:paraId="69B07F2F"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330C2D27" w14:textId="77777777" w:rsidR="00804148" w:rsidRDefault="00804148" w:rsidP="008041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Х. Реорганізація, ліквідація чи перепрофілювання (зміна типу) закладу освіти</w:t>
      </w:r>
    </w:p>
    <w:p w14:paraId="752D0D67"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10.1. Рішення про реорганізацію, ліквідацію чи перепрофілювання (зміна типу) закладу освіти приймається засновником закладу освіти у порядку, встановленому чинним законодавством. </w:t>
      </w:r>
    </w:p>
    <w:p w14:paraId="5C681942" w14:textId="77777777" w:rsidR="00804148" w:rsidRDefault="00804148" w:rsidP="008041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10.2. При реорганізації, ліквідації чи перепрофілюванні (зміні типу) закладу освіти його працівникам, здобувачам освіти (учням), гарантовано дотримання їхніх прав та інтересів відповідно до чинного законодавства з питань праці, освіти та національних меншин. </w:t>
      </w:r>
    </w:p>
    <w:p w14:paraId="209DE819" w14:textId="77777777" w:rsidR="00761DCF" w:rsidRPr="00761DCF" w:rsidRDefault="00761DCF" w:rsidP="00761DCF">
      <w:pPr>
        <w:pStyle w:val="11"/>
        <w:ind w:left="0" w:right="0"/>
      </w:pPr>
      <w:r w:rsidRPr="00761DCF">
        <w:t>Х</w:t>
      </w:r>
      <w:r>
        <w:t>І</w:t>
      </w:r>
      <w:r w:rsidRPr="00761DCF">
        <w:t>. Статут, доповнення та зміни до нього</w:t>
      </w:r>
    </w:p>
    <w:p w14:paraId="64DDC8DE" w14:textId="77777777" w:rsidR="00761DCF" w:rsidRDefault="00761DCF" w:rsidP="00761D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Pr="00761DCF">
        <w:rPr>
          <w:rFonts w:ascii="Times New Roman" w:hAnsi="Times New Roman" w:cs="Times New Roman"/>
          <w:sz w:val="28"/>
          <w:szCs w:val="28"/>
        </w:rPr>
        <w:t>.1.Статут закладу затверджується на сесії Березнянської селищної ради.</w:t>
      </w:r>
      <w:r>
        <w:rPr>
          <w:rFonts w:ascii="Times New Roman" w:hAnsi="Times New Roman" w:cs="Times New Roman"/>
          <w:sz w:val="28"/>
          <w:szCs w:val="28"/>
        </w:rPr>
        <w:t xml:space="preserve"> </w:t>
      </w:r>
    </w:p>
    <w:p w14:paraId="2B6FD8EC" w14:textId="77777777" w:rsidR="00761DCF" w:rsidRPr="00761DCF" w:rsidRDefault="00761DCF" w:rsidP="00761D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Pr="00761DCF">
        <w:rPr>
          <w:rFonts w:ascii="Times New Roman" w:hAnsi="Times New Roman" w:cs="Times New Roman"/>
          <w:sz w:val="28"/>
          <w:szCs w:val="28"/>
        </w:rPr>
        <w:t xml:space="preserve">.2.Зміни і доповнення до Статуту набувають чинності після їх затвердження на сесії селищної ради та з моменту їх державної реєстрації та </w:t>
      </w:r>
      <w:r w:rsidRPr="00761DCF">
        <w:rPr>
          <w:rFonts w:ascii="Times New Roman" w:hAnsi="Times New Roman" w:cs="Times New Roman"/>
          <w:sz w:val="28"/>
          <w:szCs w:val="28"/>
        </w:rPr>
        <w:lastRenderedPageBreak/>
        <w:t>внесення відповідного запису про це до Єдиного державного реєстру юридичних осіб, фізичних осіб-підприємців та громадських формувань.</w:t>
      </w:r>
    </w:p>
    <w:p w14:paraId="7CE19B44" w14:textId="77777777" w:rsidR="00761DCF" w:rsidRPr="00761DCF" w:rsidRDefault="00761DCF" w:rsidP="00761DCF">
      <w:pPr>
        <w:spacing w:after="0" w:line="240" w:lineRule="auto"/>
        <w:ind w:firstLine="720"/>
        <w:jc w:val="both"/>
        <w:rPr>
          <w:rFonts w:ascii="Times New Roman" w:hAnsi="Times New Roman" w:cs="Times New Roman"/>
          <w:sz w:val="28"/>
          <w:szCs w:val="28"/>
        </w:rPr>
      </w:pPr>
      <w:r w:rsidRPr="00761DCF">
        <w:rPr>
          <w:rFonts w:ascii="Times New Roman" w:hAnsi="Times New Roman" w:cs="Times New Roman"/>
          <w:sz w:val="28"/>
          <w:szCs w:val="28"/>
        </w:rPr>
        <w:t xml:space="preserve">Зміни та доповнення до цього Статуту вносяться за пропозицією засновника або уповноваженої ним особи, керівника </w:t>
      </w:r>
      <w:r>
        <w:rPr>
          <w:rFonts w:ascii="Times New Roman" w:hAnsi="Times New Roman" w:cs="Times New Roman"/>
          <w:sz w:val="28"/>
          <w:szCs w:val="28"/>
        </w:rPr>
        <w:t>гімназії</w:t>
      </w:r>
      <w:r w:rsidRPr="00761DCF">
        <w:rPr>
          <w:rFonts w:ascii="Times New Roman" w:hAnsi="Times New Roman" w:cs="Times New Roman"/>
          <w:sz w:val="28"/>
          <w:szCs w:val="28"/>
        </w:rPr>
        <w:t xml:space="preserve"> та виконавчого комітету Березнянської селищної ради. </w:t>
      </w:r>
    </w:p>
    <w:p w14:paraId="760E6F1E" w14:textId="77777777" w:rsidR="00761DCF" w:rsidRPr="00761DCF" w:rsidRDefault="00761DCF" w:rsidP="00761D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Pr="00761DCF">
        <w:rPr>
          <w:rFonts w:ascii="Times New Roman" w:hAnsi="Times New Roman" w:cs="Times New Roman"/>
          <w:sz w:val="28"/>
          <w:szCs w:val="28"/>
        </w:rPr>
        <w:t>.3.Цей Статут складено в трьох примірниках, які знаходяться: 1-й прим</w:t>
      </w:r>
      <w:r>
        <w:rPr>
          <w:rFonts w:ascii="Times New Roman" w:hAnsi="Times New Roman" w:cs="Times New Roman"/>
          <w:sz w:val="28"/>
          <w:szCs w:val="28"/>
        </w:rPr>
        <w:t>ірник у гімназії</w:t>
      </w:r>
      <w:r w:rsidRPr="00761DCF">
        <w:rPr>
          <w:rFonts w:ascii="Times New Roman" w:hAnsi="Times New Roman" w:cs="Times New Roman"/>
          <w:sz w:val="28"/>
          <w:szCs w:val="28"/>
        </w:rPr>
        <w:t>, 2-й примірник – у державного реєстратора, 3-й примірник – у засновника. Кожен з примірників Статуту має однакову юридичну силу.</w:t>
      </w:r>
    </w:p>
    <w:p w14:paraId="22C9D600" w14:textId="77777777" w:rsidR="00761DCF" w:rsidRPr="00761DCF" w:rsidRDefault="00761DCF" w:rsidP="00761D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Pr="00761DCF">
        <w:rPr>
          <w:rFonts w:ascii="Times New Roman" w:hAnsi="Times New Roman" w:cs="Times New Roman"/>
          <w:sz w:val="28"/>
          <w:szCs w:val="28"/>
        </w:rPr>
        <w:t>.4. З питань, не врегульованих цим Статутом, сторони керуються чинним законодавством України.</w:t>
      </w:r>
    </w:p>
    <w:p w14:paraId="34237A78" w14:textId="77777777" w:rsidR="00761DCF" w:rsidRPr="00761DCF" w:rsidRDefault="00761DCF" w:rsidP="00761DCF">
      <w:pPr>
        <w:shd w:val="clear" w:color="auto" w:fill="FFFFFF"/>
        <w:spacing w:after="0" w:line="240" w:lineRule="auto"/>
        <w:jc w:val="center"/>
        <w:rPr>
          <w:rFonts w:ascii="Times New Roman" w:hAnsi="Times New Roman" w:cs="Times New Roman"/>
          <w:b/>
          <w:iCs/>
          <w:sz w:val="28"/>
          <w:szCs w:val="28"/>
        </w:rPr>
      </w:pPr>
      <w:r w:rsidRPr="00761DCF">
        <w:rPr>
          <w:rFonts w:ascii="Times New Roman" w:hAnsi="Times New Roman" w:cs="Times New Roman"/>
          <w:b/>
          <w:iCs/>
          <w:sz w:val="28"/>
          <w:szCs w:val="28"/>
        </w:rPr>
        <w:t>ХІ</w:t>
      </w:r>
      <w:r>
        <w:rPr>
          <w:rFonts w:ascii="Times New Roman" w:hAnsi="Times New Roman" w:cs="Times New Roman"/>
          <w:b/>
          <w:iCs/>
          <w:sz w:val="28"/>
          <w:szCs w:val="28"/>
        </w:rPr>
        <w:t>І</w:t>
      </w:r>
      <w:r w:rsidRPr="00761DCF">
        <w:rPr>
          <w:rFonts w:ascii="Times New Roman" w:hAnsi="Times New Roman" w:cs="Times New Roman"/>
          <w:b/>
          <w:iCs/>
          <w:sz w:val="28"/>
          <w:szCs w:val="28"/>
        </w:rPr>
        <w:t>. Прикінцеві положення</w:t>
      </w:r>
    </w:p>
    <w:p w14:paraId="501E1779" w14:textId="77777777" w:rsidR="00761DCF" w:rsidRPr="00761DCF" w:rsidRDefault="00761DCF" w:rsidP="00761DCF">
      <w:pPr>
        <w:shd w:val="clear" w:color="auto" w:fill="FFFFFF"/>
        <w:spacing w:after="0" w:line="240" w:lineRule="auto"/>
        <w:ind w:firstLine="567"/>
        <w:jc w:val="both"/>
        <w:rPr>
          <w:rFonts w:ascii="Times New Roman" w:hAnsi="Times New Roman" w:cs="Times New Roman"/>
          <w:b/>
          <w:iCs/>
          <w:sz w:val="28"/>
          <w:szCs w:val="28"/>
        </w:rPr>
      </w:pPr>
      <w:r>
        <w:rPr>
          <w:rFonts w:ascii="Times New Roman" w:hAnsi="Times New Roman" w:cs="Times New Roman"/>
          <w:iCs/>
          <w:sz w:val="28"/>
          <w:szCs w:val="28"/>
        </w:rPr>
        <w:t>12</w:t>
      </w:r>
      <w:r w:rsidRPr="00761DCF">
        <w:rPr>
          <w:rFonts w:ascii="Times New Roman" w:hAnsi="Times New Roman" w:cs="Times New Roman"/>
          <w:iCs/>
          <w:sz w:val="28"/>
          <w:szCs w:val="28"/>
        </w:rPr>
        <w:t>.1.</w:t>
      </w:r>
      <w:r w:rsidRPr="00761DCF">
        <w:rPr>
          <w:rFonts w:ascii="Times New Roman" w:hAnsi="Times New Roman" w:cs="Times New Roman"/>
          <w:b/>
          <w:iCs/>
          <w:sz w:val="28"/>
          <w:szCs w:val="28"/>
        </w:rPr>
        <w:t xml:space="preserve"> </w:t>
      </w:r>
      <w:r w:rsidRPr="00761DCF">
        <w:rPr>
          <w:rFonts w:ascii="Times New Roman" w:hAnsi="Times New Roman" w:cs="Times New Roman"/>
          <w:iCs/>
          <w:sz w:val="28"/>
          <w:szCs w:val="28"/>
        </w:rPr>
        <w:t>Зміни й доповнення до цього Статуту погоджуються уповноваженим органом управління та вносяться на підставі рішення засновника.</w:t>
      </w:r>
    </w:p>
    <w:p w14:paraId="2D775A8B" w14:textId="77777777" w:rsidR="00761DCF" w:rsidRPr="00761DCF" w:rsidRDefault="00761DCF" w:rsidP="00761DCF">
      <w:pPr>
        <w:pStyle w:val="aa"/>
        <w:spacing w:before="0" w:beforeAutospacing="0" w:after="0" w:afterAutospacing="0"/>
        <w:ind w:firstLine="567"/>
        <w:jc w:val="both"/>
        <w:rPr>
          <w:sz w:val="28"/>
          <w:szCs w:val="28"/>
        </w:rPr>
      </w:pPr>
      <w:r>
        <w:rPr>
          <w:iCs/>
          <w:sz w:val="28"/>
          <w:szCs w:val="28"/>
          <w:lang w:val="uk-UA"/>
        </w:rPr>
        <w:t>12</w:t>
      </w:r>
      <w:r w:rsidRPr="00761DCF">
        <w:rPr>
          <w:iCs/>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56D95B50" w14:textId="77777777" w:rsidR="00761DCF" w:rsidRPr="00761DCF" w:rsidRDefault="00761DCF" w:rsidP="00761DCF">
      <w:pPr>
        <w:spacing w:after="0" w:line="240" w:lineRule="auto"/>
        <w:ind w:firstLine="567"/>
        <w:rPr>
          <w:rFonts w:ascii="Times New Roman" w:hAnsi="Times New Roman" w:cs="Times New Roman"/>
          <w:sz w:val="28"/>
          <w:szCs w:val="28"/>
        </w:rPr>
      </w:pPr>
    </w:p>
    <w:p w14:paraId="6B90FD94" w14:textId="77777777" w:rsidR="00761DCF" w:rsidRPr="00761DCF" w:rsidRDefault="00761DCF" w:rsidP="00761DCF">
      <w:pPr>
        <w:pStyle w:val="a6"/>
        <w:ind w:left="0" w:right="-1" w:firstLine="0"/>
        <w:jc w:val="center"/>
      </w:pPr>
    </w:p>
    <w:p w14:paraId="345CF7B9" w14:textId="77777777" w:rsidR="00761DCF" w:rsidRPr="00761DCF" w:rsidRDefault="00761DCF" w:rsidP="00761DCF">
      <w:pPr>
        <w:spacing w:after="0" w:line="240" w:lineRule="auto"/>
        <w:ind w:firstLine="720"/>
        <w:jc w:val="both"/>
        <w:rPr>
          <w:rFonts w:ascii="Times New Roman" w:hAnsi="Times New Roman" w:cs="Times New Roman"/>
          <w:sz w:val="28"/>
          <w:szCs w:val="28"/>
        </w:rPr>
      </w:pPr>
    </w:p>
    <w:p w14:paraId="6D984FD8" w14:textId="77777777" w:rsidR="00761DCF" w:rsidRPr="00761DCF" w:rsidRDefault="00761DCF" w:rsidP="00761DCF">
      <w:pPr>
        <w:spacing w:after="0" w:line="240" w:lineRule="auto"/>
        <w:ind w:firstLine="720"/>
        <w:jc w:val="both"/>
        <w:rPr>
          <w:rFonts w:ascii="Times New Roman" w:hAnsi="Times New Roman" w:cs="Times New Roman"/>
          <w:sz w:val="28"/>
          <w:szCs w:val="28"/>
        </w:rPr>
      </w:pPr>
    </w:p>
    <w:p w14:paraId="073BF0EE" w14:textId="77777777" w:rsidR="00E20238" w:rsidRPr="00956254" w:rsidRDefault="00E20238" w:rsidP="004F4B67">
      <w:pPr>
        <w:spacing w:after="0"/>
        <w:jc w:val="both"/>
        <w:rPr>
          <w:rFonts w:ascii="Times New Roman" w:eastAsia="Times New Roman" w:hAnsi="Times New Roman" w:cs="Times New Roman"/>
          <w:sz w:val="28"/>
          <w:szCs w:val="28"/>
        </w:rPr>
      </w:pPr>
    </w:p>
    <w:p w14:paraId="21969DD3" w14:textId="77777777" w:rsidR="00E20238" w:rsidRPr="009573ED" w:rsidRDefault="00E20238" w:rsidP="004F4B67">
      <w:pPr>
        <w:spacing w:after="0"/>
        <w:jc w:val="both"/>
        <w:rPr>
          <w:rFonts w:ascii="Times New Roman" w:eastAsia="Times New Roman" w:hAnsi="Times New Roman" w:cs="Times New Roman"/>
          <w:sz w:val="28"/>
          <w:szCs w:val="28"/>
        </w:rPr>
      </w:pPr>
    </w:p>
    <w:sectPr w:rsidR="00E20238" w:rsidRPr="009573ED" w:rsidSect="009573E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67"/>
    <w:rsid w:val="00000151"/>
    <w:rsid w:val="00000A05"/>
    <w:rsid w:val="00000E87"/>
    <w:rsid w:val="00001032"/>
    <w:rsid w:val="00001303"/>
    <w:rsid w:val="00001AEF"/>
    <w:rsid w:val="00001CD5"/>
    <w:rsid w:val="00001FD9"/>
    <w:rsid w:val="000023AE"/>
    <w:rsid w:val="00002C1E"/>
    <w:rsid w:val="00003381"/>
    <w:rsid w:val="0000343B"/>
    <w:rsid w:val="00003548"/>
    <w:rsid w:val="00003D37"/>
    <w:rsid w:val="000040F6"/>
    <w:rsid w:val="00004364"/>
    <w:rsid w:val="0000441B"/>
    <w:rsid w:val="00004B15"/>
    <w:rsid w:val="00004BBD"/>
    <w:rsid w:val="00004E77"/>
    <w:rsid w:val="00004F57"/>
    <w:rsid w:val="0000546B"/>
    <w:rsid w:val="00005F0B"/>
    <w:rsid w:val="00006146"/>
    <w:rsid w:val="00006399"/>
    <w:rsid w:val="000063F6"/>
    <w:rsid w:val="000064EC"/>
    <w:rsid w:val="00006734"/>
    <w:rsid w:val="00006819"/>
    <w:rsid w:val="000069E2"/>
    <w:rsid w:val="00006AC2"/>
    <w:rsid w:val="00006CF3"/>
    <w:rsid w:val="000070C5"/>
    <w:rsid w:val="00007220"/>
    <w:rsid w:val="00007439"/>
    <w:rsid w:val="000075A4"/>
    <w:rsid w:val="000075F6"/>
    <w:rsid w:val="00007AEA"/>
    <w:rsid w:val="00007CF8"/>
    <w:rsid w:val="00010420"/>
    <w:rsid w:val="000104D3"/>
    <w:rsid w:val="000105DD"/>
    <w:rsid w:val="000106C6"/>
    <w:rsid w:val="000106F8"/>
    <w:rsid w:val="000108C2"/>
    <w:rsid w:val="00010E27"/>
    <w:rsid w:val="00010E3C"/>
    <w:rsid w:val="00010F41"/>
    <w:rsid w:val="00010F8A"/>
    <w:rsid w:val="000112EC"/>
    <w:rsid w:val="00011477"/>
    <w:rsid w:val="000114C6"/>
    <w:rsid w:val="000115FD"/>
    <w:rsid w:val="000118B9"/>
    <w:rsid w:val="000119A3"/>
    <w:rsid w:val="00011A5C"/>
    <w:rsid w:val="00011BEC"/>
    <w:rsid w:val="00011C44"/>
    <w:rsid w:val="00011D17"/>
    <w:rsid w:val="00011ED5"/>
    <w:rsid w:val="000120CF"/>
    <w:rsid w:val="000123EC"/>
    <w:rsid w:val="00012421"/>
    <w:rsid w:val="0001256E"/>
    <w:rsid w:val="0001257D"/>
    <w:rsid w:val="00012713"/>
    <w:rsid w:val="0001298A"/>
    <w:rsid w:val="00012CFF"/>
    <w:rsid w:val="00012F45"/>
    <w:rsid w:val="00012F8D"/>
    <w:rsid w:val="000130AB"/>
    <w:rsid w:val="000130D2"/>
    <w:rsid w:val="00013234"/>
    <w:rsid w:val="0001323F"/>
    <w:rsid w:val="0001327B"/>
    <w:rsid w:val="0001392D"/>
    <w:rsid w:val="000139D9"/>
    <w:rsid w:val="00013A68"/>
    <w:rsid w:val="00013C32"/>
    <w:rsid w:val="00013CE3"/>
    <w:rsid w:val="00013D18"/>
    <w:rsid w:val="00013EAD"/>
    <w:rsid w:val="00013FB4"/>
    <w:rsid w:val="0001416E"/>
    <w:rsid w:val="000144C3"/>
    <w:rsid w:val="000145C4"/>
    <w:rsid w:val="00014775"/>
    <w:rsid w:val="000148D7"/>
    <w:rsid w:val="00014ABE"/>
    <w:rsid w:val="00014D4B"/>
    <w:rsid w:val="00015101"/>
    <w:rsid w:val="000153F9"/>
    <w:rsid w:val="00015525"/>
    <w:rsid w:val="000156D8"/>
    <w:rsid w:val="000158AF"/>
    <w:rsid w:val="00015EF4"/>
    <w:rsid w:val="00015F1D"/>
    <w:rsid w:val="00016203"/>
    <w:rsid w:val="0001697E"/>
    <w:rsid w:val="00016980"/>
    <w:rsid w:val="000170B5"/>
    <w:rsid w:val="00017299"/>
    <w:rsid w:val="00017438"/>
    <w:rsid w:val="000175C5"/>
    <w:rsid w:val="000177DD"/>
    <w:rsid w:val="000178CD"/>
    <w:rsid w:val="00017BA1"/>
    <w:rsid w:val="00017DAB"/>
    <w:rsid w:val="00017E68"/>
    <w:rsid w:val="00020588"/>
    <w:rsid w:val="000205AF"/>
    <w:rsid w:val="000207D7"/>
    <w:rsid w:val="00020BD8"/>
    <w:rsid w:val="00020C87"/>
    <w:rsid w:val="00020FA0"/>
    <w:rsid w:val="00020FE6"/>
    <w:rsid w:val="000213AE"/>
    <w:rsid w:val="00021884"/>
    <w:rsid w:val="00021997"/>
    <w:rsid w:val="00021DC4"/>
    <w:rsid w:val="00021F02"/>
    <w:rsid w:val="000220CE"/>
    <w:rsid w:val="000222C7"/>
    <w:rsid w:val="00022642"/>
    <w:rsid w:val="00022928"/>
    <w:rsid w:val="00022966"/>
    <w:rsid w:val="00022E86"/>
    <w:rsid w:val="0002377D"/>
    <w:rsid w:val="00023845"/>
    <w:rsid w:val="00023E8D"/>
    <w:rsid w:val="00023F29"/>
    <w:rsid w:val="00023FD3"/>
    <w:rsid w:val="00024381"/>
    <w:rsid w:val="00024393"/>
    <w:rsid w:val="00024403"/>
    <w:rsid w:val="00024904"/>
    <w:rsid w:val="00024E3E"/>
    <w:rsid w:val="00024E9E"/>
    <w:rsid w:val="000253CC"/>
    <w:rsid w:val="00025AC1"/>
    <w:rsid w:val="00025D69"/>
    <w:rsid w:val="00025F57"/>
    <w:rsid w:val="000260E4"/>
    <w:rsid w:val="000262CC"/>
    <w:rsid w:val="000262E3"/>
    <w:rsid w:val="00026A10"/>
    <w:rsid w:val="00027126"/>
    <w:rsid w:val="00027640"/>
    <w:rsid w:val="000278B5"/>
    <w:rsid w:val="0002796C"/>
    <w:rsid w:val="00027A5B"/>
    <w:rsid w:val="00027DB1"/>
    <w:rsid w:val="00027F27"/>
    <w:rsid w:val="00027F3C"/>
    <w:rsid w:val="0003043E"/>
    <w:rsid w:val="000304A9"/>
    <w:rsid w:val="000305F2"/>
    <w:rsid w:val="00030BD1"/>
    <w:rsid w:val="00030D71"/>
    <w:rsid w:val="00031060"/>
    <w:rsid w:val="000311DA"/>
    <w:rsid w:val="000312DE"/>
    <w:rsid w:val="00031482"/>
    <w:rsid w:val="00032039"/>
    <w:rsid w:val="000320BA"/>
    <w:rsid w:val="00032243"/>
    <w:rsid w:val="000322EF"/>
    <w:rsid w:val="000323A4"/>
    <w:rsid w:val="000326D6"/>
    <w:rsid w:val="00032C8A"/>
    <w:rsid w:val="00032E4A"/>
    <w:rsid w:val="00033586"/>
    <w:rsid w:val="000337EF"/>
    <w:rsid w:val="00033ABD"/>
    <w:rsid w:val="00033ADB"/>
    <w:rsid w:val="00033DF4"/>
    <w:rsid w:val="000340AF"/>
    <w:rsid w:val="00034310"/>
    <w:rsid w:val="00034C9A"/>
    <w:rsid w:val="00034DF6"/>
    <w:rsid w:val="00034E15"/>
    <w:rsid w:val="00035058"/>
    <w:rsid w:val="00035083"/>
    <w:rsid w:val="000352AB"/>
    <w:rsid w:val="000355C0"/>
    <w:rsid w:val="0003586F"/>
    <w:rsid w:val="00035945"/>
    <w:rsid w:val="00035ABA"/>
    <w:rsid w:val="00035AF0"/>
    <w:rsid w:val="00035B87"/>
    <w:rsid w:val="00035DB6"/>
    <w:rsid w:val="000360F9"/>
    <w:rsid w:val="00036468"/>
    <w:rsid w:val="00036981"/>
    <w:rsid w:val="00036AE7"/>
    <w:rsid w:val="00036C6F"/>
    <w:rsid w:val="00036F40"/>
    <w:rsid w:val="000373AD"/>
    <w:rsid w:val="0003761B"/>
    <w:rsid w:val="000379D1"/>
    <w:rsid w:val="00037A93"/>
    <w:rsid w:val="00037CB0"/>
    <w:rsid w:val="000401A0"/>
    <w:rsid w:val="00040440"/>
    <w:rsid w:val="000406B5"/>
    <w:rsid w:val="00040A53"/>
    <w:rsid w:val="00040B00"/>
    <w:rsid w:val="00040CC2"/>
    <w:rsid w:val="00040D88"/>
    <w:rsid w:val="00040DD7"/>
    <w:rsid w:val="00041320"/>
    <w:rsid w:val="00041467"/>
    <w:rsid w:val="00041A92"/>
    <w:rsid w:val="00041CBB"/>
    <w:rsid w:val="00042177"/>
    <w:rsid w:val="00042331"/>
    <w:rsid w:val="00042588"/>
    <w:rsid w:val="00042B97"/>
    <w:rsid w:val="00042D30"/>
    <w:rsid w:val="00042F32"/>
    <w:rsid w:val="000432DE"/>
    <w:rsid w:val="00043B44"/>
    <w:rsid w:val="00043C6A"/>
    <w:rsid w:val="00043D6D"/>
    <w:rsid w:val="00044244"/>
    <w:rsid w:val="00044446"/>
    <w:rsid w:val="0004480E"/>
    <w:rsid w:val="000448C5"/>
    <w:rsid w:val="00044AF0"/>
    <w:rsid w:val="0004539D"/>
    <w:rsid w:val="00045A8B"/>
    <w:rsid w:val="00046041"/>
    <w:rsid w:val="000460F2"/>
    <w:rsid w:val="0004628D"/>
    <w:rsid w:val="00046901"/>
    <w:rsid w:val="00046964"/>
    <w:rsid w:val="00046E9E"/>
    <w:rsid w:val="00047295"/>
    <w:rsid w:val="000475C7"/>
    <w:rsid w:val="00047C72"/>
    <w:rsid w:val="00047DFC"/>
    <w:rsid w:val="000500E3"/>
    <w:rsid w:val="00050120"/>
    <w:rsid w:val="000507DB"/>
    <w:rsid w:val="00050BFF"/>
    <w:rsid w:val="000510FC"/>
    <w:rsid w:val="0005113F"/>
    <w:rsid w:val="000512B4"/>
    <w:rsid w:val="00051736"/>
    <w:rsid w:val="0005177A"/>
    <w:rsid w:val="000519FA"/>
    <w:rsid w:val="00051B4B"/>
    <w:rsid w:val="00051CBE"/>
    <w:rsid w:val="00051D0A"/>
    <w:rsid w:val="000520F6"/>
    <w:rsid w:val="00052201"/>
    <w:rsid w:val="000522BD"/>
    <w:rsid w:val="0005234C"/>
    <w:rsid w:val="000527DE"/>
    <w:rsid w:val="00052A55"/>
    <w:rsid w:val="00052FA1"/>
    <w:rsid w:val="000531F6"/>
    <w:rsid w:val="00053674"/>
    <w:rsid w:val="0005386E"/>
    <w:rsid w:val="00053E59"/>
    <w:rsid w:val="00053EF9"/>
    <w:rsid w:val="0005446B"/>
    <w:rsid w:val="000544E1"/>
    <w:rsid w:val="00054D99"/>
    <w:rsid w:val="000552FD"/>
    <w:rsid w:val="00055430"/>
    <w:rsid w:val="00055D18"/>
    <w:rsid w:val="00055E96"/>
    <w:rsid w:val="00055EDA"/>
    <w:rsid w:val="00056678"/>
    <w:rsid w:val="00056B32"/>
    <w:rsid w:val="00056D53"/>
    <w:rsid w:val="00056E46"/>
    <w:rsid w:val="0005714F"/>
    <w:rsid w:val="0005772F"/>
    <w:rsid w:val="00057EA0"/>
    <w:rsid w:val="000602BD"/>
    <w:rsid w:val="000603C1"/>
    <w:rsid w:val="00060529"/>
    <w:rsid w:val="0006086E"/>
    <w:rsid w:val="000612DF"/>
    <w:rsid w:val="000613BB"/>
    <w:rsid w:val="00061771"/>
    <w:rsid w:val="00061A8F"/>
    <w:rsid w:val="00061C87"/>
    <w:rsid w:val="00061E6F"/>
    <w:rsid w:val="00062595"/>
    <w:rsid w:val="00062608"/>
    <w:rsid w:val="0006269B"/>
    <w:rsid w:val="0006275E"/>
    <w:rsid w:val="0006276F"/>
    <w:rsid w:val="00062864"/>
    <w:rsid w:val="00062BE2"/>
    <w:rsid w:val="00062C09"/>
    <w:rsid w:val="00062C65"/>
    <w:rsid w:val="00062E7E"/>
    <w:rsid w:val="000632B1"/>
    <w:rsid w:val="0006337B"/>
    <w:rsid w:val="0006369E"/>
    <w:rsid w:val="000636F9"/>
    <w:rsid w:val="000638E6"/>
    <w:rsid w:val="0006397E"/>
    <w:rsid w:val="00063A64"/>
    <w:rsid w:val="00063CFA"/>
    <w:rsid w:val="00063E51"/>
    <w:rsid w:val="000640DA"/>
    <w:rsid w:val="0006419B"/>
    <w:rsid w:val="0006436D"/>
    <w:rsid w:val="00064824"/>
    <w:rsid w:val="00064DE7"/>
    <w:rsid w:val="00064E9B"/>
    <w:rsid w:val="0006505C"/>
    <w:rsid w:val="00065C32"/>
    <w:rsid w:val="00065CD2"/>
    <w:rsid w:val="000661DE"/>
    <w:rsid w:val="00066785"/>
    <w:rsid w:val="00066833"/>
    <w:rsid w:val="00066D02"/>
    <w:rsid w:val="00066DDD"/>
    <w:rsid w:val="00067018"/>
    <w:rsid w:val="00067097"/>
    <w:rsid w:val="0006735D"/>
    <w:rsid w:val="0006756B"/>
    <w:rsid w:val="00067BF6"/>
    <w:rsid w:val="00070109"/>
    <w:rsid w:val="000705ED"/>
    <w:rsid w:val="00070640"/>
    <w:rsid w:val="0007077E"/>
    <w:rsid w:val="0007083C"/>
    <w:rsid w:val="00070B2C"/>
    <w:rsid w:val="00070CC1"/>
    <w:rsid w:val="00070F81"/>
    <w:rsid w:val="0007124E"/>
    <w:rsid w:val="000712A4"/>
    <w:rsid w:val="00071441"/>
    <w:rsid w:val="0007178C"/>
    <w:rsid w:val="0007179E"/>
    <w:rsid w:val="0007188C"/>
    <w:rsid w:val="00071A24"/>
    <w:rsid w:val="00071AD9"/>
    <w:rsid w:val="00071CC3"/>
    <w:rsid w:val="00071DC8"/>
    <w:rsid w:val="0007202C"/>
    <w:rsid w:val="0007214E"/>
    <w:rsid w:val="00072394"/>
    <w:rsid w:val="000724B7"/>
    <w:rsid w:val="000725AE"/>
    <w:rsid w:val="00072C31"/>
    <w:rsid w:val="00073588"/>
    <w:rsid w:val="0007369F"/>
    <w:rsid w:val="00073765"/>
    <w:rsid w:val="00073C18"/>
    <w:rsid w:val="00073D42"/>
    <w:rsid w:val="000740CD"/>
    <w:rsid w:val="000741E3"/>
    <w:rsid w:val="000743D7"/>
    <w:rsid w:val="000744C1"/>
    <w:rsid w:val="000747A2"/>
    <w:rsid w:val="000747D7"/>
    <w:rsid w:val="00074B12"/>
    <w:rsid w:val="00074D0F"/>
    <w:rsid w:val="00075502"/>
    <w:rsid w:val="000756BB"/>
    <w:rsid w:val="00075859"/>
    <w:rsid w:val="0007618C"/>
    <w:rsid w:val="000761B5"/>
    <w:rsid w:val="00076244"/>
    <w:rsid w:val="000762F3"/>
    <w:rsid w:val="000763D8"/>
    <w:rsid w:val="00076820"/>
    <w:rsid w:val="00076C9A"/>
    <w:rsid w:val="00076CC0"/>
    <w:rsid w:val="00076F0F"/>
    <w:rsid w:val="00076F70"/>
    <w:rsid w:val="00076FC3"/>
    <w:rsid w:val="00077175"/>
    <w:rsid w:val="00077BB2"/>
    <w:rsid w:val="00077C50"/>
    <w:rsid w:val="00077F26"/>
    <w:rsid w:val="00077F8C"/>
    <w:rsid w:val="0008017B"/>
    <w:rsid w:val="0008037F"/>
    <w:rsid w:val="00080616"/>
    <w:rsid w:val="00080921"/>
    <w:rsid w:val="00080AD4"/>
    <w:rsid w:val="00081022"/>
    <w:rsid w:val="00081075"/>
    <w:rsid w:val="00081144"/>
    <w:rsid w:val="0008125E"/>
    <w:rsid w:val="00081BC7"/>
    <w:rsid w:val="000821DD"/>
    <w:rsid w:val="0008252C"/>
    <w:rsid w:val="00082867"/>
    <w:rsid w:val="00082DD3"/>
    <w:rsid w:val="00082E78"/>
    <w:rsid w:val="000834FA"/>
    <w:rsid w:val="0008391A"/>
    <w:rsid w:val="00083A72"/>
    <w:rsid w:val="00083CFB"/>
    <w:rsid w:val="00083DEF"/>
    <w:rsid w:val="000842B2"/>
    <w:rsid w:val="000842CB"/>
    <w:rsid w:val="000847EC"/>
    <w:rsid w:val="0008493E"/>
    <w:rsid w:val="00084A95"/>
    <w:rsid w:val="00084D0E"/>
    <w:rsid w:val="00084D9B"/>
    <w:rsid w:val="00084D9E"/>
    <w:rsid w:val="000852DB"/>
    <w:rsid w:val="0008544C"/>
    <w:rsid w:val="000857D0"/>
    <w:rsid w:val="000857FB"/>
    <w:rsid w:val="0008582D"/>
    <w:rsid w:val="0008620F"/>
    <w:rsid w:val="00086732"/>
    <w:rsid w:val="0008702D"/>
    <w:rsid w:val="0008731B"/>
    <w:rsid w:val="000879C4"/>
    <w:rsid w:val="00087A40"/>
    <w:rsid w:val="00087AA4"/>
    <w:rsid w:val="00087FAA"/>
    <w:rsid w:val="000901EB"/>
    <w:rsid w:val="00090218"/>
    <w:rsid w:val="00090231"/>
    <w:rsid w:val="00090470"/>
    <w:rsid w:val="000906DE"/>
    <w:rsid w:val="000907E4"/>
    <w:rsid w:val="00090AF4"/>
    <w:rsid w:val="00090C5A"/>
    <w:rsid w:val="00090DB0"/>
    <w:rsid w:val="00090EDF"/>
    <w:rsid w:val="0009128B"/>
    <w:rsid w:val="000914BE"/>
    <w:rsid w:val="00091A96"/>
    <w:rsid w:val="00091CF7"/>
    <w:rsid w:val="00091D76"/>
    <w:rsid w:val="00091FC7"/>
    <w:rsid w:val="00091FF3"/>
    <w:rsid w:val="0009224A"/>
    <w:rsid w:val="000924B7"/>
    <w:rsid w:val="00092551"/>
    <w:rsid w:val="0009265F"/>
    <w:rsid w:val="000927B7"/>
    <w:rsid w:val="000927BC"/>
    <w:rsid w:val="0009295A"/>
    <w:rsid w:val="00092CB7"/>
    <w:rsid w:val="00093B3D"/>
    <w:rsid w:val="00093C46"/>
    <w:rsid w:val="00093D19"/>
    <w:rsid w:val="0009445F"/>
    <w:rsid w:val="000944C3"/>
    <w:rsid w:val="000945B1"/>
    <w:rsid w:val="00094762"/>
    <w:rsid w:val="00094D08"/>
    <w:rsid w:val="00094E35"/>
    <w:rsid w:val="00094E59"/>
    <w:rsid w:val="00094FA9"/>
    <w:rsid w:val="000950B8"/>
    <w:rsid w:val="000951B0"/>
    <w:rsid w:val="000951CC"/>
    <w:rsid w:val="00095202"/>
    <w:rsid w:val="0009530A"/>
    <w:rsid w:val="000954C1"/>
    <w:rsid w:val="0009552A"/>
    <w:rsid w:val="00095727"/>
    <w:rsid w:val="0009579C"/>
    <w:rsid w:val="00095E23"/>
    <w:rsid w:val="00095ECF"/>
    <w:rsid w:val="0009618E"/>
    <w:rsid w:val="000963B3"/>
    <w:rsid w:val="000963EA"/>
    <w:rsid w:val="0009661C"/>
    <w:rsid w:val="000967A9"/>
    <w:rsid w:val="00096C68"/>
    <w:rsid w:val="00096F0F"/>
    <w:rsid w:val="0009701F"/>
    <w:rsid w:val="00097024"/>
    <w:rsid w:val="0009731B"/>
    <w:rsid w:val="00097320"/>
    <w:rsid w:val="0009784B"/>
    <w:rsid w:val="000A03D0"/>
    <w:rsid w:val="000A03FA"/>
    <w:rsid w:val="000A069B"/>
    <w:rsid w:val="000A0F2D"/>
    <w:rsid w:val="000A180B"/>
    <w:rsid w:val="000A1DB2"/>
    <w:rsid w:val="000A1EFD"/>
    <w:rsid w:val="000A2805"/>
    <w:rsid w:val="000A2C23"/>
    <w:rsid w:val="000A2DC1"/>
    <w:rsid w:val="000A2FC3"/>
    <w:rsid w:val="000A3068"/>
    <w:rsid w:val="000A31D8"/>
    <w:rsid w:val="000A3328"/>
    <w:rsid w:val="000A334F"/>
    <w:rsid w:val="000A341E"/>
    <w:rsid w:val="000A3A34"/>
    <w:rsid w:val="000A3B11"/>
    <w:rsid w:val="000A3ECD"/>
    <w:rsid w:val="000A3F91"/>
    <w:rsid w:val="000A44C4"/>
    <w:rsid w:val="000A466C"/>
    <w:rsid w:val="000A46A0"/>
    <w:rsid w:val="000A4DB5"/>
    <w:rsid w:val="000A521E"/>
    <w:rsid w:val="000A57CB"/>
    <w:rsid w:val="000A59ED"/>
    <w:rsid w:val="000A63D3"/>
    <w:rsid w:val="000A6453"/>
    <w:rsid w:val="000A6F44"/>
    <w:rsid w:val="000A7135"/>
    <w:rsid w:val="000A72B9"/>
    <w:rsid w:val="000A7416"/>
    <w:rsid w:val="000A77B5"/>
    <w:rsid w:val="000A782F"/>
    <w:rsid w:val="000A7BB1"/>
    <w:rsid w:val="000A7CC5"/>
    <w:rsid w:val="000B08FA"/>
    <w:rsid w:val="000B0B33"/>
    <w:rsid w:val="000B0EB4"/>
    <w:rsid w:val="000B0F2C"/>
    <w:rsid w:val="000B0F3D"/>
    <w:rsid w:val="000B119A"/>
    <w:rsid w:val="000B1359"/>
    <w:rsid w:val="000B156E"/>
    <w:rsid w:val="000B17A4"/>
    <w:rsid w:val="000B18DD"/>
    <w:rsid w:val="000B1FE3"/>
    <w:rsid w:val="000B2479"/>
    <w:rsid w:val="000B2630"/>
    <w:rsid w:val="000B266F"/>
    <w:rsid w:val="000B28CC"/>
    <w:rsid w:val="000B2E19"/>
    <w:rsid w:val="000B314C"/>
    <w:rsid w:val="000B32D8"/>
    <w:rsid w:val="000B32DB"/>
    <w:rsid w:val="000B3682"/>
    <w:rsid w:val="000B3D64"/>
    <w:rsid w:val="000B3DBA"/>
    <w:rsid w:val="000B4153"/>
    <w:rsid w:val="000B4217"/>
    <w:rsid w:val="000B4350"/>
    <w:rsid w:val="000B43BB"/>
    <w:rsid w:val="000B4AA8"/>
    <w:rsid w:val="000B5099"/>
    <w:rsid w:val="000B5580"/>
    <w:rsid w:val="000B5A79"/>
    <w:rsid w:val="000B5AB2"/>
    <w:rsid w:val="000B5ABB"/>
    <w:rsid w:val="000B6561"/>
    <w:rsid w:val="000B6B2B"/>
    <w:rsid w:val="000B6CDB"/>
    <w:rsid w:val="000B70F6"/>
    <w:rsid w:val="000B72DE"/>
    <w:rsid w:val="000B7333"/>
    <w:rsid w:val="000B77F0"/>
    <w:rsid w:val="000B77FD"/>
    <w:rsid w:val="000B7A27"/>
    <w:rsid w:val="000B7B3B"/>
    <w:rsid w:val="000B7F25"/>
    <w:rsid w:val="000C0194"/>
    <w:rsid w:val="000C024E"/>
    <w:rsid w:val="000C039D"/>
    <w:rsid w:val="000C0552"/>
    <w:rsid w:val="000C070C"/>
    <w:rsid w:val="000C08BF"/>
    <w:rsid w:val="000C09DD"/>
    <w:rsid w:val="000C0F6C"/>
    <w:rsid w:val="000C11B4"/>
    <w:rsid w:val="000C1221"/>
    <w:rsid w:val="000C1273"/>
    <w:rsid w:val="000C1A60"/>
    <w:rsid w:val="000C1BEF"/>
    <w:rsid w:val="000C1D11"/>
    <w:rsid w:val="000C23DA"/>
    <w:rsid w:val="000C241E"/>
    <w:rsid w:val="000C2451"/>
    <w:rsid w:val="000C26E3"/>
    <w:rsid w:val="000C276F"/>
    <w:rsid w:val="000C2797"/>
    <w:rsid w:val="000C2BD2"/>
    <w:rsid w:val="000C2C58"/>
    <w:rsid w:val="000C3294"/>
    <w:rsid w:val="000C32DF"/>
    <w:rsid w:val="000C4535"/>
    <w:rsid w:val="000C4783"/>
    <w:rsid w:val="000C4A65"/>
    <w:rsid w:val="000C4AC0"/>
    <w:rsid w:val="000C4F3C"/>
    <w:rsid w:val="000C53C2"/>
    <w:rsid w:val="000C5A20"/>
    <w:rsid w:val="000C5A56"/>
    <w:rsid w:val="000C5AD3"/>
    <w:rsid w:val="000C5FCD"/>
    <w:rsid w:val="000C60C6"/>
    <w:rsid w:val="000C61BE"/>
    <w:rsid w:val="000C61C4"/>
    <w:rsid w:val="000C6219"/>
    <w:rsid w:val="000C6255"/>
    <w:rsid w:val="000C62B5"/>
    <w:rsid w:val="000C6442"/>
    <w:rsid w:val="000C65D7"/>
    <w:rsid w:val="000C664F"/>
    <w:rsid w:val="000C6CDF"/>
    <w:rsid w:val="000C7000"/>
    <w:rsid w:val="000C7223"/>
    <w:rsid w:val="000C72E1"/>
    <w:rsid w:val="000C74D7"/>
    <w:rsid w:val="000C7C53"/>
    <w:rsid w:val="000C7F55"/>
    <w:rsid w:val="000D01C3"/>
    <w:rsid w:val="000D033B"/>
    <w:rsid w:val="000D0580"/>
    <w:rsid w:val="000D05FE"/>
    <w:rsid w:val="000D06CE"/>
    <w:rsid w:val="000D06E3"/>
    <w:rsid w:val="000D08DD"/>
    <w:rsid w:val="000D0C9A"/>
    <w:rsid w:val="000D0E77"/>
    <w:rsid w:val="000D0FAB"/>
    <w:rsid w:val="000D0FD5"/>
    <w:rsid w:val="000D107F"/>
    <w:rsid w:val="000D1272"/>
    <w:rsid w:val="000D13AA"/>
    <w:rsid w:val="000D17C7"/>
    <w:rsid w:val="000D1CDB"/>
    <w:rsid w:val="000D1FC2"/>
    <w:rsid w:val="000D20F5"/>
    <w:rsid w:val="000D244D"/>
    <w:rsid w:val="000D2618"/>
    <w:rsid w:val="000D2978"/>
    <w:rsid w:val="000D29F8"/>
    <w:rsid w:val="000D2A1F"/>
    <w:rsid w:val="000D2AE5"/>
    <w:rsid w:val="000D3047"/>
    <w:rsid w:val="000D3141"/>
    <w:rsid w:val="000D3C56"/>
    <w:rsid w:val="000D3D47"/>
    <w:rsid w:val="000D3E7C"/>
    <w:rsid w:val="000D3EE4"/>
    <w:rsid w:val="000D4321"/>
    <w:rsid w:val="000D432C"/>
    <w:rsid w:val="000D436A"/>
    <w:rsid w:val="000D44FA"/>
    <w:rsid w:val="000D454A"/>
    <w:rsid w:val="000D460B"/>
    <w:rsid w:val="000D49C7"/>
    <w:rsid w:val="000D49CD"/>
    <w:rsid w:val="000D4A13"/>
    <w:rsid w:val="000D4C77"/>
    <w:rsid w:val="000D4FD0"/>
    <w:rsid w:val="000D505F"/>
    <w:rsid w:val="000D52D9"/>
    <w:rsid w:val="000D53BB"/>
    <w:rsid w:val="000D5401"/>
    <w:rsid w:val="000D557E"/>
    <w:rsid w:val="000D575A"/>
    <w:rsid w:val="000D594E"/>
    <w:rsid w:val="000D5A35"/>
    <w:rsid w:val="000D5A8D"/>
    <w:rsid w:val="000D5B2B"/>
    <w:rsid w:val="000D5C11"/>
    <w:rsid w:val="000D5E8A"/>
    <w:rsid w:val="000D604B"/>
    <w:rsid w:val="000D62F6"/>
    <w:rsid w:val="000D6308"/>
    <w:rsid w:val="000D63C8"/>
    <w:rsid w:val="000D6456"/>
    <w:rsid w:val="000D655A"/>
    <w:rsid w:val="000D666A"/>
    <w:rsid w:val="000D693B"/>
    <w:rsid w:val="000D6B52"/>
    <w:rsid w:val="000D6E7B"/>
    <w:rsid w:val="000D6FDB"/>
    <w:rsid w:val="000D706F"/>
    <w:rsid w:val="000D7170"/>
    <w:rsid w:val="000D7986"/>
    <w:rsid w:val="000D7BE0"/>
    <w:rsid w:val="000D7EC4"/>
    <w:rsid w:val="000D7FB6"/>
    <w:rsid w:val="000E01AC"/>
    <w:rsid w:val="000E06FC"/>
    <w:rsid w:val="000E0901"/>
    <w:rsid w:val="000E0905"/>
    <w:rsid w:val="000E0AE5"/>
    <w:rsid w:val="000E0D5F"/>
    <w:rsid w:val="000E0EC1"/>
    <w:rsid w:val="000E1042"/>
    <w:rsid w:val="000E11A5"/>
    <w:rsid w:val="000E1780"/>
    <w:rsid w:val="000E183B"/>
    <w:rsid w:val="000E18F8"/>
    <w:rsid w:val="000E1B12"/>
    <w:rsid w:val="000E1B34"/>
    <w:rsid w:val="000E1E40"/>
    <w:rsid w:val="000E1E74"/>
    <w:rsid w:val="000E1FC7"/>
    <w:rsid w:val="000E2201"/>
    <w:rsid w:val="000E221D"/>
    <w:rsid w:val="000E2811"/>
    <w:rsid w:val="000E2A07"/>
    <w:rsid w:val="000E2CD4"/>
    <w:rsid w:val="000E2DC3"/>
    <w:rsid w:val="000E2F01"/>
    <w:rsid w:val="000E2F42"/>
    <w:rsid w:val="000E324F"/>
    <w:rsid w:val="000E3265"/>
    <w:rsid w:val="000E3273"/>
    <w:rsid w:val="000E3620"/>
    <w:rsid w:val="000E370B"/>
    <w:rsid w:val="000E3DA7"/>
    <w:rsid w:val="000E3E29"/>
    <w:rsid w:val="000E3E81"/>
    <w:rsid w:val="000E41C2"/>
    <w:rsid w:val="000E4430"/>
    <w:rsid w:val="000E4677"/>
    <w:rsid w:val="000E46E6"/>
    <w:rsid w:val="000E4813"/>
    <w:rsid w:val="000E4CE6"/>
    <w:rsid w:val="000E4E16"/>
    <w:rsid w:val="000E4F03"/>
    <w:rsid w:val="000E502D"/>
    <w:rsid w:val="000E5174"/>
    <w:rsid w:val="000E52EA"/>
    <w:rsid w:val="000E5651"/>
    <w:rsid w:val="000E579B"/>
    <w:rsid w:val="000E5927"/>
    <w:rsid w:val="000E5DF5"/>
    <w:rsid w:val="000E660A"/>
    <w:rsid w:val="000E6696"/>
    <w:rsid w:val="000E6B86"/>
    <w:rsid w:val="000E6D65"/>
    <w:rsid w:val="000E7080"/>
    <w:rsid w:val="000E723A"/>
    <w:rsid w:val="000E7255"/>
    <w:rsid w:val="000E75A5"/>
    <w:rsid w:val="000E771C"/>
    <w:rsid w:val="000E7877"/>
    <w:rsid w:val="000E7BC9"/>
    <w:rsid w:val="000E7C02"/>
    <w:rsid w:val="000F01CA"/>
    <w:rsid w:val="000F01E7"/>
    <w:rsid w:val="000F020A"/>
    <w:rsid w:val="000F0285"/>
    <w:rsid w:val="000F0558"/>
    <w:rsid w:val="000F0585"/>
    <w:rsid w:val="000F09B9"/>
    <w:rsid w:val="000F0C48"/>
    <w:rsid w:val="000F0F23"/>
    <w:rsid w:val="000F10AB"/>
    <w:rsid w:val="000F1123"/>
    <w:rsid w:val="000F1176"/>
    <w:rsid w:val="000F1391"/>
    <w:rsid w:val="000F19E0"/>
    <w:rsid w:val="000F1A43"/>
    <w:rsid w:val="000F1ABA"/>
    <w:rsid w:val="000F1C2C"/>
    <w:rsid w:val="000F1C3B"/>
    <w:rsid w:val="000F1CFC"/>
    <w:rsid w:val="000F1D93"/>
    <w:rsid w:val="000F21D2"/>
    <w:rsid w:val="000F27D7"/>
    <w:rsid w:val="000F2924"/>
    <w:rsid w:val="000F2A00"/>
    <w:rsid w:val="000F2BED"/>
    <w:rsid w:val="000F2FBE"/>
    <w:rsid w:val="000F33C8"/>
    <w:rsid w:val="000F35D9"/>
    <w:rsid w:val="000F3773"/>
    <w:rsid w:val="000F3800"/>
    <w:rsid w:val="000F3833"/>
    <w:rsid w:val="000F3913"/>
    <w:rsid w:val="000F3A12"/>
    <w:rsid w:val="000F3A93"/>
    <w:rsid w:val="000F400F"/>
    <w:rsid w:val="000F457B"/>
    <w:rsid w:val="000F46CE"/>
    <w:rsid w:val="000F4A6A"/>
    <w:rsid w:val="000F4B89"/>
    <w:rsid w:val="000F4BBE"/>
    <w:rsid w:val="000F4BD4"/>
    <w:rsid w:val="000F4DB8"/>
    <w:rsid w:val="000F4DC5"/>
    <w:rsid w:val="000F4E6C"/>
    <w:rsid w:val="000F4E93"/>
    <w:rsid w:val="000F51DC"/>
    <w:rsid w:val="000F568C"/>
    <w:rsid w:val="000F5CC0"/>
    <w:rsid w:val="000F5F28"/>
    <w:rsid w:val="000F6359"/>
    <w:rsid w:val="000F63A1"/>
    <w:rsid w:val="000F6B0E"/>
    <w:rsid w:val="000F6C66"/>
    <w:rsid w:val="000F7145"/>
    <w:rsid w:val="000F7270"/>
    <w:rsid w:val="000F73B2"/>
    <w:rsid w:val="000F73CF"/>
    <w:rsid w:val="000F7833"/>
    <w:rsid w:val="000F7AC5"/>
    <w:rsid w:val="000F7C56"/>
    <w:rsid w:val="000F7D5B"/>
    <w:rsid w:val="000F7E9E"/>
    <w:rsid w:val="001005AF"/>
    <w:rsid w:val="001006E1"/>
    <w:rsid w:val="00100742"/>
    <w:rsid w:val="00100811"/>
    <w:rsid w:val="00100A8A"/>
    <w:rsid w:val="00100EB2"/>
    <w:rsid w:val="00101563"/>
    <w:rsid w:val="00101DF9"/>
    <w:rsid w:val="0010275F"/>
    <w:rsid w:val="00103189"/>
    <w:rsid w:val="001032A4"/>
    <w:rsid w:val="00103340"/>
    <w:rsid w:val="001033BD"/>
    <w:rsid w:val="0010345E"/>
    <w:rsid w:val="001036C6"/>
    <w:rsid w:val="001036EC"/>
    <w:rsid w:val="0010375E"/>
    <w:rsid w:val="00103895"/>
    <w:rsid w:val="00103D80"/>
    <w:rsid w:val="00103E0A"/>
    <w:rsid w:val="00104004"/>
    <w:rsid w:val="001040A3"/>
    <w:rsid w:val="00104416"/>
    <w:rsid w:val="001044F8"/>
    <w:rsid w:val="00104A69"/>
    <w:rsid w:val="00104F5E"/>
    <w:rsid w:val="00105068"/>
    <w:rsid w:val="0010520D"/>
    <w:rsid w:val="001053B1"/>
    <w:rsid w:val="001053E8"/>
    <w:rsid w:val="00105574"/>
    <w:rsid w:val="0010571B"/>
    <w:rsid w:val="00105958"/>
    <w:rsid w:val="001061EF"/>
    <w:rsid w:val="00106410"/>
    <w:rsid w:val="0010681C"/>
    <w:rsid w:val="001069BC"/>
    <w:rsid w:val="00106B09"/>
    <w:rsid w:val="00106BD5"/>
    <w:rsid w:val="00106C54"/>
    <w:rsid w:val="00106E1B"/>
    <w:rsid w:val="00106E96"/>
    <w:rsid w:val="00106ED7"/>
    <w:rsid w:val="00106F62"/>
    <w:rsid w:val="00106F93"/>
    <w:rsid w:val="00107225"/>
    <w:rsid w:val="001072E3"/>
    <w:rsid w:val="00107503"/>
    <w:rsid w:val="00107A93"/>
    <w:rsid w:val="00107BDB"/>
    <w:rsid w:val="00107CCC"/>
    <w:rsid w:val="00107E70"/>
    <w:rsid w:val="00110579"/>
    <w:rsid w:val="00110B33"/>
    <w:rsid w:val="00110F0E"/>
    <w:rsid w:val="00111055"/>
    <w:rsid w:val="00111128"/>
    <w:rsid w:val="00111301"/>
    <w:rsid w:val="001114EE"/>
    <w:rsid w:val="001115AA"/>
    <w:rsid w:val="001118A8"/>
    <w:rsid w:val="001119B5"/>
    <w:rsid w:val="00111A6B"/>
    <w:rsid w:val="00111CEA"/>
    <w:rsid w:val="00111E71"/>
    <w:rsid w:val="0011209F"/>
    <w:rsid w:val="0011233B"/>
    <w:rsid w:val="00112540"/>
    <w:rsid w:val="00112555"/>
    <w:rsid w:val="00112796"/>
    <w:rsid w:val="001127E5"/>
    <w:rsid w:val="00112804"/>
    <w:rsid w:val="00112BC6"/>
    <w:rsid w:val="00112F0D"/>
    <w:rsid w:val="00112F2B"/>
    <w:rsid w:val="00112FC4"/>
    <w:rsid w:val="0011404F"/>
    <w:rsid w:val="001140E3"/>
    <w:rsid w:val="0011446D"/>
    <w:rsid w:val="001149F0"/>
    <w:rsid w:val="00114B48"/>
    <w:rsid w:val="00114BD7"/>
    <w:rsid w:val="00114EAE"/>
    <w:rsid w:val="001150FE"/>
    <w:rsid w:val="0011515B"/>
    <w:rsid w:val="00115546"/>
    <w:rsid w:val="0011568D"/>
    <w:rsid w:val="00115738"/>
    <w:rsid w:val="0011586A"/>
    <w:rsid w:val="00115AA4"/>
    <w:rsid w:val="00115B90"/>
    <w:rsid w:val="00115BE6"/>
    <w:rsid w:val="00115D82"/>
    <w:rsid w:val="00115F88"/>
    <w:rsid w:val="00115FB3"/>
    <w:rsid w:val="00116298"/>
    <w:rsid w:val="001162E5"/>
    <w:rsid w:val="0011651A"/>
    <w:rsid w:val="0011695D"/>
    <w:rsid w:val="001169CD"/>
    <w:rsid w:val="00116A3E"/>
    <w:rsid w:val="00116BB5"/>
    <w:rsid w:val="00116CFF"/>
    <w:rsid w:val="00116EF4"/>
    <w:rsid w:val="00116F18"/>
    <w:rsid w:val="00116F9A"/>
    <w:rsid w:val="00117068"/>
    <w:rsid w:val="0011735D"/>
    <w:rsid w:val="00117679"/>
    <w:rsid w:val="00117A56"/>
    <w:rsid w:val="00117A78"/>
    <w:rsid w:val="00117B70"/>
    <w:rsid w:val="0012025D"/>
    <w:rsid w:val="001202B4"/>
    <w:rsid w:val="001203D3"/>
    <w:rsid w:val="00120659"/>
    <w:rsid w:val="0012094E"/>
    <w:rsid w:val="00120BD0"/>
    <w:rsid w:val="00120C7F"/>
    <w:rsid w:val="00120EDF"/>
    <w:rsid w:val="00120EE5"/>
    <w:rsid w:val="00121122"/>
    <w:rsid w:val="00121239"/>
    <w:rsid w:val="0012169D"/>
    <w:rsid w:val="00121B7C"/>
    <w:rsid w:val="00121BF4"/>
    <w:rsid w:val="00121C0B"/>
    <w:rsid w:val="00121D9A"/>
    <w:rsid w:val="00121E84"/>
    <w:rsid w:val="00121F5E"/>
    <w:rsid w:val="00121F98"/>
    <w:rsid w:val="001223EE"/>
    <w:rsid w:val="00122403"/>
    <w:rsid w:val="00122675"/>
    <w:rsid w:val="00122A1D"/>
    <w:rsid w:val="00122CAC"/>
    <w:rsid w:val="00122EAB"/>
    <w:rsid w:val="00122F2D"/>
    <w:rsid w:val="00122FBB"/>
    <w:rsid w:val="001232A8"/>
    <w:rsid w:val="001237BC"/>
    <w:rsid w:val="00123F99"/>
    <w:rsid w:val="001242DD"/>
    <w:rsid w:val="0012454C"/>
    <w:rsid w:val="00124813"/>
    <w:rsid w:val="00124C73"/>
    <w:rsid w:val="00124FC5"/>
    <w:rsid w:val="001250BD"/>
    <w:rsid w:val="0012512C"/>
    <w:rsid w:val="0012523F"/>
    <w:rsid w:val="001256C8"/>
    <w:rsid w:val="00125D53"/>
    <w:rsid w:val="00125DC9"/>
    <w:rsid w:val="0012600B"/>
    <w:rsid w:val="00126321"/>
    <w:rsid w:val="00126C83"/>
    <w:rsid w:val="00126F74"/>
    <w:rsid w:val="001270A0"/>
    <w:rsid w:val="00127169"/>
    <w:rsid w:val="00127262"/>
    <w:rsid w:val="00127654"/>
    <w:rsid w:val="001279DF"/>
    <w:rsid w:val="00127B65"/>
    <w:rsid w:val="00127D82"/>
    <w:rsid w:val="00127FDD"/>
    <w:rsid w:val="00130571"/>
    <w:rsid w:val="00130646"/>
    <w:rsid w:val="00130818"/>
    <w:rsid w:val="00130D0E"/>
    <w:rsid w:val="00131B9B"/>
    <w:rsid w:val="00131CBA"/>
    <w:rsid w:val="00131DE2"/>
    <w:rsid w:val="00131F05"/>
    <w:rsid w:val="00132022"/>
    <w:rsid w:val="001324CB"/>
    <w:rsid w:val="00132600"/>
    <w:rsid w:val="00132662"/>
    <w:rsid w:val="0013268D"/>
    <w:rsid w:val="001326B8"/>
    <w:rsid w:val="001328BC"/>
    <w:rsid w:val="00132919"/>
    <w:rsid w:val="00132A39"/>
    <w:rsid w:val="00132B7E"/>
    <w:rsid w:val="00132F10"/>
    <w:rsid w:val="00133A59"/>
    <w:rsid w:val="00133B0E"/>
    <w:rsid w:val="00133BE5"/>
    <w:rsid w:val="00134323"/>
    <w:rsid w:val="00134553"/>
    <w:rsid w:val="00134608"/>
    <w:rsid w:val="00134793"/>
    <w:rsid w:val="001348FF"/>
    <w:rsid w:val="0013493F"/>
    <w:rsid w:val="00134ADD"/>
    <w:rsid w:val="00134EEC"/>
    <w:rsid w:val="001356EF"/>
    <w:rsid w:val="00135718"/>
    <w:rsid w:val="00135AAE"/>
    <w:rsid w:val="00135B09"/>
    <w:rsid w:val="00135E9D"/>
    <w:rsid w:val="001363F0"/>
    <w:rsid w:val="001365C6"/>
    <w:rsid w:val="001369DA"/>
    <w:rsid w:val="00136AB6"/>
    <w:rsid w:val="00136BB8"/>
    <w:rsid w:val="00136C40"/>
    <w:rsid w:val="00136E9D"/>
    <w:rsid w:val="00136F7B"/>
    <w:rsid w:val="00137649"/>
    <w:rsid w:val="001377EC"/>
    <w:rsid w:val="0013780A"/>
    <w:rsid w:val="00137942"/>
    <w:rsid w:val="00137D7C"/>
    <w:rsid w:val="00137DC6"/>
    <w:rsid w:val="00137DFF"/>
    <w:rsid w:val="001400E2"/>
    <w:rsid w:val="0014038F"/>
    <w:rsid w:val="001403CA"/>
    <w:rsid w:val="00140419"/>
    <w:rsid w:val="0014128F"/>
    <w:rsid w:val="001412DB"/>
    <w:rsid w:val="00141D5D"/>
    <w:rsid w:val="00141EF7"/>
    <w:rsid w:val="00141FC5"/>
    <w:rsid w:val="001420FB"/>
    <w:rsid w:val="0014213B"/>
    <w:rsid w:val="001421C3"/>
    <w:rsid w:val="00142450"/>
    <w:rsid w:val="0014276F"/>
    <w:rsid w:val="0014289F"/>
    <w:rsid w:val="00142BBC"/>
    <w:rsid w:val="00142BD5"/>
    <w:rsid w:val="00142CE5"/>
    <w:rsid w:val="00143214"/>
    <w:rsid w:val="001434F5"/>
    <w:rsid w:val="001438D1"/>
    <w:rsid w:val="001438E0"/>
    <w:rsid w:val="00143972"/>
    <w:rsid w:val="00143D47"/>
    <w:rsid w:val="00143E56"/>
    <w:rsid w:val="00143FD2"/>
    <w:rsid w:val="001440C7"/>
    <w:rsid w:val="001444A9"/>
    <w:rsid w:val="001445AC"/>
    <w:rsid w:val="00144694"/>
    <w:rsid w:val="00144D9D"/>
    <w:rsid w:val="0014551F"/>
    <w:rsid w:val="0014576C"/>
    <w:rsid w:val="00145938"/>
    <w:rsid w:val="00145EC1"/>
    <w:rsid w:val="00146292"/>
    <w:rsid w:val="00146405"/>
    <w:rsid w:val="0014654C"/>
    <w:rsid w:val="00146713"/>
    <w:rsid w:val="001468C2"/>
    <w:rsid w:val="00147079"/>
    <w:rsid w:val="00147264"/>
    <w:rsid w:val="001474F2"/>
    <w:rsid w:val="001477B4"/>
    <w:rsid w:val="00147A91"/>
    <w:rsid w:val="00147DE9"/>
    <w:rsid w:val="00147E22"/>
    <w:rsid w:val="0015001C"/>
    <w:rsid w:val="00150234"/>
    <w:rsid w:val="0015056F"/>
    <w:rsid w:val="00150CBB"/>
    <w:rsid w:val="001512AA"/>
    <w:rsid w:val="0015130F"/>
    <w:rsid w:val="0015141E"/>
    <w:rsid w:val="00151553"/>
    <w:rsid w:val="0015189C"/>
    <w:rsid w:val="001519CB"/>
    <w:rsid w:val="00151C65"/>
    <w:rsid w:val="001520B7"/>
    <w:rsid w:val="00152175"/>
    <w:rsid w:val="0015259D"/>
    <w:rsid w:val="00152C41"/>
    <w:rsid w:val="00152E85"/>
    <w:rsid w:val="001531ED"/>
    <w:rsid w:val="0015323D"/>
    <w:rsid w:val="00153442"/>
    <w:rsid w:val="001535FC"/>
    <w:rsid w:val="001539CD"/>
    <w:rsid w:val="001539E3"/>
    <w:rsid w:val="00153F72"/>
    <w:rsid w:val="0015401D"/>
    <w:rsid w:val="001542E5"/>
    <w:rsid w:val="001545B6"/>
    <w:rsid w:val="0015484F"/>
    <w:rsid w:val="0015525A"/>
    <w:rsid w:val="00155263"/>
    <w:rsid w:val="001552F0"/>
    <w:rsid w:val="001556D0"/>
    <w:rsid w:val="00155779"/>
    <w:rsid w:val="00155833"/>
    <w:rsid w:val="001558A0"/>
    <w:rsid w:val="00155E5F"/>
    <w:rsid w:val="00155F1A"/>
    <w:rsid w:val="0015611A"/>
    <w:rsid w:val="00156270"/>
    <w:rsid w:val="001564E2"/>
    <w:rsid w:val="00156509"/>
    <w:rsid w:val="00156542"/>
    <w:rsid w:val="001566A1"/>
    <w:rsid w:val="00156818"/>
    <w:rsid w:val="0015760C"/>
    <w:rsid w:val="0015789F"/>
    <w:rsid w:val="00157B0F"/>
    <w:rsid w:val="00157CDC"/>
    <w:rsid w:val="00157D35"/>
    <w:rsid w:val="00157F7F"/>
    <w:rsid w:val="00160302"/>
    <w:rsid w:val="00160C3F"/>
    <w:rsid w:val="00160CEF"/>
    <w:rsid w:val="00160E49"/>
    <w:rsid w:val="00161068"/>
    <w:rsid w:val="00161591"/>
    <w:rsid w:val="00161698"/>
    <w:rsid w:val="001617E1"/>
    <w:rsid w:val="00161B9B"/>
    <w:rsid w:val="00162141"/>
    <w:rsid w:val="00162573"/>
    <w:rsid w:val="00162A6F"/>
    <w:rsid w:val="00162B83"/>
    <w:rsid w:val="00162CC8"/>
    <w:rsid w:val="00162D0B"/>
    <w:rsid w:val="00162FA9"/>
    <w:rsid w:val="00163139"/>
    <w:rsid w:val="00163211"/>
    <w:rsid w:val="001638A4"/>
    <w:rsid w:val="0016433A"/>
    <w:rsid w:val="00164475"/>
    <w:rsid w:val="00164513"/>
    <w:rsid w:val="001645A6"/>
    <w:rsid w:val="00164B40"/>
    <w:rsid w:val="00164C10"/>
    <w:rsid w:val="00164EDE"/>
    <w:rsid w:val="00165028"/>
    <w:rsid w:val="001652D0"/>
    <w:rsid w:val="00165373"/>
    <w:rsid w:val="00165420"/>
    <w:rsid w:val="00165748"/>
    <w:rsid w:val="00165B29"/>
    <w:rsid w:val="00165DE8"/>
    <w:rsid w:val="00165F44"/>
    <w:rsid w:val="00166057"/>
    <w:rsid w:val="00166080"/>
    <w:rsid w:val="001661DD"/>
    <w:rsid w:val="0016626E"/>
    <w:rsid w:val="0016640E"/>
    <w:rsid w:val="0016650D"/>
    <w:rsid w:val="001666A8"/>
    <w:rsid w:val="00166EF5"/>
    <w:rsid w:val="00166FCA"/>
    <w:rsid w:val="00167019"/>
    <w:rsid w:val="001679AB"/>
    <w:rsid w:val="00167BFD"/>
    <w:rsid w:val="00167D8C"/>
    <w:rsid w:val="00170895"/>
    <w:rsid w:val="0017090B"/>
    <w:rsid w:val="00170F45"/>
    <w:rsid w:val="0017108C"/>
    <w:rsid w:val="001711A0"/>
    <w:rsid w:val="0017122E"/>
    <w:rsid w:val="00171320"/>
    <w:rsid w:val="0017160E"/>
    <w:rsid w:val="001717C2"/>
    <w:rsid w:val="0017182A"/>
    <w:rsid w:val="00171C79"/>
    <w:rsid w:val="00171D74"/>
    <w:rsid w:val="00171FEC"/>
    <w:rsid w:val="00172111"/>
    <w:rsid w:val="001721EF"/>
    <w:rsid w:val="001722C2"/>
    <w:rsid w:val="00172AD0"/>
    <w:rsid w:val="00172D37"/>
    <w:rsid w:val="00172D40"/>
    <w:rsid w:val="00173090"/>
    <w:rsid w:val="00173910"/>
    <w:rsid w:val="00173A45"/>
    <w:rsid w:val="00173AC7"/>
    <w:rsid w:val="00174E20"/>
    <w:rsid w:val="00174F45"/>
    <w:rsid w:val="00174F88"/>
    <w:rsid w:val="0017508F"/>
    <w:rsid w:val="0017516F"/>
    <w:rsid w:val="00175203"/>
    <w:rsid w:val="0017539B"/>
    <w:rsid w:val="0017575E"/>
    <w:rsid w:val="00175BE9"/>
    <w:rsid w:val="00175E03"/>
    <w:rsid w:val="001762F2"/>
    <w:rsid w:val="0017692F"/>
    <w:rsid w:val="00176974"/>
    <w:rsid w:val="00176CD7"/>
    <w:rsid w:val="00176D79"/>
    <w:rsid w:val="00176FA0"/>
    <w:rsid w:val="001770E8"/>
    <w:rsid w:val="00177243"/>
    <w:rsid w:val="00177461"/>
    <w:rsid w:val="001778D7"/>
    <w:rsid w:val="00177997"/>
    <w:rsid w:val="00177FBC"/>
    <w:rsid w:val="0018078A"/>
    <w:rsid w:val="001808A4"/>
    <w:rsid w:val="00180981"/>
    <w:rsid w:val="00180B86"/>
    <w:rsid w:val="00180C9E"/>
    <w:rsid w:val="00180FB4"/>
    <w:rsid w:val="001813E5"/>
    <w:rsid w:val="001815FA"/>
    <w:rsid w:val="00181917"/>
    <w:rsid w:val="00181A8B"/>
    <w:rsid w:val="00181BF5"/>
    <w:rsid w:val="00181C70"/>
    <w:rsid w:val="00181ED6"/>
    <w:rsid w:val="00181FC5"/>
    <w:rsid w:val="00182012"/>
    <w:rsid w:val="00182106"/>
    <w:rsid w:val="0018271C"/>
    <w:rsid w:val="00182837"/>
    <w:rsid w:val="00182D8A"/>
    <w:rsid w:val="00182E1A"/>
    <w:rsid w:val="00182EDF"/>
    <w:rsid w:val="00182F89"/>
    <w:rsid w:val="00183137"/>
    <w:rsid w:val="00183167"/>
    <w:rsid w:val="001835FE"/>
    <w:rsid w:val="00183713"/>
    <w:rsid w:val="0018377B"/>
    <w:rsid w:val="00183C69"/>
    <w:rsid w:val="00183D13"/>
    <w:rsid w:val="00183EBB"/>
    <w:rsid w:val="00183F5F"/>
    <w:rsid w:val="00184219"/>
    <w:rsid w:val="00184438"/>
    <w:rsid w:val="00184452"/>
    <w:rsid w:val="00184A6A"/>
    <w:rsid w:val="00184D76"/>
    <w:rsid w:val="00184DDC"/>
    <w:rsid w:val="00184FA2"/>
    <w:rsid w:val="0018509D"/>
    <w:rsid w:val="001854AC"/>
    <w:rsid w:val="00185677"/>
    <w:rsid w:val="00185729"/>
    <w:rsid w:val="00185BEC"/>
    <w:rsid w:val="00185CE5"/>
    <w:rsid w:val="00185DB9"/>
    <w:rsid w:val="00185E0D"/>
    <w:rsid w:val="00186A10"/>
    <w:rsid w:val="00186BD4"/>
    <w:rsid w:val="00187217"/>
    <w:rsid w:val="00187372"/>
    <w:rsid w:val="001873CC"/>
    <w:rsid w:val="001874BF"/>
    <w:rsid w:val="00187759"/>
    <w:rsid w:val="00187AE7"/>
    <w:rsid w:val="00190CD0"/>
    <w:rsid w:val="00190D32"/>
    <w:rsid w:val="00190EBC"/>
    <w:rsid w:val="00191511"/>
    <w:rsid w:val="00191596"/>
    <w:rsid w:val="001916A8"/>
    <w:rsid w:val="00191729"/>
    <w:rsid w:val="001918A1"/>
    <w:rsid w:val="00192063"/>
    <w:rsid w:val="00192287"/>
    <w:rsid w:val="001922A9"/>
    <w:rsid w:val="00192C87"/>
    <w:rsid w:val="00193318"/>
    <w:rsid w:val="0019357E"/>
    <w:rsid w:val="001935AA"/>
    <w:rsid w:val="001939C7"/>
    <w:rsid w:val="00193DB5"/>
    <w:rsid w:val="00193DDE"/>
    <w:rsid w:val="001940DB"/>
    <w:rsid w:val="00194128"/>
    <w:rsid w:val="0019417F"/>
    <w:rsid w:val="0019479B"/>
    <w:rsid w:val="0019482F"/>
    <w:rsid w:val="00194B85"/>
    <w:rsid w:val="00194E2D"/>
    <w:rsid w:val="0019500E"/>
    <w:rsid w:val="00195047"/>
    <w:rsid w:val="00195160"/>
    <w:rsid w:val="0019562C"/>
    <w:rsid w:val="00195854"/>
    <w:rsid w:val="001958DF"/>
    <w:rsid w:val="001960A2"/>
    <w:rsid w:val="0019680E"/>
    <w:rsid w:val="00196924"/>
    <w:rsid w:val="0019692C"/>
    <w:rsid w:val="00196A91"/>
    <w:rsid w:val="00196DE0"/>
    <w:rsid w:val="00196F61"/>
    <w:rsid w:val="001973EC"/>
    <w:rsid w:val="00197A5F"/>
    <w:rsid w:val="00197FA7"/>
    <w:rsid w:val="001A0247"/>
    <w:rsid w:val="001A0CB6"/>
    <w:rsid w:val="001A13A5"/>
    <w:rsid w:val="001A1777"/>
    <w:rsid w:val="001A1821"/>
    <w:rsid w:val="001A1931"/>
    <w:rsid w:val="001A193E"/>
    <w:rsid w:val="001A19DB"/>
    <w:rsid w:val="001A1BCA"/>
    <w:rsid w:val="001A1C03"/>
    <w:rsid w:val="001A1DCB"/>
    <w:rsid w:val="001A26A0"/>
    <w:rsid w:val="001A2A4E"/>
    <w:rsid w:val="001A2D7A"/>
    <w:rsid w:val="001A2DBB"/>
    <w:rsid w:val="001A31F9"/>
    <w:rsid w:val="001A3207"/>
    <w:rsid w:val="001A33DA"/>
    <w:rsid w:val="001A34DB"/>
    <w:rsid w:val="001A38F3"/>
    <w:rsid w:val="001A3B33"/>
    <w:rsid w:val="001A3BC6"/>
    <w:rsid w:val="001A3C47"/>
    <w:rsid w:val="001A3E6B"/>
    <w:rsid w:val="001A3F82"/>
    <w:rsid w:val="001A43DC"/>
    <w:rsid w:val="001A4842"/>
    <w:rsid w:val="001A487A"/>
    <w:rsid w:val="001A489E"/>
    <w:rsid w:val="001A4CC6"/>
    <w:rsid w:val="001A4D3D"/>
    <w:rsid w:val="001A532D"/>
    <w:rsid w:val="001A5838"/>
    <w:rsid w:val="001A5DD8"/>
    <w:rsid w:val="001A6184"/>
    <w:rsid w:val="001A64CC"/>
    <w:rsid w:val="001A686C"/>
    <w:rsid w:val="001A69A8"/>
    <w:rsid w:val="001A69F2"/>
    <w:rsid w:val="001A6A11"/>
    <w:rsid w:val="001A6ADA"/>
    <w:rsid w:val="001A6C35"/>
    <w:rsid w:val="001A6CE1"/>
    <w:rsid w:val="001A6D30"/>
    <w:rsid w:val="001A6D8A"/>
    <w:rsid w:val="001A6E61"/>
    <w:rsid w:val="001A6FAA"/>
    <w:rsid w:val="001A7167"/>
    <w:rsid w:val="001A755A"/>
    <w:rsid w:val="001A7694"/>
    <w:rsid w:val="001A779C"/>
    <w:rsid w:val="001A78E1"/>
    <w:rsid w:val="001A79BF"/>
    <w:rsid w:val="001B01EC"/>
    <w:rsid w:val="001B02A6"/>
    <w:rsid w:val="001B02DF"/>
    <w:rsid w:val="001B0957"/>
    <w:rsid w:val="001B09A9"/>
    <w:rsid w:val="001B0A6B"/>
    <w:rsid w:val="001B0B2E"/>
    <w:rsid w:val="001B0E64"/>
    <w:rsid w:val="001B12D3"/>
    <w:rsid w:val="001B13E2"/>
    <w:rsid w:val="001B140C"/>
    <w:rsid w:val="001B1776"/>
    <w:rsid w:val="001B1873"/>
    <w:rsid w:val="001B18F6"/>
    <w:rsid w:val="001B1A2E"/>
    <w:rsid w:val="001B1A5E"/>
    <w:rsid w:val="001B1CC4"/>
    <w:rsid w:val="001B1DF2"/>
    <w:rsid w:val="001B20A5"/>
    <w:rsid w:val="001B22DD"/>
    <w:rsid w:val="001B25FD"/>
    <w:rsid w:val="001B2C1E"/>
    <w:rsid w:val="001B2D9E"/>
    <w:rsid w:val="001B2DFD"/>
    <w:rsid w:val="001B2EE8"/>
    <w:rsid w:val="001B3081"/>
    <w:rsid w:val="001B310A"/>
    <w:rsid w:val="001B327A"/>
    <w:rsid w:val="001B35B0"/>
    <w:rsid w:val="001B3BF3"/>
    <w:rsid w:val="001B3C07"/>
    <w:rsid w:val="001B406D"/>
    <w:rsid w:val="001B4154"/>
    <w:rsid w:val="001B41B7"/>
    <w:rsid w:val="001B5109"/>
    <w:rsid w:val="001B5141"/>
    <w:rsid w:val="001B5355"/>
    <w:rsid w:val="001B54F5"/>
    <w:rsid w:val="001B566D"/>
    <w:rsid w:val="001B568E"/>
    <w:rsid w:val="001B5ABB"/>
    <w:rsid w:val="001B5DAB"/>
    <w:rsid w:val="001B5EFA"/>
    <w:rsid w:val="001B61CC"/>
    <w:rsid w:val="001B656E"/>
    <w:rsid w:val="001B660F"/>
    <w:rsid w:val="001B6816"/>
    <w:rsid w:val="001B69D4"/>
    <w:rsid w:val="001B6D1C"/>
    <w:rsid w:val="001B6F34"/>
    <w:rsid w:val="001B7313"/>
    <w:rsid w:val="001B7524"/>
    <w:rsid w:val="001B77BD"/>
    <w:rsid w:val="001B77F9"/>
    <w:rsid w:val="001B7812"/>
    <w:rsid w:val="001B7A3F"/>
    <w:rsid w:val="001B7B80"/>
    <w:rsid w:val="001B7CEE"/>
    <w:rsid w:val="001B7E54"/>
    <w:rsid w:val="001B7FC0"/>
    <w:rsid w:val="001C0159"/>
    <w:rsid w:val="001C01DD"/>
    <w:rsid w:val="001C0432"/>
    <w:rsid w:val="001C0853"/>
    <w:rsid w:val="001C09F2"/>
    <w:rsid w:val="001C0AB6"/>
    <w:rsid w:val="001C0B6A"/>
    <w:rsid w:val="001C0BC4"/>
    <w:rsid w:val="001C0CD3"/>
    <w:rsid w:val="001C0F14"/>
    <w:rsid w:val="001C1643"/>
    <w:rsid w:val="001C18B3"/>
    <w:rsid w:val="001C195A"/>
    <w:rsid w:val="001C1A7B"/>
    <w:rsid w:val="001C1C67"/>
    <w:rsid w:val="001C1F4F"/>
    <w:rsid w:val="001C2381"/>
    <w:rsid w:val="001C27CE"/>
    <w:rsid w:val="001C27E7"/>
    <w:rsid w:val="001C27F2"/>
    <w:rsid w:val="001C289D"/>
    <w:rsid w:val="001C28D0"/>
    <w:rsid w:val="001C2983"/>
    <w:rsid w:val="001C2B28"/>
    <w:rsid w:val="001C2C3E"/>
    <w:rsid w:val="001C2EBA"/>
    <w:rsid w:val="001C30B0"/>
    <w:rsid w:val="001C3131"/>
    <w:rsid w:val="001C31E3"/>
    <w:rsid w:val="001C3500"/>
    <w:rsid w:val="001C3629"/>
    <w:rsid w:val="001C388D"/>
    <w:rsid w:val="001C3FA7"/>
    <w:rsid w:val="001C41A1"/>
    <w:rsid w:val="001C429E"/>
    <w:rsid w:val="001C42D2"/>
    <w:rsid w:val="001C48E8"/>
    <w:rsid w:val="001C4A8C"/>
    <w:rsid w:val="001C4D25"/>
    <w:rsid w:val="001C4EAF"/>
    <w:rsid w:val="001C5056"/>
    <w:rsid w:val="001C50EF"/>
    <w:rsid w:val="001C56C6"/>
    <w:rsid w:val="001C5AE3"/>
    <w:rsid w:val="001C5C3D"/>
    <w:rsid w:val="001C5EBD"/>
    <w:rsid w:val="001C61A0"/>
    <w:rsid w:val="001C6913"/>
    <w:rsid w:val="001C6B65"/>
    <w:rsid w:val="001C6CC3"/>
    <w:rsid w:val="001C6FB3"/>
    <w:rsid w:val="001C7186"/>
    <w:rsid w:val="001C7233"/>
    <w:rsid w:val="001C7B09"/>
    <w:rsid w:val="001D0291"/>
    <w:rsid w:val="001D054F"/>
    <w:rsid w:val="001D0667"/>
    <w:rsid w:val="001D06C2"/>
    <w:rsid w:val="001D08AF"/>
    <w:rsid w:val="001D0DBB"/>
    <w:rsid w:val="001D0F4B"/>
    <w:rsid w:val="001D1111"/>
    <w:rsid w:val="001D124F"/>
    <w:rsid w:val="001D16BD"/>
    <w:rsid w:val="001D1728"/>
    <w:rsid w:val="001D23B0"/>
    <w:rsid w:val="001D24C7"/>
    <w:rsid w:val="001D27DA"/>
    <w:rsid w:val="001D27F2"/>
    <w:rsid w:val="001D2E99"/>
    <w:rsid w:val="001D2F03"/>
    <w:rsid w:val="001D3027"/>
    <w:rsid w:val="001D315F"/>
    <w:rsid w:val="001D3268"/>
    <w:rsid w:val="001D3665"/>
    <w:rsid w:val="001D3689"/>
    <w:rsid w:val="001D3814"/>
    <w:rsid w:val="001D3923"/>
    <w:rsid w:val="001D3980"/>
    <w:rsid w:val="001D39C8"/>
    <w:rsid w:val="001D3E0F"/>
    <w:rsid w:val="001D4107"/>
    <w:rsid w:val="001D433E"/>
    <w:rsid w:val="001D4677"/>
    <w:rsid w:val="001D471A"/>
    <w:rsid w:val="001D4740"/>
    <w:rsid w:val="001D48F8"/>
    <w:rsid w:val="001D4A39"/>
    <w:rsid w:val="001D4C67"/>
    <w:rsid w:val="001D4FAD"/>
    <w:rsid w:val="001D4FEC"/>
    <w:rsid w:val="001D51F9"/>
    <w:rsid w:val="001D5243"/>
    <w:rsid w:val="001D532E"/>
    <w:rsid w:val="001D5529"/>
    <w:rsid w:val="001D5802"/>
    <w:rsid w:val="001D5A70"/>
    <w:rsid w:val="001D5B4C"/>
    <w:rsid w:val="001D5B59"/>
    <w:rsid w:val="001D5FA4"/>
    <w:rsid w:val="001D6D89"/>
    <w:rsid w:val="001D7042"/>
    <w:rsid w:val="001D729C"/>
    <w:rsid w:val="001D72B7"/>
    <w:rsid w:val="001D789F"/>
    <w:rsid w:val="001D790C"/>
    <w:rsid w:val="001D7A78"/>
    <w:rsid w:val="001D7C7E"/>
    <w:rsid w:val="001E026B"/>
    <w:rsid w:val="001E0352"/>
    <w:rsid w:val="001E0390"/>
    <w:rsid w:val="001E0959"/>
    <w:rsid w:val="001E0A52"/>
    <w:rsid w:val="001E0DA3"/>
    <w:rsid w:val="001E12AA"/>
    <w:rsid w:val="001E1455"/>
    <w:rsid w:val="001E145D"/>
    <w:rsid w:val="001E15DD"/>
    <w:rsid w:val="001E1641"/>
    <w:rsid w:val="001E180C"/>
    <w:rsid w:val="001E1F1C"/>
    <w:rsid w:val="001E2215"/>
    <w:rsid w:val="001E22A6"/>
    <w:rsid w:val="001E249B"/>
    <w:rsid w:val="001E2BAE"/>
    <w:rsid w:val="001E2F1F"/>
    <w:rsid w:val="001E3201"/>
    <w:rsid w:val="001E342D"/>
    <w:rsid w:val="001E3543"/>
    <w:rsid w:val="001E3669"/>
    <w:rsid w:val="001E39CE"/>
    <w:rsid w:val="001E3C62"/>
    <w:rsid w:val="001E3D1C"/>
    <w:rsid w:val="001E3EF6"/>
    <w:rsid w:val="001E4093"/>
    <w:rsid w:val="001E40A7"/>
    <w:rsid w:val="001E41D6"/>
    <w:rsid w:val="001E4232"/>
    <w:rsid w:val="001E45D6"/>
    <w:rsid w:val="001E4765"/>
    <w:rsid w:val="001E479E"/>
    <w:rsid w:val="001E4882"/>
    <w:rsid w:val="001E4ACF"/>
    <w:rsid w:val="001E4C10"/>
    <w:rsid w:val="001E52F0"/>
    <w:rsid w:val="001E536D"/>
    <w:rsid w:val="001E54FC"/>
    <w:rsid w:val="001E5539"/>
    <w:rsid w:val="001E553F"/>
    <w:rsid w:val="001E558F"/>
    <w:rsid w:val="001E5B0C"/>
    <w:rsid w:val="001E5B32"/>
    <w:rsid w:val="001E5B82"/>
    <w:rsid w:val="001E5C60"/>
    <w:rsid w:val="001E6033"/>
    <w:rsid w:val="001E616B"/>
    <w:rsid w:val="001E630D"/>
    <w:rsid w:val="001E6323"/>
    <w:rsid w:val="001E637A"/>
    <w:rsid w:val="001E64B4"/>
    <w:rsid w:val="001E661B"/>
    <w:rsid w:val="001E6CB7"/>
    <w:rsid w:val="001E6ECE"/>
    <w:rsid w:val="001E6EF8"/>
    <w:rsid w:val="001E735D"/>
    <w:rsid w:val="001E74AA"/>
    <w:rsid w:val="001E76B6"/>
    <w:rsid w:val="001E77F3"/>
    <w:rsid w:val="001E77FA"/>
    <w:rsid w:val="001E79EA"/>
    <w:rsid w:val="001E7D7E"/>
    <w:rsid w:val="001E7E9C"/>
    <w:rsid w:val="001F02D4"/>
    <w:rsid w:val="001F0D76"/>
    <w:rsid w:val="001F119C"/>
    <w:rsid w:val="001F134A"/>
    <w:rsid w:val="001F13AA"/>
    <w:rsid w:val="001F16A3"/>
    <w:rsid w:val="001F16B8"/>
    <w:rsid w:val="001F1895"/>
    <w:rsid w:val="001F1A33"/>
    <w:rsid w:val="001F1A89"/>
    <w:rsid w:val="001F1F1D"/>
    <w:rsid w:val="001F20B4"/>
    <w:rsid w:val="001F2141"/>
    <w:rsid w:val="001F2874"/>
    <w:rsid w:val="001F2F8D"/>
    <w:rsid w:val="001F2FD1"/>
    <w:rsid w:val="001F308C"/>
    <w:rsid w:val="001F3456"/>
    <w:rsid w:val="001F358B"/>
    <w:rsid w:val="001F3937"/>
    <w:rsid w:val="001F3A40"/>
    <w:rsid w:val="001F3B67"/>
    <w:rsid w:val="001F3ECC"/>
    <w:rsid w:val="001F4178"/>
    <w:rsid w:val="001F42DF"/>
    <w:rsid w:val="001F4348"/>
    <w:rsid w:val="001F434E"/>
    <w:rsid w:val="001F4450"/>
    <w:rsid w:val="001F49B1"/>
    <w:rsid w:val="001F4DB7"/>
    <w:rsid w:val="001F4F42"/>
    <w:rsid w:val="001F5085"/>
    <w:rsid w:val="001F51C7"/>
    <w:rsid w:val="001F5366"/>
    <w:rsid w:val="001F54C2"/>
    <w:rsid w:val="001F5505"/>
    <w:rsid w:val="001F554E"/>
    <w:rsid w:val="001F56B8"/>
    <w:rsid w:val="001F5719"/>
    <w:rsid w:val="001F5981"/>
    <w:rsid w:val="001F5B89"/>
    <w:rsid w:val="001F5CC9"/>
    <w:rsid w:val="001F5E7A"/>
    <w:rsid w:val="001F5EBD"/>
    <w:rsid w:val="001F5EE3"/>
    <w:rsid w:val="001F5F38"/>
    <w:rsid w:val="001F5F4E"/>
    <w:rsid w:val="001F62D0"/>
    <w:rsid w:val="001F6892"/>
    <w:rsid w:val="001F6A8C"/>
    <w:rsid w:val="001F70E3"/>
    <w:rsid w:val="001F745F"/>
    <w:rsid w:val="001F7618"/>
    <w:rsid w:val="001F7965"/>
    <w:rsid w:val="001F79E1"/>
    <w:rsid w:val="001F7E91"/>
    <w:rsid w:val="0020086D"/>
    <w:rsid w:val="00200D97"/>
    <w:rsid w:val="00200F9E"/>
    <w:rsid w:val="002010A7"/>
    <w:rsid w:val="002017AD"/>
    <w:rsid w:val="00201800"/>
    <w:rsid w:val="00201A01"/>
    <w:rsid w:val="00201E03"/>
    <w:rsid w:val="00201E87"/>
    <w:rsid w:val="00201FF8"/>
    <w:rsid w:val="002021CA"/>
    <w:rsid w:val="00202444"/>
    <w:rsid w:val="00202DA8"/>
    <w:rsid w:val="00203002"/>
    <w:rsid w:val="00203B09"/>
    <w:rsid w:val="00203BC2"/>
    <w:rsid w:val="00203EB7"/>
    <w:rsid w:val="0020423D"/>
    <w:rsid w:val="0020424D"/>
    <w:rsid w:val="002044A7"/>
    <w:rsid w:val="002044F8"/>
    <w:rsid w:val="0020463E"/>
    <w:rsid w:val="002046FB"/>
    <w:rsid w:val="002049BB"/>
    <w:rsid w:val="00204F79"/>
    <w:rsid w:val="00204FD6"/>
    <w:rsid w:val="00205031"/>
    <w:rsid w:val="002050F0"/>
    <w:rsid w:val="0020588D"/>
    <w:rsid w:val="00205BB2"/>
    <w:rsid w:val="00205CCA"/>
    <w:rsid w:val="00205F3E"/>
    <w:rsid w:val="00205F70"/>
    <w:rsid w:val="00206790"/>
    <w:rsid w:val="00206B3C"/>
    <w:rsid w:val="00206B62"/>
    <w:rsid w:val="00206B74"/>
    <w:rsid w:val="00206F0A"/>
    <w:rsid w:val="00206F37"/>
    <w:rsid w:val="00207085"/>
    <w:rsid w:val="00207668"/>
    <w:rsid w:val="00207785"/>
    <w:rsid w:val="00207A63"/>
    <w:rsid w:val="00207CCA"/>
    <w:rsid w:val="00207D00"/>
    <w:rsid w:val="00207E2E"/>
    <w:rsid w:val="00207F25"/>
    <w:rsid w:val="00207F38"/>
    <w:rsid w:val="00207FBE"/>
    <w:rsid w:val="0021037D"/>
    <w:rsid w:val="00210697"/>
    <w:rsid w:val="002106BF"/>
    <w:rsid w:val="0021075A"/>
    <w:rsid w:val="0021090C"/>
    <w:rsid w:val="00210A28"/>
    <w:rsid w:val="00210C31"/>
    <w:rsid w:val="00210EA2"/>
    <w:rsid w:val="002111F8"/>
    <w:rsid w:val="002112F3"/>
    <w:rsid w:val="00211758"/>
    <w:rsid w:val="0021175C"/>
    <w:rsid w:val="00211891"/>
    <w:rsid w:val="00211BE4"/>
    <w:rsid w:val="00211C0D"/>
    <w:rsid w:val="00211E3C"/>
    <w:rsid w:val="0021207F"/>
    <w:rsid w:val="002120B1"/>
    <w:rsid w:val="002120C3"/>
    <w:rsid w:val="0021259C"/>
    <w:rsid w:val="002127EB"/>
    <w:rsid w:val="00212B7B"/>
    <w:rsid w:val="00212BA1"/>
    <w:rsid w:val="00212D7E"/>
    <w:rsid w:val="00212DA4"/>
    <w:rsid w:val="00212EBA"/>
    <w:rsid w:val="00212FE7"/>
    <w:rsid w:val="00213091"/>
    <w:rsid w:val="002130B3"/>
    <w:rsid w:val="002133F4"/>
    <w:rsid w:val="00213474"/>
    <w:rsid w:val="002134E6"/>
    <w:rsid w:val="0021355C"/>
    <w:rsid w:val="0021372E"/>
    <w:rsid w:val="002137B2"/>
    <w:rsid w:val="00213804"/>
    <w:rsid w:val="00213927"/>
    <w:rsid w:val="002139E3"/>
    <w:rsid w:val="00213F3F"/>
    <w:rsid w:val="00213FBC"/>
    <w:rsid w:val="002144B0"/>
    <w:rsid w:val="002145CD"/>
    <w:rsid w:val="002145FE"/>
    <w:rsid w:val="00215191"/>
    <w:rsid w:val="00215317"/>
    <w:rsid w:val="002153D1"/>
    <w:rsid w:val="0021568B"/>
    <w:rsid w:val="00215FBF"/>
    <w:rsid w:val="0021617D"/>
    <w:rsid w:val="0021676E"/>
    <w:rsid w:val="002171C6"/>
    <w:rsid w:val="00217250"/>
    <w:rsid w:val="002173A0"/>
    <w:rsid w:val="00217812"/>
    <w:rsid w:val="0021783A"/>
    <w:rsid w:val="00217BEB"/>
    <w:rsid w:val="002206D3"/>
    <w:rsid w:val="00220894"/>
    <w:rsid w:val="00220C73"/>
    <w:rsid w:val="0022147F"/>
    <w:rsid w:val="002219B6"/>
    <w:rsid w:val="00221A1F"/>
    <w:rsid w:val="00221B1D"/>
    <w:rsid w:val="00221D25"/>
    <w:rsid w:val="00221DBA"/>
    <w:rsid w:val="00221EC1"/>
    <w:rsid w:val="002222FB"/>
    <w:rsid w:val="00222516"/>
    <w:rsid w:val="00222911"/>
    <w:rsid w:val="00222B33"/>
    <w:rsid w:val="00222CCB"/>
    <w:rsid w:val="00222EA7"/>
    <w:rsid w:val="00222F62"/>
    <w:rsid w:val="002230B4"/>
    <w:rsid w:val="002230B8"/>
    <w:rsid w:val="002232DB"/>
    <w:rsid w:val="00223F92"/>
    <w:rsid w:val="002243BE"/>
    <w:rsid w:val="0022450F"/>
    <w:rsid w:val="00224566"/>
    <w:rsid w:val="00224BAC"/>
    <w:rsid w:val="00224F50"/>
    <w:rsid w:val="00225028"/>
    <w:rsid w:val="002251F8"/>
    <w:rsid w:val="00225372"/>
    <w:rsid w:val="00225542"/>
    <w:rsid w:val="00225C5C"/>
    <w:rsid w:val="00225F6C"/>
    <w:rsid w:val="00226270"/>
    <w:rsid w:val="0022655D"/>
    <w:rsid w:val="00226900"/>
    <w:rsid w:val="00226BA4"/>
    <w:rsid w:val="00226E22"/>
    <w:rsid w:val="0022701D"/>
    <w:rsid w:val="002274D6"/>
    <w:rsid w:val="002276A6"/>
    <w:rsid w:val="00227AB7"/>
    <w:rsid w:val="002302B9"/>
    <w:rsid w:val="00230831"/>
    <w:rsid w:val="0023093E"/>
    <w:rsid w:val="00230F15"/>
    <w:rsid w:val="00230FB8"/>
    <w:rsid w:val="0023116F"/>
    <w:rsid w:val="002311A2"/>
    <w:rsid w:val="002311FC"/>
    <w:rsid w:val="00231420"/>
    <w:rsid w:val="0023187C"/>
    <w:rsid w:val="00231A05"/>
    <w:rsid w:val="00231A99"/>
    <w:rsid w:val="00231F45"/>
    <w:rsid w:val="00232858"/>
    <w:rsid w:val="002329B7"/>
    <w:rsid w:val="002329E2"/>
    <w:rsid w:val="00232B01"/>
    <w:rsid w:val="00232B1D"/>
    <w:rsid w:val="002333FD"/>
    <w:rsid w:val="00233878"/>
    <w:rsid w:val="002338FC"/>
    <w:rsid w:val="00233A22"/>
    <w:rsid w:val="00233CE8"/>
    <w:rsid w:val="002340A9"/>
    <w:rsid w:val="0023432A"/>
    <w:rsid w:val="002348B3"/>
    <w:rsid w:val="00234908"/>
    <w:rsid w:val="00234C20"/>
    <w:rsid w:val="00235321"/>
    <w:rsid w:val="0023579A"/>
    <w:rsid w:val="0023580B"/>
    <w:rsid w:val="0023593E"/>
    <w:rsid w:val="00235BC6"/>
    <w:rsid w:val="00235CF4"/>
    <w:rsid w:val="00235D74"/>
    <w:rsid w:val="00235EA4"/>
    <w:rsid w:val="00235EB7"/>
    <w:rsid w:val="00236208"/>
    <w:rsid w:val="00236474"/>
    <w:rsid w:val="0023696B"/>
    <w:rsid w:val="00236A00"/>
    <w:rsid w:val="00236BBD"/>
    <w:rsid w:val="00236F01"/>
    <w:rsid w:val="00236FEA"/>
    <w:rsid w:val="0023717B"/>
    <w:rsid w:val="0023770E"/>
    <w:rsid w:val="0023772A"/>
    <w:rsid w:val="002379CB"/>
    <w:rsid w:val="00237C35"/>
    <w:rsid w:val="00237F30"/>
    <w:rsid w:val="0024048F"/>
    <w:rsid w:val="00240888"/>
    <w:rsid w:val="00240FFE"/>
    <w:rsid w:val="00241211"/>
    <w:rsid w:val="00241396"/>
    <w:rsid w:val="00241601"/>
    <w:rsid w:val="00241DE2"/>
    <w:rsid w:val="00241FB0"/>
    <w:rsid w:val="00241FEE"/>
    <w:rsid w:val="00242067"/>
    <w:rsid w:val="00242420"/>
    <w:rsid w:val="00242BA9"/>
    <w:rsid w:val="00242CA7"/>
    <w:rsid w:val="002443F6"/>
    <w:rsid w:val="0024455B"/>
    <w:rsid w:val="00244789"/>
    <w:rsid w:val="00244B11"/>
    <w:rsid w:val="00244E5B"/>
    <w:rsid w:val="002452BD"/>
    <w:rsid w:val="0024569A"/>
    <w:rsid w:val="00245750"/>
    <w:rsid w:val="0024594B"/>
    <w:rsid w:val="00245A82"/>
    <w:rsid w:val="00245CA4"/>
    <w:rsid w:val="00245F21"/>
    <w:rsid w:val="0024614A"/>
    <w:rsid w:val="0024615B"/>
    <w:rsid w:val="002461C7"/>
    <w:rsid w:val="0024636B"/>
    <w:rsid w:val="002464C6"/>
    <w:rsid w:val="00246768"/>
    <w:rsid w:val="00246F7F"/>
    <w:rsid w:val="00247442"/>
    <w:rsid w:val="0024758E"/>
    <w:rsid w:val="0024767D"/>
    <w:rsid w:val="00247B14"/>
    <w:rsid w:val="00247C81"/>
    <w:rsid w:val="00247CA0"/>
    <w:rsid w:val="00247FB2"/>
    <w:rsid w:val="0025057A"/>
    <w:rsid w:val="00250A90"/>
    <w:rsid w:val="00250E53"/>
    <w:rsid w:val="00250F0C"/>
    <w:rsid w:val="00250F55"/>
    <w:rsid w:val="0025106A"/>
    <w:rsid w:val="00251122"/>
    <w:rsid w:val="002512B6"/>
    <w:rsid w:val="002513A1"/>
    <w:rsid w:val="002513CE"/>
    <w:rsid w:val="0025156E"/>
    <w:rsid w:val="002515A9"/>
    <w:rsid w:val="002517CE"/>
    <w:rsid w:val="00251B9B"/>
    <w:rsid w:val="002526AA"/>
    <w:rsid w:val="0025272D"/>
    <w:rsid w:val="00252971"/>
    <w:rsid w:val="00252B35"/>
    <w:rsid w:val="00252DB9"/>
    <w:rsid w:val="0025337E"/>
    <w:rsid w:val="0025371A"/>
    <w:rsid w:val="00253779"/>
    <w:rsid w:val="0025385B"/>
    <w:rsid w:val="00253932"/>
    <w:rsid w:val="0025399F"/>
    <w:rsid w:val="00253D1B"/>
    <w:rsid w:val="002540B3"/>
    <w:rsid w:val="002540CD"/>
    <w:rsid w:val="002544E9"/>
    <w:rsid w:val="00254514"/>
    <w:rsid w:val="00254DCA"/>
    <w:rsid w:val="00254FB6"/>
    <w:rsid w:val="00255222"/>
    <w:rsid w:val="0025556D"/>
    <w:rsid w:val="002555BC"/>
    <w:rsid w:val="002556A1"/>
    <w:rsid w:val="00255911"/>
    <w:rsid w:val="00255BAA"/>
    <w:rsid w:val="00255BDC"/>
    <w:rsid w:val="00255D19"/>
    <w:rsid w:val="00255F07"/>
    <w:rsid w:val="00255F6E"/>
    <w:rsid w:val="002560DD"/>
    <w:rsid w:val="002561E8"/>
    <w:rsid w:val="0025664A"/>
    <w:rsid w:val="00256725"/>
    <w:rsid w:val="00256DAD"/>
    <w:rsid w:val="00257BEB"/>
    <w:rsid w:val="00257DA8"/>
    <w:rsid w:val="00257FB2"/>
    <w:rsid w:val="00260255"/>
    <w:rsid w:val="002602B4"/>
    <w:rsid w:val="002606CC"/>
    <w:rsid w:val="002606EA"/>
    <w:rsid w:val="002608F6"/>
    <w:rsid w:val="00260FF8"/>
    <w:rsid w:val="002612D4"/>
    <w:rsid w:val="002612DC"/>
    <w:rsid w:val="00261630"/>
    <w:rsid w:val="002618A0"/>
    <w:rsid w:val="002618F6"/>
    <w:rsid w:val="00261B50"/>
    <w:rsid w:val="00261D3D"/>
    <w:rsid w:val="00261DB7"/>
    <w:rsid w:val="0026204A"/>
    <w:rsid w:val="00262689"/>
    <w:rsid w:val="0026269B"/>
    <w:rsid w:val="002629F3"/>
    <w:rsid w:val="00262A5B"/>
    <w:rsid w:val="00262D8C"/>
    <w:rsid w:val="002632D8"/>
    <w:rsid w:val="00263347"/>
    <w:rsid w:val="00263BC3"/>
    <w:rsid w:val="00263F21"/>
    <w:rsid w:val="0026476F"/>
    <w:rsid w:val="0026512F"/>
    <w:rsid w:val="002654BB"/>
    <w:rsid w:val="00265E97"/>
    <w:rsid w:val="00266467"/>
    <w:rsid w:val="002664F0"/>
    <w:rsid w:val="00266737"/>
    <w:rsid w:val="002667D5"/>
    <w:rsid w:val="0026684A"/>
    <w:rsid w:val="00266AE6"/>
    <w:rsid w:val="00267000"/>
    <w:rsid w:val="00267093"/>
    <w:rsid w:val="002674E8"/>
    <w:rsid w:val="0026752C"/>
    <w:rsid w:val="002675E9"/>
    <w:rsid w:val="0026790C"/>
    <w:rsid w:val="00267930"/>
    <w:rsid w:val="00267A56"/>
    <w:rsid w:val="00267CC6"/>
    <w:rsid w:val="00267F4C"/>
    <w:rsid w:val="00267FA7"/>
    <w:rsid w:val="0027054C"/>
    <w:rsid w:val="002707E3"/>
    <w:rsid w:val="002708AC"/>
    <w:rsid w:val="00270F53"/>
    <w:rsid w:val="0027101F"/>
    <w:rsid w:val="00271039"/>
    <w:rsid w:val="00271333"/>
    <w:rsid w:val="0027158F"/>
    <w:rsid w:val="002716A3"/>
    <w:rsid w:val="002717AF"/>
    <w:rsid w:val="00271ED3"/>
    <w:rsid w:val="0027200C"/>
    <w:rsid w:val="00272181"/>
    <w:rsid w:val="002724B7"/>
    <w:rsid w:val="00272517"/>
    <w:rsid w:val="0027251C"/>
    <w:rsid w:val="002726CC"/>
    <w:rsid w:val="002728E1"/>
    <w:rsid w:val="00272A8A"/>
    <w:rsid w:val="002730AF"/>
    <w:rsid w:val="002732B0"/>
    <w:rsid w:val="00273355"/>
    <w:rsid w:val="0027352E"/>
    <w:rsid w:val="002735DD"/>
    <w:rsid w:val="00273887"/>
    <w:rsid w:val="00273987"/>
    <w:rsid w:val="002739F1"/>
    <w:rsid w:val="00273F17"/>
    <w:rsid w:val="002742DB"/>
    <w:rsid w:val="00274445"/>
    <w:rsid w:val="0027486F"/>
    <w:rsid w:val="00274B90"/>
    <w:rsid w:val="00274C9E"/>
    <w:rsid w:val="00274F3B"/>
    <w:rsid w:val="00275289"/>
    <w:rsid w:val="00275388"/>
    <w:rsid w:val="002753D9"/>
    <w:rsid w:val="002755E8"/>
    <w:rsid w:val="00275941"/>
    <w:rsid w:val="00275A49"/>
    <w:rsid w:val="00275B0B"/>
    <w:rsid w:val="00275D9C"/>
    <w:rsid w:val="00275DAA"/>
    <w:rsid w:val="00276895"/>
    <w:rsid w:val="00276ABB"/>
    <w:rsid w:val="00276FE1"/>
    <w:rsid w:val="00277251"/>
    <w:rsid w:val="00277988"/>
    <w:rsid w:val="00277AD5"/>
    <w:rsid w:val="00277CA2"/>
    <w:rsid w:val="00277F05"/>
    <w:rsid w:val="0028089A"/>
    <w:rsid w:val="00280A03"/>
    <w:rsid w:val="0028106D"/>
    <w:rsid w:val="0028111B"/>
    <w:rsid w:val="00281B00"/>
    <w:rsid w:val="00281D20"/>
    <w:rsid w:val="002820E0"/>
    <w:rsid w:val="002825C8"/>
    <w:rsid w:val="002825D4"/>
    <w:rsid w:val="00282DB0"/>
    <w:rsid w:val="00282DCD"/>
    <w:rsid w:val="0028315A"/>
    <w:rsid w:val="002836D5"/>
    <w:rsid w:val="002838BC"/>
    <w:rsid w:val="002838F7"/>
    <w:rsid w:val="00283DC3"/>
    <w:rsid w:val="00283F7F"/>
    <w:rsid w:val="00284293"/>
    <w:rsid w:val="0028497B"/>
    <w:rsid w:val="002849BB"/>
    <w:rsid w:val="00284D37"/>
    <w:rsid w:val="00284D58"/>
    <w:rsid w:val="00284E15"/>
    <w:rsid w:val="00284F3B"/>
    <w:rsid w:val="002852B1"/>
    <w:rsid w:val="002852F7"/>
    <w:rsid w:val="00285412"/>
    <w:rsid w:val="002855E1"/>
    <w:rsid w:val="00285B07"/>
    <w:rsid w:val="00285C82"/>
    <w:rsid w:val="00285CD4"/>
    <w:rsid w:val="002862F4"/>
    <w:rsid w:val="00286357"/>
    <w:rsid w:val="0028650C"/>
    <w:rsid w:val="0028685B"/>
    <w:rsid w:val="00286AD2"/>
    <w:rsid w:val="00286D70"/>
    <w:rsid w:val="0028713D"/>
    <w:rsid w:val="00287380"/>
    <w:rsid w:val="00287579"/>
    <w:rsid w:val="00287770"/>
    <w:rsid w:val="00287911"/>
    <w:rsid w:val="002879FA"/>
    <w:rsid w:val="00287AAA"/>
    <w:rsid w:val="002900F8"/>
    <w:rsid w:val="00290112"/>
    <w:rsid w:val="002904CD"/>
    <w:rsid w:val="00290551"/>
    <w:rsid w:val="00290582"/>
    <w:rsid w:val="002906F7"/>
    <w:rsid w:val="0029070E"/>
    <w:rsid w:val="002908F2"/>
    <w:rsid w:val="00290BD9"/>
    <w:rsid w:val="00290FDA"/>
    <w:rsid w:val="002917F0"/>
    <w:rsid w:val="00291AA5"/>
    <w:rsid w:val="00291AB2"/>
    <w:rsid w:val="00291D36"/>
    <w:rsid w:val="00292023"/>
    <w:rsid w:val="002921C5"/>
    <w:rsid w:val="00292339"/>
    <w:rsid w:val="0029251D"/>
    <w:rsid w:val="00292AB8"/>
    <w:rsid w:val="00292BD7"/>
    <w:rsid w:val="00292DC3"/>
    <w:rsid w:val="00292EF4"/>
    <w:rsid w:val="0029325B"/>
    <w:rsid w:val="00293518"/>
    <w:rsid w:val="00293520"/>
    <w:rsid w:val="002936C6"/>
    <w:rsid w:val="0029378F"/>
    <w:rsid w:val="0029388A"/>
    <w:rsid w:val="002940AB"/>
    <w:rsid w:val="002942BF"/>
    <w:rsid w:val="0029474E"/>
    <w:rsid w:val="002949E5"/>
    <w:rsid w:val="00294DDB"/>
    <w:rsid w:val="00294FC8"/>
    <w:rsid w:val="00295066"/>
    <w:rsid w:val="002950B2"/>
    <w:rsid w:val="002951E5"/>
    <w:rsid w:val="0029522C"/>
    <w:rsid w:val="00295351"/>
    <w:rsid w:val="0029544F"/>
    <w:rsid w:val="00295C72"/>
    <w:rsid w:val="002964ED"/>
    <w:rsid w:val="00296796"/>
    <w:rsid w:val="002968EA"/>
    <w:rsid w:val="00296C5A"/>
    <w:rsid w:val="00296D01"/>
    <w:rsid w:val="00296FBF"/>
    <w:rsid w:val="00296FE0"/>
    <w:rsid w:val="00297036"/>
    <w:rsid w:val="00297083"/>
    <w:rsid w:val="00297226"/>
    <w:rsid w:val="00297B2C"/>
    <w:rsid w:val="00297ED6"/>
    <w:rsid w:val="00297FEB"/>
    <w:rsid w:val="002A00E4"/>
    <w:rsid w:val="002A043B"/>
    <w:rsid w:val="002A05AB"/>
    <w:rsid w:val="002A0811"/>
    <w:rsid w:val="002A0B77"/>
    <w:rsid w:val="002A0D4A"/>
    <w:rsid w:val="002A0FE3"/>
    <w:rsid w:val="002A10AC"/>
    <w:rsid w:val="002A1317"/>
    <w:rsid w:val="002A1372"/>
    <w:rsid w:val="002A142A"/>
    <w:rsid w:val="002A14B6"/>
    <w:rsid w:val="002A1573"/>
    <w:rsid w:val="002A1747"/>
    <w:rsid w:val="002A1A89"/>
    <w:rsid w:val="002A2382"/>
    <w:rsid w:val="002A2946"/>
    <w:rsid w:val="002A2A12"/>
    <w:rsid w:val="002A2E0D"/>
    <w:rsid w:val="002A2F72"/>
    <w:rsid w:val="002A3314"/>
    <w:rsid w:val="002A33D3"/>
    <w:rsid w:val="002A36BB"/>
    <w:rsid w:val="002A383E"/>
    <w:rsid w:val="002A3A1E"/>
    <w:rsid w:val="002A3A25"/>
    <w:rsid w:val="002A3ACD"/>
    <w:rsid w:val="002A3CF2"/>
    <w:rsid w:val="002A3D7C"/>
    <w:rsid w:val="002A3E06"/>
    <w:rsid w:val="002A3EEA"/>
    <w:rsid w:val="002A42E8"/>
    <w:rsid w:val="002A4445"/>
    <w:rsid w:val="002A4B10"/>
    <w:rsid w:val="002A50F0"/>
    <w:rsid w:val="002A5AA1"/>
    <w:rsid w:val="002A5CDA"/>
    <w:rsid w:val="002A5D56"/>
    <w:rsid w:val="002A5EC3"/>
    <w:rsid w:val="002A63D7"/>
    <w:rsid w:val="002A646B"/>
    <w:rsid w:val="002A65ED"/>
    <w:rsid w:val="002A6681"/>
    <w:rsid w:val="002A6711"/>
    <w:rsid w:val="002A6AC1"/>
    <w:rsid w:val="002A6AED"/>
    <w:rsid w:val="002A6EF8"/>
    <w:rsid w:val="002A731C"/>
    <w:rsid w:val="002A7331"/>
    <w:rsid w:val="002A7397"/>
    <w:rsid w:val="002A7415"/>
    <w:rsid w:val="002A74A7"/>
    <w:rsid w:val="002A74D3"/>
    <w:rsid w:val="002A7822"/>
    <w:rsid w:val="002A78FA"/>
    <w:rsid w:val="002A7A90"/>
    <w:rsid w:val="002B01BE"/>
    <w:rsid w:val="002B0316"/>
    <w:rsid w:val="002B0929"/>
    <w:rsid w:val="002B0D45"/>
    <w:rsid w:val="002B0E17"/>
    <w:rsid w:val="002B1031"/>
    <w:rsid w:val="002B10FA"/>
    <w:rsid w:val="002B144E"/>
    <w:rsid w:val="002B15E1"/>
    <w:rsid w:val="002B16BB"/>
    <w:rsid w:val="002B18BE"/>
    <w:rsid w:val="002B19A8"/>
    <w:rsid w:val="002B19F3"/>
    <w:rsid w:val="002B1AD6"/>
    <w:rsid w:val="002B1AF2"/>
    <w:rsid w:val="002B1B2B"/>
    <w:rsid w:val="002B1BD2"/>
    <w:rsid w:val="002B1D12"/>
    <w:rsid w:val="002B1E0E"/>
    <w:rsid w:val="002B1F02"/>
    <w:rsid w:val="002B1F83"/>
    <w:rsid w:val="002B1FAD"/>
    <w:rsid w:val="002B22AD"/>
    <w:rsid w:val="002B23E6"/>
    <w:rsid w:val="002B25E3"/>
    <w:rsid w:val="002B25F2"/>
    <w:rsid w:val="002B2690"/>
    <w:rsid w:val="002B27D3"/>
    <w:rsid w:val="002B2C9A"/>
    <w:rsid w:val="002B3107"/>
    <w:rsid w:val="002B31FC"/>
    <w:rsid w:val="002B3858"/>
    <w:rsid w:val="002B3B5D"/>
    <w:rsid w:val="002B3C01"/>
    <w:rsid w:val="002B3F5B"/>
    <w:rsid w:val="002B464F"/>
    <w:rsid w:val="002B4B08"/>
    <w:rsid w:val="002B4B4C"/>
    <w:rsid w:val="002B4BA0"/>
    <w:rsid w:val="002B4C8B"/>
    <w:rsid w:val="002B541C"/>
    <w:rsid w:val="002B56DE"/>
    <w:rsid w:val="002B5A7C"/>
    <w:rsid w:val="002B5ABA"/>
    <w:rsid w:val="002B5B44"/>
    <w:rsid w:val="002B5BB1"/>
    <w:rsid w:val="002B5BEA"/>
    <w:rsid w:val="002B5E7C"/>
    <w:rsid w:val="002B5FBB"/>
    <w:rsid w:val="002B623F"/>
    <w:rsid w:val="002B630D"/>
    <w:rsid w:val="002B672C"/>
    <w:rsid w:val="002B6949"/>
    <w:rsid w:val="002B6DB3"/>
    <w:rsid w:val="002B7209"/>
    <w:rsid w:val="002B72E2"/>
    <w:rsid w:val="002B74C1"/>
    <w:rsid w:val="002B7648"/>
    <w:rsid w:val="002B79D4"/>
    <w:rsid w:val="002B7AD1"/>
    <w:rsid w:val="002B7AD9"/>
    <w:rsid w:val="002B7DC3"/>
    <w:rsid w:val="002B7E95"/>
    <w:rsid w:val="002C06DA"/>
    <w:rsid w:val="002C06DF"/>
    <w:rsid w:val="002C0AC8"/>
    <w:rsid w:val="002C0B1D"/>
    <w:rsid w:val="002C0CD1"/>
    <w:rsid w:val="002C0DD4"/>
    <w:rsid w:val="002C0EBF"/>
    <w:rsid w:val="002C14EB"/>
    <w:rsid w:val="002C1BB6"/>
    <w:rsid w:val="002C1C04"/>
    <w:rsid w:val="002C1CDB"/>
    <w:rsid w:val="002C1D9F"/>
    <w:rsid w:val="002C1F2C"/>
    <w:rsid w:val="002C24D5"/>
    <w:rsid w:val="002C25CB"/>
    <w:rsid w:val="002C292A"/>
    <w:rsid w:val="002C2C17"/>
    <w:rsid w:val="002C2DF3"/>
    <w:rsid w:val="002C2F32"/>
    <w:rsid w:val="002C313B"/>
    <w:rsid w:val="002C338E"/>
    <w:rsid w:val="002C3395"/>
    <w:rsid w:val="002C3C23"/>
    <w:rsid w:val="002C3DBA"/>
    <w:rsid w:val="002C3F07"/>
    <w:rsid w:val="002C46AD"/>
    <w:rsid w:val="002C46E3"/>
    <w:rsid w:val="002C4B31"/>
    <w:rsid w:val="002C4F22"/>
    <w:rsid w:val="002C514A"/>
    <w:rsid w:val="002C5204"/>
    <w:rsid w:val="002C5312"/>
    <w:rsid w:val="002C54CD"/>
    <w:rsid w:val="002C57E0"/>
    <w:rsid w:val="002C5ACE"/>
    <w:rsid w:val="002C5DBD"/>
    <w:rsid w:val="002C5F07"/>
    <w:rsid w:val="002C6253"/>
    <w:rsid w:val="002C67D4"/>
    <w:rsid w:val="002C6DA2"/>
    <w:rsid w:val="002C6E41"/>
    <w:rsid w:val="002C6F18"/>
    <w:rsid w:val="002C7D16"/>
    <w:rsid w:val="002C7F1C"/>
    <w:rsid w:val="002D004B"/>
    <w:rsid w:val="002D035F"/>
    <w:rsid w:val="002D0439"/>
    <w:rsid w:val="002D0D74"/>
    <w:rsid w:val="002D154A"/>
    <w:rsid w:val="002D1797"/>
    <w:rsid w:val="002D1A86"/>
    <w:rsid w:val="002D1EB9"/>
    <w:rsid w:val="002D1F00"/>
    <w:rsid w:val="002D2008"/>
    <w:rsid w:val="002D205B"/>
    <w:rsid w:val="002D2332"/>
    <w:rsid w:val="002D233E"/>
    <w:rsid w:val="002D2563"/>
    <w:rsid w:val="002D2726"/>
    <w:rsid w:val="002D2D25"/>
    <w:rsid w:val="002D2DCF"/>
    <w:rsid w:val="002D319E"/>
    <w:rsid w:val="002D33AB"/>
    <w:rsid w:val="002D3942"/>
    <w:rsid w:val="002D3B9B"/>
    <w:rsid w:val="002D3BBD"/>
    <w:rsid w:val="002D3DAB"/>
    <w:rsid w:val="002D409D"/>
    <w:rsid w:val="002D44EE"/>
    <w:rsid w:val="002D45E8"/>
    <w:rsid w:val="002D4614"/>
    <w:rsid w:val="002D467F"/>
    <w:rsid w:val="002D4867"/>
    <w:rsid w:val="002D4953"/>
    <w:rsid w:val="002D4C95"/>
    <w:rsid w:val="002D501C"/>
    <w:rsid w:val="002D578E"/>
    <w:rsid w:val="002D599E"/>
    <w:rsid w:val="002D5AB3"/>
    <w:rsid w:val="002D6190"/>
    <w:rsid w:val="002D64DC"/>
    <w:rsid w:val="002D654A"/>
    <w:rsid w:val="002D67E6"/>
    <w:rsid w:val="002D6B04"/>
    <w:rsid w:val="002D6F11"/>
    <w:rsid w:val="002D752A"/>
    <w:rsid w:val="002D78E1"/>
    <w:rsid w:val="002D796B"/>
    <w:rsid w:val="002D7A97"/>
    <w:rsid w:val="002E0030"/>
    <w:rsid w:val="002E09F4"/>
    <w:rsid w:val="002E0D7E"/>
    <w:rsid w:val="002E0ED8"/>
    <w:rsid w:val="002E0F06"/>
    <w:rsid w:val="002E11E1"/>
    <w:rsid w:val="002E15A0"/>
    <w:rsid w:val="002E1A6E"/>
    <w:rsid w:val="002E1B59"/>
    <w:rsid w:val="002E1BB9"/>
    <w:rsid w:val="002E2191"/>
    <w:rsid w:val="002E2670"/>
    <w:rsid w:val="002E28E8"/>
    <w:rsid w:val="002E2F8C"/>
    <w:rsid w:val="002E3CCB"/>
    <w:rsid w:val="002E3CE3"/>
    <w:rsid w:val="002E3D10"/>
    <w:rsid w:val="002E3E2B"/>
    <w:rsid w:val="002E40B9"/>
    <w:rsid w:val="002E4617"/>
    <w:rsid w:val="002E48AB"/>
    <w:rsid w:val="002E497C"/>
    <w:rsid w:val="002E4A50"/>
    <w:rsid w:val="002E4B26"/>
    <w:rsid w:val="002E4C76"/>
    <w:rsid w:val="002E4F4F"/>
    <w:rsid w:val="002E52CC"/>
    <w:rsid w:val="002E52D6"/>
    <w:rsid w:val="002E544F"/>
    <w:rsid w:val="002E5484"/>
    <w:rsid w:val="002E56E6"/>
    <w:rsid w:val="002E5786"/>
    <w:rsid w:val="002E5CF9"/>
    <w:rsid w:val="002E5E08"/>
    <w:rsid w:val="002E646A"/>
    <w:rsid w:val="002E6A12"/>
    <w:rsid w:val="002E6B61"/>
    <w:rsid w:val="002E6CB4"/>
    <w:rsid w:val="002E751D"/>
    <w:rsid w:val="002E7651"/>
    <w:rsid w:val="002E7773"/>
    <w:rsid w:val="002E7A81"/>
    <w:rsid w:val="002E7E3D"/>
    <w:rsid w:val="002F0391"/>
    <w:rsid w:val="002F074B"/>
    <w:rsid w:val="002F093B"/>
    <w:rsid w:val="002F0985"/>
    <w:rsid w:val="002F09FD"/>
    <w:rsid w:val="002F0C86"/>
    <w:rsid w:val="002F0DE9"/>
    <w:rsid w:val="002F0EB7"/>
    <w:rsid w:val="002F0FD1"/>
    <w:rsid w:val="002F125F"/>
    <w:rsid w:val="002F15FC"/>
    <w:rsid w:val="002F17A4"/>
    <w:rsid w:val="002F19A0"/>
    <w:rsid w:val="002F27B1"/>
    <w:rsid w:val="002F2A71"/>
    <w:rsid w:val="002F2E98"/>
    <w:rsid w:val="002F2F76"/>
    <w:rsid w:val="002F31F1"/>
    <w:rsid w:val="002F3441"/>
    <w:rsid w:val="002F3886"/>
    <w:rsid w:val="002F39B1"/>
    <w:rsid w:val="002F3BB3"/>
    <w:rsid w:val="002F3D2E"/>
    <w:rsid w:val="002F425A"/>
    <w:rsid w:val="002F44C4"/>
    <w:rsid w:val="002F45B1"/>
    <w:rsid w:val="002F4B7D"/>
    <w:rsid w:val="002F4CC4"/>
    <w:rsid w:val="002F4CEC"/>
    <w:rsid w:val="002F55ED"/>
    <w:rsid w:val="002F5635"/>
    <w:rsid w:val="002F5715"/>
    <w:rsid w:val="002F5C9C"/>
    <w:rsid w:val="002F5D6D"/>
    <w:rsid w:val="002F61F0"/>
    <w:rsid w:val="002F6DE3"/>
    <w:rsid w:val="002F706D"/>
    <w:rsid w:val="002F70A4"/>
    <w:rsid w:val="002F7205"/>
    <w:rsid w:val="002F7F21"/>
    <w:rsid w:val="003000A8"/>
    <w:rsid w:val="00300566"/>
    <w:rsid w:val="00300761"/>
    <w:rsid w:val="00300AE2"/>
    <w:rsid w:val="00300EC6"/>
    <w:rsid w:val="00301475"/>
    <w:rsid w:val="00301568"/>
    <w:rsid w:val="0030199A"/>
    <w:rsid w:val="00301A39"/>
    <w:rsid w:val="00301DBC"/>
    <w:rsid w:val="003022AB"/>
    <w:rsid w:val="003025D7"/>
    <w:rsid w:val="00302990"/>
    <w:rsid w:val="00302B54"/>
    <w:rsid w:val="00302B7C"/>
    <w:rsid w:val="00302CC0"/>
    <w:rsid w:val="00302E27"/>
    <w:rsid w:val="003031A2"/>
    <w:rsid w:val="00303382"/>
    <w:rsid w:val="00303A9D"/>
    <w:rsid w:val="00303FD3"/>
    <w:rsid w:val="0030437C"/>
    <w:rsid w:val="00304627"/>
    <w:rsid w:val="003048C2"/>
    <w:rsid w:val="00304A03"/>
    <w:rsid w:val="00304D62"/>
    <w:rsid w:val="00304EA6"/>
    <w:rsid w:val="00304F19"/>
    <w:rsid w:val="0030521C"/>
    <w:rsid w:val="00305532"/>
    <w:rsid w:val="00305844"/>
    <w:rsid w:val="00305A3D"/>
    <w:rsid w:val="00305B86"/>
    <w:rsid w:val="00305C17"/>
    <w:rsid w:val="003060C3"/>
    <w:rsid w:val="00306124"/>
    <w:rsid w:val="003062C8"/>
    <w:rsid w:val="0030649D"/>
    <w:rsid w:val="003065C1"/>
    <w:rsid w:val="00306884"/>
    <w:rsid w:val="00306A7C"/>
    <w:rsid w:val="00306A83"/>
    <w:rsid w:val="00306C3F"/>
    <w:rsid w:val="003073B1"/>
    <w:rsid w:val="00307515"/>
    <w:rsid w:val="00307639"/>
    <w:rsid w:val="00307699"/>
    <w:rsid w:val="0030780D"/>
    <w:rsid w:val="00307845"/>
    <w:rsid w:val="00307AF1"/>
    <w:rsid w:val="00307B82"/>
    <w:rsid w:val="00307F9B"/>
    <w:rsid w:val="00307FC7"/>
    <w:rsid w:val="0031080F"/>
    <w:rsid w:val="00310FA8"/>
    <w:rsid w:val="00311167"/>
    <w:rsid w:val="00311276"/>
    <w:rsid w:val="003116D4"/>
    <w:rsid w:val="0031174F"/>
    <w:rsid w:val="003117BC"/>
    <w:rsid w:val="003118D7"/>
    <w:rsid w:val="00311C4E"/>
    <w:rsid w:val="00311E68"/>
    <w:rsid w:val="0031223D"/>
    <w:rsid w:val="003123F7"/>
    <w:rsid w:val="003126C8"/>
    <w:rsid w:val="00312A3A"/>
    <w:rsid w:val="00312CC8"/>
    <w:rsid w:val="00313174"/>
    <w:rsid w:val="003132D9"/>
    <w:rsid w:val="0031338C"/>
    <w:rsid w:val="003135E3"/>
    <w:rsid w:val="00313A22"/>
    <w:rsid w:val="00313CAC"/>
    <w:rsid w:val="00313CCE"/>
    <w:rsid w:val="00314008"/>
    <w:rsid w:val="00314011"/>
    <w:rsid w:val="00314255"/>
    <w:rsid w:val="00314375"/>
    <w:rsid w:val="00314755"/>
    <w:rsid w:val="003147AB"/>
    <w:rsid w:val="0031488A"/>
    <w:rsid w:val="00314CF8"/>
    <w:rsid w:val="00314E32"/>
    <w:rsid w:val="00314F35"/>
    <w:rsid w:val="00314F3A"/>
    <w:rsid w:val="0031543D"/>
    <w:rsid w:val="00315ABB"/>
    <w:rsid w:val="00316260"/>
    <w:rsid w:val="00316390"/>
    <w:rsid w:val="00316718"/>
    <w:rsid w:val="00316756"/>
    <w:rsid w:val="0031688D"/>
    <w:rsid w:val="0031692B"/>
    <w:rsid w:val="00316A6F"/>
    <w:rsid w:val="003170EE"/>
    <w:rsid w:val="00317181"/>
    <w:rsid w:val="003174A8"/>
    <w:rsid w:val="00317590"/>
    <w:rsid w:val="003177DF"/>
    <w:rsid w:val="0031794B"/>
    <w:rsid w:val="00317E15"/>
    <w:rsid w:val="0032026B"/>
    <w:rsid w:val="0032033C"/>
    <w:rsid w:val="003203AC"/>
    <w:rsid w:val="00320423"/>
    <w:rsid w:val="00320720"/>
    <w:rsid w:val="00320842"/>
    <w:rsid w:val="00320B11"/>
    <w:rsid w:val="00320B1F"/>
    <w:rsid w:val="00320ED3"/>
    <w:rsid w:val="00320F1F"/>
    <w:rsid w:val="0032104F"/>
    <w:rsid w:val="003210D6"/>
    <w:rsid w:val="0032134B"/>
    <w:rsid w:val="0032162C"/>
    <w:rsid w:val="003216A2"/>
    <w:rsid w:val="00321967"/>
    <w:rsid w:val="003219F6"/>
    <w:rsid w:val="00321CAA"/>
    <w:rsid w:val="003220D1"/>
    <w:rsid w:val="00322F13"/>
    <w:rsid w:val="003230BD"/>
    <w:rsid w:val="0032335F"/>
    <w:rsid w:val="00323A9A"/>
    <w:rsid w:val="00323DE3"/>
    <w:rsid w:val="00324742"/>
    <w:rsid w:val="00324777"/>
    <w:rsid w:val="00324962"/>
    <w:rsid w:val="00324DEA"/>
    <w:rsid w:val="00324F0C"/>
    <w:rsid w:val="0032553D"/>
    <w:rsid w:val="00325BD1"/>
    <w:rsid w:val="00325BFD"/>
    <w:rsid w:val="00325C20"/>
    <w:rsid w:val="00325E03"/>
    <w:rsid w:val="00325E52"/>
    <w:rsid w:val="003264A6"/>
    <w:rsid w:val="003269A0"/>
    <w:rsid w:val="00326DBD"/>
    <w:rsid w:val="00327172"/>
    <w:rsid w:val="00327E5C"/>
    <w:rsid w:val="00330008"/>
    <w:rsid w:val="003305CB"/>
    <w:rsid w:val="0033090E"/>
    <w:rsid w:val="00330D62"/>
    <w:rsid w:val="00331095"/>
    <w:rsid w:val="003310C1"/>
    <w:rsid w:val="003313E1"/>
    <w:rsid w:val="003315BB"/>
    <w:rsid w:val="003316D6"/>
    <w:rsid w:val="00331E18"/>
    <w:rsid w:val="00331F29"/>
    <w:rsid w:val="003328DD"/>
    <w:rsid w:val="003328FE"/>
    <w:rsid w:val="00333209"/>
    <w:rsid w:val="00333210"/>
    <w:rsid w:val="0033340F"/>
    <w:rsid w:val="003334A2"/>
    <w:rsid w:val="00333560"/>
    <w:rsid w:val="003336F5"/>
    <w:rsid w:val="003338F0"/>
    <w:rsid w:val="00333940"/>
    <w:rsid w:val="00333A67"/>
    <w:rsid w:val="00333ABF"/>
    <w:rsid w:val="00333ADB"/>
    <w:rsid w:val="00333EAC"/>
    <w:rsid w:val="00334387"/>
    <w:rsid w:val="00334469"/>
    <w:rsid w:val="00334AAD"/>
    <w:rsid w:val="00334CA5"/>
    <w:rsid w:val="00334FBD"/>
    <w:rsid w:val="00335048"/>
    <w:rsid w:val="00335151"/>
    <w:rsid w:val="00335205"/>
    <w:rsid w:val="003354AC"/>
    <w:rsid w:val="003358AB"/>
    <w:rsid w:val="00335984"/>
    <w:rsid w:val="00335BCD"/>
    <w:rsid w:val="00335C1A"/>
    <w:rsid w:val="00335D94"/>
    <w:rsid w:val="003363DD"/>
    <w:rsid w:val="003365FA"/>
    <w:rsid w:val="00336A33"/>
    <w:rsid w:val="00336F67"/>
    <w:rsid w:val="003375F5"/>
    <w:rsid w:val="003375F8"/>
    <w:rsid w:val="003379E7"/>
    <w:rsid w:val="0034011D"/>
    <w:rsid w:val="00340148"/>
    <w:rsid w:val="00340496"/>
    <w:rsid w:val="003404C4"/>
    <w:rsid w:val="003405A0"/>
    <w:rsid w:val="00340DE9"/>
    <w:rsid w:val="003412B1"/>
    <w:rsid w:val="00341643"/>
    <w:rsid w:val="00341870"/>
    <w:rsid w:val="0034194F"/>
    <w:rsid w:val="00341963"/>
    <w:rsid w:val="00341BFF"/>
    <w:rsid w:val="00341C69"/>
    <w:rsid w:val="00341DD9"/>
    <w:rsid w:val="00341F90"/>
    <w:rsid w:val="00341FD9"/>
    <w:rsid w:val="0034203A"/>
    <w:rsid w:val="00342082"/>
    <w:rsid w:val="0034257C"/>
    <w:rsid w:val="00342740"/>
    <w:rsid w:val="00342ADF"/>
    <w:rsid w:val="00342BEF"/>
    <w:rsid w:val="0034302B"/>
    <w:rsid w:val="00343052"/>
    <w:rsid w:val="0034332A"/>
    <w:rsid w:val="00343EAC"/>
    <w:rsid w:val="003441E2"/>
    <w:rsid w:val="00344446"/>
    <w:rsid w:val="00344634"/>
    <w:rsid w:val="00344851"/>
    <w:rsid w:val="00344943"/>
    <w:rsid w:val="00344B94"/>
    <w:rsid w:val="00344BA9"/>
    <w:rsid w:val="00344C74"/>
    <w:rsid w:val="00344F64"/>
    <w:rsid w:val="003452DA"/>
    <w:rsid w:val="003453DF"/>
    <w:rsid w:val="00345768"/>
    <w:rsid w:val="003459F3"/>
    <w:rsid w:val="00345DC1"/>
    <w:rsid w:val="00345FC4"/>
    <w:rsid w:val="00346223"/>
    <w:rsid w:val="003463FD"/>
    <w:rsid w:val="00346624"/>
    <w:rsid w:val="00346713"/>
    <w:rsid w:val="003467A8"/>
    <w:rsid w:val="00347206"/>
    <w:rsid w:val="0034740D"/>
    <w:rsid w:val="0034762D"/>
    <w:rsid w:val="00347C17"/>
    <w:rsid w:val="00347E70"/>
    <w:rsid w:val="00347FB9"/>
    <w:rsid w:val="00350812"/>
    <w:rsid w:val="00350B0B"/>
    <w:rsid w:val="00350D93"/>
    <w:rsid w:val="00350E19"/>
    <w:rsid w:val="00350F7B"/>
    <w:rsid w:val="0035118B"/>
    <w:rsid w:val="003513F3"/>
    <w:rsid w:val="003516CC"/>
    <w:rsid w:val="00351AA2"/>
    <w:rsid w:val="00351AB9"/>
    <w:rsid w:val="00351D28"/>
    <w:rsid w:val="00351F0E"/>
    <w:rsid w:val="0035228D"/>
    <w:rsid w:val="00352A31"/>
    <w:rsid w:val="00352DFA"/>
    <w:rsid w:val="003536B7"/>
    <w:rsid w:val="003537B0"/>
    <w:rsid w:val="00353999"/>
    <w:rsid w:val="00353B23"/>
    <w:rsid w:val="00353FEA"/>
    <w:rsid w:val="00354449"/>
    <w:rsid w:val="00354617"/>
    <w:rsid w:val="00354A04"/>
    <w:rsid w:val="00354A07"/>
    <w:rsid w:val="00354A57"/>
    <w:rsid w:val="00354BD2"/>
    <w:rsid w:val="00354E3C"/>
    <w:rsid w:val="00354ED4"/>
    <w:rsid w:val="0035576E"/>
    <w:rsid w:val="00355852"/>
    <w:rsid w:val="00355B7E"/>
    <w:rsid w:val="00355C3D"/>
    <w:rsid w:val="00355D6C"/>
    <w:rsid w:val="00355DE8"/>
    <w:rsid w:val="003560C9"/>
    <w:rsid w:val="003563AF"/>
    <w:rsid w:val="003563D6"/>
    <w:rsid w:val="00356542"/>
    <w:rsid w:val="00356F42"/>
    <w:rsid w:val="00356F87"/>
    <w:rsid w:val="00357423"/>
    <w:rsid w:val="003574DF"/>
    <w:rsid w:val="003577AC"/>
    <w:rsid w:val="0035793C"/>
    <w:rsid w:val="00357AE1"/>
    <w:rsid w:val="00357C49"/>
    <w:rsid w:val="00357E7E"/>
    <w:rsid w:val="00360136"/>
    <w:rsid w:val="00360288"/>
    <w:rsid w:val="0036035C"/>
    <w:rsid w:val="003603E2"/>
    <w:rsid w:val="003605F5"/>
    <w:rsid w:val="003608BA"/>
    <w:rsid w:val="00360A69"/>
    <w:rsid w:val="00360C37"/>
    <w:rsid w:val="00360C41"/>
    <w:rsid w:val="00360E9F"/>
    <w:rsid w:val="0036110E"/>
    <w:rsid w:val="00361272"/>
    <w:rsid w:val="00361422"/>
    <w:rsid w:val="00361484"/>
    <w:rsid w:val="003615D6"/>
    <w:rsid w:val="00361A0C"/>
    <w:rsid w:val="00361C36"/>
    <w:rsid w:val="003620FE"/>
    <w:rsid w:val="00362310"/>
    <w:rsid w:val="003623E0"/>
    <w:rsid w:val="0036264D"/>
    <w:rsid w:val="00362CC6"/>
    <w:rsid w:val="00362F93"/>
    <w:rsid w:val="003632BA"/>
    <w:rsid w:val="00363362"/>
    <w:rsid w:val="003636E8"/>
    <w:rsid w:val="003637E5"/>
    <w:rsid w:val="003638FE"/>
    <w:rsid w:val="003639CF"/>
    <w:rsid w:val="00363C10"/>
    <w:rsid w:val="00363ECF"/>
    <w:rsid w:val="00363F46"/>
    <w:rsid w:val="00363F76"/>
    <w:rsid w:val="00363FF0"/>
    <w:rsid w:val="00364080"/>
    <w:rsid w:val="003649E8"/>
    <w:rsid w:val="00364BDB"/>
    <w:rsid w:val="00364DB2"/>
    <w:rsid w:val="00364E43"/>
    <w:rsid w:val="00364E70"/>
    <w:rsid w:val="00365005"/>
    <w:rsid w:val="0036597E"/>
    <w:rsid w:val="003659FE"/>
    <w:rsid w:val="00365A46"/>
    <w:rsid w:val="003669B4"/>
    <w:rsid w:val="003669C7"/>
    <w:rsid w:val="00366A96"/>
    <w:rsid w:val="00366B97"/>
    <w:rsid w:val="00367378"/>
    <w:rsid w:val="003674D2"/>
    <w:rsid w:val="00367793"/>
    <w:rsid w:val="0036787E"/>
    <w:rsid w:val="00367F29"/>
    <w:rsid w:val="00370338"/>
    <w:rsid w:val="003706F4"/>
    <w:rsid w:val="00370751"/>
    <w:rsid w:val="00370ED2"/>
    <w:rsid w:val="00371082"/>
    <w:rsid w:val="0037121C"/>
    <w:rsid w:val="00371348"/>
    <w:rsid w:val="0037153A"/>
    <w:rsid w:val="003718EE"/>
    <w:rsid w:val="00371FFE"/>
    <w:rsid w:val="003720F4"/>
    <w:rsid w:val="003721A9"/>
    <w:rsid w:val="00372DE7"/>
    <w:rsid w:val="00372E48"/>
    <w:rsid w:val="00372F2B"/>
    <w:rsid w:val="0037301F"/>
    <w:rsid w:val="00373565"/>
    <w:rsid w:val="00373DD7"/>
    <w:rsid w:val="00373F64"/>
    <w:rsid w:val="00373FDD"/>
    <w:rsid w:val="0037451E"/>
    <w:rsid w:val="003745E4"/>
    <w:rsid w:val="00374AEE"/>
    <w:rsid w:val="00375161"/>
    <w:rsid w:val="00375558"/>
    <w:rsid w:val="003757BE"/>
    <w:rsid w:val="00375C92"/>
    <w:rsid w:val="00375DED"/>
    <w:rsid w:val="00375FA7"/>
    <w:rsid w:val="003764E6"/>
    <w:rsid w:val="0037678F"/>
    <w:rsid w:val="003772E9"/>
    <w:rsid w:val="0037783D"/>
    <w:rsid w:val="003778FA"/>
    <w:rsid w:val="0038029C"/>
    <w:rsid w:val="003803CD"/>
    <w:rsid w:val="0038064F"/>
    <w:rsid w:val="003807AA"/>
    <w:rsid w:val="00380B26"/>
    <w:rsid w:val="00380B8D"/>
    <w:rsid w:val="00380C3B"/>
    <w:rsid w:val="00380CCA"/>
    <w:rsid w:val="00380E57"/>
    <w:rsid w:val="00381542"/>
    <w:rsid w:val="00381854"/>
    <w:rsid w:val="00381A11"/>
    <w:rsid w:val="00381B18"/>
    <w:rsid w:val="00381CAB"/>
    <w:rsid w:val="00381CD4"/>
    <w:rsid w:val="00381FD5"/>
    <w:rsid w:val="00382319"/>
    <w:rsid w:val="00382E9D"/>
    <w:rsid w:val="0038332F"/>
    <w:rsid w:val="003836F0"/>
    <w:rsid w:val="003838AB"/>
    <w:rsid w:val="00384105"/>
    <w:rsid w:val="00384340"/>
    <w:rsid w:val="00384442"/>
    <w:rsid w:val="0038449E"/>
    <w:rsid w:val="003845C0"/>
    <w:rsid w:val="00384785"/>
    <w:rsid w:val="00384AEB"/>
    <w:rsid w:val="00384C7A"/>
    <w:rsid w:val="00384D38"/>
    <w:rsid w:val="003854BD"/>
    <w:rsid w:val="003858B1"/>
    <w:rsid w:val="00385A5C"/>
    <w:rsid w:val="00385D96"/>
    <w:rsid w:val="00385FDC"/>
    <w:rsid w:val="003861E3"/>
    <w:rsid w:val="003861EB"/>
    <w:rsid w:val="003862B4"/>
    <w:rsid w:val="00386611"/>
    <w:rsid w:val="00386919"/>
    <w:rsid w:val="003869D8"/>
    <w:rsid w:val="00386B30"/>
    <w:rsid w:val="00386F6A"/>
    <w:rsid w:val="00387005"/>
    <w:rsid w:val="003870DB"/>
    <w:rsid w:val="003872DD"/>
    <w:rsid w:val="00387458"/>
    <w:rsid w:val="003876AD"/>
    <w:rsid w:val="00387899"/>
    <w:rsid w:val="003879D2"/>
    <w:rsid w:val="00387E47"/>
    <w:rsid w:val="003900FE"/>
    <w:rsid w:val="003901A6"/>
    <w:rsid w:val="003901CF"/>
    <w:rsid w:val="00390279"/>
    <w:rsid w:val="003904A6"/>
    <w:rsid w:val="003905ED"/>
    <w:rsid w:val="00390D3A"/>
    <w:rsid w:val="003914C9"/>
    <w:rsid w:val="0039150B"/>
    <w:rsid w:val="00391793"/>
    <w:rsid w:val="00391878"/>
    <w:rsid w:val="0039190C"/>
    <w:rsid w:val="00391920"/>
    <w:rsid w:val="00391D45"/>
    <w:rsid w:val="003920A3"/>
    <w:rsid w:val="003920B0"/>
    <w:rsid w:val="00392361"/>
    <w:rsid w:val="00392365"/>
    <w:rsid w:val="003923AB"/>
    <w:rsid w:val="00392C6E"/>
    <w:rsid w:val="00392CCE"/>
    <w:rsid w:val="00392E5B"/>
    <w:rsid w:val="00392F19"/>
    <w:rsid w:val="00393026"/>
    <w:rsid w:val="0039330E"/>
    <w:rsid w:val="003933A2"/>
    <w:rsid w:val="0039344D"/>
    <w:rsid w:val="0039388E"/>
    <w:rsid w:val="00393ECB"/>
    <w:rsid w:val="00393F9F"/>
    <w:rsid w:val="00394068"/>
    <w:rsid w:val="00394368"/>
    <w:rsid w:val="0039502C"/>
    <w:rsid w:val="003952E0"/>
    <w:rsid w:val="003954E8"/>
    <w:rsid w:val="0039574D"/>
    <w:rsid w:val="00395BF0"/>
    <w:rsid w:val="00395D45"/>
    <w:rsid w:val="003969AF"/>
    <w:rsid w:val="00396BA5"/>
    <w:rsid w:val="00396BF8"/>
    <w:rsid w:val="00396BFE"/>
    <w:rsid w:val="00396CDE"/>
    <w:rsid w:val="00396DA7"/>
    <w:rsid w:val="0039703F"/>
    <w:rsid w:val="00397289"/>
    <w:rsid w:val="0039751B"/>
    <w:rsid w:val="003977C1"/>
    <w:rsid w:val="003978C9"/>
    <w:rsid w:val="00397A53"/>
    <w:rsid w:val="00397FA2"/>
    <w:rsid w:val="003A02B7"/>
    <w:rsid w:val="003A0458"/>
    <w:rsid w:val="003A063D"/>
    <w:rsid w:val="003A07BE"/>
    <w:rsid w:val="003A0BD9"/>
    <w:rsid w:val="003A0C4C"/>
    <w:rsid w:val="003A0D00"/>
    <w:rsid w:val="003A0D34"/>
    <w:rsid w:val="003A0E57"/>
    <w:rsid w:val="003A0E5B"/>
    <w:rsid w:val="003A0E68"/>
    <w:rsid w:val="003A0ED6"/>
    <w:rsid w:val="003A10F9"/>
    <w:rsid w:val="003A187C"/>
    <w:rsid w:val="003A2282"/>
    <w:rsid w:val="003A24DF"/>
    <w:rsid w:val="003A25E0"/>
    <w:rsid w:val="003A28E5"/>
    <w:rsid w:val="003A2982"/>
    <w:rsid w:val="003A2A13"/>
    <w:rsid w:val="003A2E11"/>
    <w:rsid w:val="003A2E7A"/>
    <w:rsid w:val="003A3311"/>
    <w:rsid w:val="003A37A2"/>
    <w:rsid w:val="003A3978"/>
    <w:rsid w:val="003A3BC6"/>
    <w:rsid w:val="003A3C71"/>
    <w:rsid w:val="003A4412"/>
    <w:rsid w:val="003A46FB"/>
    <w:rsid w:val="003A4A69"/>
    <w:rsid w:val="003A4F15"/>
    <w:rsid w:val="003A5BC0"/>
    <w:rsid w:val="003A5F4C"/>
    <w:rsid w:val="003A61A2"/>
    <w:rsid w:val="003A633A"/>
    <w:rsid w:val="003A6999"/>
    <w:rsid w:val="003A6BD3"/>
    <w:rsid w:val="003A6C9A"/>
    <w:rsid w:val="003A6E87"/>
    <w:rsid w:val="003A6EE4"/>
    <w:rsid w:val="003A7613"/>
    <w:rsid w:val="003A7711"/>
    <w:rsid w:val="003A77FF"/>
    <w:rsid w:val="003A79B3"/>
    <w:rsid w:val="003B04DD"/>
    <w:rsid w:val="003B06CD"/>
    <w:rsid w:val="003B09D5"/>
    <w:rsid w:val="003B1133"/>
    <w:rsid w:val="003B125A"/>
    <w:rsid w:val="003B1313"/>
    <w:rsid w:val="003B134C"/>
    <w:rsid w:val="003B14D2"/>
    <w:rsid w:val="003B1A72"/>
    <w:rsid w:val="003B1DA4"/>
    <w:rsid w:val="003B1DB0"/>
    <w:rsid w:val="003B1EA7"/>
    <w:rsid w:val="003B1F01"/>
    <w:rsid w:val="003B219E"/>
    <w:rsid w:val="003B2430"/>
    <w:rsid w:val="003B2975"/>
    <w:rsid w:val="003B2BE7"/>
    <w:rsid w:val="003B2C0B"/>
    <w:rsid w:val="003B2CCF"/>
    <w:rsid w:val="003B2D33"/>
    <w:rsid w:val="003B2DCB"/>
    <w:rsid w:val="003B2E75"/>
    <w:rsid w:val="003B3177"/>
    <w:rsid w:val="003B32AD"/>
    <w:rsid w:val="003B357C"/>
    <w:rsid w:val="003B36B2"/>
    <w:rsid w:val="003B3F65"/>
    <w:rsid w:val="003B44C7"/>
    <w:rsid w:val="003B4680"/>
    <w:rsid w:val="003B481B"/>
    <w:rsid w:val="003B4E1B"/>
    <w:rsid w:val="003B51A4"/>
    <w:rsid w:val="003B51E7"/>
    <w:rsid w:val="003B52CE"/>
    <w:rsid w:val="003B5574"/>
    <w:rsid w:val="003B59D7"/>
    <w:rsid w:val="003B5ADB"/>
    <w:rsid w:val="003B5BBE"/>
    <w:rsid w:val="003B5ECF"/>
    <w:rsid w:val="003B60F6"/>
    <w:rsid w:val="003B62A9"/>
    <w:rsid w:val="003B6893"/>
    <w:rsid w:val="003B6A41"/>
    <w:rsid w:val="003B6D25"/>
    <w:rsid w:val="003B726A"/>
    <w:rsid w:val="003B7777"/>
    <w:rsid w:val="003B7B91"/>
    <w:rsid w:val="003B7EF0"/>
    <w:rsid w:val="003C03A6"/>
    <w:rsid w:val="003C0497"/>
    <w:rsid w:val="003C06DE"/>
    <w:rsid w:val="003C08B8"/>
    <w:rsid w:val="003C09D0"/>
    <w:rsid w:val="003C0BBE"/>
    <w:rsid w:val="003C0FA3"/>
    <w:rsid w:val="003C1051"/>
    <w:rsid w:val="003C124A"/>
    <w:rsid w:val="003C14A9"/>
    <w:rsid w:val="003C158A"/>
    <w:rsid w:val="003C1693"/>
    <w:rsid w:val="003C1A88"/>
    <w:rsid w:val="003C1B8A"/>
    <w:rsid w:val="003C1F16"/>
    <w:rsid w:val="003C2065"/>
    <w:rsid w:val="003C207B"/>
    <w:rsid w:val="003C2D4C"/>
    <w:rsid w:val="003C3002"/>
    <w:rsid w:val="003C3055"/>
    <w:rsid w:val="003C3073"/>
    <w:rsid w:val="003C3345"/>
    <w:rsid w:val="003C3377"/>
    <w:rsid w:val="003C34C3"/>
    <w:rsid w:val="003C3550"/>
    <w:rsid w:val="003C3CDC"/>
    <w:rsid w:val="003C3E72"/>
    <w:rsid w:val="003C3E85"/>
    <w:rsid w:val="003C3EB3"/>
    <w:rsid w:val="003C407F"/>
    <w:rsid w:val="003C4715"/>
    <w:rsid w:val="003C48F8"/>
    <w:rsid w:val="003C4AD9"/>
    <w:rsid w:val="003C502C"/>
    <w:rsid w:val="003C5134"/>
    <w:rsid w:val="003C5B61"/>
    <w:rsid w:val="003C5D47"/>
    <w:rsid w:val="003C5D75"/>
    <w:rsid w:val="003C6289"/>
    <w:rsid w:val="003C63DF"/>
    <w:rsid w:val="003C65C5"/>
    <w:rsid w:val="003C705B"/>
    <w:rsid w:val="003C749C"/>
    <w:rsid w:val="003C7553"/>
    <w:rsid w:val="003C76A8"/>
    <w:rsid w:val="003C772F"/>
    <w:rsid w:val="003D02A5"/>
    <w:rsid w:val="003D0718"/>
    <w:rsid w:val="003D0739"/>
    <w:rsid w:val="003D0740"/>
    <w:rsid w:val="003D079A"/>
    <w:rsid w:val="003D090C"/>
    <w:rsid w:val="003D096A"/>
    <w:rsid w:val="003D09E8"/>
    <w:rsid w:val="003D0A0F"/>
    <w:rsid w:val="003D0A33"/>
    <w:rsid w:val="003D0B56"/>
    <w:rsid w:val="003D0C5F"/>
    <w:rsid w:val="003D0CA1"/>
    <w:rsid w:val="003D0EC4"/>
    <w:rsid w:val="003D0FA7"/>
    <w:rsid w:val="003D107F"/>
    <w:rsid w:val="003D110D"/>
    <w:rsid w:val="003D1163"/>
    <w:rsid w:val="003D11E6"/>
    <w:rsid w:val="003D19BB"/>
    <w:rsid w:val="003D1C1B"/>
    <w:rsid w:val="003D1C46"/>
    <w:rsid w:val="003D1F00"/>
    <w:rsid w:val="003D1FF1"/>
    <w:rsid w:val="003D26F2"/>
    <w:rsid w:val="003D27E2"/>
    <w:rsid w:val="003D2AF1"/>
    <w:rsid w:val="003D2E1E"/>
    <w:rsid w:val="003D2F10"/>
    <w:rsid w:val="003D32F6"/>
    <w:rsid w:val="003D337F"/>
    <w:rsid w:val="003D34FF"/>
    <w:rsid w:val="003D3551"/>
    <w:rsid w:val="003D355D"/>
    <w:rsid w:val="003D3601"/>
    <w:rsid w:val="003D3803"/>
    <w:rsid w:val="003D3871"/>
    <w:rsid w:val="003D3B19"/>
    <w:rsid w:val="003D3BA4"/>
    <w:rsid w:val="003D417E"/>
    <w:rsid w:val="003D41F2"/>
    <w:rsid w:val="003D42CE"/>
    <w:rsid w:val="003D4884"/>
    <w:rsid w:val="003D49BB"/>
    <w:rsid w:val="003D4B0E"/>
    <w:rsid w:val="003D4D90"/>
    <w:rsid w:val="003D52CB"/>
    <w:rsid w:val="003D56CE"/>
    <w:rsid w:val="003D589B"/>
    <w:rsid w:val="003D58D1"/>
    <w:rsid w:val="003D5A82"/>
    <w:rsid w:val="003D5CC4"/>
    <w:rsid w:val="003D5D81"/>
    <w:rsid w:val="003D5FC4"/>
    <w:rsid w:val="003D6409"/>
    <w:rsid w:val="003D651A"/>
    <w:rsid w:val="003D65E0"/>
    <w:rsid w:val="003D6862"/>
    <w:rsid w:val="003D6A50"/>
    <w:rsid w:val="003D6E0D"/>
    <w:rsid w:val="003D77FD"/>
    <w:rsid w:val="003D79BE"/>
    <w:rsid w:val="003D7A7C"/>
    <w:rsid w:val="003D7AFA"/>
    <w:rsid w:val="003D7C1B"/>
    <w:rsid w:val="003E0080"/>
    <w:rsid w:val="003E0A1C"/>
    <w:rsid w:val="003E0A7F"/>
    <w:rsid w:val="003E0B2A"/>
    <w:rsid w:val="003E0BA7"/>
    <w:rsid w:val="003E0E57"/>
    <w:rsid w:val="003E1365"/>
    <w:rsid w:val="003E145F"/>
    <w:rsid w:val="003E14A8"/>
    <w:rsid w:val="003E1577"/>
    <w:rsid w:val="003E1A30"/>
    <w:rsid w:val="003E1AD0"/>
    <w:rsid w:val="003E1FC6"/>
    <w:rsid w:val="003E2421"/>
    <w:rsid w:val="003E255E"/>
    <w:rsid w:val="003E25EF"/>
    <w:rsid w:val="003E27BE"/>
    <w:rsid w:val="003E2AF2"/>
    <w:rsid w:val="003E2C9B"/>
    <w:rsid w:val="003E3399"/>
    <w:rsid w:val="003E347E"/>
    <w:rsid w:val="003E34B6"/>
    <w:rsid w:val="003E3688"/>
    <w:rsid w:val="003E36A0"/>
    <w:rsid w:val="003E3772"/>
    <w:rsid w:val="003E3CFD"/>
    <w:rsid w:val="003E45AA"/>
    <w:rsid w:val="003E4637"/>
    <w:rsid w:val="003E4872"/>
    <w:rsid w:val="003E490F"/>
    <w:rsid w:val="003E4FFD"/>
    <w:rsid w:val="003E51BE"/>
    <w:rsid w:val="003E5241"/>
    <w:rsid w:val="003E52D7"/>
    <w:rsid w:val="003E53FC"/>
    <w:rsid w:val="003E55FF"/>
    <w:rsid w:val="003E5ADB"/>
    <w:rsid w:val="003E609A"/>
    <w:rsid w:val="003E6261"/>
    <w:rsid w:val="003E63CE"/>
    <w:rsid w:val="003E66CA"/>
    <w:rsid w:val="003E671B"/>
    <w:rsid w:val="003E685E"/>
    <w:rsid w:val="003E6C54"/>
    <w:rsid w:val="003E6CD6"/>
    <w:rsid w:val="003E6E82"/>
    <w:rsid w:val="003E7033"/>
    <w:rsid w:val="003E7049"/>
    <w:rsid w:val="003E72C9"/>
    <w:rsid w:val="003E7495"/>
    <w:rsid w:val="003E7647"/>
    <w:rsid w:val="003E79C5"/>
    <w:rsid w:val="003F0028"/>
    <w:rsid w:val="003F010C"/>
    <w:rsid w:val="003F02F0"/>
    <w:rsid w:val="003F033E"/>
    <w:rsid w:val="003F0435"/>
    <w:rsid w:val="003F057F"/>
    <w:rsid w:val="003F061F"/>
    <w:rsid w:val="003F0F6E"/>
    <w:rsid w:val="003F1076"/>
    <w:rsid w:val="003F1202"/>
    <w:rsid w:val="003F1840"/>
    <w:rsid w:val="003F18AA"/>
    <w:rsid w:val="003F1985"/>
    <w:rsid w:val="003F1D92"/>
    <w:rsid w:val="003F2259"/>
    <w:rsid w:val="003F227F"/>
    <w:rsid w:val="003F2887"/>
    <w:rsid w:val="003F2C6F"/>
    <w:rsid w:val="003F2C84"/>
    <w:rsid w:val="003F2D80"/>
    <w:rsid w:val="003F34EF"/>
    <w:rsid w:val="003F358D"/>
    <w:rsid w:val="003F37BB"/>
    <w:rsid w:val="003F393C"/>
    <w:rsid w:val="003F39BD"/>
    <w:rsid w:val="003F3B23"/>
    <w:rsid w:val="003F3C3A"/>
    <w:rsid w:val="003F3CEC"/>
    <w:rsid w:val="003F3DA6"/>
    <w:rsid w:val="003F3F47"/>
    <w:rsid w:val="003F3F85"/>
    <w:rsid w:val="003F41AF"/>
    <w:rsid w:val="003F42C5"/>
    <w:rsid w:val="003F4AC9"/>
    <w:rsid w:val="003F4B1B"/>
    <w:rsid w:val="003F4BCB"/>
    <w:rsid w:val="003F4C3D"/>
    <w:rsid w:val="003F4C46"/>
    <w:rsid w:val="003F4E2E"/>
    <w:rsid w:val="003F4E79"/>
    <w:rsid w:val="003F523C"/>
    <w:rsid w:val="003F5730"/>
    <w:rsid w:val="003F5A90"/>
    <w:rsid w:val="003F5B40"/>
    <w:rsid w:val="003F5F46"/>
    <w:rsid w:val="003F61FE"/>
    <w:rsid w:val="003F6290"/>
    <w:rsid w:val="003F63CE"/>
    <w:rsid w:val="003F6740"/>
    <w:rsid w:val="003F6FE9"/>
    <w:rsid w:val="003F7744"/>
    <w:rsid w:val="003F7A7C"/>
    <w:rsid w:val="003F7D8A"/>
    <w:rsid w:val="003F7EA7"/>
    <w:rsid w:val="0040048A"/>
    <w:rsid w:val="00400B19"/>
    <w:rsid w:val="00400B86"/>
    <w:rsid w:val="004011F0"/>
    <w:rsid w:val="004014DB"/>
    <w:rsid w:val="004016C5"/>
    <w:rsid w:val="004017D6"/>
    <w:rsid w:val="004020AC"/>
    <w:rsid w:val="00402294"/>
    <w:rsid w:val="00402620"/>
    <w:rsid w:val="004034F0"/>
    <w:rsid w:val="004039FD"/>
    <w:rsid w:val="00403A24"/>
    <w:rsid w:val="00403C50"/>
    <w:rsid w:val="00403D31"/>
    <w:rsid w:val="00403EF0"/>
    <w:rsid w:val="00404079"/>
    <w:rsid w:val="004040D1"/>
    <w:rsid w:val="004045F2"/>
    <w:rsid w:val="004046F2"/>
    <w:rsid w:val="00404E68"/>
    <w:rsid w:val="00405246"/>
    <w:rsid w:val="00405624"/>
    <w:rsid w:val="004057E9"/>
    <w:rsid w:val="00405892"/>
    <w:rsid w:val="00405973"/>
    <w:rsid w:val="00405C7B"/>
    <w:rsid w:val="00405CB1"/>
    <w:rsid w:val="00405DBA"/>
    <w:rsid w:val="00405E02"/>
    <w:rsid w:val="004060E3"/>
    <w:rsid w:val="004061F9"/>
    <w:rsid w:val="004062A2"/>
    <w:rsid w:val="0040630C"/>
    <w:rsid w:val="00406724"/>
    <w:rsid w:val="00406C6C"/>
    <w:rsid w:val="00407058"/>
    <w:rsid w:val="004075FE"/>
    <w:rsid w:val="004076B1"/>
    <w:rsid w:val="00407867"/>
    <w:rsid w:val="004079BE"/>
    <w:rsid w:val="00407A84"/>
    <w:rsid w:val="00407C92"/>
    <w:rsid w:val="00410189"/>
    <w:rsid w:val="00410233"/>
    <w:rsid w:val="00410452"/>
    <w:rsid w:val="0041076C"/>
    <w:rsid w:val="00410EB6"/>
    <w:rsid w:val="00410F1D"/>
    <w:rsid w:val="004111B7"/>
    <w:rsid w:val="004111EA"/>
    <w:rsid w:val="00411A70"/>
    <w:rsid w:val="00411C0C"/>
    <w:rsid w:val="00411D85"/>
    <w:rsid w:val="00411E78"/>
    <w:rsid w:val="00411FB1"/>
    <w:rsid w:val="004120F9"/>
    <w:rsid w:val="0041210B"/>
    <w:rsid w:val="0041213C"/>
    <w:rsid w:val="004122AE"/>
    <w:rsid w:val="004129DD"/>
    <w:rsid w:val="00412ADA"/>
    <w:rsid w:val="00412EE6"/>
    <w:rsid w:val="0041314B"/>
    <w:rsid w:val="004131C8"/>
    <w:rsid w:val="004132E2"/>
    <w:rsid w:val="00414796"/>
    <w:rsid w:val="00414854"/>
    <w:rsid w:val="00414C8D"/>
    <w:rsid w:val="0041547C"/>
    <w:rsid w:val="00415818"/>
    <w:rsid w:val="00415B56"/>
    <w:rsid w:val="0041611D"/>
    <w:rsid w:val="00416369"/>
    <w:rsid w:val="004163D9"/>
    <w:rsid w:val="004168DE"/>
    <w:rsid w:val="00416A0D"/>
    <w:rsid w:val="00416A5A"/>
    <w:rsid w:val="00416B21"/>
    <w:rsid w:val="004171DF"/>
    <w:rsid w:val="00417507"/>
    <w:rsid w:val="00417540"/>
    <w:rsid w:val="004178CC"/>
    <w:rsid w:val="004178DC"/>
    <w:rsid w:val="00417974"/>
    <w:rsid w:val="00417B57"/>
    <w:rsid w:val="00417CDB"/>
    <w:rsid w:val="00417DF9"/>
    <w:rsid w:val="00417DFA"/>
    <w:rsid w:val="00420160"/>
    <w:rsid w:val="0042018B"/>
    <w:rsid w:val="00420200"/>
    <w:rsid w:val="0042051D"/>
    <w:rsid w:val="0042068F"/>
    <w:rsid w:val="0042076C"/>
    <w:rsid w:val="00420B41"/>
    <w:rsid w:val="004211F1"/>
    <w:rsid w:val="00421587"/>
    <w:rsid w:val="00421609"/>
    <w:rsid w:val="004216A8"/>
    <w:rsid w:val="00421825"/>
    <w:rsid w:val="00421CDD"/>
    <w:rsid w:val="00421F0E"/>
    <w:rsid w:val="00421F2D"/>
    <w:rsid w:val="0042254C"/>
    <w:rsid w:val="00422721"/>
    <w:rsid w:val="0042275D"/>
    <w:rsid w:val="00422DB3"/>
    <w:rsid w:val="00423026"/>
    <w:rsid w:val="00423B39"/>
    <w:rsid w:val="00423C94"/>
    <w:rsid w:val="00424642"/>
    <w:rsid w:val="0042468D"/>
    <w:rsid w:val="00424956"/>
    <w:rsid w:val="00424BC6"/>
    <w:rsid w:val="004250EA"/>
    <w:rsid w:val="00425148"/>
    <w:rsid w:val="004254F4"/>
    <w:rsid w:val="00425A81"/>
    <w:rsid w:val="00425C6F"/>
    <w:rsid w:val="00425D98"/>
    <w:rsid w:val="00426025"/>
    <w:rsid w:val="004262EE"/>
    <w:rsid w:val="00426820"/>
    <w:rsid w:val="00426927"/>
    <w:rsid w:val="00426A58"/>
    <w:rsid w:val="00426B9E"/>
    <w:rsid w:val="00426D0E"/>
    <w:rsid w:val="00426D76"/>
    <w:rsid w:val="00426DC1"/>
    <w:rsid w:val="00427253"/>
    <w:rsid w:val="00427255"/>
    <w:rsid w:val="00427614"/>
    <w:rsid w:val="004278AE"/>
    <w:rsid w:val="00427985"/>
    <w:rsid w:val="00427C8E"/>
    <w:rsid w:val="00427F7D"/>
    <w:rsid w:val="004300D2"/>
    <w:rsid w:val="004302DA"/>
    <w:rsid w:val="0043055D"/>
    <w:rsid w:val="00430799"/>
    <w:rsid w:val="004307AE"/>
    <w:rsid w:val="004309B8"/>
    <w:rsid w:val="00430F6F"/>
    <w:rsid w:val="00431269"/>
    <w:rsid w:val="004313F1"/>
    <w:rsid w:val="00431789"/>
    <w:rsid w:val="004320B1"/>
    <w:rsid w:val="00432558"/>
    <w:rsid w:val="004326A8"/>
    <w:rsid w:val="0043281C"/>
    <w:rsid w:val="0043299F"/>
    <w:rsid w:val="00432A90"/>
    <w:rsid w:val="00432CE5"/>
    <w:rsid w:val="00432CE7"/>
    <w:rsid w:val="00432DDB"/>
    <w:rsid w:val="00433248"/>
    <w:rsid w:val="0043354B"/>
    <w:rsid w:val="0043363B"/>
    <w:rsid w:val="0043387F"/>
    <w:rsid w:val="00433914"/>
    <w:rsid w:val="00433CEF"/>
    <w:rsid w:val="00433EB1"/>
    <w:rsid w:val="004340F6"/>
    <w:rsid w:val="00434738"/>
    <w:rsid w:val="0043474C"/>
    <w:rsid w:val="00434A1D"/>
    <w:rsid w:val="004351D2"/>
    <w:rsid w:val="00435503"/>
    <w:rsid w:val="00435C55"/>
    <w:rsid w:val="00436160"/>
    <w:rsid w:val="0043634C"/>
    <w:rsid w:val="004364CD"/>
    <w:rsid w:val="0043665C"/>
    <w:rsid w:val="0043675B"/>
    <w:rsid w:val="00436B1A"/>
    <w:rsid w:val="00436B44"/>
    <w:rsid w:val="00436DCD"/>
    <w:rsid w:val="00436DD0"/>
    <w:rsid w:val="00436FAC"/>
    <w:rsid w:val="0043719A"/>
    <w:rsid w:val="004374EA"/>
    <w:rsid w:val="004375A2"/>
    <w:rsid w:val="00437EF9"/>
    <w:rsid w:val="00437FDF"/>
    <w:rsid w:val="004400EE"/>
    <w:rsid w:val="00440177"/>
    <w:rsid w:val="00440538"/>
    <w:rsid w:val="004405E3"/>
    <w:rsid w:val="00440BA6"/>
    <w:rsid w:val="00440FE6"/>
    <w:rsid w:val="0044188C"/>
    <w:rsid w:val="004418A4"/>
    <w:rsid w:val="00441993"/>
    <w:rsid w:val="00441C86"/>
    <w:rsid w:val="00441E2A"/>
    <w:rsid w:val="00441EEB"/>
    <w:rsid w:val="00442C94"/>
    <w:rsid w:val="00442CEE"/>
    <w:rsid w:val="00442EA0"/>
    <w:rsid w:val="00443217"/>
    <w:rsid w:val="00443716"/>
    <w:rsid w:val="0044373F"/>
    <w:rsid w:val="00443B4E"/>
    <w:rsid w:val="00443E90"/>
    <w:rsid w:val="00443EA3"/>
    <w:rsid w:val="004440A5"/>
    <w:rsid w:val="00444542"/>
    <w:rsid w:val="00444601"/>
    <w:rsid w:val="004447D6"/>
    <w:rsid w:val="00444E1C"/>
    <w:rsid w:val="00444E63"/>
    <w:rsid w:val="00445098"/>
    <w:rsid w:val="00445154"/>
    <w:rsid w:val="004451A6"/>
    <w:rsid w:val="004452C0"/>
    <w:rsid w:val="00445593"/>
    <w:rsid w:val="00445682"/>
    <w:rsid w:val="004457E4"/>
    <w:rsid w:val="0044583B"/>
    <w:rsid w:val="004458D0"/>
    <w:rsid w:val="00445A5D"/>
    <w:rsid w:val="00445DC2"/>
    <w:rsid w:val="00445DFF"/>
    <w:rsid w:val="00445E71"/>
    <w:rsid w:val="00445EF7"/>
    <w:rsid w:val="0044656D"/>
    <w:rsid w:val="0044658E"/>
    <w:rsid w:val="004465FB"/>
    <w:rsid w:val="0044662F"/>
    <w:rsid w:val="00446A49"/>
    <w:rsid w:val="00446E5D"/>
    <w:rsid w:val="00446F9A"/>
    <w:rsid w:val="0044702F"/>
    <w:rsid w:val="00447054"/>
    <w:rsid w:val="0044705D"/>
    <w:rsid w:val="004471F0"/>
    <w:rsid w:val="004472AF"/>
    <w:rsid w:val="00447316"/>
    <w:rsid w:val="00447812"/>
    <w:rsid w:val="00447A3B"/>
    <w:rsid w:val="00447B5A"/>
    <w:rsid w:val="00447D67"/>
    <w:rsid w:val="00447D77"/>
    <w:rsid w:val="00447EEE"/>
    <w:rsid w:val="00447F9C"/>
    <w:rsid w:val="004502E7"/>
    <w:rsid w:val="004503F0"/>
    <w:rsid w:val="0045075F"/>
    <w:rsid w:val="00450996"/>
    <w:rsid w:val="00450A43"/>
    <w:rsid w:val="00450A98"/>
    <w:rsid w:val="00450B29"/>
    <w:rsid w:val="00450B55"/>
    <w:rsid w:val="00450CC6"/>
    <w:rsid w:val="00450FE4"/>
    <w:rsid w:val="00450FFB"/>
    <w:rsid w:val="0045119D"/>
    <w:rsid w:val="00451206"/>
    <w:rsid w:val="004513D5"/>
    <w:rsid w:val="00451534"/>
    <w:rsid w:val="00451B1C"/>
    <w:rsid w:val="00451E8D"/>
    <w:rsid w:val="00451F51"/>
    <w:rsid w:val="004520CB"/>
    <w:rsid w:val="00452350"/>
    <w:rsid w:val="0045238B"/>
    <w:rsid w:val="00452A5D"/>
    <w:rsid w:val="00452AA1"/>
    <w:rsid w:val="00452BD0"/>
    <w:rsid w:val="00452C53"/>
    <w:rsid w:val="00452EBC"/>
    <w:rsid w:val="00453066"/>
    <w:rsid w:val="004532C8"/>
    <w:rsid w:val="0045383B"/>
    <w:rsid w:val="00453A3B"/>
    <w:rsid w:val="00453BA3"/>
    <w:rsid w:val="00453D70"/>
    <w:rsid w:val="0045410D"/>
    <w:rsid w:val="00454683"/>
    <w:rsid w:val="0045488B"/>
    <w:rsid w:val="004548EE"/>
    <w:rsid w:val="00454C35"/>
    <w:rsid w:val="00454F0C"/>
    <w:rsid w:val="0045566D"/>
    <w:rsid w:val="00455977"/>
    <w:rsid w:val="004559B3"/>
    <w:rsid w:val="00455F3D"/>
    <w:rsid w:val="004561B8"/>
    <w:rsid w:val="00456988"/>
    <w:rsid w:val="0045699B"/>
    <w:rsid w:val="00456C90"/>
    <w:rsid w:val="00456CCA"/>
    <w:rsid w:val="00456DDE"/>
    <w:rsid w:val="00456F23"/>
    <w:rsid w:val="00456FFC"/>
    <w:rsid w:val="00457124"/>
    <w:rsid w:val="004571FA"/>
    <w:rsid w:val="0045728E"/>
    <w:rsid w:val="00457463"/>
    <w:rsid w:val="0045748A"/>
    <w:rsid w:val="004578A3"/>
    <w:rsid w:val="004578F7"/>
    <w:rsid w:val="00457A0B"/>
    <w:rsid w:val="00457A17"/>
    <w:rsid w:val="00457BB1"/>
    <w:rsid w:val="0046003B"/>
    <w:rsid w:val="0046047E"/>
    <w:rsid w:val="0046083C"/>
    <w:rsid w:val="00460E75"/>
    <w:rsid w:val="00461039"/>
    <w:rsid w:val="00461061"/>
    <w:rsid w:val="00461188"/>
    <w:rsid w:val="004614BD"/>
    <w:rsid w:val="00461960"/>
    <w:rsid w:val="004619EC"/>
    <w:rsid w:val="00461D10"/>
    <w:rsid w:val="00462148"/>
    <w:rsid w:val="004621BC"/>
    <w:rsid w:val="0046235F"/>
    <w:rsid w:val="0046246F"/>
    <w:rsid w:val="00462494"/>
    <w:rsid w:val="004625D8"/>
    <w:rsid w:val="0046273D"/>
    <w:rsid w:val="00462811"/>
    <w:rsid w:val="00462A47"/>
    <w:rsid w:val="0046307F"/>
    <w:rsid w:val="0046308E"/>
    <w:rsid w:val="00463150"/>
    <w:rsid w:val="004632C8"/>
    <w:rsid w:val="00463685"/>
    <w:rsid w:val="00463BA1"/>
    <w:rsid w:val="0046423E"/>
    <w:rsid w:val="0046432B"/>
    <w:rsid w:val="00464914"/>
    <w:rsid w:val="0046523B"/>
    <w:rsid w:val="00465796"/>
    <w:rsid w:val="004657AF"/>
    <w:rsid w:val="004659EC"/>
    <w:rsid w:val="00465F75"/>
    <w:rsid w:val="004661DB"/>
    <w:rsid w:val="004664B8"/>
    <w:rsid w:val="00466D4B"/>
    <w:rsid w:val="00467055"/>
    <w:rsid w:val="00467173"/>
    <w:rsid w:val="004673A3"/>
    <w:rsid w:val="004675FE"/>
    <w:rsid w:val="00467649"/>
    <w:rsid w:val="00467F2D"/>
    <w:rsid w:val="0047021B"/>
    <w:rsid w:val="00470420"/>
    <w:rsid w:val="00470468"/>
    <w:rsid w:val="00470C56"/>
    <w:rsid w:val="00470F86"/>
    <w:rsid w:val="00471201"/>
    <w:rsid w:val="00471757"/>
    <w:rsid w:val="00471775"/>
    <w:rsid w:val="00471DE1"/>
    <w:rsid w:val="00472479"/>
    <w:rsid w:val="004726B8"/>
    <w:rsid w:val="004726CB"/>
    <w:rsid w:val="004728B9"/>
    <w:rsid w:val="004728F1"/>
    <w:rsid w:val="00472A4C"/>
    <w:rsid w:val="00472C2A"/>
    <w:rsid w:val="00472C31"/>
    <w:rsid w:val="00472E0D"/>
    <w:rsid w:val="00472EB1"/>
    <w:rsid w:val="00473157"/>
    <w:rsid w:val="0047317E"/>
    <w:rsid w:val="00473308"/>
    <w:rsid w:val="00473AD4"/>
    <w:rsid w:val="00473CD6"/>
    <w:rsid w:val="00474365"/>
    <w:rsid w:val="0047479E"/>
    <w:rsid w:val="004747D3"/>
    <w:rsid w:val="004748D2"/>
    <w:rsid w:val="00474B0C"/>
    <w:rsid w:val="00474CA8"/>
    <w:rsid w:val="00474FD0"/>
    <w:rsid w:val="004753AF"/>
    <w:rsid w:val="004754C8"/>
    <w:rsid w:val="0047574A"/>
    <w:rsid w:val="0047580E"/>
    <w:rsid w:val="00475AA7"/>
    <w:rsid w:val="00476014"/>
    <w:rsid w:val="00476573"/>
    <w:rsid w:val="004765D5"/>
    <w:rsid w:val="00476840"/>
    <w:rsid w:val="00476E5D"/>
    <w:rsid w:val="00476FD2"/>
    <w:rsid w:val="00477067"/>
    <w:rsid w:val="0047724D"/>
    <w:rsid w:val="004776EE"/>
    <w:rsid w:val="00477921"/>
    <w:rsid w:val="0047799B"/>
    <w:rsid w:val="00477C7F"/>
    <w:rsid w:val="00477CF9"/>
    <w:rsid w:val="00480125"/>
    <w:rsid w:val="004802E1"/>
    <w:rsid w:val="004804F0"/>
    <w:rsid w:val="0048059C"/>
    <w:rsid w:val="00480673"/>
    <w:rsid w:val="0048069C"/>
    <w:rsid w:val="00480772"/>
    <w:rsid w:val="0048098A"/>
    <w:rsid w:val="00480A71"/>
    <w:rsid w:val="0048103F"/>
    <w:rsid w:val="0048120F"/>
    <w:rsid w:val="00481348"/>
    <w:rsid w:val="004814D6"/>
    <w:rsid w:val="004819AA"/>
    <w:rsid w:val="00481C7E"/>
    <w:rsid w:val="00481F4B"/>
    <w:rsid w:val="004827D8"/>
    <w:rsid w:val="00482856"/>
    <w:rsid w:val="0048286F"/>
    <w:rsid w:val="00482EE6"/>
    <w:rsid w:val="00482F3D"/>
    <w:rsid w:val="00482FE0"/>
    <w:rsid w:val="00483445"/>
    <w:rsid w:val="0048377A"/>
    <w:rsid w:val="0048414B"/>
    <w:rsid w:val="00484399"/>
    <w:rsid w:val="0048470D"/>
    <w:rsid w:val="004847FD"/>
    <w:rsid w:val="004849DB"/>
    <w:rsid w:val="00484FDD"/>
    <w:rsid w:val="004852DA"/>
    <w:rsid w:val="00485AF9"/>
    <w:rsid w:val="00485C4B"/>
    <w:rsid w:val="00485F32"/>
    <w:rsid w:val="00485F72"/>
    <w:rsid w:val="004860D2"/>
    <w:rsid w:val="0048621E"/>
    <w:rsid w:val="00486243"/>
    <w:rsid w:val="00486456"/>
    <w:rsid w:val="00486748"/>
    <w:rsid w:val="00486855"/>
    <w:rsid w:val="0048690B"/>
    <w:rsid w:val="0048699E"/>
    <w:rsid w:val="00486AA0"/>
    <w:rsid w:val="00486F01"/>
    <w:rsid w:val="004870AF"/>
    <w:rsid w:val="004871E8"/>
    <w:rsid w:val="00487516"/>
    <w:rsid w:val="0048757F"/>
    <w:rsid w:val="00487711"/>
    <w:rsid w:val="00487799"/>
    <w:rsid w:val="00487832"/>
    <w:rsid w:val="00487B6F"/>
    <w:rsid w:val="00490392"/>
    <w:rsid w:val="004908EA"/>
    <w:rsid w:val="00490CCF"/>
    <w:rsid w:val="00490EBE"/>
    <w:rsid w:val="0049154E"/>
    <w:rsid w:val="00491743"/>
    <w:rsid w:val="00492218"/>
    <w:rsid w:val="0049232A"/>
    <w:rsid w:val="0049233B"/>
    <w:rsid w:val="004924DB"/>
    <w:rsid w:val="0049298A"/>
    <w:rsid w:val="00492BD6"/>
    <w:rsid w:val="00492DBC"/>
    <w:rsid w:val="00492FD8"/>
    <w:rsid w:val="0049301D"/>
    <w:rsid w:val="004932BE"/>
    <w:rsid w:val="00493557"/>
    <w:rsid w:val="00493982"/>
    <w:rsid w:val="00493FA1"/>
    <w:rsid w:val="004942FB"/>
    <w:rsid w:val="004948BD"/>
    <w:rsid w:val="00494987"/>
    <w:rsid w:val="00494A3F"/>
    <w:rsid w:val="00494AF9"/>
    <w:rsid w:val="00494B5A"/>
    <w:rsid w:val="00495150"/>
    <w:rsid w:val="00495554"/>
    <w:rsid w:val="00495755"/>
    <w:rsid w:val="00495D8E"/>
    <w:rsid w:val="00495FD7"/>
    <w:rsid w:val="00495FE6"/>
    <w:rsid w:val="0049600F"/>
    <w:rsid w:val="004960E3"/>
    <w:rsid w:val="00496120"/>
    <w:rsid w:val="004961B1"/>
    <w:rsid w:val="0049626B"/>
    <w:rsid w:val="00496555"/>
    <w:rsid w:val="004968FD"/>
    <w:rsid w:val="00496B99"/>
    <w:rsid w:val="00496CB0"/>
    <w:rsid w:val="00496CB1"/>
    <w:rsid w:val="00496D2F"/>
    <w:rsid w:val="00496EDA"/>
    <w:rsid w:val="00497110"/>
    <w:rsid w:val="00497FA0"/>
    <w:rsid w:val="004A0204"/>
    <w:rsid w:val="004A0209"/>
    <w:rsid w:val="004A06C0"/>
    <w:rsid w:val="004A0A71"/>
    <w:rsid w:val="004A0AA0"/>
    <w:rsid w:val="004A0B94"/>
    <w:rsid w:val="004A0BB0"/>
    <w:rsid w:val="004A0EBB"/>
    <w:rsid w:val="004A1932"/>
    <w:rsid w:val="004A1D2C"/>
    <w:rsid w:val="004A1E6F"/>
    <w:rsid w:val="004A1ECE"/>
    <w:rsid w:val="004A2070"/>
    <w:rsid w:val="004A2321"/>
    <w:rsid w:val="004A2734"/>
    <w:rsid w:val="004A287A"/>
    <w:rsid w:val="004A2B61"/>
    <w:rsid w:val="004A2F77"/>
    <w:rsid w:val="004A3063"/>
    <w:rsid w:val="004A319B"/>
    <w:rsid w:val="004A38FA"/>
    <w:rsid w:val="004A3924"/>
    <w:rsid w:val="004A3AB0"/>
    <w:rsid w:val="004A3F1F"/>
    <w:rsid w:val="004A408C"/>
    <w:rsid w:val="004A43FC"/>
    <w:rsid w:val="004A485B"/>
    <w:rsid w:val="004A4B19"/>
    <w:rsid w:val="004A50AB"/>
    <w:rsid w:val="004A5695"/>
    <w:rsid w:val="004A570F"/>
    <w:rsid w:val="004A5C76"/>
    <w:rsid w:val="004A5C93"/>
    <w:rsid w:val="004A6077"/>
    <w:rsid w:val="004A634A"/>
    <w:rsid w:val="004A6356"/>
    <w:rsid w:val="004A66CD"/>
    <w:rsid w:val="004A66F8"/>
    <w:rsid w:val="004A6B37"/>
    <w:rsid w:val="004A76A4"/>
    <w:rsid w:val="004A76B5"/>
    <w:rsid w:val="004A77ED"/>
    <w:rsid w:val="004A78EB"/>
    <w:rsid w:val="004A7AB0"/>
    <w:rsid w:val="004A7AF1"/>
    <w:rsid w:val="004A7C2C"/>
    <w:rsid w:val="004A7FDB"/>
    <w:rsid w:val="004B017E"/>
    <w:rsid w:val="004B036C"/>
    <w:rsid w:val="004B052C"/>
    <w:rsid w:val="004B0714"/>
    <w:rsid w:val="004B076B"/>
    <w:rsid w:val="004B07F8"/>
    <w:rsid w:val="004B08DD"/>
    <w:rsid w:val="004B0925"/>
    <w:rsid w:val="004B0B88"/>
    <w:rsid w:val="004B0DEC"/>
    <w:rsid w:val="004B168A"/>
    <w:rsid w:val="004B1799"/>
    <w:rsid w:val="004B1988"/>
    <w:rsid w:val="004B1A69"/>
    <w:rsid w:val="004B2261"/>
    <w:rsid w:val="004B231D"/>
    <w:rsid w:val="004B23E5"/>
    <w:rsid w:val="004B2900"/>
    <w:rsid w:val="004B2CB9"/>
    <w:rsid w:val="004B2D74"/>
    <w:rsid w:val="004B2DED"/>
    <w:rsid w:val="004B2E88"/>
    <w:rsid w:val="004B2FEF"/>
    <w:rsid w:val="004B32F9"/>
    <w:rsid w:val="004B346A"/>
    <w:rsid w:val="004B398D"/>
    <w:rsid w:val="004B3C0B"/>
    <w:rsid w:val="004B413B"/>
    <w:rsid w:val="004B4311"/>
    <w:rsid w:val="004B466C"/>
    <w:rsid w:val="004B479C"/>
    <w:rsid w:val="004B4841"/>
    <w:rsid w:val="004B4BC5"/>
    <w:rsid w:val="004B5308"/>
    <w:rsid w:val="004B53CE"/>
    <w:rsid w:val="004B5A0C"/>
    <w:rsid w:val="004B62E7"/>
    <w:rsid w:val="004B63F8"/>
    <w:rsid w:val="004B64FB"/>
    <w:rsid w:val="004B65FA"/>
    <w:rsid w:val="004B67C1"/>
    <w:rsid w:val="004B68A5"/>
    <w:rsid w:val="004B6909"/>
    <w:rsid w:val="004B6AF7"/>
    <w:rsid w:val="004B7597"/>
    <w:rsid w:val="004B769A"/>
    <w:rsid w:val="004C023D"/>
    <w:rsid w:val="004C04AC"/>
    <w:rsid w:val="004C04AF"/>
    <w:rsid w:val="004C06A5"/>
    <w:rsid w:val="004C0B61"/>
    <w:rsid w:val="004C0C3B"/>
    <w:rsid w:val="004C0FA4"/>
    <w:rsid w:val="004C10F2"/>
    <w:rsid w:val="004C1140"/>
    <w:rsid w:val="004C1A08"/>
    <w:rsid w:val="004C1AB0"/>
    <w:rsid w:val="004C2758"/>
    <w:rsid w:val="004C2BEE"/>
    <w:rsid w:val="004C2E8C"/>
    <w:rsid w:val="004C2F8B"/>
    <w:rsid w:val="004C3173"/>
    <w:rsid w:val="004C31E6"/>
    <w:rsid w:val="004C33E9"/>
    <w:rsid w:val="004C3585"/>
    <w:rsid w:val="004C35E0"/>
    <w:rsid w:val="004C3649"/>
    <w:rsid w:val="004C3FE0"/>
    <w:rsid w:val="004C40F4"/>
    <w:rsid w:val="004C4238"/>
    <w:rsid w:val="004C453A"/>
    <w:rsid w:val="004C4548"/>
    <w:rsid w:val="004C4599"/>
    <w:rsid w:val="004C471C"/>
    <w:rsid w:val="004C48BA"/>
    <w:rsid w:val="004C49A8"/>
    <w:rsid w:val="004C4DD7"/>
    <w:rsid w:val="004C4FB9"/>
    <w:rsid w:val="004C5479"/>
    <w:rsid w:val="004C54A6"/>
    <w:rsid w:val="004C5707"/>
    <w:rsid w:val="004C57FF"/>
    <w:rsid w:val="004C584F"/>
    <w:rsid w:val="004C5933"/>
    <w:rsid w:val="004C5C10"/>
    <w:rsid w:val="004C6507"/>
    <w:rsid w:val="004C6535"/>
    <w:rsid w:val="004C65BE"/>
    <w:rsid w:val="004C65D5"/>
    <w:rsid w:val="004C6BD3"/>
    <w:rsid w:val="004C6C21"/>
    <w:rsid w:val="004C6C3C"/>
    <w:rsid w:val="004C73CC"/>
    <w:rsid w:val="004C7AD7"/>
    <w:rsid w:val="004C7AE6"/>
    <w:rsid w:val="004C7EEA"/>
    <w:rsid w:val="004C7FA6"/>
    <w:rsid w:val="004D022E"/>
    <w:rsid w:val="004D04F7"/>
    <w:rsid w:val="004D08B7"/>
    <w:rsid w:val="004D0BC0"/>
    <w:rsid w:val="004D0BDB"/>
    <w:rsid w:val="004D0EE8"/>
    <w:rsid w:val="004D111D"/>
    <w:rsid w:val="004D12AA"/>
    <w:rsid w:val="004D143B"/>
    <w:rsid w:val="004D1554"/>
    <w:rsid w:val="004D1CA4"/>
    <w:rsid w:val="004D1F56"/>
    <w:rsid w:val="004D20CF"/>
    <w:rsid w:val="004D2229"/>
    <w:rsid w:val="004D260C"/>
    <w:rsid w:val="004D284B"/>
    <w:rsid w:val="004D2869"/>
    <w:rsid w:val="004D2CED"/>
    <w:rsid w:val="004D2F1D"/>
    <w:rsid w:val="004D315B"/>
    <w:rsid w:val="004D3514"/>
    <w:rsid w:val="004D35B9"/>
    <w:rsid w:val="004D367D"/>
    <w:rsid w:val="004D3C2D"/>
    <w:rsid w:val="004D4363"/>
    <w:rsid w:val="004D47B9"/>
    <w:rsid w:val="004D48BF"/>
    <w:rsid w:val="004D4C73"/>
    <w:rsid w:val="004D5030"/>
    <w:rsid w:val="004D56D0"/>
    <w:rsid w:val="004D5765"/>
    <w:rsid w:val="004D5796"/>
    <w:rsid w:val="004D57FD"/>
    <w:rsid w:val="004D596F"/>
    <w:rsid w:val="004D59BF"/>
    <w:rsid w:val="004D5E31"/>
    <w:rsid w:val="004D5EC6"/>
    <w:rsid w:val="004D61B3"/>
    <w:rsid w:val="004D61C5"/>
    <w:rsid w:val="004D64DD"/>
    <w:rsid w:val="004D656C"/>
    <w:rsid w:val="004D6DFE"/>
    <w:rsid w:val="004D6EDD"/>
    <w:rsid w:val="004D71E0"/>
    <w:rsid w:val="004D7228"/>
    <w:rsid w:val="004D7411"/>
    <w:rsid w:val="004D7982"/>
    <w:rsid w:val="004D7C99"/>
    <w:rsid w:val="004E00E8"/>
    <w:rsid w:val="004E041E"/>
    <w:rsid w:val="004E0B43"/>
    <w:rsid w:val="004E16E8"/>
    <w:rsid w:val="004E16EE"/>
    <w:rsid w:val="004E18AD"/>
    <w:rsid w:val="004E1CC0"/>
    <w:rsid w:val="004E1DB6"/>
    <w:rsid w:val="004E1F8B"/>
    <w:rsid w:val="004E2080"/>
    <w:rsid w:val="004E221B"/>
    <w:rsid w:val="004E2687"/>
    <w:rsid w:val="004E2780"/>
    <w:rsid w:val="004E278C"/>
    <w:rsid w:val="004E29BC"/>
    <w:rsid w:val="004E2A82"/>
    <w:rsid w:val="004E2AC6"/>
    <w:rsid w:val="004E2AEF"/>
    <w:rsid w:val="004E2B6E"/>
    <w:rsid w:val="004E2D64"/>
    <w:rsid w:val="004E3122"/>
    <w:rsid w:val="004E31CD"/>
    <w:rsid w:val="004E31F1"/>
    <w:rsid w:val="004E359B"/>
    <w:rsid w:val="004E3716"/>
    <w:rsid w:val="004E3972"/>
    <w:rsid w:val="004E3C92"/>
    <w:rsid w:val="004E3CB3"/>
    <w:rsid w:val="004E3D24"/>
    <w:rsid w:val="004E4205"/>
    <w:rsid w:val="004E4297"/>
    <w:rsid w:val="004E46B9"/>
    <w:rsid w:val="004E476E"/>
    <w:rsid w:val="004E4826"/>
    <w:rsid w:val="004E4DB1"/>
    <w:rsid w:val="004E512D"/>
    <w:rsid w:val="004E5270"/>
    <w:rsid w:val="004E557D"/>
    <w:rsid w:val="004E55A4"/>
    <w:rsid w:val="004E567F"/>
    <w:rsid w:val="004E57DF"/>
    <w:rsid w:val="004E580C"/>
    <w:rsid w:val="004E5840"/>
    <w:rsid w:val="004E5C49"/>
    <w:rsid w:val="004E5E1C"/>
    <w:rsid w:val="004E5E69"/>
    <w:rsid w:val="004E61AC"/>
    <w:rsid w:val="004E62F6"/>
    <w:rsid w:val="004E66C6"/>
    <w:rsid w:val="004E69BF"/>
    <w:rsid w:val="004E70B7"/>
    <w:rsid w:val="004E72AB"/>
    <w:rsid w:val="004E773D"/>
    <w:rsid w:val="004E7A88"/>
    <w:rsid w:val="004E7ECD"/>
    <w:rsid w:val="004F0064"/>
    <w:rsid w:val="004F00D4"/>
    <w:rsid w:val="004F03C7"/>
    <w:rsid w:val="004F071E"/>
    <w:rsid w:val="004F0786"/>
    <w:rsid w:val="004F0A97"/>
    <w:rsid w:val="004F0D2E"/>
    <w:rsid w:val="004F0D9B"/>
    <w:rsid w:val="004F1271"/>
    <w:rsid w:val="004F156E"/>
    <w:rsid w:val="004F19D0"/>
    <w:rsid w:val="004F1B9B"/>
    <w:rsid w:val="004F1BDE"/>
    <w:rsid w:val="004F1F88"/>
    <w:rsid w:val="004F2273"/>
    <w:rsid w:val="004F2ABC"/>
    <w:rsid w:val="004F2ADE"/>
    <w:rsid w:val="004F2C9F"/>
    <w:rsid w:val="004F2E25"/>
    <w:rsid w:val="004F2F77"/>
    <w:rsid w:val="004F31C6"/>
    <w:rsid w:val="004F3483"/>
    <w:rsid w:val="004F36AE"/>
    <w:rsid w:val="004F37B3"/>
    <w:rsid w:val="004F3EF3"/>
    <w:rsid w:val="004F4282"/>
    <w:rsid w:val="004F4382"/>
    <w:rsid w:val="004F454A"/>
    <w:rsid w:val="004F46F1"/>
    <w:rsid w:val="004F47F9"/>
    <w:rsid w:val="004F48B7"/>
    <w:rsid w:val="004F4B67"/>
    <w:rsid w:val="004F4C01"/>
    <w:rsid w:val="004F4E54"/>
    <w:rsid w:val="004F55A4"/>
    <w:rsid w:val="004F55D2"/>
    <w:rsid w:val="004F561F"/>
    <w:rsid w:val="004F5659"/>
    <w:rsid w:val="004F59CD"/>
    <w:rsid w:val="004F5A70"/>
    <w:rsid w:val="004F5CE5"/>
    <w:rsid w:val="004F5F11"/>
    <w:rsid w:val="004F6657"/>
    <w:rsid w:val="004F68DD"/>
    <w:rsid w:val="004F6B6C"/>
    <w:rsid w:val="004F6B85"/>
    <w:rsid w:val="004F7001"/>
    <w:rsid w:val="004F7199"/>
    <w:rsid w:val="004F72D4"/>
    <w:rsid w:val="004F74E8"/>
    <w:rsid w:val="004F7C1B"/>
    <w:rsid w:val="00500115"/>
    <w:rsid w:val="00500189"/>
    <w:rsid w:val="00500391"/>
    <w:rsid w:val="005005B2"/>
    <w:rsid w:val="0050102E"/>
    <w:rsid w:val="00501475"/>
    <w:rsid w:val="00501666"/>
    <w:rsid w:val="005017D4"/>
    <w:rsid w:val="00501BF3"/>
    <w:rsid w:val="00501C50"/>
    <w:rsid w:val="0050200C"/>
    <w:rsid w:val="005022AC"/>
    <w:rsid w:val="005023F3"/>
    <w:rsid w:val="005024DE"/>
    <w:rsid w:val="0050284D"/>
    <w:rsid w:val="0050285F"/>
    <w:rsid w:val="005028BA"/>
    <w:rsid w:val="00502BE0"/>
    <w:rsid w:val="00502DC0"/>
    <w:rsid w:val="0050359C"/>
    <w:rsid w:val="005035BC"/>
    <w:rsid w:val="005037F0"/>
    <w:rsid w:val="005038A1"/>
    <w:rsid w:val="00503E69"/>
    <w:rsid w:val="00503E72"/>
    <w:rsid w:val="00503F46"/>
    <w:rsid w:val="005040D7"/>
    <w:rsid w:val="00504B8B"/>
    <w:rsid w:val="00505C36"/>
    <w:rsid w:val="00505D8B"/>
    <w:rsid w:val="00505ED7"/>
    <w:rsid w:val="0050605A"/>
    <w:rsid w:val="0050605D"/>
    <w:rsid w:val="005062AD"/>
    <w:rsid w:val="005062B6"/>
    <w:rsid w:val="005064AE"/>
    <w:rsid w:val="0050654D"/>
    <w:rsid w:val="0050684C"/>
    <w:rsid w:val="00506BE8"/>
    <w:rsid w:val="00506D88"/>
    <w:rsid w:val="00507016"/>
    <w:rsid w:val="005070B0"/>
    <w:rsid w:val="00507336"/>
    <w:rsid w:val="0050735A"/>
    <w:rsid w:val="00507552"/>
    <w:rsid w:val="00507640"/>
    <w:rsid w:val="005078C4"/>
    <w:rsid w:val="00507A1D"/>
    <w:rsid w:val="00507DAD"/>
    <w:rsid w:val="00507F92"/>
    <w:rsid w:val="0051082C"/>
    <w:rsid w:val="00510BD6"/>
    <w:rsid w:val="00510DE0"/>
    <w:rsid w:val="005111A5"/>
    <w:rsid w:val="005111D9"/>
    <w:rsid w:val="00511597"/>
    <w:rsid w:val="00511618"/>
    <w:rsid w:val="00511738"/>
    <w:rsid w:val="0051194F"/>
    <w:rsid w:val="00511D7F"/>
    <w:rsid w:val="00512354"/>
    <w:rsid w:val="005123F9"/>
    <w:rsid w:val="0051284F"/>
    <w:rsid w:val="00512A5C"/>
    <w:rsid w:val="00512C41"/>
    <w:rsid w:val="00512F56"/>
    <w:rsid w:val="0051305B"/>
    <w:rsid w:val="005130A4"/>
    <w:rsid w:val="005134DF"/>
    <w:rsid w:val="00513DEA"/>
    <w:rsid w:val="00513EFE"/>
    <w:rsid w:val="00513FFC"/>
    <w:rsid w:val="005143E5"/>
    <w:rsid w:val="0051469D"/>
    <w:rsid w:val="00514C92"/>
    <w:rsid w:val="0051543E"/>
    <w:rsid w:val="0051572F"/>
    <w:rsid w:val="005157BA"/>
    <w:rsid w:val="00515A30"/>
    <w:rsid w:val="00515B7B"/>
    <w:rsid w:val="00515B83"/>
    <w:rsid w:val="00515DC2"/>
    <w:rsid w:val="00515DF0"/>
    <w:rsid w:val="00515E03"/>
    <w:rsid w:val="005160EE"/>
    <w:rsid w:val="0051657B"/>
    <w:rsid w:val="00516A1C"/>
    <w:rsid w:val="00516E4B"/>
    <w:rsid w:val="00516F17"/>
    <w:rsid w:val="00517057"/>
    <w:rsid w:val="0051739F"/>
    <w:rsid w:val="0051776E"/>
    <w:rsid w:val="005179C4"/>
    <w:rsid w:val="00517CBF"/>
    <w:rsid w:val="00517EE2"/>
    <w:rsid w:val="0052012B"/>
    <w:rsid w:val="0052036D"/>
    <w:rsid w:val="0052055A"/>
    <w:rsid w:val="00520841"/>
    <w:rsid w:val="00520939"/>
    <w:rsid w:val="00520C45"/>
    <w:rsid w:val="00520E51"/>
    <w:rsid w:val="00520E98"/>
    <w:rsid w:val="00521115"/>
    <w:rsid w:val="00521211"/>
    <w:rsid w:val="005217A8"/>
    <w:rsid w:val="005217D2"/>
    <w:rsid w:val="00522089"/>
    <w:rsid w:val="005220ED"/>
    <w:rsid w:val="005222EA"/>
    <w:rsid w:val="005226F4"/>
    <w:rsid w:val="005227CE"/>
    <w:rsid w:val="00522832"/>
    <w:rsid w:val="005231D1"/>
    <w:rsid w:val="00523804"/>
    <w:rsid w:val="00523BB9"/>
    <w:rsid w:val="00523EF2"/>
    <w:rsid w:val="00524194"/>
    <w:rsid w:val="005241AC"/>
    <w:rsid w:val="00524331"/>
    <w:rsid w:val="00524344"/>
    <w:rsid w:val="0052435B"/>
    <w:rsid w:val="00524B84"/>
    <w:rsid w:val="005250DE"/>
    <w:rsid w:val="0052526D"/>
    <w:rsid w:val="00525310"/>
    <w:rsid w:val="00525420"/>
    <w:rsid w:val="005254A2"/>
    <w:rsid w:val="005256F1"/>
    <w:rsid w:val="0052575C"/>
    <w:rsid w:val="0052598F"/>
    <w:rsid w:val="00525C35"/>
    <w:rsid w:val="00525E1A"/>
    <w:rsid w:val="00525E8D"/>
    <w:rsid w:val="00525EEC"/>
    <w:rsid w:val="00525F59"/>
    <w:rsid w:val="00526167"/>
    <w:rsid w:val="00526453"/>
    <w:rsid w:val="005265A6"/>
    <w:rsid w:val="00526641"/>
    <w:rsid w:val="0052668A"/>
    <w:rsid w:val="005267BE"/>
    <w:rsid w:val="00526948"/>
    <w:rsid w:val="00526A27"/>
    <w:rsid w:val="00526ABF"/>
    <w:rsid w:val="00526F69"/>
    <w:rsid w:val="00527165"/>
    <w:rsid w:val="005271C8"/>
    <w:rsid w:val="00527E18"/>
    <w:rsid w:val="00527FEF"/>
    <w:rsid w:val="0053007D"/>
    <w:rsid w:val="00530150"/>
    <w:rsid w:val="00530553"/>
    <w:rsid w:val="0053064A"/>
    <w:rsid w:val="005308A7"/>
    <w:rsid w:val="0053097C"/>
    <w:rsid w:val="00530E03"/>
    <w:rsid w:val="00530E7B"/>
    <w:rsid w:val="0053120C"/>
    <w:rsid w:val="00531372"/>
    <w:rsid w:val="00531412"/>
    <w:rsid w:val="00531419"/>
    <w:rsid w:val="00531856"/>
    <w:rsid w:val="0053198D"/>
    <w:rsid w:val="00531AE5"/>
    <w:rsid w:val="00531C15"/>
    <w:rsid w:val="00531D3A"/>
    <w:rsid w:val="00531D69"/>
    <w:rsid w:val="0053213A"/>
    <w:rsid w:val="00532549"/>
    <w:rsid w:val="005325BB"/>
    <w:rsid w:val="005325BD"/>
    <w:rsid w:val="005328B1"/>
    <w:rsid w:val="00532A61"/>
    <w:rsid w:val="00532D56"/>
    <w:rsid w:val="0053327F"/>
    <w:rsid w:val="00533426"/>
    <w:rsid w:val="005334FE"/>
    <w:rsid w:val="0053367D"/>
    <w:rsid w:val="00533772"/>
    <w:rsid w:val="005339F7"/>
    <w:rsid w:val="00533F3E"/>
    <w:rsid w:val="00534166"/>
    <w:rsid w:val="0053428A"/>
    <w:rsid w:val="005348B6"/>
    <w:rsid w:val="00534CC0"/>
    <w:rsid w:val="00534FF1"/>
    <w:rsid w:val="005350A5"/>
    <w:rsid w:val="00535139"/>
    <w:rsid w:val="0053532A"/>
    <w:rsid w:val="00535893"/>
    <w:rsid w:val="005359BB"/>
    <w:rsid w:val="00535BCD"/>
    <w:rsid w:val="005364D7"/>
    <w:rsid w:val="00536691"/>
    <w:rsid w:val="00536871"/>
    <w:rsid w:val="00536A96"/>
    <w:rsid w:val="00536B6B"/>
    <w:rsid w:val="00536B90"/>
    <w:rsid w:val="00536C2B"/>
    <w:rsid w:val="005370D6"/>
    <w:rsid w:val="00537441"/>
    <w:rsid w:val="005377A0"/>
    <w:rsid w:val="00537B82"/>
    <w:rsid w:val="00537CCD"/>
    <w:rsid w:val="00537D87"/>
    <w:rsid w:val="00540526"/>
    <w:rsid w:val="005406A7"/>
    <w:rsid w:val="005408D4"/>
    <w:rsid w:val="005408E1"/>
    <w:rsid w:val="00540A7F"/>
    <w:rsid w:val="00540CDE"/>
    <w:rsid w:val="00540F9D"/>
    <w:rsid w:val="00540FC1"/>
    <w:rsid w:val="0054107B"/>
    <w:rsid w:val="005415AC"/>
    <w:rsid w:val="00541A39"/>
    <w:rsid w:val="00541B68"/>
    <w:rsid w:val="00541BEC"/>
    <w:rsid w:val="00541E4E"/>
    <w:rsid w:val="00541F84"/>
    <w:rsid w:val="0054216D"/>
    <w:rsid w:val="005423F5"/>
    <w:rsid w:val="0054248C"/>
    <w:rsid w:val="0054268D"/>
    <w:rsid w:val="00542CE3"/>
    <w:rsid w:val="00542E27"/>
    <w:rsid w:val="00542F3C"/>
    <w:rsid w:val="00543145"/>
    <w:rsid w:val="0054315A"/>
    <w:rsid w:val="0054322A"/>
    <w:rsid w:val="00543726"/>
    <w:rsid w:val="00543980"/>
    <w:rsid w:val="00543B76"/>
    <w:rsid w:val="00543B96"/>
    <w:rsid w:val="00543D19"/>
    <w:rsid w:val="00543F0C"/>
    <w:rsid w:val="0054422C"/>
    <w:rsid w:val="00544796"/>
    <w:rsid w:val="005449C9"/>
    <w:rsid w:val="00544EEE"/>
    <w:rsid w:val="00544FE7"/>
    <w:rsid w:val="005453FA"/>
    <w:rsid w:val="00545418"/>
    <w:rsid w:val="00545B5B"/>
    <w:rsid w:val="00545D15"/>
    <w:rsid w:val="00545D28"/>
    <w:rsid w:val="0054612A"/>
    <w:rsid w:val="0054621E"/>
    <w:rsid w:val="005464C1"/>
    <w:rsid w:val="0054650E"/>
    <w:rsid w:val="0054689A"/>
    <w:rsid w:val="00546CBA"/>
    <w:rsid w:val="00546DB8"/>
    <w:rsid w:val="00547063"/>
    <w:rsid w:val="005471FC"/>
    <w:rsid w:val="005472C5"/>
    <w:rsid w:val="005473DD"/>
    <w:rsid w:val="00547545"/>
    <w:rsid w:val="00547622"/>
    <w:rsid w:val="00547E0E"/>
    <w:rsid w:val="0055038C"/>
    <w:rsid w:val="0055069A"/>
    <w:rsid w:val="00550D93"/>
    <w:rsid w:val="00551274"/>
    <w:rsid w:val="005512E0"/>
    <w:rsid w:val="00551384"/>
    <w:rsid w:val="005514FF"/>
    <w:rsid w:val="00551A24"/>
    <w:rsid w:val="00552211"/>
    <w:rsid w:val="005526E9"/>
    <w:rsid w:val="00552705"/>
    <w:rsid w:val="0055274F"/>
    <w:rsid w:val="005527DD"/>
    <w:rsid w:val="00552FCE"/>
    <w:rsid w:val="005536E1"/>
    <w:rsid w:val="00553719"/>
    <w:rsid w:val="00553735"/>
    <w:rsid w:val="005538BA"/>
    <w:rsid w:val="005538CB"/>
    <w:rsid w:val="005539B5"/>
    <w:rsid w:val="00553AFC"/>
    <w:rsid w:val="00553BBA"/>
    <w:rsid w:val="00553BE7"/>
    <w:rsid w:val="00553DF4"/>
    <w:rsid w:val="00554B2B"/>
    <w:rsid w:val="00554BFA"/>
    <w:rsid w:val="00554C6E"/>
    <w:rsid w:val="00554DD8"/>
    <w:rsid w:val="00554F19"/>
    <w:rsid w:val="00555002"/>
    <w:rsid w:val="0055524A"/>
    <w:rsid w:val="00555320"/>
    <w:rsid w:val="00555867"/>
    <w:rsid w:val="00556030"/>
    <w:rsid w:val="005560C6"/>
    <w:rsid w:val="0055624A"/>
    <w:rsid w:val="005565B2"/>
    <w:rsid w:val="00556A9D"/>
    <w:rsid w:val="00556E75"/>
    <w:rsid w:val="005572EF"/>
    <w:rsid w:val="00557CB6"/>
    <w:rsid w:val="00557CBC"/>
    <w:rsid w:val="00557E34"/>
    <w:rsid w:val="00557E9E"/>
    <w:rsid w:val="00557F52"/>
    <w:rsid w:val="0056018D"/>
    <w:rsid w:val="005604B5"/>
    <w:rsid w:val="0056089A"/>
    <w:rsid w:val="005609D2"/>
    <w:rsid w:val="00560A12"/>
    <w:rsid w:val="00560A28"/>
    <w:rsid w:val="00560BDF"/>
    <w:rsid w:val="00560C3E"/>
    <w:rsid w:val="0056104C"/>
    <w:rsid w:val="0056116E"/>
    <w:rsid w:val="00561269"/>
    <w:rsid w:val="00561319"/>
    <w:rsid w:val="00561746"/>
    <w:rsid w:val="005617FB"/>
    <w:rsid w:val="00561856"/>
    <w:rsid w:val="00561A4C"/>
    <w:rsid w:val="00561A8B"/>
    <w:rsid w:val="00561B12"/>
    <w:rsid w:val="00561CCC"/>
    <w:rsid w:val="00561E48"/>
    <w:rsid w:val="00561FDD"/>
    <w:rsid w:val="005624CD"/>
    <w:rsid w:val="005626E4"/>
    <w:rsid w:val="005628B0"/>
    <w:rsid w:val="00562E4F"/>
    <w:rsid w:val="0056355E"/>
    <w:rsid w:val="005637D8"/>
    <w:rsid w:val="00563A30"/>
    <w:rsid w:val="00563BF9"/>
    <w:rsid w:val="00563FA2"/>
    <w:rsid w:val="00564105"/>
    <w:rsid w:val="005643CB"/>
    <w:rsid w:val="00564650"/>
    <w:rsid w:val="00564826"/>
    <w:rsid w:val="00564C1C"/>
    <w:rsid w:val="00564D97"/>
    <w:rsid w:val="00565218"/>
    <w:rsid w:val="005653C6"/>
    <w:rsid w:val="00565441"/>
    <w:rsid w:val="00565547"/>
    <w:rsid w:val="0056563B"/>
    <w:rsid w:val="0056566B"/>
    <w:rsid w:val="00565931"/>
    <w:rsid w:val="00565D8E"/>
    <w:rsid w:val="005660B5"/>
    <w:rsid w:val="00566D84"/>
    <w:rsid w:val="00566DB8"/>
    <w:rsid w:val="00567257"/>
    <w:rsid w:val="0056749E"/>
    <w:rsid w:val="00567592"/>
    <w:rsid w:val="00567DA1"/>
    <w:rsid w:val="00567DB3"/>
    <w:rsid w:val="00567F6B"/>
    <w:rsid w:val="0057058A"/>
    <w:rsid w:val="005707DE"/>
    <w:rsid w:val="005707FC"/>
    <w:rsid w:val="00570830"/>
    <w:rsid w:val="00570B51"/>
    <w:rsid w:val="00570C11"/>
    <w:rsid w:val="00570FBB"/>
    <w:rsid w:val="0057105E"/>
    <w:rsid w:val="005710FD"/>
    <w:rsid w:val="0057114E"/>
    <w:rsid w:val="005712A7"/>
    <w:rsid w:val="005713D4"/>
    <w:rsid w:val="00571F38"/>
    <w:rsid w:val="0057228B"/>
    <w:rsid w:val="00572300"/>
    <w:rsid w:val="00572659"/>
    <w:rsid w:val="00572712"/>
    <w:rsid w:val="0057278D"/>
    <w:rsid w:val="00572F38"/>
    <w:rsid w:val="005732B0"/>
    <w:rsid w:val="0057355E"/>
    <w:rsid w:val="00573962"/>
    <w:rsid w:val="00573A93"/>
    <w:rsid w:val="00573B8A"/>
    <w:rsid w:val="00574431"/>
    <w:rsid w:val="00574588"/>
    <w:rsid w:val="00574601"/>
    <w:rsid w:val="00574666"/>
    <w:rsid w:val="00574837"/>
    <w:rsid w:val="00574B60"/>
    <w:rsid w:val="00574BDB"/>
    <w:rsid w:val="00574BDE"/>
    <w:rsid w:val="00574E51"/>
    <w:rsid w:val="00574F12"/>
    <w:rsid w:val="00575339"/>
    <w:rsid w:val="00575715"/>
    <w:rsid w:val="00575AE3"/>
    <w:rsid w:val="00575EE6"/>
    <w:rsid w:val="0057615A"/>
    <w:rsid w:val="00576F7E"/>
    <w:rsid w:val="00577287"/>
    <w:rsid w:val="00577304"/>
    <w:rsid w:val="00577F20"/>
    <w:rsid w:val="00580109"/>
    <w:rsid w:val="0058033F"/>
    <w:rsid w:val="0058054A"/>
    <w:rsid w:val="00580567"/>
    <w:rsid w:val="005805D2"/>
    <w:rsid w:val="005806C2"/>
    <w:rsid w:val="005808E1"/>
    <w:rsid w:val="00580A6C"/>
    <w:rsid w:val="00580DE2"/>
    <w:rsid w:val="00581521"/>
    <w:rsid w:val="005816F4"/>
    <w:rsid w:val="005819B8"/>
    <w:rsid w:val="00581AE8"/>
    <w:rsid w:val="00581CC4"/>
    <w:rsid w:val="00581FD3"/>
    <w:rsid w:val="0058219C"/>
    <w:rsid w:val="005822A1"/>
    <w:rsid w:val="00582570"/>
    <w:rsid w:val="00582AF6"/>
    <w:rsid w:val="00582EBD"/>
    <w:rsid w:val="00582EE1"/>
    <w:rsid w:val="005833BB"/>
    <w:rsid w:val="00583410"/>
    <w:rsid w:val="005837E7"/>
    <w:rsid w:val="00583AE5"/>
    <w:rsid w:val="00583AF6"/>
    <w:rsid w:val="00583E7B"/>
    <w:rsid w:val="00583FFB"/>
    <w:rsid w:val="005843AB"/>
    <w:rsid w:val="00584403"/>
    <w:rsid w:val="005849F9"/>
    <w:rsid w:val="00584AD5"/>
    <w:rsid w:val="00584BB3"/>
    <w:rsid w:val="00585844"/>
    <w:rsid w:val="00585849"/>
    <w:rsid w:val="005859FF"/>
    <w:rsid w:val="00585AC1"/>
    <w:rsid w:val="00585BD2"/>
    <w:rsid w:val="00585D69"/>
    <w:rsid w:val="00585EBB"/>
    <w:rsid w:val="005862AE"/>
    <w:rsid w:val="0058637B"/>
    <w:rsid w:val="005865F4"/>
    <w:rsid w:val="0058669B"/>
    <w:rsid w:val="00586838"/>
    <w:rsid w:val="0058699E"/>
    <w:rsid w:val="00586B49"/>
    <w:rsid w:val="00586B64"/>
    <w:rsid w:val="00586E88"/>
    <w:rsid w:val="0058764B"/>
    <w:rsid w:val="005877C8"/>
    <w:rsid w:val="00587CF9"/>
    <w:rsid w:val="0059011D"/>
    <w:rsid w:val="0059050E"/>
    <w:rsid w:val="0059096D"/>
    <w:rsid w:val="00590A41"/>
    <w:rsid w:val="00590D78"/>
    <w:rsid w:val="00590EAC"/>
    <w:rsid w:val="0059103C"/>
    <w:rsid w:val="005912CA"/>
    <w:rsid w:val="00591351"/>
    <w:rsid w:val="00591A75"/>
    <w:rsid w:val="00591B9C"/>
    <w:rsid w:val="00591D09"/>
    <w:rsid w:val="00591D2D"/>
    <w:rsid w:val="005920F6"/>
    <w:rsid w:val="005921D3"/>
    <w:rsid w:val="00592536"/>
    <w:rsid w:val="0059267E"/>
    <w:rsid w:val="0059328D"/>
    <w:rsid w:val="005933D2"/>
    <w:rsid w:val="0059355B"/>
    <w:rsid w:val="0059374B"/>
    <w:rsid w:val="00593874"/>
    <w:rsid w:val="005940A2"/>
    <w:rsid w:val="005940D0"/>
    <w:rsid w:val="00594306"/>
    <w:rsid w:val="00594343"/>
    <w:rsid w:val="00594567"/>
    <w:rsid w:val="00594C96"/>
    <w:rsid w:val="00595F78"/>
    <w:rsid w:val="005961D0"/>
    <w:rsid w:val="005963D4"/>
    <w:rsid w:val="0059674B"/>
    <w:rsid w:val="00596EF6"/>
    <w:rsid w:val="00596F02"/>
    <w:rsid w:val="0059704F"/>
    <w:rsid w:val="00597453"/>
    <w:rsid w:val="005975B9"/>
    <w:rsid w:val="00597DAF"/>
    <w:rsid w:val="00597EB4"/>
    <w:rsid w:val="00597F4A"/>
    <w:rsid w:val="005A0512"/>
    <w:rsid w:val="005A082B"/>
    <w:rsid w:val="005A112A"/>
    <w:rsid w:val="005A122E"/>
    <w:rsid w:val="005A163F"/>
    <w:rsid w:val="005A166C"/>
    <w:rsid w:val="005A167A"/>
    <w:rsid w:val="005A174F"/>
    <w:rsid w:val="005A1919"/>
    <w:rsid w:val="005A1A94"/>
    <w:rsid w:val="005A1C36"/>
    <w:rsid w:val="005A1CDE"/>
    <w:rsid w:val="005A2C40"/>
    <w:rsid w:val="005A2E5C"/>
    <w:rsid w:val="005A2F79"/>
    <w:rsid w:val="005A2FD7"/>
    <w:rsid w:val="005A30BD"/>
    <w:rsid w:val="005A34D1"/>
    <w:rsid w:val="005A34D3"/>
    <w:rsid w:val="005A3608"/>
    <w:rsid w:val="005A3792"/>
    <w:rsid w:val="005A3A6C"/>
    <w:rsid w:val="005A3C27"/>
    <w:rsid w:val="005A4792"/>
    <w:rsid w:val="005A49BB"/>
    <w:rsid w:val="005A4A45"/>
    <w:rsid w:val="005A4A74"/>
    <w:rsid w:val="005A4B98"/>
    <w:rsid w:val="005A4BD8"/>
    <w:rsid w:val="005A4EB2"/>
    <w:rsid w:val="005A4ED6"/>
    <w:rsid w:val="005A4FF5"/>
    <w:rsid w:val="005A4FF8"/>
    <w:rsid w:val="005A55E3"/>
    <w:rsid w:val="005A56F3"/>
    <w:rsid w:val="005A57CF"/>
    <w:rsid w:val="005A5960"/>
    <w:rsid w:val="005A5C7D"/>
    <w:rsid w:val="005A63F4"/>
    <w:rsid w:val="005A6793"/>
    <w:rsid w:val="005A680F"/>
    <w:rsid w:val="005A6883"/>
    <w:rsid w:val="005A6E5E"/>
    <w:rsid w:val="005A6EE6"/>
    <w:rsid w:val="005A6F23"/>
    <w:rsid w:val="005A734E"/>
    <w:rsid w:val="005A73F0"/>
    <w:rsid w:val="005A7723"/>
    <w:rsid w:val="005A7750"/>
    <w:rsid w:val="005A790B"/>
    <w:rsid w:val="005A7E6D"/>
    <w:rsid w:val="005A7FF4"/>
    <w:rsid w:val="005B0217"/>
    <w:rsid w:val="005B06AB"/>
    <w:rsid w:val="005B07F7"/>
    <w:rsid w:val="005B08B6"/>
    <w:rsid w:val="005B0AEF"/>
    <w:rsid w:val="005B100D"/>
    <w:rsid w:val="005B1057"/>
    <w:rsid w:val="005B1807"/>
    <w:rsid w:val="005B185C"/>
    <w:rsid w:val="005B1977"/>
    <w:rsid w:val="005B1B56"/>
    <w:rsid w:val="005B1CAC"/>
    <w:rsid w:val="005B1E43"/>
    <w:rsid w:val="005B2082"/>
    <w:rsid w:val="005B2396"/>
    <w:rsid w:val="005B2555"/>
    <w:rsid w:val="005B2558"/>
    <w:rsid w:val="005B2634"/>
    <w:rsid w:val="005B2E4A"/>
    <w:rsid w:val="005B319C"/>
    <w:rsid w:val="005B3294"/>
    <w:rsid w:val="005B3665"/>
    <w:rsid w:val="005B39A0"/>
    <w:rsid w:val="005B3AA3"/>
    <w:rsid w:val="005B3F2E"/>
    <w:rsid w:val="005B430B"/>
    <w:rsid w:val="005B472E"/>
    <w:rsid w:val="005B480A"/>
    <w:rsid w:val="005B4931"/>
    <w:rsid w:val="005B49E9"/>
    <w:rsid w:val="005B4C00"/>
    <w:rsid w:val="005B4EC7"/>
    <w:rsid w:val="005B4F6F"/>
    <w:rsid w:val="005B50DD"/>
    <w:rsid w:val="005B5635"/>
    <w:rsid w:val="005B56A2"/>
    <w:rsid w:val="005B5795"/>
    <w:rsid w:val="005B5F29"/>
    <w:rsid w:val="005B611C"/>
    <w:rsid w:val="005B61D1"/>
    <w:rsid w:val="005B6321"/>
    <w:rsid w:val="005B66D6"/>
    <w:rsid w:val="005B6CEC"/>
    <w:rsid w:val="005B6D1B"/>
    <w:rsid w:val="005B6D54"/>
    <w:rsid w:val="005B6F7F"/>
    <w:rsid w:val="005B6FDC"/>
    <w:rsid w:val="005B720A"/>
    <w:rsid w:val="005B72C9"/>
    <w:rsid w:val="005B7E9C"/>
    <w:rsid w:val="005C0185"/>
    <w:rsid w:val="005C0236"/>
    <w:rsid w:val="005C046D"/>
    <w:rsid w:val="005C0A68"/>
    <w:rsid w:val="005C0BF7"/>
    <w:rsid w:val="005C0D62"/>
    <w:rsid w:val="005C0D8D"/>
    <w:rsid w:val="005C0F08"/>
    <w:rsid w:val="005C1091"/>
    <w:rsid w:val="005C114E"/>
    <w:rsid w:val="005C128A"/>
    <w:rsid w:val="005C142A"/>
    <w:rsid w:val="005C1EAC"/>
    <w:rsid w:val="005C2079"/>
    <w:rsid w:val="005C2102"/>
    <w:rsid w:val="005C2172"/>
    <w:rsid w:val="005C2380"/>
    <w:rsid w:val="005C263A"/>
    <w:rsid w:val="005C33EA"/>
    <w:rsid w:val="005C3409"/>
    <w:rsid w:val="005C3562"/>
    <w:rsid w:val="005C3807"/>
    <w:rsid w:val="005C3A35"/>
    <w:rsid w:val="005C3D20"/>
    <w:rsid w:val="005C3D78"/>
    <w:rsid w:val="005C3DAF"/>
    <w:rsid w:val="005C3ED0"/>
    <w:rsid w:val="005C3F63"/>
    <w:rsid w:val="005C47F2"/>
    <w:rsid w:val="005C48D4"/>
    <w:rsid w:val="005C4BD1"/>
    <w:rsid w:val="005C4E58"/>
    <w:rsid w:val="005C4E7B"/>
    <w:rsid w:val="005C4EF6"/>
    <w:rsid w:val="005C52EB"/>
    <w:rsid w:val="005C5405"/>
    <w:rsid w:val="005C5415"/>
    <w:rsid w:val="005C5705"/>
    <w:rsid w:val="005C5884"/>
    <w:rsid w:val="005C5AA5"/>
    <w:rsid w:val="005C5ADB"/>
    <w:rsid w:val="005C5BB3"/>
    <w:rsid w:val="005C5E90"/>
    <w:rsid w:val="005C5F63"/>
    <w:rsid w:val="005C6069"/>
    <w:rsid w:val="005C635B"/>
    <w:rsid w:val="005C64D0"/>
    <w:rsid w:val="005C64DD"/>
    <w:rsid w:val="005C6507"/>
    <w:rsid w:val="005C69AE"/>
    <w:rsid w:val="005C6A6D"/>
    <w:rsid w:val="005C6E82"/>
    <w:rsid w:val="005C6F6C"/>
    <w:rsid w:val="005C6FA6"/>
    <w:rsid w:val="005C7331"/>
    <w:rsid w:val="005C7407"/>
    <w:rsid w:val="005C7C77"/>
    <w:rsid w:val="005C7F15"/>
    <w:rsid w:val="005D0325"/>
    <w:rsid w:val="005D06D5"/>
    <w:rsid w:val="005D09F5"/>
    <w:rsid w:val="005D0B9B"/>
    <w:rsid w:val="005D0BAF"/>
    <w:rsid w:val="005D0C3A"/>
    <w:rsid w:val="005D0C9A"/>
    <w:rsid w:val="005D0D7F"/>
    <w:rsid w:val="005D1085"/>
    <w:rsid w:val="005D11F0"/>
    <w:rsid w:val="005D1488"/>
    <w:rsid w:val="005D153A"/>
    <w:rsid w:val="005D159D"/>
    <w:rsid w:val="005D1A98"/>
    <w:rsid w:val="005D1C5A"/>
    <w:rsid w:val="005D211E"/>
    <w:rsid w:val="005D22EB"/>
    <w:rsid w:val="005D234B"/>
    <w:rsid w:val="005D2673"/>
    <w:rsid w:val="005D277B"/>
    <w:rsid w:val="005D289F"/>
    <w:rsid w:val="005D2E3F"/>
    <w:rsid w:val="005D2F2E"/>
    <w:rsid w:val="005D307F"/>
    <w:rsid w:val="005D3167"/>
    <w:rsid w:val="005D3363"/>
    <w:rsid w:val="005D3637"/>
    <w:rsid w:val="005D36D8"/>
    <w:rsid w:val="005D3F8D"/>
    <w:rsid w:val="005D43F6"/>
    <w:rsid w:val="005D450A"/>
    <w:rsid w:val="005D45D2"/>
    <w:rsid w:val="005D472C"/>
    <w:rsid w:val="005D4CB7"/>
    <w:rsid w:val="005D4DE0"/>
    <w:rsid w:val="005D5134"/>
    <w:rsid w:val="005D53E2"/>
    <w:rsid w:val="005D53E4"/>
    <w:rsid w:val="005D549A"/>
    <w:rsid w:val="005D54A2"/>
    <w:rsid w:val="005D54E3"/>
    <w:rsid w:val="005D59D4"/>
    <w:rsid w:val="005D5AA9"/>
    <w:rsid w:val="005D5D17"/>
    <w:rsid w:val="005D5DA5"/>
    <w:rsid w:val="005D621A"/>
    <w:rsid w:val="005D67DE"/>
    <w:rsid w:val="005D6917"/>
    <w:rsid w:val="005D6B2B"/>
    <w:rsid w:val="005D6E5D"/>
    <w:rsid w:val="005D702D"/>
    <w:rsid w:val="005D73A1"/>
    <w:rsid w:val="005D7BCE"/>
    <w:rsid w:val="005E01FB"/>
    <w:rsid w:val="005E06B2"/>
    <w:rsid w:val="005E08D0"/>
    <w:rsid w:val="005E0989"/>
    <w:rsid w:val="005E0A0B"/>
    <w:rsid w:val="005E0B0A"/>
    <w:rsid w:val="005E0C1F"/>
    <w:rsid w:val="005E0CFB"/>
    <w:rsid w:val="005E0EFC"/>
    <w:rsid w:val="005E1048"/>
    <w:rsid w:val="005E112D"/>
    <w:rsid w:val="005E1278"/>
    <w:rsid w:val="005E1313"/>
    <w:rsid w:val="005E1A08"/>
    <w:rsid w:val="005E1B37"/>
    <w:rsid w:val="005E1DAA"/>
    <w:rsid w:val="005E2530"/>
    <w:rsid w:val="005E2620"/>
    <w:rsid w:val="005E272E"/>
    <w:rsid w:val="005E293B"/>
    <w:rsid w:val="005E29D4"/>
    <w:rsid w:val="005E2B2A"/>
    <w:rsid w:val="005E35D8"/>
    <w:rsid w:val="005E3818"/>
    <w:rsid w:val="005E39AA"/>
    <w:rsid w:val="005E3D7B"/>
    <w:rsid w:val="005E3E01"/>
    <w:rsid w:val="005E41EF"/>
    <w:rsid w:val="005E462A"/>
    <w:rsid w:val="005E495D"/>
    <w:rsid w:val="005E496C"/>
    <w:rsid w:val="005E4B9E"/>
    <w:rsid w:val="005E4BDB"/>
    <w:rsid w:val="005E4CAD"/>
    <w:rsid w:val="005E4F40"/>
    <w:rsid w:val="005E53E3"/>
    <w:rsid w:val="005E5487"/>
    <w:rsid w:val="005E5546"/>
    <w:rsid w:val="005E5B72"/>
    <w:rsid w:val="005E600E"/>
    <w:rsid w:val="005E6067"/>
    <w:rsid w:val="005E6498"/>
    <w:rsid w:val="005E650E"/>
    <w:rsid w:val="005E688A"/>
    <w:rsid w:val="005E692B"/>
    <w:rsid w:val="005E696F"/>
    <w:rsid w:val="005E6C4F"/>
    <w:rsid w:val="005E7233"/>
    <w:rsid w:val="005E7417"/>
    <w:rsid w:val="005E7576"/>
    <w:rsid w:val="005E777D"/>
    <w:rsid w:val="005E78C0"/>
    <w:rsid w:val="005E794B"/>
    <w:rsid w:val="005E7F55"/>
    <w:rsid w:val="005F019D"/>
    <w:rsid w:val="005F0299"/>
    <w:rsid w:val="005F04F5"/>
    <w:rsid w:val="005F074A"/>
    <w:rsid w:val="005F08F9"/>
    <w:rsid w:val="005F0B93"/>
    <w:rsid w:val="005F0D2C"/>
    <w:rsid w:val="005F0E4F"/>
    <w:rsid w:val="005F1433"/>
    <w:rsid w:val="005F170A"/>
    <w:rsid w:val="005F17FB"/>
    <w:rsid w:val="005F197F"/>
    <w:rsid w:val="005F1B8D"/>
    <w:rsid w:val="005F23AB"/>
    <w:rsid w:val="005F27DA"/>
    <w:rsid w:val="005F28EF"/>
    <w:rsid w:val="005F29CA"/>
    <w:rsid w:val="005F29E7"/>
    <w:rsid w:val="005F2AB9"/>
    <w:rsid w:val="005F2BFC"/>
    <w:rsid w:val="005F2C17"/>
    <w:rsid w:val="005F2C9A"/>
    <w:rsid w:val="005F2DC5"/>
    <w:rsid w:val="005F3187"/>
    <w:rsid w:val="005F318C"/>
    <w:rsid w:val="005F33AA"/>
    <w:rsid w:val="005F3CC6"/>
    <w:rsid w:val="005F3D79"/>
    <w:rsid w:val="005F4315"/>
    <w:rsid w:val="005F47D4"/>
    <w:rsid w:val="005F4E97"/>
    <w:rsid w:val="005F51B5"/>
    <w:rsid w:val="005F5696"/>
    <w:rsid w:val="005F56D0"/>
    <w:rsid w:val="005F5906"/>
    <w:rsid w:val="005F5DD4"/>
    <w:rsid w:val="005F5EE5"/>
    <w:rsid w:val="005F62EF"/>
    <w:rsid w:val="005F6876"/>
    <w:rsid w:val="005F69C5"/>
    <w:rsid w:val="005F69E9"/>
    <w:rsid w:val="005F6BC0"/>
    <w:rsid w:val="005F6C8C"/>
    <w:rsid w:val="005F6F33"/>
    <w:rsid w:val="005F70C6"/>
    <w:rsid w:val="005F7151"/>
    <w:rsid w:val="005F72C8"/>
    <w:rsid w:val="005F762B"/>
    <w:rsid w:val="005F7ABE"/>
    <w:rsid w:val="005F7F4B"/>
    <w:rsid w:val="0060006B"/>
    <w:rsid w:val="0060029F"/>
    <w:rsid w:val="0060038F"/>
    <w:rsid w:val="00600987"/>
    <w:rsid w:val="00600D2A"/>
    <w:rsid w:val="00600E62"/>
    <w:rsid w:val="00601A41"/>
    <w:rsid w:val="00601C24"/>
    <w:rsid w:val="00601CF6"/>
    <w:rsid w:val="00601E66"/>
    <w:rsid w:val="00602012"/>
    <w:rsid w:val="0060204C"/>
    <w:rsid w:val="006023ED"/>
    <w:rsid w:val="00602BD3"/>
    <w:rsid w:val="00603782"/>
    <w:rsid w:val="00603872"/>
    <w:rsid w:val="00603975"/>
    <w:rsid w:val="00603C3A"/>
    <w:rsid w:val="00603D49"/>
    <w:rsid w:val="00603D6C"/>
    <w:rsid w:val="00603DE2"/>
    <w:rsid w:val="006042B2"/>
    <w:rsid w:val="0060458F"/>
    <w:rsid w:val="006047D1"/>
    <w:rsid w:val="00604B91"/>
    <w:rsid w:val="00604D8D"/>
    <w:rsid w:val="00604DB3"/>
    <w:rsid w:val="00604E27"/>
    <w:rsid w:val="00605334"/>
    <w:rsid w:val="0060533C"/>
    <w:rsid w:val="006059C2"/>
    <w:rsid w:val="00605D87"/>
    <w:rsid w:val="00606272"/>
    <w:rsid w:val="0060651D"/>
    <w:rsid w:val="00606F74"/>
    <w:rsid w:val="00606FE9"/>
    <w:rsid w:val="006070C5"/>
    <w:rsid w:val="0060713C"/>
    <w:rsid w:val="00607183"/>
    <w:rsid w:val="00607319"/>
    <w:rsid w:val="0060736C"/>
    <w:rsid w:val="0060755D"/>
    <w:rsid w:val="00607ACC"/>
    <w:rsid w:val="00607D12"/>
    <w:rsid w:val="00607D58"/>
    <w:rsid w:val="00610230"/>
    <w:rsid w:val="00610457"/>
    <w:rsid w:val="006104CC"/>
    <w:rsid w:val="00610850"/>
    <w:rsid w:val="00610A7B"/>
    <w:rsid w:val="00610E8E"/>
    <w:rsid w:val="00611031"/>
    <w:rsid w:val="0061107D"/>
    <w:rsid w:val="006115AA"/>
    <w:rsid w:val="00611620"/>
    <w:rsid w:val="006116C5"/>
    <w:rsid w:val="006116CE"/>
    <w:rsid w:val="0061192B"/>
    <w:rsid w:val="00611C42"/>
    <w:rsid w:val="00611D6A"/>
    <w:rsid w:val="00611E92"/>
    <w:rsid w:val="00612062"/>
    <w:rsid w:val="00612354"/>
    <w:rsid w:val="006123D0"/>
    <w:rsid w:val="00612468"/>
    <w:rsid w:val="0061254F"/>
    <w:rsid w:val="00612567"/>
    <w:rsid w:val="0061258D"/>
    <w:rsid w:val="00612823"/>
    <w:rsid w:val="00612D1E"/>
    <w:rsid w:val="00612F2F"/>
    <w:rsid w:val="0061308F"/>
    <w:rsid w:val="00613108"/>
    <w:rsid w:val="0061310B"/>
    <w:rsid w:val="00613563"/>
    <w:rsid w:val="00613693"/>
    <w:rsid w:val="00613974"/>
    <w:rsid w:val="00614352"/>
    <w:rsid w:val="0061443D"/>
    <w:rsid w:val="00614919"/>
    <w:rsid w:val="00614A48"/>
    <w:rsid w:val="00614B48"/>
    <w:rsid w:val="00614F1C"/>
    <w:rsid w:val="00614F7A"/>
    <w:rsid w:val="00614F9B"/>
    <w:rsid w:val="00615091"/>
    <w:rsid w:val="00615123"/>
    <w:rsid w:val="0061538E"/>
    <w:rsid w:val="006154E3"/>
    <w:rsid w:val="0061564A"/>
    <w:rsid w:val="00615873"/>
    <w:rsid w:val="00615959"/>
    <w:rsid w:val="00615A3A"/>
    <w:rsid w:val="00615BAE"/>
    <w:rsid w:val="00615BB4"/>
    <w:rsid w:val="006160DE"/>
    <w:rsid w:val="00616194"/>
    <w:rsid w:val="006162BB"/>
    <w:rsid w:val="0061693D"/>
    <w:rsid w:val="00616B99"/>
    <w:rsid w:val="00616E66"/>
    <w:rsid w:val="006200F4"/>
    <w:rsid w:val="0062024D"/>
    <w:rsid w:val="0062046F"/>
    <w:rsid w:val="00620BE3"/>
    <w:rsid w:val="00620CDC"/>
    <w:rsid w:val="00620E38"/>
    <w:rsid w:val="006210DA"/>
    <w:rsid w:val="0062121D"/>
    <w:rsid w:val="0062136A"/>
    <w:rsid w:val="00621884"/>
    <w:rsid w:val="00621A9A"/>
    <w:rsid w:val="00621BA1"/>
    <w:rsid w:val="006224A6"/>
    <w:rsid w:val="0062252D"/>
    <w:rsid w:val="006225F7"/>
    <w:rsid w:val="0062270F"/>
    <w:rsid w:val="00622BB4"/>
    <w:rsid w:val="00622F73"/>
    <w:rsid w:val="00623040"/>
    <w:rsid w:val="00623203"/>
    <w:rsid w:val="0062330C"/>
    <w:rsid w:val="00623F79"/>
    <w:rsid w:val="006246A0"/>
    <w:rsid w:val="0062478A"/>
    <w:rsid w:val="0062488E"/>
    <w:rsid w:val="00624B6F"/>
    <w:rsid w:val="006255A5"/>
    <w:rsid w:val="00625A9B"/>
    <w:rsid w:val="00625B74"/>
    <w:rsid w:val="00626980"/>
    <w:rsid w:val="00626E10"/>
    <w:rsid w:val="0062720E"/>
    <w:rsid w:val="00627393"/>
    <w:rsid w:val="006275B4"/>
    <w:rsid w:val="006278D5"/>
    <w:rsid w:val="00627DAA"/>
    <w:rsid w:val="00627DC9"/>
    <w:rsid w:val="00627EE7"/>
    <w:rsid w:val="00627F8B"/>
    <w:rsid w:val="00630159"/>
    <w:rsid w:val="00630534"/>
    <w:rsid w:val="0063082D"/>
    <w:rsid w:val="006309DB"/>
    <w:rsid w:val="00630C9E"/>
    <w:rsid w:val="00631523"/>
    <w:rsid w:val="00631670"/>
    <w:rsid w:val="00631B12"/>
    <w:rsid w:val="00631CEC"/>
    <w:rsid w:val="00631FB9"/>
    <w:rsid w:val="0063218B"/>
    <w:rsid w:val="00632503"/>
    <w:rsid w:val="006325C7"/>
    <w:rsid w:val="006326C8"/>
    <w:rsid w:val="0063270D"/>
    <w:rsid w:val="006327AD"/>
    <w:rsid w:val="00632CD0"/>
    <w:rsid w:val="006330AA"/>
    <w:rsid w:val="00633237"/>
    <w:rsid w:val="006337A1"/>
    <w:rsid w:val="00633A30"/>
    <w:rsid w:val="00633B82"/>
    <w:rsid w:val="006345A5"/>
    <w:rsid w:val="0063460F"/>
    <w:rsid w:val="006346ED"/>
    <w:rsid w:val="00634B3E"/>
    <w:rsid w:val="00634C87"/>
    <w:rsid w:val="00634ECA"/>
    <w:rsid w:val="006350CB"/>
    <w:rsid w:val="00635220"/>
    <w:rsid w:val="00635235"/>
    <w:rsid w:val="006356B5"/>
    <w:rsid w:val="00635B24"/>
    <w:rsid w:val="00635BE9"/>
    <w:rsid w:val="00635EE1"/>
    <w:rsid w:val="00635F47"/>
    <w:rsid w:val="00636250"/>
    <w:rsid w:val="0063630A"/>
    <w:rsid w:val="00636516"/>
    <w:rsid w:val="006367DE"/>
    <w:rsid w:val="00636EA0"/>
    <w:rsid w:val="0063703B"/>
    <w:rsid w:val="0063719E"/>
    <w:rsid w:val="006374F8"/>
    <w:rsid w:val="006375A0"/>
    <w:rsid w:val="00637BA3"/>
    <w:rsid w:val="00637FEA"/>
    <w:rsid w:val="00640BDD"/>
    <w:rsid w:val="00640E93"/>
    <w:rsid w:val="00640FFB"/>
    <w:rsid w:val="00641406"/>
    <w:rsid w:val="006414C8"/>
    <w:rsid w:val="006415F8"/>
    <w:rsid w:val="006416E0"/>
    <w:rsid w:val="00641AAE"/>
    <w:rsid w:val="00641C92"/>
    <w:rsid w:val="00641D92"/>
    <w:rsid w:val="00642035"/>
    <w:rsid w:val="006420A9"/>
    <w:rsid w:val="006421F0"/>
    <w:rsid w:val="006422C6"/>
    <w:rsid w:val="006423DA"/>
    <w:rsid w:val="00642504"/>
    <w:rsid w:val="0064258A"/>
    <w:rsid w:val="00642AAF"/>
    <w:rsid w:val="00642C7D"/>
    <w:rsid w:val="0064341D"/>
    <w:rsid w:val="006434CB"/>
    <w:rsid w:val="006434CF"/>
    <w:rsid w:val="00643741"/>
    <w:rsid w:val="006438DC"/>
    <w:rsid w:val="00643BD8"/>
    <w:rsid w:val="00643C37"/>
    <w:rsid w:val="00643E75"/>
    <w:rsid w:val="00644131"/>
    <w:rsid w:val="0064472E"/>
    <w:rsid w:val="0064488C"/>
    <w:rsid w:val="00644EF3"/>
    <w:rsid w:val="00645400"/>
    <w:rsid w:val="00645457"/>
    <w:rsid w:val="006458E1"/>
    <w:rsid w:val="00645E64"/>
    <w:rsid w:val="00645F81"/>
    <w:rsid w:val="00646257"/>
    <w:rsid w:val="00646505"/>
    <w:rsid w:val="00646B96"/>
    <w:rsid w:val="00646B98"/>
    <w:rsid w:val="00646C02"/>
    <w:rsid w:val="00647225"/>
    <w:rsid w:val="00647389"/>
    <w:rsid w:val="006474A3"/>
    <w:rsid w:val="0064769E"/>
    <w:rsid w:val="0064791C"/>
    <w:rsid w:val="00647BA7"/>
    <w:rsid w:val="00647F48"/>
    <w:rsid w:val="00647FE4"/>
    <w:rsid w:val="006500B4"/>
    <w:rsid w:val="0065031E"/>
    <w:rsid w:val="00650A1A"/>
    <w:rsid w:val="00650B0E"/>
    <w:rsid w:val="00650B70"/>
    <w:rsid w:val="00650B9F"/>
    <w:rsid w:val="006513E5"/>
    <w:rsid w:val="006518BD"/>
    <w:rsid w:val="0065192C"/>
    <w:rsid w:val="00651DA5"/>
    <w:rsid w:val="00651E85"/>
    <w:rsid w:val="00651F84"/>
    <w:rsid w:val="00651FC3"/>
    <w:rsid w:val="00652795"/>
    <w:rsid w:val="0065296E"/>
    <w:rsid w:val="00652C31"/>
    <w:rsid w:val="00652DD7"/>
    <w:rsid w:val="00653012"/>
    <w:rsid w:val="0065309F"/>
    <w:rsid w:val="00653212"/>
    <w:rsid w:val="006534E0"/>
    <w:rsid w:val="0065354E"/>
    <w:rsid w:val="00653DC3"/>
    <w:rsid w:val="00654373"/>
    <w:rsid w:val="0065458E"/>
    <w:rsid w:val="00654656"/>
    <w:rsid w:val="00654664"/>
    <w:rsid w:val="006548EE"/>
    <w:rsid w:val="00654BDF"/>
    <w:rsid w:val="00655106"/>
    <w:rsid w:val="00655132"/>
    <w:rsid w:val="006551AE"/>
    <w:rsid w:val="00655211"/>
    <w:rsid w:val="00655351"/>
    <w:rsid w:val="00655475"/>
    <w:rsid w:val="00655856"/>
    <w:rsid w:val="006559EC"/>
    <w:rsid w:val="00655B2E"/>
    <w:rsid w:val="00655E84"/>
    <w:rsid w:val="00656264"/>
    <w:rsid w:val="0065670A"/>
    <w:rsid w:val="00656CEE"/>
    <w:rsid w:val="00656D75"/>
    <w:rsid w:val="00656EC0"/>
    <w:rsid w:val="0065724B"/>
    <w:rsid w:val="00657306"/>
    <w:rsid w:val="00657836"/>
    <w:rsid w:val="0065783A"/>
    <w:rsid w:val="00657BBE"/>
    <w:rsid w:val="006604A5"/>
    <w:rsid w:val="00660853"/>
    <w:rsid w:val="0066150A"/>
    <w:rsid w:val="0066170F"/>
    <w:rsid w:val="00661ECE"/>
    <w:rsid w:val="00662086"/>
    <w:rsid w:val="00662815"/>
    <w:rsid w:val="00662BF4"/>
    <w:rsid w:val="00662D97"/>
    <w:rsid w:val="00663288"/>
    <w:rsid w:val="00663C08"/>
    <w:rsid w:val="00663F79"/>
    <w:rsid w:val="00663F9F"/>
    <w:rsid w:val="0066441A"/>
    <w:rsid w:val="00664698"/>
    <w:rsid w:val="00664755"/>
    <w:rsid w:val="0066485F"/>
    <w:rsid w:val="00664D6B"/>
    <w:rsid w:val="006650E7"/>
    <w:rsid w:val="00665111"/>
    <w:rsid w:val="0066516B"/>
    <w:rsid w:val="0066525D"/>
    <w:rsid w:val="006652A4"/>
    <w:rsid w:val="00665B42"/>
    <w:rsid w:val="00665E96"/>
    <w:rsid w:val="00666353"/>
    <w:rsid w:val="00666657"/>
    <w:rsid w:val="00666C8B"/>
    <w:rsid w:val="00667909"/>
    <w:rsid w:val="00667C34"/>
    <w:rsid w:val="00667D60"/>
    <w:rsid w:val="00667DBA"/>
    <w:rsid w:val="00667EA8"/>
    <w:rsid w:val="00667FB4"/>
    <w:rsid w:val="00670182"/>
    <w:rsid w:val="00670882"/>
    <w:rsid w:val="00670C53"/>
    <w:rsid w:val="00670DE6"/>
    <w:rsid w:val="00670FD3"/>
    <w:rsid w:val="006711C6"/>
    <w:rsid w:val="0067125F"/>
    <w:rsid w:val="006713DC"/>
    <w:rsid w:val="0067143F"/>
    <w:rsid w:val="006715A0"/>
    <w:rsid w:val="0067163B"/>
    <w:rsid w:val="00671737"/>
    <w:rsid w:val="006718CD"/>
    <w:rsid w:val="00671E90"/>
    <w:rsid w:val="00671F67"/>
    <w:rsid w:val="006721D2"/>
    <w:rsid w:val="0067232C"/>
    <w:rsid w:val="006723DE"/>
    <w:rsid w:val="006724D5"/>
    <w:rsid w:val="0067254D"/>
    <w:rsid w:val="00672C40"/>
    <w:rsid w:val="006732F1"/>
    <w:rsid w:val="006734F3"/>
    <w:rsid w:val="0067387B"/>
    <w:rsid w:val="006738A7"/>
    <w:rsid w:val="00673B85"/>
    <w:rsid w:val="00673C00"/>
    <w:rsid w:val="00673F3B"/>
    <w:rsid w:val="0067403D"/>
    <w:rsid w:val="0067410F"/>
    <w:rsid w:val="00674226"/>
    <w:rsid w:val="00674272"/>
    <w:rsid w:val="006745E5"/>
    <w:rsid w:val="006746C3"/>
    <w:rsid w:val="00674947"/>
    <w:rsid w:val="00674F30"/>
    <w:rsid w:val="006750F3"/>
    <w:rsid w:val="00675690"/>
    <w:rsid w:val="006756BE"/>
    <w:rsid w:val="00675CA9"/>
    <w:rsid w:val="00675CF4"/>
    <w:rsid w:val="00675F32"/>
    <w:rsid w:val="00676284"/>
    <w:rsid w:val="006764F7"/>
    <w:rsid w:val="0067650A"/>
    <w:rsid w:val="00676F14"/>
    <w:rsid w:val="0067706A"/>
    <w:rsid w:val="0067739E"/>
    <w:rsid w:val="006773AF"/>
    <w:rsid w:val="00677AE9"/>
    <w:rsid w:val="006802A9"/>
    <w:rsid w:val="006808BA"/>
    <w:rsid w:val="00680A12"/>
    <w:rsid w:val="00680A47"/>
    <w:rsid w:val="00680D1E"/>
    <w:rsid w:val="00680E03"/>
    <w:rsid w:val="00681059"/>
    <w:rsid w:val="00681074"/>
    <w:rsid w:val="00681102"/>
    <w:rsid w:val="00681110"/>
    <w:rsid w:val="00681131"/>
    <w:rsid w:val="006813B2"/>
    <w:rsid w:val="0068148E"/>
    <w:rsid w:val="00681559"/>
    <w:rsid w:val="0068198F"/>
    <w:rsid w:val="00681BC8"/>
    <w:rsid w:val="00681BE1"/>
    <w:rsid w:val="00681DE9"/>
    <w:rsid w:val="00681F7E"/>
    <w:rsid w:val="0068285F"/>
    <w:rsid w:val="00682D54"/>
    <w:rsid w:val="006830FA"/>
    <w:rsid w:val="00683556"/>
    <w:rsid w:val="00683641"/>
    <w:rsid w:val="006837A4"/>
    <w:rsid w:val="00683801"/>
    <w:rsid w:val="00683B56"/>
    <w:rsid w:val="00683C7C"/>
    <w:rsid w:val="00684167"/>
    <w:rsid w:val="00684A78"/>
    <w:rsid w:val="00685324"/>
    <w:rsid w:val="00685442"/>
    <w:rsid w:val="00685C22"/>
    <w:rsid w:val="0068687A"/>
    <w:rsid w:val="00686EF6"/>
    <w:rsid w:val="00686F7F"/>
    <w:rsid w:val="0068730C"/>
    <w:rsid w:val="00687331"/>
    <w:rsid w:val="006876C4"/>
    <w:rsid w:val="0068775A"/>
    <w:rsid w:val="00687CDE"/>
    <w:rsid w:val="00687D96"/>
    <w:rsid w:val="00690323"/>
    <w:rsid w:val="006910CF"/>
    <w:rsid w:val="006914B5"/>
    <w:rsid w:val="00691BA2"/>
    <w:rsid w:val="006922BD"/>
    <w:rsid w:val="0069282F"/>
    <w:rsid w:val="00692A9E"/>
    <w:rsid w:val="00692C9E"/>
    <w:rsid w:val="00693432"/>
    <w:rsid w:val="006934E8"/>
    <w:rsid w:val="006936CD"/>
    <w:rsid w:val="00693742"/>
    <w:rsid w:val="00693974"/>
    <w:rsid w:val="00693D1F"/>
    <w:rsid w:val="00693ED8"/>
    <w:rsid w:val="00693F37"/>
    <w:rsid w:val="00694381"/>
    <w:rsid w:val="006944B4"/>
    <w:rsid w:val="00694613"/>
    <w:rsid w:val="0069467E"/>
    <w:rsid w:val="006946F9"/>
    <w:rsid w:val="00694A58"/>
    <w:rsid w:val="00694A74"/>
    <w:rsid w:val="00694C0D"/>
    <w:rsid w:val="00694C1E"/>
    <w:rsid w:val="00694CE4"/>
    <w:rsid w:val="00694E08"/>
    <w:rsid w:val="006951F1"/>
    <w:rsid w:val="00695389"/>
    <w:rsid w:val="0069545B"/>
    <w:rsid w:val="006956CB"/>
    <w:rsid w:val="00695781"/>
    <w:rsid w:val="006959B0"/>
    <w:rsid w:val="006959D0"/>
    <w:rsid w:val="00695A28"/>
    <w:rsid w:val="00695BBC"/>
    <w:rsid w:val="00695CD7"/>
    <w:rsid w:val="00695E3D"/>
    <w:rsid w:val="00696141"/>
    <w:rsid w:val="0069646B"/>
    <w:rsid w:val="00696566"/>
    <w:rsid w:val="00696823"/>
    <w:rsid w:val="0069688A"/>
    <w:rsid w:val="00696D0E"/>
    <w:rsid w:val="00697254"/>
    <w:rsid w:val="00697737"/>
    <w:rsid w:val="00697947"/>
    <w:rsid w:val="00697D5A"/>
    <w:rsid w:val="00697DB7"/>
    <w:rsid w:val="006A0474"/>
    <w:rsid w:val="006A0CD7"/>
    <w:rsid w:val="006A0D1D"/>
    <w:rsid w:val="006A0DFA"/>
    <w:rsid w:val="006A12EC"/>
    <w:rsid w:val="006A15C6"/>
    <w:rsid w:val="006A15CB"/>
    <w:rsid w:val="006A1CA0"/>
    <w:rsid w:val="006A1CB4"/>
    <w:rsid w:val="006A1D3C"/>
    <w:rsid w:val="006A1F8A"/>
    <w:rsid w:val="006A24B7"/>
    <w:rsid w:val="006A2C67"/>
    <w:rsid w:val="006A2E1D"/>
    <w:rsid w:val="006A2FC1"/>
    <w:rsid w:val="006A3A2A"/>
    <w:rsid w:val="006A3A4D"/>
    <w:rsid w:val="006A3C46"/>
    <w:rsid w:val="006A454A"/>
    <w:rsid w:val="006A474F"/>
    <w:rsid w:val="006A47A8"/>
    <w:rsid w:val="006A484B"/>
    <w:rsid w:val="006A4B10"/>
    <w:rsid w:val="006A5317"/>
    <w:rsid w:val="006A5493"/>
    <w:rsid w:val="006A54E2"/>
    <w:rsid w:val="006A5532"/>
    <w:rsid w:val="006A5541"/>
    <w:rsid w:val="006A55A2"/>
    <w:rsid w:val="006A5C10"/>
    <w:rsid w:val="006A5D51"/>
    <w:rsid w:val="006A5F4B"/>
    <w:rsid w:val="006A60CF"/>
    <w:rsid w:val="006A634C"/>
    <w:rsid w:val="006A6423"/>
    <w:rsid w:val="006A64F6"/>
    <w:rsid w:val="006A6509"/>
    <w:rsid w:val="006A6911"/>
    <w:rsid w:val="006A6B91"/>
    <w:rsid w:val="006A6D7F"/>
    <w:rsid w:val="006A6E61"/>
    <w:rsid w:val="006A6ECA"/>
    <w:rsid w:val="006A6F9B"/>
    <w:rsid w:val="006A7543"/>
    <w:rsid w:val="006A7988"/>
    <w:rsid w:val="006A7C92"/>
    <w:rsid w:val="006A7DD6"/>
    <w:rsid w:val="006B0299"/>
    <w:rsid w:val="006B0387"/>
    <w:rsid w:val="006B0392"/>
    <w:rsid w:val="006B03BA"/>
    <w:rsid w:val="006B04C9"/>
    <w:rsid w:val="006B0D79"/>
    <w:rsid w:val="006B0E4A"/>
    <w:rsid w:val="006B1390"/>
    <w:rsid w:val="006B1503"/>
    <w:rsid w:val="006B188C"/>
    <w:rsid w:val="006B1ADA"/>
    <w:rsid w:val="006B1CEE"/>
    <w:rsid w:val="006B1E3E"/>
    <w:rsid w:val="006B23BA"/>
    <w:rsid w:val="006B25C7"/>
    <w:rsid w:val="006B27FC"/>
    <w:rsid w:val="006B2811"/>
    <w:rsid w:val="006B29DD"/>
    <w:rsid w:val="006B30F2"/>
    <w:rsid w:val="006B3431"/>
    <w:rsid w:val="006B34AD"/>
    <w:rsid w:val="006B353D"/>
    <w:rsid w:val="006B3595"/>
    <w:rsid w:val="006B3769"/>
    <w:rsid w:val="006B3D60"/>
    <w:rsid w:val="006B4007"/>
    <w:rsid w:val="006B4069"/>
    <w:rsid w:val="006B40A2"/>
    <w:rsid w:val="006B433A"/>
    <w:rsid w:val="006B4403"/>
    <w:rsid w:val="006B4670"/>
    <w:rsid w:val="006B4677"/>
    <w:rsid w:val="006B4802"/>
    <w:rsid w:val="006B4867"/>
    <w:rsid w:val="006B4CF6"/>
    <w:rsid w:val="006B53E9"/>
    <w:rsid w:val="006B551F"/>
    <w:rsid w:val="006B55DA"/>
    <w:rsid w:val="006B5A39"/>
    <w:rsid w:val="006B5C70"/>
    <w:rsid w:val="006B5CDD"/>
    <w:rsid w:val="006B5FEC"/>
    <w:rsid w:val="006B6906"/>
    <w:rsid w:val="006B7364"/>
    <w:rsid w:val="006B73FE"/>
    <w:rsid w:val="006B74F3"/>
    <w:rsid w:val="006B76E7"/>
    <w:rsid w:val="006B79F9"/>
    <w:rsid w:val="006B7B2C"/>
    <w:rsid w:val="006B7BF7"/>
    <w:rsid w:val="006B7CAB"/>
    <w:rsid w:val="006B7D40"/>
    <w:rsid w:val="006B7D86"/>
    <w:rsid w:val="006B7F4D"/>
    <w:rsid w:val="006C009F"/>
    <w:rsid w:val="006C013A"/>
    <w:rsid w:val="006C074C"/>
    <w:rsid w:val="006C0D4F"/>
    <w:rsid w:val="006C0D89"/>
    <w:rsid w:val="006C0F7A"/>
    <w:rsid w:val="006C13EB"/>
    <w:rsid w:val="006C1788"/>
    <w:rsid w:val="006C1890"/>
    <w:rsid w:val="006C1946"/>
    <w:rsid w:val="006C202B"/>
    <w:rsid w:val="006C2157"/>
    <w:rsid w:val="006C21A1"/>
    <w:rsid w:val="006C22A1"/>
    <w:rsid w:val="006C232D"/>
    <w:rsid w:val="006C24B7"/>
    <w:rsid w:val="006C27FC"/>
    <w:rsid w:val="006C2A02"/>
    <w:rsid w:val="006C2A1A"/>
    <w:rsid w:val="006C2C0D"/>
    <w:rsid w:val="006C2C9D"/>
    <w:rsid w:val="006C35A3"/>
    <w:rsid w:val="006C36C0"/>
    <w:rsid w:val="006C3A82"/>
    <w:rsid w:val="006C3AC6"/>
    <w:rsid w:val="006C3B87"/>
    <w:rsid w:val="006C3DF4"/>
    <w:rsid w:val="006C3E07"/>
    <w:rsid w:val="006C3E2B"/>
    <w:rsid w:val="006C419D"/>
    <w:rsid w:val="006C44F1"/>
    <w:rsid w:val="006C4862"/>
    <w:rsid w:val="006C49EE"/>
    <w:rsid w:val="006C4AB1"/>
    <w:rsid w:val="006C4C9D"/>
    <w:rsid w:val="006C4D0D"/>
    <w:rsid w:val="006C52E2"/>
    <w:rsid w:val="006C537E"/>
    <w:rsid w:val="006C5D3F"/>
    <w:rsid w:val="006C6184"/>
    <w:rsid w:val="006C66E7"/>
    <w:rsid w:val="006C6CDA"/>
    <w:rsid w:val="006C70C4"/>
    <w:rsid w:val="006C745D"/>
    <w:rsid w:val="006C77F5"/>
    <w:rsid w:val="006C7877"/>
    <w:rsid w:val="006C7A38"/>
    <w:rsid w:val="006C7CA2"/>
    <w:rsid w:val="006C7CC0"/>
    <w:rsid w:val="006D0102"/>
    <w:rsid w:val="006D0291"/>
    <w:rsid w:val="006D0302"/>
    <w:rsid w:val="006D032D"/>
    <w:rsid w:val="006D09E3"/>
    <w:rsid w:val="006D0CD2"/>
    <w:rsid w:val="006D0EDA"/>
    <w:rsid w:val="006D1244"/>
    <w:rsid w:val="006D1470"/>
    <w:rsid w:val="006D16E9"/>
    <w:rsid w:val="006D19D5"/>
    <w:rsid w:val="006D1A7E"/>
    <w:rsid w:val="006D1ECB"/>
    <w:rsid w:val="006D1F03"/>
    <w:rsid w:val="006D1F7E"/>
    <w:rsid w:val="006D2074"/>
    <w:rsid w:val="006D22B8"/>
    <w:rsid w:val="006D2333"/>
    <w:rsid w:val="006D24AA"/>
    <w:rsid w:val="006D2B30"/>
    <w:rsid w:val="006D31FE"/>
    <w:rsid w:val="006D32F4"/>
    <w:rsid w:val="006D32FE"/>
    <w:rsid w:val="006D341C"/>
    <w:rsid w:val="006D3551"/>
    <w:rsid w:val="006D3A76"/>
    <w:rsid w:val="006D3BCB"/>
    <w:rsid w:val="006D3D6E"/>
    <w:rsid w:val="006D449B"/>
    <w:rsid w:val="006D453F"/>
    <w:rsid w:val="006D46F9"/>
    <w:rsid w:val="006D48D0"/>
    <w:rsid w:val="006D48F1"/>
    <w:rsid w:val="006D4D1A"/>
    <w:rsid w:val="006D543A"/>
    <w:rsid w:val="006D5885"/>
    <w:rsid w:val="006D6396"/>
    <w:rsid w:val="006D6419"/>
    <w:rsid w:val="006D657D"/>
    <w:rsid w:val="006D6739"/>
    <w:rsid w:val="006D6AC2"/>
    <w:rsid w:val="006D6BC0"/>
    <w:rsid w:val="006D6D68"/>
    <w:rsid w:val="006D6E26"/>
    <w:rsid w:val="006D6EA6"/>
    <w:rsid w:val="006D730A"/>
    <w:rsid w:val="006D7558"/>
    <w:rsid w:val="006D75FA"/>
    <w:rsid w:val="006D7640"/>
    <w:rsid w:val="006D76F1"/>
    <w:rsid w:val="006D7713"/>
    <w:rsid w:val="006D776F"/>
    <w:rsid w:val="006D786F"/>
    <w:rsid w:val="006D7B65"/>
    <w:rsid w:val="006D7EC7"/>
    <w:rsid w:val="006E07DB"/>
    <w:rsid w:val="006E0999"/>
    <w:rsid w:val="006E0B28"/>
    <w:rsid w:val="006E0E16"/>
    <w:rsid w:val="006E1363"/>
    <w:rsid w:val="006E14AE"/>
    <w:rsid w:val="006E15F3"/>
    <w:rsid w:val="006E1653"/>
    <w:rsid w:val="006E188C"/>
    <w:rsid w:val="006E19BC"/>
    <w:rsid w:val="006E1A32"/>
    <w:rsid w:val="006E1DA0"/>
    <w:rsid w:val="006E1DFD"/>
    <w:rsid w:val="006E1EE6"/>
    <w:rsid w:val="006E1F6E"/>
    <w:rsid w:val="006E1FD5"/>
    <w:rsid w:val="006E2161"/>
    <w:rsid w:val="006E2304"/>
    <w:rsid w:val="006E2632"/>
    <w:rsid w:val="006E277C"/>
    <w:rsid w:val="006E2D85"/>
    <w:rsid w:val="006E32FB"/>
    <w:rsid w:val="006E3354"/>
    <w:rsid w:val="006E3503"/>
    <w:rsid w:val="006E357E"/>
    <w:rsid w:val="006E361A"/>
    <w:rsid w:val="006E36FE"/>
    <w:rsid w:val="006E3B24"/>
    <w:rsid w:val="006E3B3A"/>
    <w:rsid w:val="006E3E26"/>
    <w:rsid w:val="006E42FE"/>
    <w:rsid w:val="006E430A"/>
    <w:rsid w:val="006E43B9"/>
    <w:rsid w:val="006E4535"/>
    <w:rsid w:val="006E4927"/>
    <w:rsid w:val="006E4C5E"/>
    <w:rsid w:val="006E57FD"/>
    <w:rsid w:val="006E58A0"/>
    <w:rsid w:val="006E5A1E"/>
    <w:rsid w:val="006E687E"/>
    <w:rsid w:val="006E6DC1"/>
    <w:rsid w:val="006E729E"/>
    <w:rsid w:val="006E7438"/>
    <w:rsid w:val="006E76D8"/>
    <w:rsid w:val="006E7744"/>
    <w:rsid w:val="006E7955"/>
    <w:rsid w:val="006E7B00"/>
    <w:rsid w:val="006F00F6"/>
    <w:rsid w:val="006F0210"/>
    <w:rsid w:val="006F0260"/>
    <w:rsid w:val="006F026E"/>
    <w:rsid w:val="006F06DF"/>
    <w:rsid w:val="006F0827"/>
    <w:rsid w:val="006F0F41"/>
    <w:rsid w:val="006F130A"/>
    <w:rsid w:val="006F19DB"/>
    <w:rsid w:val="006F1B89"/>
    <w:rsid w:val="006F1CEB"/>
    <w:rsid w:val="006F1DAD"/>
    <w:rsid w:val="006F221B"/>
    <w:rsid w:val="006F24D6"/>
    <w:rsid w:val="006F2513"/>
    <w:rsid w:val="006F28EE"/>
    <w:rsid w:val="006F2B02"/>
    <w:rsid w:val="006F3172"/>
    <w:rsid w:val="006F3340"/>
    <w:rsid w:val="006F3597"/>
    <w:rsid w:val="006F38FC"/>
    <w:rsid w:val="006F3903"/>
    <w:rsid w:val="006F3BA1"/>
    <w:rsid w:val="006F4100"/>
    <w:rsid w:val="006F4989"/>
    <w:rsid w:val="006F49B5"/>
    <w:rsid w:val="006F4AB9"/>
    <w:rsid w:val="006F4B5D"/>
    <w:rsid w:val="006F4DB2"/>
    <w:rsid w:val="006F4DF9"/>
    <w:rsid w:val="006F4F14"/>
    <w:rsid w:val="006F50A9"/>
    <w:rsid w:val="006F59FB"/>
    <w:rsid w:val="006F5C2B"/>
    <w:rsid w:val="006F5D43"/>
    <w:rsid w:val="006F5ED9"/>
    <w:rsid w:val="006F6245"/>
    <w:rsid w:val="006F6539"/>
    <w:rsid w:val="006F65C5"/>
    <w:rsid w:val="006F680F"/>
    <w:rsid w:val="006F683B"/>
    <w:rsid w:val="006F69C1"/>
    <w:rsid w:val="006F6EAC"/>
    <w:rsid w:val="006F7135"/>
    <w:rsid w:val="006F721F"/>
    <w:rsid w:val="006F72AD"/>
    <w:rsid w:val="006F7379"/>
    <w:rsid w:val="006F757E"/>
    <w:rsid w:val="006F78B9"/>
    <w:rsid w:val="006F79D4"/>
    <w:rsid w:val="006F7A3F"/>
    <w:rsid w:val="006F7D28"/>
    <w:rsid w:val="006F7D4C"/>
    <w:rsid w:val="006F7E6E"/>
    <w:rsid w:val="006F7EC4"/>
    <w:rsid w:val="007001D2"/>
    <w:rsid w:val="0070033A"/>
    <w:rsid w:val="0070043A"/>
    <w:rsid w:val="007006DC"/>
    <w:rsid w:val="00700D1F"/>
    <w:rsid w:val="00701075"/>
    <w:rsid w:val="0070116F"/>
    <w:rsid w:val="00701D38"/>
    <w:rsid w:val="007021FC"/>
    <w:rsid w:val="00702472"/>
    <w:rsid w:val="00702549"/>
    <w:rsid w:val="0070287A"/>
    <w:rsid w:val="00702D6E"/>
    <w:rsid w:val="00702E6E"/>
    <w:rsid w:val="007031B9"/>
    <w:rsid w:val="0070322D"/>
    <w:rsid w:val="00703295"/>
    <w:rsid w:val="0070329C"/>
    <w:rsid w:val="007033B5"/>
    <w:rsid w:val="00703595"/>
    <w:rsid w:val="007035B7"/>
    <w:rsid w:val="00703670"/>
    <w:rsid w:val="007036CF"/>
    <w:rsid w:val="007037A9"/>
    <w:rsid w:val="00703936"/>
    <w:rsid w:val="00703B34"/>
    <w:rsid w:val="00703F5A"/>
    <w:rsid w:val="007045FF"/>
    <w:rsid w:val="0070468B"/>
    <w:rsid w:val="007048C3"/>
    <w:rsid w:val="007049B0"/>
    <w:rsid w:val="00704C41"/>
    <w:rsid w:val="00704DA5"/>
    <w:rsid w:val="0070524D"/>
    <w:rsid w:val="00705601"/>
    <w:rsid w:val="00705832"/>
    <w:rsid w:val="00705943"/>
    <w:rsid w:val="00705FD9"/>
    <w:rsid w:val="00706205"/>
    <w:rsid w:val="0070686A"/>
    <w:rsid w:val="00706E06"/>
    <w:rsid w:val="00706F66"/>
    <w:rsid w:val="0070718D"/>
    <w:rsid w:val="0070723E"/>
    <w:rsid w:val="00707248"/>
    <w:rsid w:val="007072E7"/>
    <w:rsid w:val="00707323"/>
    <w:rsid w:val="0070766D"/>
    <w:rsid w:val="0070779D"/>
    <w:rsid w:val="00707AF9"/>
    <w:rsid w:val="00707B01"/>
    <w:rsid w:val="007100AE"/>
    <w:rsid w:val="0071028B"/>
    <w:rsid w:val="00710384"/>
    <w:rsid w:val="0071066F"/>
    <w:rsid w:val="00710840"/>
    <w:rsid w:val="00710BB9"/>
    <w:rsid w:val="00710C27"/>
    <w:rsid w:val="00711114"/>
    <w:rsid w:val="00711AC0"/>
    <w:rsid w:val="00711E19"/>
    <w:rsid w:val="00712315"/>
    <w:rsid w:val="00712325"/>
    <w:rsid w:val="00712A2C"/>
    <w:rsid w:val="00712A92"/>
    <w:rsid w:val="007137C4"/>
    <w:rsid w:val="007139E5"/>
    <w:rsid w:val="00713CA2"/>
    <w:rsid w:val="00713D72"/>
    <w:rsid w:val="00713DD9"/>
    <w:rsid w:val="00713E70"/>
    <w:rsid w:val="00713F0A"/>
    <w:rsid w:val="0071427F"/>
    <w:rsid w:val="00714400"/>
    <w:rsid w:val="0071446B"/>
    <w:rsid w:val="00714499"/>
    <w:rsid w:val="00714791"/>
    <w:rsid w:val="00714A5F"/>
    <w:rsid w:val="00714A68"/>
    <w:rsid w:val="00714DD3"/>
    <w:rsid w:val="007151D1"/>
    <w:rsid w:val="00715208"/>
    <w:rsid w:val="00715503"/>
    <w:rsid w:val="0071589C"/>
    <w:rsid w:val="00715B4F"/>
    <w:rsid w:val="00715E4F"/>
    <w:rsid w:val="00716265"/>
    <w:rsid w:val="00716BAF"/>
    <w:rsid w:val="00716E3E"/>
    <w:rsid w:val="007173A4"/>
    <w:rsid w:val="007173ED"/>
    <w:rsid w:val="0071751C"/>
    <w:rsid w:val="0071786E"/>
    <w:rsid w:val="0072032C"/>
    <w:rsid w:val="00720410"/>
    <w:rsid w:val="007204EE"/>
    <w:rsid w:val="0072076C"/>
    <w:rsid w:val="0072081C"/>
    <w:rsid w:val="00720B81"/>
    <w:rsid w:val="00721378"/>
    <w:rsid w:val="0072141D"/>
    <w:rsid w:val="007215CD"/>
    <w:rsid w:val="007219F5"/>
    <w:rsid w:val="00721B84"/>
    <w:rsid w:val="00721BF4"/>
    <w:rsid w:val="00721C94"/>
    <w:rsid w:val="00721CE4"/>
    <w:rsid w:val="00721FEF"/>
    <w:rsid w:val="007220D3"/>
    <w:rsid w:val="00722220"/>
    <w:rsid w:val="00722238"/>
    <w:rsid w:val="00722450"/>
    <w:rsid w:val="0072248A"/>
    <w:rsid w:val="007224EC"/>
    <w:rsid w:val="00722524"/>
    <w:rsid w:val="0072262C"/>
    <w:rsid w:val="00722742"/>
    <w:rsid w:val="0072285E"/>
    <w:rsid w:val="00722E06"/>
    <w:rsid w:val="00722FC5"/>
    <w:rsid w:val="00723012"/>
    <w:rsid w:val="007231F4"/>
    <w:rsid w:val="007232B3"/>
    <w:rsid w:val="0072381E"/>
    <w:rsid w:val="00723877"/>
    <w:rsid w:val="007238AE"/>
    <w:rsid w:val="00723C06"/>
    <w:rsid w:val="00723D20"/>
    <w:rsid w:val="00723E73"/>
    <w:rsid w:val="00724135"/>
    <w:rsid w:val="0072427E"/>
    <w:rsid w:val="00724300"/>
    <w:rsid w:val="00724327"/>
    <w:rsid w:val="00724457"/>
    <w:rsid w:val="007244A1"/>
    <w:rsid w:val="00724573"/>
    <w:rsid w:val="00724BE3"/>
    <w:rsid w:val="00725312"/>
    <w:rsid w:val="007254AE"/>
    <w:rsid w:val="007254D2"/>
    <w:rsid w:val="00725AD7"/>
    <w:rsid w:val="00725CF7"/>
    <w:rsid w:val="00725F4E"/>
    <w:rsid w:val="00725F89"/>
    <w:rsid w:val="00725FE1"/>
    <w:rsid w:val="0072615B"/>
    <w:rsid w:val="0072690F"/>
    <w:rsid w:val="007269C8"/>
    <w:rsid w:val="00726A1A"/>
    <w:rsid w:val="00726B9E"/>
    <w:rsid w:val="007275D8"/>
    <w:rsid w:val="007276B6"/>
    <w:rsid w:val="00727B4C"/>
    <w:rsid w:val="00727CE9"/>
    <w:rsid w:val="00727F88"/>
    <w:rsid w:val="00730172"/>
    <w:rsid w:val="00730295"/>
    <w:rsid w:val="0073041C"/>
    <w:rsid w:val="007308DD"/>
    <w:rsid w:val="00730A4D"/>
    <w:rsid w:val="00730F01"/>
    <w:rsid w:val="0073120C"/>
    <w:rsid w:val="00731447"/>
    <w:rsid w:val="00731AA2"/>
    <w:rsid w:val="00731F39"/>
    <w:rsid w:val="007326B5"/>
    <w:rsid w:val="007326C0"/>
    <w:rsid w:val="00732742"/>
    <w:rsid w:val="007328CB"/>
    <w:rsid w:val="00732CA5"/>
    <w:rsid w:val="00732E42"/>
    <w:rsid w:val="00733043"/>
    <w:rsid w:val="00733784"/>
    <w:rsid w:val="007337E3"/>
    <w:rsid w:val="007339EA"/>
    <w:rsid w:val="00733B61"/>
    <w:rsid w:val="00733CC4"/>
    <w:rsid w:val="00733ECD"/>
    <w:rsid w:val="00734366"/>
    <w:rsid w:val="007347F9"/>
    <w:rsid w:val="00734854"/>
    <w:rsid w:val="0073489D"/>
    <w:rsid w:val="0073493A"/>
    <w:rsid w:val="00735168"/>
    <w:rsid w:val="007351D3"/>
    <w:rsid w:val="007355A6"/>
    <w:rsid w:val="00735719"/>
    <w:rsid w:val="00735863"/>
    <w:rsid w:val="0073591C"/>
    <w:rsid w:val="00735D32"/>
    <w:rsid w:val="00736071"/>
    <w:rsid w:val="00736118"/>
    <w:rsid w:val="0073623F"/>
    <w:rsid w:val="0073659D"/>
    <w:rsid w:val="00736AFC"/>
    <w:rsid w:val="00736FC0"/>
    <w:rsid w:val="00737110"/>
    <w:rsid w:val="00737364"/>
    <w:rsid w:val="00737482"/>
    <w:rsid w:val="007376A4"/>
    <w:rsid w:val="007376F2"/>
    <w:rsid w:val="00737BA4"/>
    <w:rsid w:val="00737E09"/>
    <w:rsid w:val="00737E96"/>
    <w:rsid w:val="007401DF"/>
    <w:rsid w:val="007403EB"/>
    <w:rsid w:val="007406CD"/>
    <w:rsid w:val="007406DC"/>
    <w:rsid w:val="0074086E"/>
    <w:rsid w:val="00740A6B"/>
    <w:rsid w:val="0074117F"/>
    <w:rsid w:val="0074192B"/>
    <w:rsid w:val="0074198F"/>
    <w:rsid w:val="00741C61"/>
    <w:rsid w:val="00741C79"/>
    <w:rsid w:val="007421C6"/>
    <w:rsid w:val="00742248"/>
    <w:rsid w:val="007422E7"/>
    <w:rsid w:val="00742549"/>
    <w:rsid w:val="007426F9"/>
    <w:rsid w:val="007428FD"/>
    <w:rsid w:val="00742B41"/>
    <w:rsid w:val="007430DF"/>
    <w:rsid w:val="007436C7"/>
    <w:rsid w:val="00743755"/>
    <w:rsid w:val="00743769"/>
    <w:rsid w:val="00743ADD"/>
    <w:rsid w:val="00743B53"/>
    <w:rsid w:val="00743ECE"/>
    <w:rsid w:val="00743F6B"/>
    <w:rsid w:val="0074435E"/>
    <w:rsid w:val="00744378"/>
    <w:rsid w:val="00744E96"/>
    <w:rsid w:val="00745027"/>
    <w:rsid w:val="007453BE"/>
    <w:rsid w:val="0074573F"/>
    <w:rsid w:val="00745C2C"/>
    <w:rsid w:val="00745E56"/>
    <w:rsid w:val="00746368"/>
    <w:rsid w:val="0074636E"/>
    <w:rsid w:val="0074695A"/>
    <w:rsid w:val="00747328"/>
    <w:rsid w:val="00747424"/>
    <w:rsid w:val="007475B7"/>
    <w:rsid w:val="00747652"/>
    <w:rsid w:val="00747A51"/>
    <w:rsid w:val="00747D9B"/>
    <w:rsid w:val="0075005F"/>
    <w:rsid w:val="0075068F"/>
    <w:rsid w:val="00750BDF"/>
    <w:rsid w:val="00750F77"/>
    <w:rsid w:val="00751143"/>
    <w:rsid w:val="0075114C"/>
    <w:rsid w:val="007512AA"/>
    <w:rsid w:val="007513E2"/>
    <w:rsid w:val="007515C4"/>
    <w:rsid w:val="00751698"/>
    <w:rsid w:val="007516F2"/>
    <w:rsid w:val="00751CAF"/>
    <w:rsid w:val="00751CBD"/>
    <w:rsid w:val="00751D38"/>
    <w:rsid w:val="00751D83"/>
    <w:rsid w:val="00751DDB"/>
    <w:rsid w:val="00752508"/>
    <w:rsid w:val="0075254F"/>
    <w:rsid w:val="00752640"/>
    <w:rsid w:val="00752648"/>
    <w:rsid w:val="0075306E"/>
    <w:rsid w:val="007530F4"/>
    <w:rsid w:val="00753306"/>
    <w:rsid w:val="0075379C"/>
    <w:rsid w:val="00753F2B"/>
    <w:rsid w:val="0075403F"/>
    <w:rsid w:val="00754245"/>
    <w:rsid w:val="007542E4"/>
    <w:rsid w:val="007544FB"/>
    <w:rsid w:val="00754613"/>
    <w:rsid w:val="00754AEA"/>
    <w:rsid w:val="00754FFB"/>
    <w:rsid w:val="0075539F"/>
    <w:rsid w:val="007553C1"/>
    <w:rsid w:val="007554EE"/>
    <w:rsid w:val="00755783"/>
    <w:rsid w:val="0075585F"/>
    <w:rsid w:val="0075595C"/>
    <w:rsid w:val="00755C12"/>
    <w:rsid w:val="00755C3C"/>
    <w:rsid w:val="00755CDC"/>
    <w:rsid w:val="0075651E"/>
    <w:rsid w:val="00756BF1"/>
    <w:rsid w:val="00756C08"/>
    <w:rsid w:val="00756F7D"/>
    <w:rsid w:val="007574D7"/>
    <w:rsid w:val="007576E5"/>
    <w:rsid w:val="00757E58"/>
    <w:rsid w:val="0076012D"/>
    <w:rsid w:val="007603BD"/>
    <w:rsid w:val="007607F7"/>
    <w:rsid w:val="00760CCE"/>
    <w:rsid w:val="00760FEF"/>
    <w:rsid w:val="00761382"/>
    <w:rsid w:val="007618A0"/>
    <w:rsid w:val="00761C8B"/>
    <w:rsid w:val="00761DB8"/>
    <w:rsid w:val="00761DCF"/>
    <w:rsid w:val="00761F83"/>
    <w:rsid w:val="00761FCF"/>
    <w:rsid w:val="00762328"/>
    <w:rsid w:val="0076243D"/>
    <w:rsid w:val="0076250B"/>
    <w:rsid w:val="00762709"/>
    <w:rsid w:val="0076287D"/>
    <w:rsid w:val="007628A3"/>
    <w:rsid w:val="00762B5F"/>
    <w:rsid w:val="00763853"/>
    <w:rsid w:val="00763E60"/>
    <w:rsid w:val="0076419B"/>
    <w:rsid w:val="00764648"/>
    <w:rsid w:val="007647D5"/>
    <w:rsid w:val="00764FB1"/>
    <w:rsid w:val="00765150"/>
    <w:rsid w:val="00765317"/>
    <w:rsid w:val="007653D6"/>
    <w:rsid w:val="0076593E"/>
    <w:rsid w:val="00765982"/>
    <w:rsid w:val="00765990"/>
    <w:rsid w:val="00765AAE"/>
    <w:rsid w:val="00765B72"/>
    <w:rsid w:val="00765C44"/>
    <w:rsid w:val="0076610A"/>
    <w:rsid w:val="007664F0"/>
    <w:rsid w:val="00766F4F"/>
    <w:rsid w:val="00767016"/>
    <w:rsid w:val="0076704D"/>
    <w:rsid w:val="007672BB"/>
    <w:rsid w:val="007673A8"/>
    <w:rsid w:val="00767784"/>
    <w:rsid w:val="00767B2D"/>
    <w:rsid w:val="00767FEC"/>
    <w:rsid w:val="00770081"/>
    <w:rsid w:val="0077025E"/>
    <w:rsid w:val="00770338"/>
    <w:rsid w:val="00770438"/>
    <w:rsid w:val="007704A7"/>
    <w:rsid w:val="007706DE"/>
    <w:rsid w:val="00770A0C"/>
    <w:rsid w:val="00770BD0"/>
    <w:rsid w:val="00770DCD"/>
    <w:rsid w:val="00770E6C"/>
    <w:rsid w:val="00770E86"/>
    <w:rsid w:val="007715C0"/>
    <w:rsid w:val="00771A96"/>
    <w:rsid w:val="00771B76"/>
    <w:rsid w:val="00771CAA"/>
    <w:rsid w:val="00771D70"/>
    <w:rsid w:val="00771D7B"/>
    <w:rsid w:val="00771F33"/>
    <w:rsid w:val="007720AF"/>
    <w:rsid w:val="00772120"/>
    <w:rsid w:val="007724D2"/>
    <w:rsid w:val="007726D6"/>
    <w:rsid w:val="0077285A"/>
    <w:rsid w:val="00772CD5"/>
    <w:rsid w:val="00773363"/>
    <w:rsid w:val="007733B1"/>
    <w:rsid w:val="007734D8"/>
    <w:rsid w:val="007739D2"/>
    <w:rsid w:val="00773C9B"/>
    <w:rsid w:val="00774642"/>
    <w:rsid w:val="00774763"/>
    <w:rsid w:val="00774B41"/>
    <w:rsid w:val="00774DD1"/>
    <w:rsid w:val="007752CB"/>
    <w:rsid w:val="00775560"/>
    <w:rsid w:val="00775562"/>
    <w:rsid w:val="00775977"/>
    <w:rsid w:val="007759B3"/>
    <w:rsid w:val="00775A7B"/>
    <w:rsid w:val="00775B85"/>
    <w:rsid w:val="00775BB2"/>
    <w:rsid w:val="00776199"/>
    <w:rsid w:val="007762A4"/>
    <w:rsid w:val="0077631E"/>
    <w:rsid w:val="00776785"/>
    <w:rsid w:val="00776817"/>
    <w:rsid w:val="00776E48"/>
    <w:rsid w:val="00777118"/>
    <w:rsid w:val="007772B7"/>
    <w:rsid w:val="00777398"/>
    <w:rsid w:val="00777587"/>
    <w:rsid w:val="00777A6F"/>
    <w:rsid w:val="00777E0C"/>
    <w:rsid w:val="00780597"/>
    <w:rsid w:val="00780814"/>
    <w:rsid w:val="00780824"/>
    <w:rsid w:val="00780BF1"/>
    <w:rsid w:val="00780E64"/>
    <w:rsid w:val="00781600"/>
    <w:rsid w:val="0078180D"/>
    <w:rsid w:val="00781D50"/>
    <w:rsid w:val="00781F23"/>
    <w:rsid w:val="00781FAB"/>
    <w:rsid w:val="00782084"/>
    <w:rsid w:val="00782209"/>
    <w:rsid w:val="0078232C"/>
    <w:rsid w:val="00782363"/>
    <w:rsid w:val="007824AD"/>
    <w:rsid w:val="0078297B"/>
    <w:rsid w:val="00782B30"/>
    <w:rsid w:val="00782BA5"/>
    <w:rsid w:val="00782CEC"/>
    <w:rsid w:val="00782D07"/>
    <w:rsid w:val="00782EAA"/>
    <w:rsid w:val="00783459"/>
    <w:rsid w:val="00783827"/>
    <w:rsid w:val="00783AD8"/>
    <w:rsid w:val="00783D2F"/>
    <w:rsid w:val="00783E7C"/>
    <w:rsid w:val="00784031"/>
    <w:rsid w:val="007841A9"/>
    <w:rsid w:val="007841BB"/>
    <w:rsid w:val="00784300"/>
    <w:rsid w:val="007852F2"/>
    <w:rsid w:val="007853F7"/>
    <w:rsid w:val="00785616"/>
    <w:rsid w:val="00785C3C"/>
    <w:rsid w:val="00785E20"/>
    <w:rsid w:val="00785E61"/>
    <w:rsid w:val="00786020"/>
    <w:rsid w:val="007860F6"/>
    <w:rsid w:val="0078625D"/>
    <w:rsid w:val="00786EA3"/>
    <w:rsid w:val="00787100"/>
    <w:rsid w:val="00787468"/>
    <w:rsid w:val="00787812"/>
    <w:rsid w:val="00787857"/>
    <w:rsid w:val="007879FB"/>
    <w:rsid w:val="00787A36"/>
    <w:rsid w:val="007900E2"/>
    <w:rsid w:val="007903B4"/>
    <w:rsid w:val="00790628"/>
    <w:rsid w:val="00790705"/>
    <w:rsid w:val="007907E4"/>
    <w:rsid w:val="00790944"/>
    <w:rsid w:val="00790AA5"/>
    <w:rsid w:val="00790ECD"/>
    <w:rsid w:val="00790EDB"/>
    <w:rsid w:val="00791137"/>
    <w:rsid w:val="007911D8"/>
    <w:rsid w:val="00791917"/>
    <w:rsid w:val="0079196D"/>
    <w:rsid w:val="00791D4F"/>
    <w:rsid w:val="00792270"/>
    <w:rsid w:val="007923AF"/>
    <w:rsid w:val="007923B1"/>
    <w:rsid w:val="007923EF"/>
    <w:rsid w:val="00792E4D"/>
    <w:rsid w:val="00792F41"/>
    <w:rsid w:val="00792FC6"/>
    <w:rsid w:val="00793195"/>
    <w:rsid w:val="00793599"/>
    <w:rsid w:val="00793813"/>
    <w:rsid w:val="00793986"/>
    <w:rsid w:val="00793B9B"/>
    <w:rsid w:val="00793C82"/>
    <w:rsid w:val="00793C96"/>
    <w:rsid w:val="00793E0E"/>
    <w:rsid w:val="007941AC"/>
    <w:rsid w:val="00794238"/>
    <w:rsid w:val="007942BE"/>
    <w:rsid w:val="00794902"/>
    <w:rsid w:val="00794911"/>
    <w:rsid w:val="00794EC0"/>
    <w:rsid w:val="00795232"/>
    <w:rsid w:val="007953BB"/>
    <w:rsid w:val="00795544"/>
    <w:rsid w:val="0079554F"/>
    <w:rsid w:val="007956A2"/>
    <w:rsid w:val="0079615C"/>
    <w:rsid w:val="007961E2"/>
    <w:rsid w:val="00796225"/>
    <w:rsid w:val="007966B1"/>
    <w:rsid w:val="0079674C"/>
    <w:rsid w:val="00796A2E"/>
    <w:rsid w:val="007972D2"/>
    <w:rsid w:val="0079791B"/>
    <w:rsid w:val="00797A31"/>
    <w:rsid w:val="00797D84"/>
    <w:rsid w:val="007A0260"/>
    <w:rsid w:val="007A0382"/>
    <w:rsid w:val="007A0D0F"/>
    <w:rsid w:val="007A103E"/>
    <w:rsid w:val="007A1261"/>
    <w:rsid w:val="007A151C"/>
    <w:rsid w:val="007A154D"/>
    <w:rsid w:val="007A1553"/>
    <w:rsid w:val="007A1659"/>
    <w:rsid w:val="007A18C2"/>
    <w:rsid w:val="007A19EB"/>
    <w:rsid w:val="007A1AE6"/>
    <w:rsid w:val="007A1B50"/>
    <w:rsid w:val="007A1D65"/>
    <w:rsid w:val="007A1DBA"/>
    <w:rsid w:val="007A20A0"/>
    <w:rsid w:val="007A26F6"/>
    <w:rsid w:val="007A2AFB"/>
    <w:rsid w:val="007A2E8A"/>
    <w:rsid w:val="007A3421"/>
    <w:rsid w:val="007A3667"/>
    <w:rsid w:val="007A3C01"/>
    <w:rsid w:val="007A3CC7"/>
    <w:rsid w:val="007A45F5"/>
    <w:rsid w:val="007A48E1"/>
    <w:rsid w:val="007A4EBE"/>
    <w:rsid w:val="007A5122"/>
    <w:rsid w:val="007A51CA"/>
    <w:rsid w:val="007A5392"/>
    <w:rsid w:val="007A551C"/>
    <w:rsid w:val="007A593E"/>
    <w:rsid w:val="007A5A56"/>
    <w:rsid w:val="007A5AC0"/>
    <w:rsid w:val="007A5C25"/>
    <w:rsid w:val="007A6029"/>
    <w:rsid w:val="007A6061"/>
    <w:rsid w:val="007A64F3"/>
    <w:rsid w:val="007A658D"/>
    <w:rsid w:val="007A6972"/>
    <w:rsid w:val="007A7206"/>
    <w:rsid w:val="007A7334"/>
    <w:rsid w:val="007A73B8"/>
    <w:rsid w:val="007A74C0"/>
    <w:rsid w:val="007A74D5"/>
    <w:rsid w:val="007A750C"/>
    <w:rsid w:val="007A7566"/>
    <w:rsid w:val="007A76C9"/>
    <w:rsid w:val="007A7DCD"/>
    <w:rsid w:val="007B0B69"/>
    <w:rsid w:val="007B0BCE"/>
    <w:rsid w:val="007B0F60"/>
    <w:rsid w:val="007B0F90"/>
    <w:rsid w:val="007B122A"/>
    <w:rsid w:val="007B1558"/>
    <w:rsid w:val="007B253B"/>
    <w:rsid w:val="007B2B0A"/>
    <w:rsid w:val="007B3A73"/>
    <w:rsid w:val="007B3C28"/>
    <w:rsid w:val="007B3E60"/>
    <w:rsid w:val="007B42AC"/>
    <w:rsid w:val="007B42DE"/>
    <w:rsid w:val="007B445E"/>
    <w:rsid w:val="007B488B"/>
    <w:rsid w:val="007B4963"/>
    <w:rsid w:val="007B4B11"/>
    <w:rsid w:val="007B4B4B"/>
    <w:rsid w:val="007B4BFA"/>
    <w:rsid w:val="007B4D30"/>
    <w:rsid w:val="007B4ED3"/>
    <w:rsid w:val="007B4F47"/>
    <w:rsid w:val="007B5524"/>
    <w:rsid w:val="007B5713"/>
    <w:rsid w:val="007B57C6"/>
    <w:rsid w:val="007B587C"/>
    <w:rsid w:val="007B591D"/>
    <w:rsid w:val="007B5E55"/>
    <w:rsid w:val="007B6985"/>
    <w:rsid w:val="007B69BF"/>
    <w:rsid w:val="007B6A93"/>
    <w:rsid w:val="007B6AF5"/>
    <w:rsid w:val="007B6EB5"/>
    <w:rsid w:val="007B719B"/>
    <w:rsid w:val="007B743B"/>
    <w:rsid w:val="007B7824"/>
    <w:rsid w:val="007B78D1"/>
    <w:rsid w:val="007B79E6"/>
    <w:rsid w:val="007B7C5A"/>
    <w:rsid w:val="007B7F02"/>
    <w:rsid w:val="007B7F2B"/>
    <w:rsid w:val="007C0465"/>
    <w:rsid w:val="007C0719"/>
    <w:rsid w:val="007C088D"/>
    <w:rsid w:val="007C0A72"/>
    <w:rsid w:val="007C0DA5"/>
    <w:rsid w:val="007C1051"/>
    <w:rsid w:val="007C1142"/>
    <w:rsid w:val="007C13B9"/>
    <w:rsid w:val="007C13C2"/>
    <w:rsid w:val="007C1879"/>
    <w:rsid w:val="007C1AD2"/>
    <w:rsid w:val="007C1C42"/>
    <w:rsid w:val="007C1E64"/>
    <w:rsid w:val="007C1E8F"/>
    <w:rsid w:val="007C21A2"/>
    <w:rsid w:val="007C2369"/>
    <w:rsid w:val="007C2408"/>
    <w:rsid w:val="007C267D"/>
    <w:rsid w:val="007C273F"/>
    <w:rsid w:val="007C2764"/>
    <w:rsid w:val="007C2EB1"/>
    <w:rsid w:val="007C319D"/>
    <w:rsid w:val="007C3780"/>
    <w:rsid w:val="007C46D7"/>
    <w:rsid w:val="007C4AEF"/>
    <w:rsid w:val="007C4C44"/>
    <w:rsid w:val="007C4DA9"/>
    <w:rsid w:val="007C5001"/>
    <w:rsid w:val="007C500A"/>
    <w:rsid w:val="007C538D"/>
    <w:rsid w:val="007C56FD"/>
    <w:rsid w:val="007C5741"/>
    <w:rsid w:val="007C5794"/>
    <w:rsid w:val="007C5899"/>
    <w:rsid w:val="007C5B26"/>
    <w:rsid w:val="007C62EA"/>
    <w:rsid w:val="007C67B2"/>
    <w:rsid w:val="007C6B83"/>
    <w:rsid w:val="007C6D09"/>
    <w:rsid w:val="007C7646"/>
    <w:rsid w:val="007C7817"/>
    <w:rsid w:val="007C7AD8"/>
    <w:rsid w:val="007C7B18"/>
    <w:rsid w:val="007D045C"/>
    <w:rsid w:val="007D06AD"/>
    <w:rsid w:val="007D070A"/>
    <w:rsid w:val="007D0B6D"/>
    <w:rsid w:val="007D0C94"/>
    <w:rsid w:val="007D0EE0"/>
    <w:rsid w:val="007D10FE"/>
    <w:rsid w:val="007D1121"/>
    <w:rsid w:val="007D1717"/>
    <w:rsid w:val="007D1C6B"/>
    <w:rsid w:val="007D1F15"/>
    <w:rsid w:val="007D2445"/>
    <w:rsid w:val="007D25E5"/>
    <w:rsid w:val="007D2A29"/>
    <w:rsid w:val="007D2C69"/>
    <w:rsid w:val="007D2CAE"/>
    <w:rsid w:val="007D2EBF"/>
    <w:rsid w:val="007D30B8"/>
    <w:rsid w:val="007D32A5"/>
    <w:rsid w:val="007D36A5"/>
    <w:rsid w:val="007D39B7"/>
    <w:rsid w:val="007D3C77"/>
    <w:rsid w:val="007D3F30"/>
    <w:rsid w:val="007D4163"/>
    <w:rsid w:val="007D44F9"/>
    <w:rsid w:val="007D452F"/>
    <w:rsid w:val="007D4AD3"/>
    <w:rsid w:val="007D4B5A"/>
    <w:rsid w:val="007D4DED"/>
    <w:rsid w:val="007D4F96"/>
    <w:rsid w:val="007D52B5"/>
    <w:rsid w:val="007D537F"/>
    <w:rsid w:val="007D54B8"/>
    <w:rsid w:val="007D54C5"/>
    <w:rsid w:val="007D56C0"/>
    <w:rsid w:val="007D5A36"/>
    <w:rsid w:val="007D5E46"/>
    <w:rsid w:val="007D63F0"/>
    <w:rsid w:val="007D6640"/>
    <w:rsid w:val="007D674A"/>
    <w:rsid w:val="007D69AD"/>
    <w:rsid w:val="007D6C33"/>
    <w:rsid w:val="007D7217"/>
    <w:rsid w:val="007D7536"/>
    <w:rsid w:val="007D7B40"/>
    <w:rsid w:val="007E0110"/>
    <w:rsid w:val="007E0189"/>
    <w:rsid w:val="007E0419"/>
    <w:rsid w:val="007E0675"/>
    <w:rsid w:val="007E0977"/>
    <w:rsid w:val="007E0ACC"/>
    <w:rsid w:val="007E0ED6"/>
    <w:rsid w:val="007E11BA"/>
    <w:rsid w:val="007E1A03"/>
    <w:rsid w:val="007E2012"/>
    <w:rsid w:val="007E231C"/>
    <w:rsid w:val="007E25FB"/>
    <w:rsid w:val="007E26C0"/>
    <w:rsid w:val="007E2948"/>
    <w:rsid w:val="007E2C22"/>
    <w:rsid w:val="007E3542"/>
    <w:rsid w:val="007E3614"/>
    <w:rsid w:val="007E369E"/>
    <w:rsid w:val="007E39D1"/>
    <w:rsid w:val="007E3AED"/>
    <w:rsid w:val="007E3D90"/>
    <w:rsid w:val="007E4422"/>
    <w:rsid w:val="007E44ED"/>
    <w:rsid w:val="007E4668"/>
    <w:rsid w:val="007E46C7"/>
    <w:rsid w:val="007E482C"/>
    <w:rsid w:val="007E4C91"/>
    <w:rsid w:val="007E5346"/>
    <w:rsid w:val="007E5484"/>
    <w:rsid w:val="007E54AD"/>
    <w:rsid w:val="007E5552"/>
    <w:rsid w:val="007E557D"/>
    <w:rsid w:val="007E567D"/>
    <w:rsid w:val="007E5734"/>
    <w:rsid w:val="007E597B"/>
    <w:rsid w:val="007E5B6C"/>
    <w:rsid w:val="007E6023"/>
    <w:rsid w:val="007E605A"/>
    <w:rsid w:val="007E690C"/>
    <w:rsid w:val="007E6CE8"/>
    <w:rsid w:val="007E6EE0"/>
    <w:rsid w:val="007E713D"/>
    <w:rsid w:val="007E71DD"/>
    <w:rsid w:val="007E74F7"/>
    <w:rsid w:val="007E7963"/>
    <w:rsid w:val="007E7BFB"/>
    <w:rsid w:val="007F0206"/>
    <w:rsid w:val="007F02A5"/>
    <w:rsid w:val="007F0E42"/>
    <w:rsid w:val="007F0E9F"/>
    <w:rsid w:val="007F112D"/>
    <w:rsid w:val="007F12E4"/>
    <w:rsid w:val="007F16C6"/>
    <w:rsid w:val="007F17BD"/>
    <w:rsid w:val="007F1892"/>
    <w:rsid w:val="007F1E6B"/>
    <w:rsid w:val="007F2294"/>
    <w:rsid w:val="007F2402"/>
    <w:rsid w:val="007F2471"/>
    <w:rsid w:val="007F276E"/>
    <w:rsid w:val="007F289D"/>
    <w:rsid w:val="007F2926"/>
    <w:rsid w:val="007F2AD0"/>
    <w:rsid w:val="007F2E33"/>
    <w:rsid w:val="007F2E36"/>
    <w:rsid w:val="007F35AB"/>
    <w:rsid w:val="007F3F8F"/>
    <w:rsid w:val="007F4146"/>
    <w:rsid w:val="007F4698"/>
    <w:rsid w:val="007F4F71"/>
    <w:rsid w:val="007F4FF7"/>
    <w:rsid w:val="007F5006"/>
    <w:rsid w:val="007F50F8"/>
    <w:rsid w:val="007F5523"/>
    <w:rsid w:val="007F5575"/>
    <w:rsid w:val="007F5954"/>
    <w:rsid w:val="007F5C42"/>
    <w:rsid w:val="007F5C86"/>
    <w:rsid w:val="007F621F"/>
    <w:rsid w:val="007F63F8"/>
    <w:rsid w:val="007F652F"/>
    <w:rsid w:val="007F65E6"/>
    <w:rsid w:val="007F6EF2"/>
    <w:rsid w:val="007F6FD6"/>
    <w:rsid w:val="007F7008"/>
    <w:rsid w:val="007F73A9"/>
    <w:rsid w:val="007F7ADE"/>
    <w:rsid w:val="007F7B90"/>
    <w:rsid w:val="00800054"/>
    <w:rsid w:val="00800392"/>
    <w:rsid w:val="008005B7"/>
    <w:rsid w:val="0080084C"/>
    <w:rsid w:val="008010D1"/>
    <w:rsid w:val="00801216"/>
    <w:rsid w:val="00801221"/>
    <w:rsid w:val="008014CA"/>
    <w:rsid w:val="00801A86"/>
    <w:rsid w:val="00801B56"/>
    <w:rsid w:val="00801E7F"/>
    <w:rsid w:val="00801F0E"/>
    <w:rsid w:val="00801F20"/>
    <w:rsid w:val="00801FF9"/>
    <w:rsid w:val="00802195"/>
    <w:rsid w:val="00802246"/>
    <w:rsid w:val="00802261"/>
    <w:rsid w:val="00802815"/>
    <w:rsid w:val="00802C0B"/>
    <w:rsid w:val="00802C95"/>
    <w:rsid w:val="00802DE8"/>
    <w:rsid w:val="00803B7A"/>
    <w:rsid w:val="00803BCE"/>
    <w:rsid w:val="00804148"/>
    <w:rsid w:val="00804219"/>
    <w:rsid w:val="008042F2"/>
    <w:rsid w:val="00804473"/>
    <w:rsid w:val="00804745"/>
    <w:rsid w:val="00805420"/>
    <w:rsid w:val="008057FE"/>
    <w:rsid w:val="0080581D"/>
    <w:rsid w:val="00805B2F"/>
    <w:rsid w:val="00805CF7"/>
    <w:rsid w:val="00806123"/>
    <w:rsid w:val="00806A7D"/>
    <w:rsid w:val="00806BDB"/>
    <w:rsid w:val="00806EB7"/>
    <w:rsid w:val="00807159"/>
    <w:rsid w:val="00807254"/>
    <w:rsid w:val="008076E5"/>
    <w:rsid w:val="00807906"/>
    <w:rsid w:val="00807B03"/>
    <w:rsid w:val="00810156"/>
    <w:rsid w:val="008102A7"/>
    <w:rsid w:val="008104F5"/>
    <w:rsid w:val="00810608"/>
    <w:rsid w:val="00810E8A"/>
    <w:rsid w:val="00810FFC"/>
    <w:rsid w:val="0081131B"/>
    <w:rsid w:val="0081134D"/>
    <w:rsid w:val="00811556"/>
    <w:rsid w:val="008116C8"/>
    <w:rsid w:val="0081178B"/>
    <w:rsid w:val="008118CB"/>
    <w:rsid w:val="00811E5E"/>
    <w:rsid w:val="0081209D"/>
    <w:rsid w:val="0081225A"/>
    <w:rsid w:val="00812330"/>
    <w:rsid w:val="00812341"/>
    <w:rsid w:val="008123CA"/>
    <w:rsid w:val="0081269A"/>
    <w:rsid w:val="00812A63"/>
    <w:rsid w:val="00812C78"/>
    <w:rsid w:val="00813048"/>
    <w:rsid w:val="00813280"/>
    <w:rsid w:val="008132B6"/>
    <w:rsid w:val="00813466"/>
    <w:rsid w:val="00813472"/>
    <w:rsid w:val="008134B4"/>
    <w:rsid w:val="0081365D"/>
    <w:rsid w:val="0081378A"/>
    <w:rsid w:val="00813908"/>
    <w:rsid w:val="00813DD8"/>
    <w:rsid w:val="00813F1D"/>
    <w:rsid w:val="00814262"/>
    <w:rsid w:val="008146C9"/>
    <w:rsid w:val="008146D8"/>
    <w:rsid w:val="00814775"/>
    <w:rsid w:val="00814842"/>
    <w:rsid w:val="00814E4D"/>
    <w:rsid w:val="00815824"/>
    <w:rsid w:val="0081584D"/>
    <w:rsid w:val="00815929"/>
    <w:rsid w:val="00815D6D"/>
    <w:rsid w:val="00816511"/>
    <w:rsid w:val="0081672F"/>
    <w:rsid w:val="008167B3"/>
    <w:rsid w:val="00816A11"/>
    <w:rsid w:val="00816BC6"/>
    <w:rsid w:val="00816CA0"/>
    <w:rsid w:val="00816D98"/>
    <w:rsid w:val="00816E30"/>
    <w:rsid w:val="0081707C"/>
    <w:rsid w:val="008170D4"/>
    <w:rsid w:val="00817433"/>
    <w:rsid w:val="00817482"/>
    <w:rsid w:val="00817516"/>
    <w:rsid w:val="008179DF"/>
    <w:rsid w:val="008179ED"/>
    <w:rsid w:val="00817A64"/>
    <w:rsid w:val="00817F92"/>
    <w:rsid w:val="00820302"/>
    <w:rsid w:val="00820333"/>
    <w:rsid w:val="00820513"/>
    <w:rsid w:val="008205F2"/>
    <w:rsid w:val="008213D2"/>
    <w:rsid w:val="00821750"/>
    <w:rsid w:val="00821846"/>
    <w:rsid w:val="00821D76"/>
    <w:rsid w:val="00822908"/>
    <w:rsid w:val="00822D33"/>
    <w:rsid w:val="00822DB3"/>
    <w:rsid w:val="00822FCC"/>
    <w:rsid w:val="00823255"/>
    <w:rsid w:val="008233A4"/>
    <w:rsid w:val="008238E7"/>
    <w:rsid w:val="0082399C"/>
    <w:rsid w:val="00823A4A"/>
    <w:rsid w:val="00823AD5"/>
    <w:rsid w:val="00823AD6"/>
    <w:rsid w:val="008242C8"/>
    <w:rsid w:val="00824652"/>
    <w:rsid w:val="00824A3C"/>
    <w:rsid w:val="00825087"/>
    <w:rsid w:val="0082544E"/>
    <w:rsid w:val="00825AB0"/>
    <w:rsid w:val="00825D6A"/>
    <w:rsid w:val="00825DE2"/>
    <w:rsid w:val="008261FB"/>
    <w:rsid w:val="0082623E"/>
    <w:rsid w:val="00826266"/>
    <w:rsid w:val="0082686C"/>
    <w:rsid w:val="008269E7"/>
    <w:rsid w:val="00826F08"/>
    <w:rsid w:val="0082714C"/>
    <w:rsid w:val="0082725D"/>
    <w:rsid w:val="0082737F"/>
    <w:rsid w:val="00827804"/>
    <w:rsid w:val="00827D0F"/>
    <w:rsid w:val="0083009F"/>
    <w:rsid w:val="00830220"/>
    <w:rsid w:val="008302DE"/>
    <w:rsid w:val="008308A2"/>
    <w:rsid w:val="008308FD"/>
    <w:rsid w:val="00830BD2"/>
    <w:rsid w:val="00830C08"/>
    <w:rsid w:val="00831008"/>
    <w:rsid w:val="008313B8"/>
    <w:rsid w:val="00831C94"/>
    <w:rsid w:val="00831ED6"/>
    <w:rsid w:val="00832484"/>
    <w:rsid w:val="00832751"/>
    <w:rsid w:val="0083279A"/>
    <w:rsid w:val="008327DB"/>
    <w:rsid w:val="008328C7"/>
    <w:rsid w:val="00832962"/>
    <w:rsid w:val="00832DA7"/>
    <w:rsid w:val="00832FA2"/>
    <w:rsid w:val="00832FE1"/>
    <w:rsid w:val="00833412"/>
    <w:rsid w:val="0083345A"/>
    <w:rsid w:val="00833826"/>
    <w:rsid w:val="0083385D"/>
    <w:rsid w:val="008339D2"/>
    <w:rsid w:val="00833AA9"/>
    <w:rsid w:val="00833EE9"/>
    <w:rsid w:val="00833F5C"/>
    <w:rsid w:val="008342B6"/>
    <w:rsid w:val="008343F8"/>
    <w:rsid w:val="00834523"/>
    <w:rsid w:val="008345EB"/>
    <w:rsid w:val="008347FB"/>
    <w:rsid w:val="00834B35"/>
    <w:rsid w:val="00834E1D"/>
    <w:rsid w:val="0083501A"/>
    <w:rsid w:val="00835026"/>
    <w:rsid w:val="0083524A"/>
    <w:rsid w:val="00835386"/>
    <w:rsid w:val="008353EA"/>
    <w:rsid w:val="00835C14"/>
    <w:rsid w:val="00835D66"/>
    <w:rsid w:val="00835E09"/>
    <w:rsid w:val="008364C2"/>
    <w:rsid w:val="00836713"/>
    <w:rsid w:val="0083683D"/>
    <w:rsid w:val="00836B99"/>
    <w:rsid w:val="00836D8B"/>
    <w:rsid w:val="00837268"/>
    <w:rsid w:val="00837545"/>
    <w:rsid w:val="0083755C"/>
    <w:rsid w:val="00837CB1"/>
    <w:rsid w:val="00837D2F"/>
    <w:rsid w:val="00837F2E"/>
    <w:rsid w:val="00840727"/>
    <w:rsid w:val="008409E8"/>
    <w:rsid w:val="00840BF9"/>
    <w:rsid w:val="00840BFD"/>
    <w:rsid w:val="00840FFA"/>
    <w:rsid w:val="008410B5"/>
    <w:rsid w:val="00841244"/>
    <w:rsid w:val="00841517"/>
    <w:rsid w:val="00841729"/>
    <w:rsid w:val="008417D2"/>
    <w:rsid w:val="00841B11"/>
    <w:rsid w:val="00841CC4"/>
    <w:rsid w:val="00842064"/>
    <w:rsid w:val="008420AC"/>
    <w:rsid w:val="0084269B"/>
    <w:rsid w:val="0084295C"/>
    <w:rsid w:val="00842DA1"/>
    <w:rsid w:val="0084310E"/>
    <w:rsid w:val="00843116"/>
    <w:rsid w:val="00843360"/>
    <w:rsid w:val="00843479"/>
    <w:rsid w:val="0084357C"/>
    <w:rsid w:val="0084374E"/>
    <w:rsid w:val="008439E8"/>
    <w:rsid w:val="00843A2B"/>
    <w:rsid w:val="00843B7A"/>
    <w:rsid w:val="00843BAB"/>
    <w:rsid w:val="00843C2A"/>
    <w:rsid w:val="008442AD"/>
    <w:rsid w:val="00844BDF"/>
    <w:rsid w:val="00844C5E"/>
    <w:rsid w:val="00844E93"/>
    <w:rsid w:val="008451B5"/>
    <w:rsid w:val="008451D4"/>
    <w:rsid w:val="0084548C"/>
    <w:rsid w:val="00845629"/>
    <w:rsid w:val="008456F9"/>
    <w:rsid w:val="0084588A"/>
    <w:rsid w:val="0084599F"/>
    <w:rsid w:val="00845B81"/>
    <w:rsid w:val="00845E63"/>
    <w:rsid w:val="008461AE"/>
    <w:rsid w:val="00846311"/>
    <w:rsid w:val="008466C2"/>
    <w:rsid w:val="00846A6B"/>
    <w:rsid w:val="008478C0"/>
    <w:rsid w:val="00847C1A"/>
    <w:rsid w:val="00847F9D"/>
    <w:rsid w:val="008503E1"/>
    <w:rsid w:val="00850732"/>
    <w:rsid w:val="0085074D"/>
    <w:rsid w:val="00850DF3"/>
    <w:rsid w:val="00850EB8"/>
    <w:rsid w:val="0085105D"/>
    <w:rsid w:val="008519D8"/>
    <w:rsid w:val="00851A6F"/>
    <w:rsid w:val="00851AC1"/>
    <w:rsid w:val="00851C26"/>
    <w:rsid w:val="008522BD"/>
    <w:rsid w:val="008525AF"/>
    <w:rsid w:val="0085285A"/>
    <w:rsid w:val="00852897"/>
    <w:rsid w:val="008528FB"/>
    <w:rsid w:val="008529A3"/>
    <w:rsid w:val="00852A03"/>
    <w:rsid w:val="008531DB"/>
    <w:rsid w:val="008533C2"/>
    <w:rsid w:val="0085353D"/>
    <w:rsid w:val="00853547"/>
    <w:rsid w:val="0085389C"/>
    <w:rsid w:val="00853C26"/>
    <w:rsid w:val="00854007"/>
    <w:rsid w:val="00854085"/>
    <w:rsid w:val="00854193"/>
    <w:rsid w:val="0085452D"/>
    <w:rsid w:val="00854774"/>
    <w:rsid w:val="00854CE6"/>
    <w:rsid w:val="00854D4C"/>
    <w:rsid w:val="00854EE0"/>
    <w:rsid w:val="008555B8"/>
    <w:rsid w:val="008557DB"/>
    <w:rsid w:val="008558C3"/>
    <w:rsid w:val="00855D57"/>
    <w:rsid w:val="00855F62"/>
    <w:rsid w:val="00855FE3"/>
    <w:rsid w:val="008566C8"/>
    <w:rsid w:val="00856846"/>
    <w:rsid w:val="00856B0B"/>
    <w:rsid w:val="00856F0E"/>
    <w:rsid w:val="00856F90"/>
    <w:rsid w:val="0085726D"/>
    <w:rsid w:val="008575BE"/>
    <w:rsid w:val="00857A56"/>
    <w:rsid w:val="00857C8B"/>
    <w:rsid w:val="008600EE"/>
    <w:rsid w:val="00860535"/>
    <w:rsid w:val="008605D2"/>
    <w:rsid w:val="0086092F"/>
    <w:rsid w:val="00860997"/>
    <w:rsid w:val="00860AB4"/>
    <w:rsid w:val="00860AF4"/>
    <w:rsid w:val="00860CC3"/>
    <w:rsid w:val="0086125B"/>
    <w:rsid w:val="00861533"/>
    <w:rsid w:val="00861EC6"/>
    <w:rsid w:val="00862034"/>
    <w:rsid w:val="0086253E"/>
    <w:rsid w:val="00862758"/>
    <w:rsid w:val="008627E0"/>
    <w:rsid w:val="0086295A"/>
    <w:rsid w:val="00862EE1"/>
    <w:rsid w:val="00862FEF"/>
    <w:rsid w:val="008630C0"/>
    <w:rsid w:val="0086310E"/>
    <w:rsid w:val="00863619"/>
    <w:rsid w:val="008638C1"/>
    <w:rsid w:val="008639DB"/>
    <w:rsid w:val="00863E99"/>
    <w:rsid w:val="00863ED0"/>
    <w:rsid w:val="00864133"/>
    <w:rsid w:val="00864566"/>
    <w:rsid w:val="00865001"/>
    <w:rsid w:val="00865400"/>
    <w:rsid w:val="008654D9"/>
    <w:rsid w:val="00865BBA"/>
    <w:rsid w:val="00866178"/>
    <w:rsid w:val="0086622A"/>
    <w:rsid w:val="0086622B"/>
    <w:rsid w:val="008662EF"/>
    <w:rsid w:val="00866A2A"/>
    <w:rsid w:val="0086775E"/>
    <w:rsid w:val="008677A7"/>
    <w:rsid w:val="008677F1"/>
    <w:rsid w:val="00867A02"/>
    <w:rsid w:val="00867A08"/>
    <w:rsid w:val="00867E34"/>
    <w:rsid w:val="00867FFB"/>
    <w:rsid w:val="00870351"/>
    <w:rsid w:val="00870B64"/>
    <w:rsid w:val="00870E64"/>
    <w:rsid w:val="008713B9"/>
    <w:rsid w:val="008714C7"/>
    <w:rsid w:val="008717B9"/>
    <w:rsid w:val="0087199B"/>
    <w:rsid w:val="00871D87"/>
    <w:rsid w:val="0087201C"/>
    <w:rsid w:val="00872086"/>
    <w:rsid w:val="0087249C"/>
    <w:rsid w:val="00872C65"/>
    <w:rsid w:val="00872E2D"/>
    <w:rsid w:val="00873025"/>
    <w:rsid w:val="00873533"/>
    <w:rsid w:val="00873A73"/>
    <w:rsid w:val="00873EF7"/>
    <w:rsid w:val="0087437A"/>
    <w:rsid w:val="0087454D"/>
    <w:rsid w:val="0087490F"/>
    <w:rsid w:val="00874A3B"/>
    <w:rsid w:val="00874BDD"/>
    <w:rsid w:val="0087550A"/>
    <w:rsid w:val="00875535"/>
    <w:rsid w:val="00875C2D"/>
    <w:rsid w:val="00875DAB"/>
    <w:rsid w:val="00875FFE"/>
    <w:rsid w:val="0087606B"/>
    <w:rsid w:val="00876107"/>
    <w:rsid w:val="00876139"/>
    <w:rsid w:val="00876671"/>
    <w:rsid w:val="00876750"/>
    <w:rsid w:val="00876793"/>
    <w:rsid w:val="00876864"/>
    <w:rsid w:val="00876A1D"/>
    <w:rsid w:val="00876B87"/>
    <w:rsid w:val="00876EEF"/>
    <w:rsid w:val="008771F4"/>
    <w:rsid w:val="008772BD"/>
    <w:rsid w:val="00877A5E"/>
    <w:rsid w:val="0088036C"/>
    <w:rsid w:val="00880496"/>
    <w:rsid w:val="00880570"/>
    <w:rsid w:val="00880772"/>
    <w:rsid w:val="008808D3"/>
    <w:rsid w:val="00880991"/>
    <w:rsid w:val="00880C7D"/>
    <w:rsid w:val="00880CB6"/>
    <w:rsid w:val="00880DDE"/>
    <w:rsid w:val="00881431"/>
    <w:rsid w:val="008815FA"/>
    <w:rsid w:val="008817FE"/>
    <w:rsid w:val="008819D8"/>
    <w:rsid w:val="00881EE1"/>
    <w:rsid w:val="00881FA7"/>
    <w:rsid w:val="00882327"/>
    <w:rsid w:val="008823C5"/>
    <w:rsid w:val="0088253B"/>
    <w:rsid w:val="00882AFE"/>
    <w:rsid w:val="00882BAE"/>
    <w:rsid w:val="00882BE7"/>
    <w:rsid w:val="00882C16"/>
    <w:rsid w:val="00882C26"/>
    <w:rsid w:val="00882C7D"/>
    <w:rsid w:val="00882D4E"/>
    <w:rsid w:val="00882D63"/>
    <w:rsid w:val="00882E2E"/>
    <w:rsid w:val="00882F10"/>
    <w:rsid w:val="008830E9"/>
    <w:rsid w:val="008830ED"/>
    <w:rsid w:val="008833D5"/>
    <w:rsid w:val="008835F5"/>
    <w:rsid w:val="0088375E"/>
    <w:rsid w:val="00883834"/>
    <w:rsid w:val="00883A75"/>
    <w:rsid w:val="00883E34"/>
    <w:rsid w:val="00883E54"/>
    <w:rsid w:val="0088422F"/>
    <w:rsid w:val="0088478A"/>
    <w:rsid w:val="00884D03"/>
    <w:rsid w:val="00884D49"/>
    <w:rsid w:val="0088513A"/>
    <w:rsid w:val="00885160"/>
    <w:rsid w:val="00885226"/>
    <w:rsid w:val="00885845"/>
    <w:rsid w:val="00885BC4"/>
    <w:rsid w:val="00885BEA"/>
    <w:rsid w:val="00885E39"/>
    <w:rsid w:val="00885E6F"/>
    <w:rsid w:val="00885FA9"/>
    <w:rsid w:val="0088613C"/>
    <w:rsid w:val="00886314"/>
    <w:rsid w:val="00886322"/>
    <w:rsid w:val="0088642B"/>
    <w:rsid w:val="00886748"/>
    <w:rsid w:val="00886C45"/>
    <w:rsid w:val="00886EBA"/>
    <w:rsid w:val="00886F24"/>
    <w:rsid w:val="00886F55"/>
    <w:rsid w:val="0088703A"/>
    <w:rsid w:val="0088784B"/>
    <w:rsid w:val="00887AEF"/>
    <w:rsid w:val="00890189"/>
    <w:rsid w:val="0089020C"/>
    <w:rsid w:val="00890328"/>
    <w:rsid w:val="00890363"/>
    <w:rsid w:val="008906F6"/>
    <w:rsid w:val="0089095D"/>
    <w:rsid w:val="008916EC"/>
    <w:rsid w:val="00891719"/>
    <w:rsid w:val="008917E0"/>
    <w:rsid w:val="00891B3C"/>
    <w:rsid w:val="008925CC"/>
    <w:rsid w:val="0089272E"/>
    <w:rsid w:val="008928C2"/>
    <w:rsid w:val="0089290D"/>
    <w:rsid w:val="00892953"/>
    <w:rsid w:val="00892BE1"/>
    <w:rsid w:val="008930FA"/>
    <w:rsid w:val="00893225"/>
    <w:rsid w:val="008936A9"/>
    <w:rsid w:val="008936C8"/>
    <w:rsid w:val="0089370E"/>
    <w:rsid w:val="00893980"/>
    <w:rsid w:val="008939E0"/>
    <w:rsid w:val="00893DD6"/>
    <w:rsid w:val="00893E2D"/>
    <w:rsid w:val="008940E2"/>
    <w:rsid w:val="00894143"/>
    <w:rsid w:val="00894197"/>
    <w:rsid w:val="00894330"/>
    <w:rsid w:val="0089446C"/>
    <w:rsid w:val="00894921"/>
    <w:rsid w:val="00894B18"/>
    <w:rsid w:val="008952B5"/>
    <w:rsid w:val="00895359"/>
    <w:rsid w:val="00895551"/>
    <w:rsid w:val="0089558F"/>
    <w:rsid w:val="00895913"/>
    <w:rsid w:val="008961B9"/>
    <w:rsid w:val="00896396"/>
    <w:rsid w:val="00896772"/>
    <w:rsid w:val="00896B12"/>
    <w:rsid w:val="00896ED1"/>
    <w:rsid w:val="0089707A"/>
    <w:rsid w:val="008970B3"/>
    <w:rsid w:val="008970FD"/>
    <w:rsid w:val="00897711"/>
    <w:rsid w:val="0089782A"/>
    <w:rsid w:val="00897AE3"/>
    <w:rsid w:val="008A01B2"/>
    <w:rsid w:val="008A02BD"/>
    <w:rsid w:val="008A0C14"/>
    <w:rsid w:val="008A0C2E"/>
    <w:rsid w:val="008A0EE4"/>
    <w:rsid w:val="008A0FF4"/>
    <w:rsid w:val="008A10B6"/>
    <w:rsid w:val="008A11D5"/>
    <w:rsid w:val="008A157C"/>
    <w:rsid w:val="008A174D"/>
    <w:rsid w:val="008A1C0D"/>
    <w:rsid w:val="008A20C9"/>
    <w:rsid w:val="008A20E9"/>
    <w:rsid w:val="008A2290"/>
    <w:rsid w:val="008A26CC"/>
    <w:rsid w:val="008A286F"/>
    <w:rsid w:val="008A2C43"/>
    <w:rsid w:val="008A2F6C"/>
    <w:rsid w:val="008A2F9E"/>
    <w:rsid w:val="008A337C"/>
    <w:rsid w:val="008A3592"/>
    <w:rsid w:val="008A36AA"/>
    <w:rsid w:val="008A3C6F"/>
    <w:rsid w:val="008A3CC1"/>
    <w:rsid w:val="008A3D7D"/>
    <w:rsid w:val="008A4074"/>
    <w:rsid w:val="008A4545"/>
    <w:rsid w:val="008A45A7"/>
    <w:rsid w:val="008A46EE"/>
    <w:rsid w:val="008A485B"/>
    <w:rsid w:val="008A48FC"/>
    <w:rsid w:val="008A4E15"/>
    <w:rsid w:val="008A4F44"/>
    <w:rsid w:val="008A50CF"/>
    <w:rsid w:val="008A53A4"/>
    <w:rsid w:val="008A5410"/>
    <w:rsid w:val="008A574D"/>
    <w:rsid w:val="008A5D93"/>
    <w:rsid w:val="008A5DDC"/>
    <w:rsid w:val="008A5E42"/>
    <w:rsid w:val="008A5FBC"/>
    <w:rsid w:val="008A6246"/>
    <w:rsid w:val="008A63E2"/>
    <w:rsid w:val="008A6477"/>
    <w:rsid w:val="008A6637"/>
    <w:rsid w:val="008A694B"/>
    <w:rsid w:val="008A6FCE"/>
    <w:rsid w:val="008A7243"/>
    <w:rsid w:val="008A74E0"/>
    <w:rsid w:val="008A754D"/>
    <w:rsid w:val="008A7616"/>
    <w:rsid w:val="008B0191"/>
    <w:rsid w:val="008B0309"/>
    <w:rsid w:val="008B0646"/>
    <w:rsid w:val="008B0670"/>
    <w:rsid w:val="008B07B0"/>
    <w:rsid w:val="008B0D3A"/>
    <w:rsid w:val="008B0FC4"/>
    <w:rsid w:val="008B1105"/>
    <w:rsid w:val="008B1198"/>
    <w:rsid w:val="008B1338"/>
    <w:rsid w:val="008B17A0"/>
    <w:rsid w:val="008B1A56"/>
    <w:rsid w:val="008B1C5F"/>
    <w:rsid w:val="008B20E9"/>
    <w:rsid w:val="008B210D"/>
    <w:rsid w:val="008B2324"/>
    <w:rsid w:val="008B2C41"/>
    <w:rsid w:val="008B2CE0"/>
    <w:rsid w:val="008B2DEE"/>
    <w:rsid w:val="008B32FD"/>
    <w:rsid w:val="008B3774"/>
    <w:rsid w:val="008B3B08"/>
    <w:rsid w:val="008B3C8D"/>
    <w:rsid w:val="008B40E2"/>
    <w:rsid w:val="008B4833"/>
    <w:rsid w:val="008B48FE"/>
    <w:rsid w:val="008B4AF3"/>
    <w:rsid w:val="008B50EB"/>
    <w:rsid w:val="008B516E"/>
    <w:rsid w:val="008B578A"/>
    <w:rsid w:val="008B5B23"/>
    <w:rsid w:val="008B5CE4"/>
    <w:rsid w:val="008B5D24"/>
    <w:rsid w:val="008B62B6"/>
    <w:rsid w:val="008B62C9"/>
    <w:rsid w:val="008B64AB"/>
    <w:rsid w:val="008B6569"/>
    <w:rsid w:val="008B6589"/>
    <w:rsid w:val="008B685F"/>
    <w:rsid w:val="008B6CB5"/>
    <w:rsid w:val="008B71F9"/>
    <w:rsid w:val="008B72FF"/>
    <w:rsid w:val="008B7354"/>
    <w:rsid w:val="008B77D2"/>
    <w:rsid w:val="008B7A19"/>
    <w:rsid w:val="008B7CD9"/>
    <w:rsid w:val="008B7CDD"/>
    <w:rsid w:val="008C017C"/>
    <w:rsid w:val="008C0857"/>
    <w:rsid w:val="008C0C3A"/>
    <w:rsid w:val="008C11EF"/>
    <w:rsid w:val="008C17D3"/>
    <w:rsid w:val="008C17E9"/>
    <w:rsid w:val="008C17EB"/>
    <w:rsid w:val="008C1C0F"/>
    <w:rsid w:val="008C211A"/>
    <w:rsid w:val="008C2241"/>
    <w:rsid w:val="008C2254"/>
    <w:rsid w:val="008C227F"/>
    <w:rsid w:val="008C243A"/>
    <w:rsid w:val="008C28D1"/>
    <w:rsid w:val="008C2ADD"/>
    <w:rsid w:val="008C2BD3"/>
    <w:rsid w:val="008C2C22"/>
    <w:rsid w:val="008C3A35"/>
    <w:rsid w:val="008C3E60"/>
    <w:rsid w:val="008C3FF9"/>
    <w:rsid w:val="008C42A1"/>
    <w:rsid w:val="008C43AC"/>
    <w:rsid w:val="008C4E0B"/>
    <w:rsid w:val="008C5109"/>
    <w:rsid w:val="008C517F"/>
    <w:rsid w:val="008C52CF"/>
    <w:rsid w:val="008C55AB"/>
    <w:rsid w:val="008C5EF8"/>
    <w:rsid w:val="008C6094"/>
    <w:rsid w:val="008C619E"/>
    <w:rsid w:val="008C62F3"/>
    <w:rsid w:val="008C6ADA"/>
    <w:rsid w:val="008C6AF8"/>
    <w:rsid w:val="008C6D87"/>
    <w:rsid w:val="008C70F3"/>
    <w:rsid w:val="008C733C"/>
    <w:rsid w:val="008C76A1"/>
    <w:rsid w:val="008C7FD6"/>
    <w:rsid w:val="008D02B1"/>
    <w:rsid w:val="008D02F5"/>
    <w:rsid w:val="008D03CA"/>
    <w:rsid w:val="008D0458"/>
    <w:rsid w:val="008D0A04"/>
    <w:rsid w:val="008D0DEC"/>
    <w:rsid w:val="008D0E30"/>
    <w:rsid w:val="008D13E7"/>
    <w:rsid w:val="008D148F"/>
    <w:rsid w:val="008D1BD2"/>
    <w:rsid w:val="008D20DF"/>
    <w:rsid w:val="008D223A"/>
    <w:rsid w:val="008D2267"/>
    <w:rsid w:val="008D2287"/>
    <w:rsid w:val="008D2708"/>
    <w:rsid w:val="008D27C2"/>
    <w:rsid w:val="008D296D"/>
    <w:rsid w:val="008D2A26"/>
    <w:rsid w:val="008D2A69"/>
    <w:rsid w:val="008D2EA1"/>
    <w:rsid w:val="008D31B7"/>
    <w:rsid w:val="008D33A4"/>
    <w:rsid w:val="008D34BF"/>
    <w:rsid w:val="008D3FA9"/>
    <w:rsid w:val="008D3FF1"/>
    <w:rsid w:val="008D45E0"/>
    <w:rsid w:val="008D4788"/>
    <w:rsid w:val="008D4C55"/>
    <w:rsid w:val="008D5134"/>
    <w:rsid w:val="008D519E"/>
    <w:rsid w:val="008D53C0"/>
    <w:rsid w:val="008D55C9"/>
    <w:rsid w:val="008D5802"/>
    <w:rsid w:val="008D5B6D"/>
    <w:rsid w:val="008D5F0C"/>
    <w:rsid w:val="008D6758"/>
    <w:rsid w:val="008D688A"/>
    <w:rsid w:val="008D6A5E"/>
    <w:rsid w:val="008D6AE8"/>
    <w:rsid w:val="008D6D3D"/>
    <w:rsid w:val="008D6E1F"/>
    <w:rsid w:val="008D71B8"/>
    <w:rsid w:val="008D756B"/>
    <w:rsid w:val="008D762A"/>
    <w:rsid w:val="008D7BB3"/>
    <w:rsid w:val="008D7D93"/>
    <w:rsid w:val="008D7FB6"/>
    <w:rsid w:val="008E01E7"/>
    <w:rsid w:val="008E0243"/>
    <w:rsid w:val="008E0268"/>
    <w:rsid w:val="008E0463"/>
    <w:rsid w:val="008E0F5F"/>
    <w:rsid w:val="008E11EE"/>
    <w:rsid w:val="008E12C1"/>
    <w:rsid w:val="008E1398"/>
    <w:rsid w:val="008E14AB"/>
    <w:rsid w:val="008E1A33"/>
    <w:rsid w:val="008E1BC0"/>
    <w:rsid w:val="008E1FD0"/>
    <w:rsid w:val="008E206A"/>
    <w:rsid w:val="008E2255"/>
    <w:rsid w:val="008E22E3"/>
    <w:rsid w:val="008E2494"/>
    <w:rsid w:val="008E2779"/>
    <w:rsid w:val="008E282E"/>
    <w:rsid w:val="008E2BC5"/>
    <w:rsid w:val="008E2F24"/>
    <w:rsid w:val="008E33BE"/>
    <w:rsid w:val="008E3588"/>
    <w:rsid w:val="008E3A8E"/>
    <w:rsid w:val="008E3EA8"/>
    <w:rsid w:val="008E3F6E"/>
    <w:rsid w:val="008E4561"/>
    <w:rsid w:val="008E47F4"/>
    <w:rsid w:val="008E4B85"/>
    <w:rsid w:val="008E4D70"/>
    <w:rsid w:val="008E52EE"/>
    <w:rsid w:val="008E5415"/>
    <w:rsid w:val="008E54BC"/>
    <w:rsid w:val="008E557C"/>
    <w:rsid w:val="008E584D"/>
    <w:rsid w:val="008E5A12"/>
    <w:rsid w:val="008E5A5A"/>
    <w:rsid w:val="008E5F53"/>
    <w:rsid w:val="008E64AB"/>
    <w:rsid w:val="008E664C"/>
    <w:rsid w:val="008E66C5"/>
    <w:rsid w:val="008E6AF7"/>
    <w:rsid w:val="008E6B0E"/>
    <w:rsid w:val="008E6F2A"/>
    <w:rsid w:val="008E71DB"/>
    <w:rsid w:val="008E72AD"/>
    <w:rsid w:val="008E75D5"/>
    <w:rsid w:val="008E79CC"/>
    <w:rsid w:val="008E7C01"/>
    <w:rsid w:val="008E7CD5"/>
    <w:rsid w:val="008E7D40"/>
    <w:rsid w:val="008F0099"/>
    <w:rsid w:val="008F05C7"/>
    <w:rsid w:val="008F0609"/>
    <w:rsid w:val="008F0769"/>
    <w:rsid w:val="008F0788"/>
    <w:rsid w:val="008F0ADB"/>
    <w:rsid w:val="008F0AF3"/>
    <w:rsid w:val="008F0F62"/>
    <w:rsid w:val="008F12FB"/>
    <w:rsid w:val="008F150E"/>
    <w:rsid w:val="008F16AE"/>
    <w:rsid w:val="008F1754"/>
    <w:rsid w:val="008F17B3"/>
    <w:rsid w:val="008F1A2F"/>
    <w:rsid w:val="008F1AAE"/>
    <w:rsid w:val="008F1F0C"/>
    <w:rsid w:val="008F1FF6"/>
    <w:rsid w:val="008F2000"/>
    <w:rsid w:val="008F2108"/>
    <w:rsid w:val="008F21CC"/>
    <w:rsid w:val="008F2907"/>
    <w:rsid w:val="008F2945"/>
    <w:rsid w:val="008F2A08"/>
    <w:rsid w:val="008F3DAF"/>
    <w:rsid w:val="008F3E2F"/>
    <w:rsid w:val="008F3EB9"/>
    <w:rsid w:val="008F4C14"/>
    <w:rsid w:val="008F4C1C"/>
    <w:rsid w:val="008F4EE2"/>
    <w:rsid w:val="008F5168"/>
    <w:rsid w:val="008F5484"/>
    <w:rsid w:val="008F55B3"/>
    <w:rsid w:val="008F575D"/>
    <w:rsid w:val="008F582A"/>
    <w:rsid w:val="008F5CB9"/>
    <w:rsid w:val="008F5E07"/>
    <w:rsid w:val="008F5EBD"/>
    <w:rsid w:val="008F6117"/>
    <w:rsid w:val="008F64BD"/>
    <w:rsid w:val="008F65F5"/>
    <w:rsid w:val="008F68E5"/>
    <w:rsid w:val="008F6923"/>
    <w:rsid w:val="008F6C12"/>
    <w:rsid w:val="008F7050"/>
    <w:rsid w:val="008F725A"/>
    <w:rsid w:val="008F74A1"/>
    <w:rsid w:val="008F759E"/>
    <w:rsid w:val="008F762B"/>
    <w:rsid w:val="008F78D2"/>
    <w:rsid w:val="008F799E"/>
    <w:rsid w:val="008F79CE"/>
    <w:rsid w:val="0090023C"/>
    <w:rsid w:val="0090046B"/>
    <w:rsid w:val="00900720"/>
    <w:rsid w:val="0090097A"/>
    <w:rsid w:val="00900A35"/>
    <w:rsid w:val="00900A81"/>
    <w:rsid w:val="00900F65"/>
    <w:rsid w:val="00900FCD"/>
    <w:rsid w:val="00901027"/>
    <w:rsid w:val="00901047"/>
    <w:rsid w:val="0090120E"/>
    <w:rsid w:val="00901261"/>
    <w:rsid w:val="0090195B"/>
    <w:rsid w:val="009019D9"/>
    <w:rsid w:val="00901A99"/>
    <w:rsid w:val="00901C46"/>
    <w:rsid w:val="00901D46"/>
    <w:rsid w:val="00901DE0"/>
    <w:rsid w:val="00901E32"/>
    <w:rsid w:val="00901FAC"/>
    <w:rsid w:val="00901FF2"/>
    <w:rsid w:val="009029D5"/>
    <w:rsid w:val="00902A0D"/>
    <w:rsid w:val="00902CA9"/>
    <w:rsid w:val="00902D8E"/>
    <w:rsid w:val="00902F2F"/>
    <w:rsid w:val="00903118"/>
    <w:rsid w:val="0090340C"/>
    <w:rsid w:val="009036D7"/>
    <w:rsid w:val="00903900"/>
    <w:rsid w:val="00903F32"/>
    <w:rsid w:val="00904221"/>
    <w:rsid w:val="00904230"/>
    <w:rsid w:val="009042E4"/>
    <w:rsid w:val="009045C4"/>
    <w:rsid w:val="009046B5"/>
    <w:rsid w:val="009049F1"/>
    <w:rsid w:val="00904C48"/>
    <w:rsid w:val="009058CB"/>
    <w:rsid w:val="00905DF3"/>
    <w:rsid w:val="00905E6D"/>
    <w:rsid w:val="00905F99"/>
    <w:rsid w:val="00905FFA"/>
    <w:rsid w:val="00906496"/>
    <w:rsid w:val="0090692F"/>
    <w:rsid w:val="00906AE7"/>
    <w:rsid w:val="00906CB6"/>
    <w:rsid w:val="00907258"/>
    <w:rsid w:val="009073ED"/>
    <w:rsid w:val="00907520"/>
    <w:rsid w:val="00907540"/>
    <w:rsid w:val="009075F9"/>
    <w:rsid w:val="009077B8"/>
    <w:rsid w:val="0090780C"/>
    <w:rsid w:val="009079A9"/>
    <w:rsid w:val="00907BA8"/>
    <w:rsid w:val="00907C42"/>
    <w:rsid w:val="00907E17"/>
    <w:rsid w:val="009101A4"/>
    <w:rsid w:val="00910257"/>
    <w:rsid w:val="009104B6"/>
    <w:rsid w:val="00910B49"/>
    <w:rsid w:val="00910CBD"/>
    <w:rsid w:val="00911209"/>
    <w:rsid w:val="009112E1"/>
    <w:rsid w:val="00911A4C"/>
    <w:rsid w:val="00911B4D"/>
    <w:rsid w:val="00911C69"/>
    <w:rsid w:val="00911DBE"/>
    <w:rsid w:val="00911DD1"/>
    <w:rsid w:val="0091255B"/>
    <w:rsid w:val="009125F9"/>
    <w:rsid w:val="0091281D"/>
    <w:rsid w:val="00912A45"/>
    <w:rsid w:val="009130F9"/>
    <w:rsid w:val="009131C5"/>
    <w:rsid w:val="009132CB"/>
    <w:rsid w:val="009132E4"/>
    <w:rsid w:val="00913623"/>
    <w:rsid w:val="00913AEE"/>
    <w:rsid w:val="00913AFB"/>
    <w:rsid w:val="00914690"/>
    <w:rsid w:val="00914770"/>
    <w:rsid w:val="00914772"/>
    <w:rsid w:val="00914806"/>
    <w:rsid w:val="00914857"/>
    <w:rsid w:val="00914B91"/>
    <w:rsid w:val="00914E93"/>
    <w:rsid w:val="0091501E"/>
    <w:rsid w:val="00915054"/>
    <w:rsid w:val="00915565"/>
    <w:rsid w:val="00915588"/>
    <w:rsid w:val="00915789"/>
    <w:rsid w:val="009157CC"/>
    <w:rsid w:val="00915807"/>
    <w:rsid w:val="0091583D"/>
    <w:rsid w:val="00915B79"/>
    <w:rsid w:val="00915D87"/>
    <w:rsid w:val="009160EC"/>
    <w:rsid w:val="009161E4"/>
    <w:rsid w:val="0091653F"/>
    <w:rsid w:val="009167F3"/>
    <w:rsid w:val="009167F5"/>
    <w:rsid w:val="00916880"/>
    <w:rsid w:val="009168A2"/>
    <w:rsid w:val="00916B70"/>
    <w:rsid w:val="00916CAC"/>
    <w:rsid w:val="009170B4"/>
    <w:rsid w:val="009172C3"/>
    <w:rsid w:val="00917440"/>
    <w:rsid w:val="009175BE"/>
    <w:rsid w:val="0091780A"/>
    <w:rsid w:val="00917971"/>
    <w:rsid w:val="00917D52"/>
    <w:rsid w:val="00917D7D"/>
    <w:rsid w:val="00917FCD"/>
    <w:rsid w:val="00920065"/>
    <w:rsid w:val="009204B0"/>
    <w:rsid w:val="00920588"/>
    <w:rsid w:val="009207BD"/>
    <w:rsid w:val="009208F6"/>
    <w:rsid w:val="00920BC1"/>
    <w:rsid w:val="00920C1E"/>
    <w:rsid w:val="009211FA"/>
    <w:rsid w:val="0092133B"/>
    <w:rsid w:val="009219B3"/>
    <w:rsid w:val="00921B3C"/>
    <w:rsid w:val="00922227"/>
    <w:rsid w:val="0092225A"/>
    <w:rsid w:val="009226C1"/>
    <w:rsid w:val="00922703"/>
    <w:rsid w:val="0092278A"/>
    <w:rsid w:val="009228A0"/>
    <w:rsid w:val="009229B5"/>
    <w:rsid w:val="00922B16"/>
    <w:rsid w:val="00922C3D"/>
    <w:rsid w:val="00922F54"/>
    <w:rsid w:val="0092319A"/>
    <w:rsid w:val="009239C8"/>
    <w:rsid w:val="00923C63"/>
    <w:rsid w:val="00923F70"/>
    <w:rsid w:val="00923F87"/>
    <w:rsid w:val="009240A3"/>
    <w:rsid w:val="009244B2"/>
    <w:rsid w:val="009245B3"/>
    <w:rsid w:val="009246AE"/>
    <w:rsid w:val="009246C7"/>
    <w:rsid w:val="00924892"/>
    <w:rsid w:val="0092492A"/>
    <w:rsid w:val="00924941"/>
    <w:rsid w:val="00924E3E"/>
    <w:rsid w:val="00924F0B"/>
    <w:rsid w:val="00924F30"/>
    <w:rsid w:val="0092504A"/>
    <w:rsid w:val="009252DA"/>
    <w:rsid w:val="00925870"/>
    <w:rsid w:val="0092593F"/>
    <w:rsid w:val="00925C19"/>
    <w:rsid w:val="00925E2E"/>
    <w:rsid w:val="00925F03"/>
    <w:rsid w:val="00926277"/>
    <w:rsid w:val="00926314"/>
    <w:rsid w:val="00926384"/>
    <w:rsid w:val="009263AD"/>
    <w:rsid w:val="00926627"/>
    <w:rsid w:val="00926C97"/>
    <w:rsid w:val="00926D9C"/>
    <w:rsid w:val="00926F87"/>
    <w:rsid w:val="0092705C"/>
    <w:rsid w:val="0092725E"/>
    <w:rsid w:val="009272F1"/>
    <w:rsid w:val="00927508"/>
    <w:rsid w:val="009279BE"/>
    <w:rsid w:val="00927A75"/>
    <w:rsid w:val="00927B0F"/>
    <w:rsid w:val="0093057F"/>
    <w:rsid w:val="0093103A"/>
    <w:rsid w:val="00931251"/>
    <w:rsid w:val="00931312"/>
    <w:rsid w:val="00931325"/>
    <w:rsid w:val="0093177A"/>
    <w:rsid w:val="00931999"/>
    <w:rsid w:val="00931C9D"/>
    <w:rsid w:val="009320C1"/>
    <w:rsid w:val="00932238"/>
    <w:rsid w:val="009324CB"/>
    <w:rsid w:val="00932990"/>
    <w:rsid w:val="00932A62"/>
    <w:rsid w:val="00933333"/>
    <w:rsid w:val="0093359B"/>
    <w:rsid w:val="0093368D"/>
    <w:rsid w:val="0093381D"/>
    <w:rsid w:val="009339A5"/>
    <w:rsid w:val="00933B2C"/>
    <w:rsid w:val="00933B92"/>
    <w:rsid w:val="00934104"/>
    <w:rsid w:val="009343B4"/>
    <w:rsid w:val="00934584"/>
    <w:rsid w:val="00934707"/>
    <w:rsid w:val="009349BA"/>
    <w:rsid w:val="00934A3A"/>
    <w:rsid w:val="00934E60"/>
    <w:rsid w:val="00935109"/>
    <w:rsid w:val="00935383"/>
    <w:rsid w:val="0093550A"/>
    <w:rsid w:val="00935735"/>
    <w:rsid w:val="00935837"/>
    <w:rsid w:val="00935CB3"/>
    <w:rsid w:val="00935EA8"/>
    <w:rsid w:val="009360B7"/>
    <w:rsid w:val="009360D1"/>
    <w:rsid w:val="009364D9"/>
    <w:rsid w:val="009369D4"/>
    <w:rsid w:val="00936ADF"/>
    <w:rsid w:val="00936E06"/>
    <w:rsid w:val="009372C8"/>
    <w:rsid w:val="00937340"/>
    <w:rsid w:val="009375A7"/>
    <w:rsid w:val="00937AF1"/>
    <w:rsid w:val="00937C9C"/>
    <w:rsid w:val="00940346"/>
    <w:rsid w:val="00940526"/>
    <w:rsid w:val="00940532"/>
    <w:rsid w:val="009405C1"/>
    <w:rsid w:val="0094094D"/>
    <w:rsid w:val="00940B0E"/>
    <w:rsid w:val="00940EED"/>
    <w:rsid w:val="00941560"/>
    <w:rsid w:val="00941598"/>
    <w:rsid w:val="009415BB"/>
    <w:rsid w:val="009415D4"/>
    <w:rsid w:val="00941784"/>
    <w:rsid w:val="0094180C"/>
    <w:rsid w:val="00941E3E"/>
    <w:rsid w:val="00941FBB"/>
    <w:rsid w:val="009420CE"/>
    <w:rsid w:val="0094226B"/>
    <w:rsid w:val="0094232A"/>
    <w:rsid w:val="0094250F"/>
    <w:rsid w:val="009427F0"/>
    <w:rsid w:val="00942EF6"/>
    <w:rsid w:val="00942F48"/>
    <w:rsid w:val="00942F84"/>
    <w:rsid w:val="009431DE"/>
    <w:rsid w:val="009432E4"/>
    <w:rsid w:val="0094359D"/>
    <w:rsid w:val="0094361A"/>
    <w:rsid w:val="009438D9"/>
    <w:rsid w:val="00943978"/>
    <w:rsid w:val="00944024"/>
    <w:rsid w:val="009443A7"/>
    <w:rsid w:val="009443BB"/>
    <w:rsid w:val="00944432"/>
    <w:rsid w:val="00944632"/>
    <w:rsid w:val="00944848"/>
    <w:rsid w:val="009449D0"/>
    <w:rsid w:val="00944BBE"/>
    <w:rsid w:val="00944C51"/>
    <w:rsid w:val="00944D12"/>
    <w:rsid w:val="00944EC3"/>
    <w:rsid w:val="00944FDC"/>
    <w:rsid w:val="00945265"/>
    <w:rsid w:val="009453B6"/>
    <w:rsid w:val="009456AA"/>
    <w:rsid w:val="009457D7"/>
    <w:rsid w:val="009459AD"/>
    <w:rsid w:val="00945C43"/>
    <w:rsid w:val="00945C73"/>
    <w:rsid w:val="00945C7E"/>
    <w:rsid w:val="00945F83"/>
    <w:rsid w:val="00946043"/>
    <w:rsid w:val="00946106"/>
    <w:rsid w:val="00946141"/>
    <w:rsid w:val="009463A4"/>
    <w:rsid w:val="009466B5"/>
    <w:rsid w:val="009467D3"/>
    <w:rsid w:val="00946B52"/>
    <w:rsid w:val="00947318"/>
    <w:rsid w:val="00947A7B"/>
    <w:rsid w:val="00947C53"/>
    <w:rsid w:val="00947ECA"/>
    <w:rsid w:val="00947FD5"/>
    <w:rsid w:val="0095005C"/>
    <w:rsid w:val="00950170"/>
    <w:rsid w:val="009505F4"/>
    <w:rsid w:val="00950CF5"/>
    <w:rsid w:val="00950D26"/>
    <w:rsid w:val="0095105B"/>
    <w:rsid w:val="009510D8"/>
    <w:rsid w:val="009510E4"/>
    <w:rsid w:val="0095111F"/>
    <w:rsid w:val="0095117B"/>
    <w:rsid w:val="00951375"/>
    <w:rsid w:val="0095159F"/>
    <w:rsid w:val="00951624"/>
    <w:rsid w:val="00951880"/>
    <w:rsid w:val="00951D27"/>
    <w:rsid w:val="00951DF1"/>
    <w:rsid w:val="00952557"/>
    <w:rsid w:val="009527CA"/>
    <w:rsid w:val="009528AE"/>
    <w:rsid w:val="00952946"/>
    <w:rsid w:val="00952B2D"/>
    <w:rsid w:val="0095396D"/>
    <w:rsid w:val="00953BBD"/>
    <w:rsid w:val="00953E52"/>
    <w:rsid w:val="00953E63"/>
    <w:rsid w:val="00954636"/>
    <w:rsid w:val="009546FA"/>
    <w:rsid w:val="00954717"/>
    <w:rsid w:val="009549CA"/>
    <w:rsid w:val="00954BAB"/>
    <w:rsid w:val="0095546D"/>
    <w:rsid w:val="009554D4"/>
    <w:rsid w:val="00955973"/>
    <w:rsid w:val="00955ACF"/>
    <w:rsid w:val="00955BB8"/>
    <w:rsid w:val="00955F21"/>
    <w:rsid w:val="00955F4C"/>
    <w:rsid w:val="009560DD"/>
    <w:rsid w:val="00956254"/>
    <w:rsid w:val="009563B4"/>
    <w:rsid w:val="00956418"/>
    <w:rsid w:val="00956523"/>
    <w:rsid w:val="009567A4"/>
    <w:rsid w:val="00956979"/>
    <w:rsid w:val="00956AFC"/>
    <w:rsid w:val="00956D3B"/>
    <w:rsid w:val="00956EFA"/>
    <w:rsid w:val="00956FD3"/>
    <w:rsid w:val="009571A0"/>
    <w:rsid w:val="009573C3"/>
    <w:rsid w:val="009573ED"/>
    <w:rsid w:val="0095771A"/>
    <w:rsid w:val="009577CA"/>
    <w:rsid w:val="00957889"/>
    <w:rsid w:val="009578E3"/>
    <w:rsid w:val="00957972"/>
    <w:rsid w:val="00957E53"/>
    <w:rsid w:val="00957FAE"/>
    <w:rsid w:val="009602FE"/>
    <w:rsid w:val="00960301"/>
    <w:rsid w:val="0096032D"/>
    <w:rsid w:val="00960450"/>
    <w:rsid w:val="009604D2"/>
    <w:rsid w:val="00960C60"/>
    <w:rsid w:val="0096118B"/>
    <w:rsid w:val="00961808"/>
    <w:rsid w:val="00961884"/>
    <w:rsid w:val="009618B6"/>
    <w:rsid w:val="00961FB0"/>
    <w:rsid w:val="0096214B"/>
    <w:rsid w:val="009622F5"/>
    <w:rsid w:val="00962912"/>
    <w:rsid w:val="00962A56"/>
    <w:rsid w:val="009630FB"/>
    <w:rsid w:val="00963326"/>
    <w:rsid w:val="009637A6"/>
    <w:rsid w:val="009639B1"/>
    <w:rsid w:val="009639B7"/>
    <w:rsid w:val="00963D1A"/>
    <w:rsid w:val="00964757"/>
    <w:rsid w:val="00964BC9"/>
    <w:rsid w:val="00964C89"/>
    <w:rsid w:val="00965129"/>
    <w:rsid w:val="00965707"/>
    <w:rsid w:val="009658AA"/>
    <w:rsid w:val="0096615E"/>
    <w:rsid w:val="00966171"/>
    <w:rsid w:val="0096619B"/>
    <w:rsid w:val="00966A64"/>
    <w:rsid w:val="00966ABC"/>
    <w:rsid w:val="00966BD1"/>
    <w:rsid w:val="00967750"/>
    <w:rsid w:val="00967781"/>
    <w:rsid w:val="00967D10"/>
    <w:rsid w:val="0097081E"/>
    <w:rsid w:val="00970B2C"/>
    <w:rsid w:val="00970CD3"/>
    <w:rsid w:val="00971D0C"/>
    <w:rsid w:val="00972382"/>
    <w:rsid w:val="009723EC"/>
    <w:rsid w:val="00972C7A"/>
    <w:rsid w:val="00972CFF"/>
    <w:rsid w:val="00972FF0"/>
    <w:rsid w:val="009731FA"/>
    <w:rsid w:val="00973639"/>
    <w:rsid w:val="00973658"/>
    <w:rsid w:val="00973CDD"/>
    <w:rsid w:val="00973DE5"/>
    <w:rsid w:val="00973F3F"/>
    <w:rsid w:val="009741D9"/>
    <w:rsid w:val="00974483"/>
    <w:rsid w:val="009744FC"/>
    <w:rsid w:val="009745CC"/>
    <w:rsid w:val="00974A4E"/>
    <w:rsid w:val="00974BAA"/>
    <w:rsid w:val="00974CCE"/>
    <w:rsid w:val="00974E97"/>
    <w:rsid w:val="0097529C"/>
    <w:rsid w:val="009753CB"/>
    <w:rsid w:val="009755AE"/>
    <w:rsid w:val="009757FC"/>
    <w:rsid w:val="00975F7C"/>
    <w:rsid w:val="00976363"/>
    <w:rsid w:val="0097641D"/>
    <w:rsid w:val="009764DD"/>
    <w:rsid w:val="00976AD3"/>
    <w:rsid w:val="00976B49"/>
    <w:rsid w:val="00976CC4"/>
    <w:rsid w:val="00976F7A"/>
    <w:rsid w:val="00976FDE"/>
    <w:rsid w:val="00977B36"/>
    <w:rsid w:val="00977C28"/>
    <w:rsid w:val="00980080"/>
    <w:rsid w:val="0098019D"/>
    <w:rsid w:val="009802B4"/>
    <w:rsid w:val="0098050C"/>
    <w:rsid w:val="009805F1"/>
    <w:rsid w:val="009805FE"/>
    <w:rsid w:val="00980AD0"/>
    <w:rsid w:val="00980BA3"/>
    <w:rsid w:val="0098193E"/>
    <w:rsid w:val="00981AD5"/>
    <w:rsid w:val="00981BAD"/>
    <w:rsid w:val="00981CD8"/>
    <w:rsid w:val="00981E73"/>
    <w:rsid w:val="00981FD6"/>
    <w:rsid w:val="0098221F"/>
    <w:rsid w:val="00982262"/>
    <w:rsid w:val="0098244A"/>
    <w:rsid w:val="00982E0E"/>
    <w:rsid w:val="00982F01"/>
    <w:rsid w:val="00983716"/>
    <w:rsid w:val="00983BDB"/>
    <w:rsid w:val="00983DCF"/>
    <w:rsid w:val="00984236"/>
    <w:rsid w:val="0098444A"/>
    <w:rsid w:val="009844DF"/>
    <w:rsid w:val="00984887"/>
    <w:rsid w:val="00984973"/>
    <w:rsid w:val="00984D71"/>
    <w:rsid w:val="0098519E"/>
    <w:rsid w:val="00985248"/>
    <w:rsid w:val="009855E2"/>
    <w:rsid w:val="009858BB"/>
    <w:rsid w:val="00985E27"/>
    <w:rsid w:val="0098611D"/>
    <w:rsid w:val="00986188"/>
    <w:rsid w:val="0098621E"/>
    <w:rsid w:val="009863D3"/>
    <w:rsid w:val="009865B4"/>
    <w:rsid w:val="009866AF"/>
    <w:rsid w:val="009866CF"/>
    <w:rsid w:val="00986B8B"/>
    <w:rsid w:val="00986DD7"/>
    <w:rsid w:val="00986E4C"/>
    <w:rsid w:val="00987024"/>
    <w:rsid w:val="00987387"/>
    <w:rsid w:val="009873C8"/>
    <w:rsid w:val="00987540"/>
    <w:rsid w:val="00987618"/>
    <w:rsid w:val="00987B72"/>
    <w:rsid w:val="00987BC2"/>
    <w:rsid w:val="00987E61"/>
    <w:rsid w:val="0099011E"/>
    <w:rsid w:val="00990293"/>
    <w:rsid w:val="00990371"/>
    <w:rsid w:val="0099043C"/>
    <w:rsid w:val="009904CE"/>
    <w:rsid w:val="0099067C"/>
    <w:rsid w:val="00990996"/>
    <w:rsid w:val="00990F59"/>
    <w:rsid w:val="009911A6"/>
    <w:rsid w:val="00991443"/>
    <w:rsid w:val="009917F8"/>
    <w:rsid w:val="009918BC"/>
    <w:rsid w:val="00991D36"/>
    <w:rsid w:val="00991D70"/>
    <w:rsid w:val="00991F11"/>
    <w:rsid w:val="009922DA"/>
    <w:rsid w:val="00992359"/>
    <w:rsid w:val="0099284A"/>
    <w:rsid w:val="0099292C"/>
    <w:rsid w:val="00992B2C"/>
    <w:rsid w:val="00993029"/>
    <w:rsid w:val="009931E1"/>
    <w:rsid w:val="00993303"/>
    <w:rsid w:val="009933C2"/>
    <w:rsid w:val="009934E0"/>
    <w:rsid w:val="00993BC9"/>
    <w:rsid w:val="00993BE6"/>
    <w:rsid w:val="00993D79"/>
    <w:rsid w:val="00993DC2"/>
    <w:rsid w:val="00993FCC"/>
    <w:rsid w:val="00994398"/>
    <w:rsid w:val="00994570"/>
    <w:rsid w:val="00994767"/>
    <w:rsid w:val="00994B9A"/>
    <w:rsid w:val="00994C8C"/>
    <w:rsid w:val="00994D91"/>
    <w:rsid w:val="00994EDC"/>
    <w:rsid w:val="0099514E"/>
    <w:rsid w:val="00995279"/>
    <w:rsid w:val="009952A0"/>
    <w:rsid w:val="009956C8"/>
    <w:rsid w:val="00995788"/>
    <w:rsid w:val="00995B8C"/>
    <w:rsid w:val="00995E4E"/>
    <w:rsid w:val="00996611"/>
    <w:rsid w:val="00996A85"/>
    <w:rsid w:val="00996D39"/>
    <w:rsid w:val="00997303"/>
    <w:rsid w:val="0099755A"/>
    <w:rsid w:val="009975FB"/>
    <w:rsid w:val="00997740"/>
    <w:rsid w:val="009978C7"/>
    <w:rsid w:val="00997B26"/>
    <w:rsid w:val="00997D8F"/>
    <w:rsid w:val="00997E2E"/>
    <w:rsid w:val="00997E5C"/>
    <w:rsid w:val="009A0156"/>
    <w:rsid w:val="009A0159"/>
    <w:rsid w:val="009A0237"/>
    <w:rsid w:val="009A041D"/>
    <w:rsid w:val="009A0447"/>
    <w:rsid w:val="009A05AF"/>
    <w:rsid w:val="009A0E6D"/>
    <w:rsid w:val="009A1031"/>
    <w:rsid w:val="009A1043"/>
    <w:rsid w:val="009A1302"/>
    <w:rsid w:val="009A1A0E"/>
    <w:rsid w:val="009A1A3A"/>
    <w:rsid w:val="009A1DEE"/>
    <w:rsid w:val="009A1E80"/>
    <w:rsid w:val="009A2255"/>
    <w:rsid w:val="009A2AE5"/>
    <w:rsid w:val="009A2EBC"/>
    <w:rsid w:val="009A2EDD"/>
    <w:rsid w:val="009A307D"/>
    <w:rsid w:val="009A3137"/>
    <w:rsid w:val="009A3261"/>
    <w:rsid w:val="009A32FC"/>
    <w:rsid w:val="009A33AF"/>
    <w:rsid w:val="009A3755"/>
    <w:rsid w:val="009A377C"/>
    <w:rsid w:val="009A3E40"/>
    <w:rsid w:val="009A407C"/>
    <w:rsid w:val="009A49DE"/>
    <w:rsid w:val="009A4E69"/>
    <w:rsid w:val="009A5278"/>
    <w:rsid w:val="009A52D7"/>
    <w:rsid w:val="009A54FD"/>
    <w:rsid w:val="009A5784"/>
    <w:rsid w:val="009A58C1"/>
    <w:rsid w:val="009A5C1E"/>
    <w:rsid w:val="009A5C99"/>
    <w:rsid w:val="009A60A8"/>
    <w:rsid w:val="009A6A01"/>
    <w:rsid w:val="009A6DE3"/>
    <w:rsid w:val="009A6F27"/>
    <w:rsid w:val="009A7AE2"/>
    <w:rsid w:val="009A7B1A"/>
    <w:rsid w:val="009A7D22"/>
    <w:rsid w:val="009A7D69"/>
    <w:rsid w:val="009A7D85"/>
    <w:rsid w:val="009A7F93"/>
    <w:rsid w:val="009B0018"/>
    <w:rsid w:val="009B0049"/>
    <w:rsid w:val="009B00F6"/>
    <w:rsid w:val="009B0174"/>
    <w:rsid w:val="009B037E"/>
    <w:rsid w:val="009B09EF"/>
    <w:rsid w:val="009B0BF2"/>
    <w:rsid w:val="009B0CB4"/>
    <w:rsid w:val="009B0E14"/>
    <w:rsid w:val="009B10FB"/>
    <w:rsid w:val="009B12B3"/>
    <w:rsid w:val="009B1669"/>
    <w:rsid w:val="009B1779"/>
    <w:rsid w:val="009B193E"/>
    <w:rsid w:val="009B1FA9"/>
    <w:rsid w:val="009B22A7"/>
    <w:rsid w:val="009B2521"/>
    <w:rsid w:val="009B2599"/>
    <w:rsid w:val="009B296C"/>
    <w:rsid w:val="009B2CBD"/>
    <w:rsid w:val="009B2D29"/>
    <w:rsid w:val="009B3B39"/>
    <w:rsid w:val="009B3CB7"/>
    <w:rsid w:val="009B3CD6"/>
    <w:rsid w:val="009B42A1"/>
    <w:rsid w:val="009B43EE"/>
    <w:rsid w:val="009B440F"/>
    <w:rsid w:val="009B4438"/>
    <w:rsid w:val="009B46E9"/>
    <w:rsid w:val="009B49B8"/>
    <w:rsid w:val="009B4B24"/>
    <w:rsid w:val="009B5149"/>
    <w:rsid w:val="009B5505"/>
    <w:rsid w:val="009B5A1C"/>
    <w:rsid w:val="009B5C51"/>
    <w:rsid w:val="009B6B72"/>
    <w:rsid w:val="009B6BED"/>
    <w:rsid w:val="009B70AA"/>
    <w:rsid w:val="009B7707"/>
    <w:rsid w:val="009B7A23"/>
    <w:rsid w:val="009B7C34"/>
    <w:rsid w:val="009B7F02"/>
    <w:rsid w:val="009B7FFB"/>
    <w:rsid w:val="009C0157"/>
    <w:rsid w:val="009C01A9"/>
    <w:rsid w:val="009C0251"/>
    <w:rsid w:val="009C04F0"/>
    <w:rsid w:val="009C052D"/>
    <w:rsid w:val="009C0939"/>
    <w:rsid w:val="009C0ACD"/>
    <w:rsid w:val="009C0BC1"/>
    <w:rsid w:val="009C0D44"/>
    <w:rsid w:val="009C0D78"/>
    <w:rsid w:val="009C0E46"/>
    <w:rsid w:val="009C0F85"/>
    <w:rsid w:val="009C11DC"/>
    <w:rsid w:val="009C1AE2"/>
    <w:rsid w:val="009C1B1E"/>
    <w:rsid w:val="009C1C70"/>
    <w:rsid w:val="009C1C98"/>
    <w:rsid w:val="009C1FDA"/>
    <w:rsid w:val="009C2002"/>
    <w:rsid w:val="009C22D8"/>
    <w:rsid w:val="009C2362"/>
    <w:rsid w:val="009C2802"/>
    <w:rsid w:val="009C2C54"/>
    <w:rsid w:val="009C2D15"/>
    <w:rsid w:val="009C32CD"/>
    <w:rsid w:val="009C3940"/>
    <w:rsid w:val="009C3B81"/>
    <w:rsid w:val="009C3C48"/>
    <w:rsid w:val="009C4184"/>
    <w:rsid w:val="009C41BD"/>
    <w:rsid w:val="009C42A8"/>
    <w:rsid w:val="009C44BE"/>
    <w:rsid w:val="009C489B"/>
    <w:rsid w:val="009C4CC0"/>
    <w:rsid w:val="009C511E"/>
    <w:rsid w:val="009C52FD"/>
    <w:rsid w:val="009C532A"/>
    <w:rsid w:val="009C5BB6"/>
    <w:rsid w:val="009C6405"/>
    <w:rsid w:val="009C64BB"/>
    <w:rsid w:val="009C66C5"/>
    <w:rsid w:val="009C6A0F"/>
    <w:rsid w:val="009C6BAE"/>
    <w:rsid w:val="009C6BCD"/>
    <w:rsid w:val="009C6BE5"/>
    <w:rsid w:val="009C725B"/>
    <w:rsid w:val="009C7310"/>
    <w:rsid w:val="009C73C0"/>
    <w:rsid w:val="009C7422"/>
    <w:rsid w:val="009C756C"/>
    <w:rsid w:val="009C75A2"/>
    <w:rsid w:val="009C790E"/>
    <w:rsid w:val="009C7B6C"/>
    <w:rsid w:val="009C7D72"/>
    <w:rsid w:val="009C7ED4"/>
    <w:rsid w:val="009D01DF"/>
    <w:rsid w:val="009D02D0"/>
    <w:rsid w:val="009D0372"/>
    <w:rsid w:val="009D099B"/>
    <w:rsid w:val="009D0DEC"/>
    <w:rsid w:val="009D0E2D"/>
    <w:rsid w:val="009D10FC"/>
    <w:rsid w:val="009D1426"/>
    <w:rsid w:val="009D1621"/>
    <w:rsid w:val="009D166E"/>
    <w:rsid w:val="009D17C0"/>
    <w:rsid w:val="009D1A28"/>
    <w:rsid w:val="009D1DF0"/>
    <w:rsid w:val="009D21DB"/>
    <w:rsid w:val="009D26F8"/>
    <w:rsid w:val="009D285A"/>
    <w:rsid w:val="009D2A0A"/>
    <w:rsid w:val="009D2ACB"/>
    <w:rsid w:val="009D2AF4"/>
    <w:rsid w:val="009D2BC1"/>
    <w:rsid w:val="009D3038"/>
    <w:rsid w:val="009D31F2"/>
    <w:rsid w:val="009D32AE"/>
    <w:rsid w:val="009D32FF"/>
    <w:rsid w:val="009D33A6"/>
    <w:rsid w:val="009D3793"/>
    <w:rsid w:val="009D3BCC"/>
    <w:rsid w:val="009D3D71"/>
    <w:rsid w:val="009D4027"/>
    <w:rsid w:val="009D4148"/>
    <w:rsid w:val="009D449C"/>
    <w:rsid w:val="009D4E48"/>
    <w:rsid w:val="009D50E3"/>
    <w:rsid w:val="009D5271"/>
    <w:rsid w:val="009D5553"/>
    <w:rsid w:val="009D55AB"/>
    <w:rsid w:val="009D57EF"/>
    <w:rsid w:val="009D5AA9"/>
    <w:rsid w:val="009D5BE9"/>
    <w:rsid w:val="009D5EBB"/>
    <w:rsid w:val="009D5F49"/>
    <w:rsid w:val="009D67C2"/>
    <w:rsid w:val="009D68A2"/>
    <w:rsid w:val="009D697E"/>
    <w:rsid w:val="009D7283"/>
    <w:rsid w:val="009D74A0"/>
    <w:rsid w:val="009D75A3"/>
    <w:rsid w:val="009D7645"/>
    <w:rsid w:val="009D7930"/>
    <w:rsid w:val="009D79FD"/>
    <w:rsid w:val="009D7A1C"/>
    <w:rsid w:val="009D7BC3"/>
    <w:rsid w:val="009D7CD5"/>
    <w:rsid w:val="009D7CF2"/>
    <w:rsid w:val="009E001A"/>
    <w:rsid w:val="009E00B0"/>
    <w:rsid w:val="009E0859"/>
    <w:rsid w:val="009E09C7"/>
    <w:rsid w:val="009E0A83"/>
    <w:rsid w:val="009E0F02"/>
    <w:rsid w:val="009E10AB"/>
    <w:rsid w:val="009E1282"/>
    <w:rsid w:val="009E2322"/>
    <w:rsid w:val="009E258E"/>
    <w:rsid w:val="009E269F"/>
    <w:rsid w:val="009E2E06"/>
    <w:rsid w:val="009E2E72"/>
    <w:rsid w:val="009E3038"/>
    <w:rsid w:val="009E3126"/>
    <w:rsid w:val="009E3783"/>
    <w:rsid w:val="009E393A"/>
    <w:rsid w:val="009E3B04"/>
    <w:rsid w:val="009E3B0E"/>
    <w:rsid w:val="009E3DFC"/>
    <w:rsid w:val="009E3E03"/>
    <w:rsid w:val="009E3E6D"/>
    <w:rsid w:val="009E3F05"/>
    <w:rsid w:val="009E3F6D"/>
    <w:rsid w:val="009E40A1"/>
    <w:rsid w:val="009E4248"/>
    <w:rsid w:val="009E4749"/>
    <w:rsid w:val="009E4BCB"/>
    <w:rsid w:val="009E4DE4"/>
    <w:rsid w:val="009E4E72"/>
    <w:rsid w:val="009E5226"/>
    <w:rsid w:val="009E535D"/>
    <w:rsid w:val="009E56C9"/>
    <w:rsid w:val="009E56D5"/>
    <w:rsid w:val="009E56FF"/>
    <w:rsid w:val="009E5E1A"/>
    <w:rsid w:val="009E5E51"/>
    <w:rsid w:val="009E6138"/>
    <w:rsid w:val="009E6526"/>
    <w:rsid w:val="009E6B70"/>
    <w:rsid w:val="009E7248"/>
    <w:rsid w:val="009E7283"/>
    <w:rsid w:val="009E773F"/>
    <w:rsid w:val="009E7A07"/>
    <w:rsid w:val="009F00A5"/>
    <w:rsid w:val="009F0362"/>
    <w:rsid w:val="009F0631"/>
    <w:rsid w:val="009F0675"/>
    <w:rsid w:val="009F1409"/>
    <w:rsid w:val="009F140F"/>
    <w:rsid w:val="009F1D43"/>
    <w:rsid w:val="009F1D74"/>
    <w:rsid w:val="009F1E82"/>
    <w:rsid w:val="009F205A"/>
    <w:rsid w:val="009F20A7"/>
    <w:rsid w:val="009F272B"/>
    <w:rsid w:val="009F292C"/>
    <w:rsid w:val="009F29A3"/>
    <w:rsid w:val="009F2B9E"/>
    <w:rsid w:val="009F2C89"/>
    <w:rsid w:val="009F2D9D"/>
    <w:rsid w:val="009F2E48"/>
    <w:rsid w:val="009F2F8C"/>
    <w:rsid w:val="009F3066"/>
    <w:rsid w:val="009F3232"/>
    <w:rsid w:val="009F371A"/>
    <w:rsid w:val="009F3787"/>
    <w:rsid w:val="009F383E"/>
    <w:rsid w:val="009F3924"/>
    <w:rsid w:val="009F3BEC"/>
    <w:rsid w:val="009F3DD6"/>
    <w:rsid w:val="009F3E4E"/>
    <w:rsid w:val="009F40BB"/>
    <w:rsid w:val="009F412F"/>
    <w:rsid w:val="009F4200"/>
    <w:rsid w:val="009F4574"/>
    <w:rsid w:val="009F4714"/>
    <w:rsid w:val="009F4B09"/>
    <w:rsid w:val="009F4C4D"/>
    <w:rsid w:val="009F4F4E"/>
    <w:rsid w:val="009F4FD7"/>
    <w:rsid w:val="009F50F8"/>
    <w:rsid w:val="009F53B9"/>
    <w:rsid w:val="009F56FD"/>
    <w:rsid w:val="009F5C64"/>
    <w:rsid w:val="009F5D8B"/>
    <w:rsid w:val="009F5EA6"/>
    <w:rsid w:val="009F5F9C"/>
    <w:rsid w:val="009F645F"/>
    <w:rsid w:val="009F6666"/>
    <w:rsid w:val="009F6CCF"/>
    <w:rsid w:val="009F6F6C"/>
    <w:rsid w:val="009F7390"/>
    <w:rsid w:val="009F7459"/>
    <w:rsid w:val="00A0005B"/>
    <w:rsid w:val="00A00221"/>
    <w:rsid w:val="00A0078F"/>
    <w:rsid w:val="00A007A8"/>
    <w:rsid w:val="00A00DBC"/>
    <w:rsid w:val="00A00FE1"/>
    <w:rsid w:val="00A01011"/>
    <w:rsid w:val="00A01213"/>
    <w:rsid w:val="00A01415"/>
    <w:rsid w:val="00A0173D"/>
    <w:rsid w:val="00A01845"/>
    <w:rsid w:val="00A018DD"/>
    <w:rsid w:val="00A018F0"/>
    <w:rsid w:val="00A01D7F"/>
    <w:rsid w:val="00A01DA1"/>
    <w:rsid w:val="00A01F88"/>
    <w:rsid w:val="00A02423"/>
    <w:rsid w:val="00A028BD"/>
    <w:rsid w:val="00A02D62"/>
    <w:rsid w:val="00A02E3B"/>
    <w:rsid w:val="00A03420"/>
    <w:rsid w:val="00A036EB"/>
    <w:rsid w:val="00A03991"/>
    <w:rsid w:val="00A03A7D"/>
    <w:rsid w:val="00A03A96"/>
    <w:rsid w:val="00A03DED"/>
    <w:rsid w:val="00A04041"/>
    <w:rsid w:val="00A04094"/>
    <w:rsid w:val="00A0439E"/>
    <w:rsid w:val="00A04B6F"/>
    <w:rsid w:val="00A04C9C"/>
    <w:rsid w:val="00A0522E"/>
    <w:rsid w:val="00A052DA"/>
    <w:rsid w:val="00A05550"/>
    <w:rsid w:val="00A05600"/>
    <w:rsid w:val="00A05911"/>
    <w:rsid w:val="00A05914"/>
    <w:rsid w:val="00A0609B"/>
    <w:rsid w:val="00A06115"/>
    <w:rsid w:val="00A06874"/>
    <w:rsid w:val="00A06920"/>
    <w:rsid w:val="00A06A85"/>
    <w:rsid w:val="00A06AD4"/>
    <w:rsid w:val="00A06EA6"/>
    <w:rsid w:val="00A06F97"/>
    <w:rsid w:val="00A073C4"/>
    <w:rsid w:val="00A07862"/>
    <w:rsid w:val="00A07CBC"/>
    <w:rsid w:val="00A07DDB"/>
    <w:rsid w:val="00A10126"/>
    <w:rsid w:val="00A10230"/>
    <w:rsid w:val="00A10397"/>
    <w:rsid w:val="00A103E6"/>
    <w:rsid w:val="00A11528"/>
    <w:rsid w:val="00A11ABC"/>
    <w:rsid w:val="00A12168"/>
    <w:rsid w:val="00A121BB"/>
    <w:rsid w:val="00A12588"/>
    <w:rsid w:val="00A127C1"/>
    <w:rsid w:val="00A129D8"/>
    <w:rsid w:val="00A129E2"/>
    <w:rsid w:val="00A12F8A"/>
    <w:rsid w:val="00A137D4"/>
    <w:rsid w:val="00A13843"/>
    <w:rsid w:val="00A138F7"/>
    <w:rsid w:val="00A139B9"/>
    <w:rsid w:val="00A13C69"/>
    <w:rsid w:val="00A14253"/>
    <w:rsid w:val="00A1468C"/>
    <w:rsid w:val="00A14C4D"/>
    <w:rsid w:val="00A14DF7"/>
    <w:rsid w:val="00A14F39"/>
    <w:rsid w:val="00A14F63"/>
    <w:rsid w:val="00A15023"/>
    <w:rsid w:val="00A15095"/>
    <w:rsid w:val="00A154BE"/>
    <w:rsid w:val="00A16510"/>
    <w:rsid w:val="00A16B98"/>
    <w:rsid w:val="00A16E67"/>
    <w:rsid w:val="00A16FD1"/>
    <w:rsid w:val="00A17031"/>
    <w:rsid w:val="00A17156"/>
    <w:rsid w:val="00A17523"/>
    <w:rsid w:val="00A17B18"/>
    <w:rsid w:val="00A17EC1"/>
    <w:rsid w:val="00A2022A"/>
    <w:rsid w:val="00A20827"/>
    <w:rsid w:val="00A20A17"/>
    <w:rsid w:val="00A20D9C"/>
    <w:rsid w:val="00A20DEA"/>
    <w:rsid w:val="00A20F31"/>
    <w:rsid w:val="00A20F5F"/>
    <w:rsid w:val="00A21AF4"/>
    <w:rsid w:val="00A21DAB"/>
    <w:rsid w:val="00A221D4"/>
    <w:rsid w:val="00A222BD"/>
    <w:rsid w:val="00A22A82"/>
    <w:rsid w:val="00A22F6E"/>
    <w:rsid w:val="00A23397"/>
    <w:rsid w:val="00A23515"/>
    <w:rsid w:val="00A2354B"/>
    <w:rsid w:val="00A23694"/>
    <w:rsid w:val="00A236C1"/>
    <w:rsid w:val="00A23B8B"/>
    <w:rsid w:val="00A23D85"/>
    <w:rsid w:val="00A24134"/>
    <w:rsid w:val="00A2439D"/>
    <w:rsid w:val="00A2487D"/>
    <w:rsid w:val="00A24C13"/>
    <w:rsid w:val="00A25145"/>
    <w:rsid w:val="00A251BC"/>
    <w:rsid w:val="00A25401"/>
    <w:rsid w:val="00A25D3D"/>
    <w:rsid w:val="00A25E65"/>
    <w:rsid w:val="00A25F06"/>
    <w:rsid w:val="00A25FD9"/>
    <w:rsid w:val="00A26111"/>
    <w:rsid w:val="00A26369"/>
    <w:rsid w:val="00A263CE"/>
    <w:rsid w:val="00A26713"/>
    <w:rsid w:val="00A26AB8"/>
    <w:rsid w:val="00A26BF3"/>
    <w:rsid w:val="00A26DCF"/>
    <w:rsid w:val="00A26FC0"/>
    <w:rsid w:val="00A27364"/>
    <w:rsid w:val="00A276AB"/>
    <w:rsid w:val="00A2775C"/>
    <w:rsid w:val="00A27AAB"/>
    <w:rsid w:val="00A27C49"/>
    <w:rsid w:val="00A27EB8"/>
    <w:rsid w:val="00A27F85"/>
    <w:rsid w:val="00A30077"/>
    <w:rsid w:val="00A300E1"/>
    <w:rsid w:val="00A3050D"/>
    <w:rsid w:val="00A315A7"/>
    <w:rsid w:val="00A31772"/>
    <w:rsid w:val="00A31825"/>
    <w:rsid w:val="00A31882"/>
    <w:rsid w:val="00A31B60"/>
    <w:rsid w:val="00A31E85"/>
    <w:rsid w:val="00A31EBB"/>
    <w:rsid w:val="00A3242D"/>
    <w:rsid w:val="00A3299D"/>
    <w:rsid w:val="00A32AA1"/>
    <w:rsid w:val="00A32C06"/>
    <w:rsid w:val="00A32F7E"/>
    <w:rsid w:val="00A32FA8"/>
    <w:rsid w:val="00A32FDC"/>
    <w:rsid w:val="00A33C12"/>
    <w:rsid w:val="00A33D1B"/>
    <w:rsid w:val="00A341C5"/>
    <w:rsid w:val="00A343C7"/>
    <w:rsid w:val="00A344DE"/>
    <w:rsid w:val="00A3478F"/>
    <w:rsid w:val="00A34E53"/>
    <w:rsid w:val="00A351AD"/>
    <w:rsid w:val="00A35460"/>
    <w:rsid w:val="00A35916"/>
    <w:rsid w:val="00A35D2A"/>
    <w:rsid w:val="00A35DE6"/>
    <w:rsid w:val="00A36118"/>
    <w:rsid w:val="00A36529"/>
    <w:rsid w:val="00A365C6"/>
    <w:rsid w:val="00A366DA"/>
    <w:rsid w:val="00A36A13"/>
    <w:rsid w:val="00A36D0C"/>
    <w:rsid w:val="00A36E31"/>
    <w:rsid w:val="00A373C2"/>
    <w:rsid w:val="00A37874"/>
    <w:rsid w:val="00A37887"/>
    <w:rsid w:val="00A403C6"/>
    <w:rsid w:val="00A40635"/>
    <w:rsid w:val="00A409B1"/>
    <w:rsid w:val="00A409B3"/>
    <w:rsid w:val="00A40A08"/>
    <w:rsid w:val="00A40B23"/>
    <w:rsid w:val="00A40BF6"/>
    <w:rsid w:val="00A4131E"/>
    <w:rsid w:val="00A415A7"/>
    <w:rsid w:val="00A41906"/>
    <w:rsid w:val="00A41B62"/>
    <w:rsid w:val="00A42463"/>
    <w:rsid w:val="00A42C47"/>
    <w:rsid w:val="00A42DB5"/>
    <w:rsid w:val="00A42EC6"/>
    <w:rsid w:val="00A42FA5"/>
    <w:rsid w:val="00A431E2"/>
    <w:rsid w:val="00A4336A"/>
    <w:rsid w:val="00A43BBA"/>
    <w:rsid w:val="00A43DEE"/>
    <w:rsid w:val="00A44B0D"/>
    <w:rsid w:val="00A44B18"/>
    <w:rsid w:val="00A44FB3"/>
    <w:rsid w:val="00A4524E"/>
    <w:rsid w:val="00A45784"/>
    <w:rsid w:val="00A458FC"/>
    <w:rsid w:val="00A45A0E"/>
    <w:rsid w:val="00A45CE5"/>
    <w:rsid w:val="00A46119"/>
    <w:rsid w:val="00A46548"/>
    <w:rsid w:val="00A465EE"/>
    <w:rsid w:val="00A46BB6"/>
    <w:rsid w:val="00A46CD5"/>
    <w:rsid w:val="00A46D7E"/>
    <w:rsid w:val="00A471BA"/>
    <w:rsid w:val="00A47281"/>
    <w:rsid w:val="00A473C0"/>
    <w:rsid w:val="00A47707"/>
    <w:rsid w:val="00A477AA"/>
    <w:rsid w:val="00A47972"/>
    <w:rsid w:val="00A47A52"/>
    <w:rsid w:val="00A47E6D"/>
    <w:rsid w:val="00A5099A"/>
    <w:rsid w:val="00A51247"/>
    <w:rsid w:val="00A51462"/>
    <w:rsid w:val="00A5192E"/>
    <w:rsid w:val="00A51A8A"/>
    <w:rsid w:val="00A51B8B"/>
    <w:rsid w:val="00A51CAA"/>
    <w:rsid w:val="00A52535"/>
    <w:rsid w:val="00A52E64"/>
    <w:rsid w:val="00A52FA7"/>
    <w:rsid w:val="00A530CE"/>
    <w:rsid w:val="00A53792"/>
    <w:rsid w:val="00A537D1"/>
    <w:rsid w:val="00A53804"/>
    <w:rsid w:val="00A53D05"/>
    <w:rsid w:val="00A5409B"/>
    <w:rsid w:val="00A5417D"/>
    <w:rsid w:val="00A541F9"/>
    <w:rsid w:val="00A54524"/>
    <w:rsid w:val="00A547B4"/>
    <w:rsid w:val="00A547BD"/>
    <w:rsid w:val="00A54C2F"/>
    <w:rsid w:val="00A54EE6"/>
    <w:rsid w:val="00A55695"/>
    <w:rsid w:val="00A55770"/>
    <w:rsid w:val="00A5582C"/>
    <w:rsid w:val="00A558E3"/>
    <w:rsid w:val="00A5599D"/>
    <w:rsid w:val="00A55A21"/>
    <w:rsid w:val="00A55A3D"/>
    <w:rsid w:val="00A569E2"/>
    <w:rsid w:val="00A56A27"/>
    <w:rsid w:val="00A56A3F"/>
    <w:rsid w:val="00A56AAA"/>
    <w:rsid w:val="00A56C4F"/>
    <w:rsid w:val="00A57040"/>
    <w:rsid w:val="00A5772B"/>
    <w:rsid w:val="00A57CC3"/>
    <w:rsid w:val="00A57DF6"/>
    <w:rsid w:val="00A57E8D"/>
    <w:rsid w:val="00A57F65"/>
    <w:rsid w:val="00A60072"/>
    <w:rsid w:val="00A602D8"/>
    <w:rsid w:val="00A60359"/>
    <w:rsid w:val="00A60373"/>
    <w:rsid w:val="00A60804"/>
    <w:rsid w:val="00A6097C"/>
    <w:rsid w:val="00A60A18"/>
    <w:rsid w:val="00A60F11"/>
    <w:rsid w:val="00A60F89"/>
    <w:rsid w:val="00A6104A"/>
    <w:rsid w:val="00A610DB"/>
    <w:rsid w:val="00A61553"/>
    <w:rsid w:val="00A616F5"/>
    <w:rsid w:val="00A61803"/>
    <w:rsid w:val="00A6191B"/>
    <w:rsid w:val="00A61F54"/>
    <w:rsid w:val="00A61FAD"/>
    <w:rsid w:val="00A62984"/>
    <w:rsid w:val="00A62989"/>
    <w:rsid w:val="00A629F5"/>
    <w:rsid w:val="00A62BC9"/>
    <w:rsid w:val="00A6314E"/>
    <w:rsid w:val="00A632B6"/>
    <w:rsid w:val="00A637D8"/>
    <w:rsid w:val="00A63CF1"/>
    <w:rsid w:val="00A63CFA"/>
    <w:rsid w:val="00A63E9B"/>
    <w:rsid w:val="00A64322"/>
    <w:rsid w:val="00A644A0"/>
    <w:rsid w:val="00A644A3"/>
    <w:rsid w:val="00A64835"/>
    <w:rsid w:val="00A64BB5"/>
    <w:rsid w:val="00A650D4"/>
    <w:rsid w:val="00A65153"/>
    <w:rsid w:val="00A65473"/>
    <w:rsid w:val="00A655E4"/>
    <w:rsid w:val="00A656ED"/>
    <w:rsid w:val="00A66034"/>
    <w:rsid w:val="00A66142"/>
    <w:rsid w:val="00A66166"/>
    <w:rsid w:val="00A66424"/>
    <w:rsid w:val="00A66864"/>
    <w:rsid w:val="00A669D3"/>
    <w:rsid w:val="00A66A08"/>
    <w:rsid w:val="00A66C63"/>
    <w:rsid w:val="00A67137"/>
    <w:rsid w:val="00A673A7"/>
    <w:rsid w:val="00A67492"/>
    <w:rsid w:val="00A674DB"/>
    <w:rsid w:val="00A67731"/>
    <w:rsid w:val="00A67992"/>
    <w:rsid w:val="00A70038"/>
    <w:rsid w:val="00A70210"/>
    <w:rsid w:val="00A703C9"/>
    <w:rsid w:val="00A70C1D"/>
    <w:rsid w:val="00A70DBB"/>
    <w:rsid w:val="00A7114B"/>
    <w:rsid w:val="00A7181D"/>
    <w:rsid w:val="00A71863"/>
    <w:rsid w:val="00A71AFC"/>
    <w:rsid w:val="00A71F59"/>
    <w:rsid w:val="00A720EC"/>
    <w:rsid w:val="00A7214E"/>
    <w:rsid w:val="00A72464"/>
    <w:rsid w:val="00A7266D"/>
    <w:rsid w:val="00A727E7"/>
    <w:rsid w:val="00A7284E"/>
    <w:rsid w:val="00A72DFF"/>
    <w:rsid w:val="00A7305E"/>
    <w:rsid w:val="00A73300"/>
    <w:rsid w:val="00A73694"/>
    <w:rsid w:val="00A73CE1"/>
    <w:rsid w:val="00A73E23"/>
    <w:rsid w:val="00A73F2E"/>
    <w:rsid w:val="00A73FAA"/>
    <w:rsid w:val="00A73FAC"/>
    <w:rsid w:val="00A74226"/>
    <w:rsid w:val="00A74677"/>
    <w:rsid w:val="00A7477F"/>
    <w:rsid w:val="00A748E4"/>
    <w:rsid w:val="00A748EE"/>
    <w:rsid w:val="00A75CC0"/>
    <w:rsid w:val="00A75DB3"/>
    <w:rsid w:val="00A76548"/>
    <w:rsid w:val="00A76AE0"/>
    <w:rsid w:val="00A76EE9"/>
    <w:rsid w:val="00A77126"/>
    <w:rsid w:val="00A7729A"/>
    <w:rsid w:val="00A772A2"/>
    <w:rsid w:val="00A7730D"/>
    <w:rsid w:val="00A778FD"/>
    <w:rsid w:val="00A779D0"/>
    <w:rsid w:val="00A77A8E"/>
    <w:rsid w:val="00A77BAE"/>
    <w:rsid w:val="00A77C9E"/>
    <w:rsid w:val="00A77F86"/>
    <w:rsid w:val="00A8056E"/>
    <w:rsid w:val="00A80844"/>
    <w:rsid w:val="00A8111D"/>
    <w:rsid w:val="00A81273"/>
    <w:rsid w:val="00A812B5"/>
    <w:rsid w:val="00A81396"/>
    <w:rsid w:val="00A814D4"/>
    <w:rsid w:val="00A81CC7"/>
    <w:rsid w:val="00A82275"/>
    <w:rsid w:val="00A822AB"/>
    <w:rsid w:val="00A82305"/>
    <w:rsid w:val="00A8333A"/>
    <w:rsid w:val="00A8349C"/>
    <w:rsid w:val="00A83549"/>
    <w:rsid w:val="00A8360E"/>
    <w:rsid w:val="00A83798"/>
    <w:rsid w:val="00A83A45"/>
    <w:rsid w:val="00A83B57"/>
    <w:rsid w:val="00A83F67"/>
    <w:rsid w:val="00A842F4"/>
    <w:rsid w:val="00A8460B"/>
    <w:rsid w:val="00A84798"/>
    <w:rsid w:val="00A849AC"/>
    <w:rsid w:val="00A84A8C"/>
    <w:rsid w:val="00A84B74"/>
    <w:rsid w:val="00A84EE3"/>
    <w:rsid w:val="00A85045"/>
    <w:rsid w:val="00A8539D"/>
    <w:rsid w:val="00A85F9F"/>
    <w:rsid w:val="00A86174"/>
    <w:rsid w:val="00A86204"/>
    <w:rsid w:val="00A86242"/>
    <w:rsid w:val="00A86322"/>
    <w:rsid w:val="00A8695B"/>
    <w:rsid w:val="00A87736"/>
    <w:rsid w:val="00A878EF"/>
    <w:rsid w:val="00A8796A"/>
    <w:rsid w:val="00A87BBC"/>
    <w:rsid w:val="00A87E34"/>
    <w:rsid w:val="00A902E0"/>
    <w:rsid w:val="00A90359"/>
    <w:rsid w:val="00A90411"/>
    <w:rsid w:val="00A9045E"/>
    <w:rsid w:val="00A90D2F"/>
    <w:rsid w:val="00A90D48"/>
    <w:rsid w:val="00A90F35"/>
    <w:rsid w:val="00A910E1"/>
    <w:rsid w:val="00A91517"/>
    <w:rsid w:val="00A91732"/>
    <w:rsid w:val="00A9174D"/>
    <w:rsid w:val="00A9214D"/>
    <w:rsid w:val="00A922D5"/>
    <w:rsid w:val="00A9243C"/>
    <w:rsid w:val="00A92600"/>
    <w:rsid w:val="00A92813"/>
    <w:rsid w:val="00A929A3"/>
    <w:rsid w:val="00A92BAC"/>
    <w:rsid w:val="00A933C1"/>
    <w:rsid w:val="00A9340A"/>
    <w:rsid w:val="00A93727"/>
    <w:rsid w:val="00A9372C"/>
    <w:rsid w:val="00A93756"/>
    <w:rsid w:val="00A9380E"/>
    <w:rsid w:val="00A93B46"/>
    <w:rsid w:val="00A93D6A"/>
    <w:rsid w:val="00A93E07"/>
    <w:rsid w:val="00A941B9"/>
    <w:rsid w:val="00A94D68"/>
    <w:rsid w:val="00A95035"/>
    <w:rsid w:val="00A954ED"/>
    <w:rsid w:val="00A955D0"/>
    <w:rsid w:val="00A95981"/>
    <w:rsid w:val="00A95A2E"/>
    <w:rsid w:val="00A95B52"/>
    <w:rsid w:val="00A95C75"/>
    <w:rsid w:val="00A962B0"/>
    <w:rsid w:val="00A96314"/>
    <w:rsid w:val="00A963A0"/>
    <w:rsid w:val="00A967F8"/>
    <w:rsid w:val="00A96C5C"/>
    <w:rsid w:val="00A96C9C"/>
    <w:rsid w:val="00A96FD8"/>
    <w:rsid w:val="00A97096"/>
    <w:rsid w:val="00A970A9"/>
    <w:rsid w:val="00A971E6"/>
    <w:rsid w:val="00A97470"/>
    <w:rsid w:val="00A9765C"/>
    <w:rsid w:val="00A97866"/>
    <w:rsid w:val="00A978F3"/>
    <w:rsid w:val="00A97B6C"/>
    <w:rsid w:val="00A97DD8"/>
    <w:rsid w:val="00A97E11"/>
    <w:rsid w:val="00A97F91"/>
    <w:rsid w:val="00AA0464"/>
    <w:rsid w:val="00AA04C8"/>
    <w:rsid w:val="00AA072F"/>
    <w:rsid w:val="00AA07D8"/>
    <w:rsid w:val="00AA0967"/>
    <w:rsid w:val="00AA0B96"/>
    <w:rsid w:val="00AA0DAF"/>
    <w:rsid w:val="00AA10A8"/>
    <w:rsid w:val="00AA148D"/>
    <w:rsid w:val="00AA14F3"/>
    <w:rsid w:val="00AA171F"/>
    <w:rsid w:val="00AA2048"/>
    <w:rsid w:val="00AA2324"/>
    <w:rsid w:val="00AA25C1"/>
    <w:rsid w:val="00AA2693"/>
    <w:rsid w:val="00AA276B"/>
    <w:rsid w:val="00AA29C2"/>
    <w:rsid w:val="00AA2CD3"/>
    <w:rsid w:val="00AA3196"/>
    <w:rsid w:val="00AA31F4"/>
    <w:rsid w:val="00AA3453"/>
    <w:rsid w:val="00AA350D"/>
    <w:rsid w:val="00AA367C"/>
    <w:rsid w:val="00AA3750"/>
    <w:rsid w:val="00AA3F69"/>
    <w:rsid w:val="00AA3FDA"/>
    <w:rsid w:val="00AA4B0E"/>
    <w:rsid w:val="00AA4CA4"/>
    <w:rsid w:val="00AA52F9"/>
    <w:rsid w:val="00AA585C"/>
    <w:rsid w:val="00AA58A5"/>
    <w:rsid w:val="00AA5962"/>
    <w:rsid w:val="00AA5B17"/>
    <w:rsid w:val="00AA5B4F"/>
    <w:rsid w:val="00AA5CED"/>
    <w:rsid w:val="00AA5EDD"/>
    <w:rsid w:val="00AA606C"/>
    <w:rsid w:val="00AA61E7"/>
    <w:rsid w:val="00AA64A9"/>
    <w:rsid w:val="00AA64DE"/>
    <w:rsid w:val="00AA6591"/>
    <w:rsid w:val="00AA6782"/>
    <w:rsid w:val="00AA6887"/>
    <w:rsid w:val="00AA6A1A"/>
    <w:rsid w:val="00AA6CD4"/>
    <w:rsid w:val="00AA6CFB"/>
    <w:rsid w:val="00AA7118"/>
    <w:rsid w:val="00AA74BF"/>
    <w:rsid w:val="00AA76B6"/>
    <w:rsid w:val="00AA7741"/>
    <w:rsid w:val="00AA7B94"/>
    <w:rsid w:val="00AA7DC7"/>
    <w:rsid w:val="00AB008C"/>
    <w:rsid w:val="00AB0190"/>
    <w:rsid w:val="00AB020E"/>
    <w:rsid w:val="00AB038F"/>
    <w:rsid w:val="00AB0755"/>
    <w:rsid w:val="00AB0998"/>
    <w:rsid w:val="00AB09DB"/>
    <w:rsid w:val="00AB1000"/>
    <w:rsid w:val="00AB1003"/>
    <w:rsid w:val="00AB168C"/>
    <w:rsid w:val="00AB1B82"/>
    <w:rsid w:val="00AB1E1B"/>
    <w:rsid w:val="00AB2207"/>
    <w:rsid w:val="00AB22F0"/>
    <w:rsid w:val="00AB235B"/>
    <w:rsid w:val="00AB2B81"/>
    <w:rsid w:val="00AB2C35"/>
    <w:rsid w:val="00AB2C58"/>
    <w:rsid w:val="00AB2D66"/>
    <w:rsid w:val="00AB2DA2"/>
    <w:rsid w:val="00AB3215"/>
    <w:rsid w:val="00AB3366"/>
    <w:rsid w:val="00AB3660"/>
    <w:rsid w:val="00AB3668"/>
    <w:rsid w:val="00AB370F"/>
    <w:rsid w:val="00AB39E5"/>
    <w:rsid w:val="00AB3E4C"/>
    <w:rsid w:val="00AB3FD4"/>
    <w:rsid w:val="00AB4093"/>
    <w:rsid w:val="00AB420B"/>
    <w:rsid w:val="00AB463A"/>
    <w:rsid w:val="00AB4691"/>
    <w:rsid w:val="00AB46B7"/>
    <w:rsid w:val="00AB4785"/>
    <w:rsid w:val="00AB4A19"/>
    <w:rsid w:val="00AB4E7C"/>
    <w:rsid w:val="00AB4F73"/>
    <w:rsid w:val="00AB4F78"/>
    <w:rsid w:val="00AB51F8"/>
    <w:rsid w:val="00AB541E"/>
    <w:rsid w:val="00AB567A"/>
    <w:rsid w:val="00AB5AED"/>
    <w:rsid w:val="00AB5C83"/>
    <w:rsid w:val="00AB5CF7"/>
    <w:rsid w:val="00AB5DAF"/>
    <w:rsid w:val="00AB5DD6"/>
    <w:rsid w:val="00AB5F05"/>
    <w:rsid w:val="00AB5F16"/>
    <w:rsid w:val="00AB6687"/>
    <w:rsid w:val="00AB675E"/>
    <w:rsid w:val="00AB69D7"/>
    <w:rsid w:val="00AB6EAE"/>
    <w:rsid w:val="00AB734F"/>
    <w:rsid w:val="00AB7BB7"/>
    <w:rsid w:val="00AB7DC5"/>
    <w:rsid w:val="00AB7FC9"/>
    <w:rsid w:val="00AC07AF"/>
    <w:rsid w:val="00AC0996"/>
    <w:rsid w:val="00AC13AC"/>
    <w:rsid w:val="00AC14BF"/>
    <w:rsid w:val="00AC1941"/>
    <w:rsid w:val="00AC1DBF"/>
    <w:rsid w:val="00AC22F5"/>
    <w:rsid w:val="00AC2B30"/>
    <w:rsid w:val="00AC370B"/>
    <w:rsid w:val="00AC3D25"/>
    <w:rsid w:val="00AC4285"/>
    <w:rsid w:val="00AC42CF"/>
    <w:rsid w:val="00AC4306"/>
    <w:rsid w:val="00AC445B"/>
    <w:rsid w:val="00AC481F"/>
    <w:rsid w:val="00AC48B8"/>
    <w:rsid w:val="00AC4CD5"/>
    <w:rsid w:val="00AC4CF4"/>
    <w:rsid w:val="00AC4DAA"/>
    <w:rsid w:val="00AC538D"/>
    <w:rsid w:val="00AC60DB"/>
    <w:rsid w:val="00AC638B"/>
    <w:rsid w:val="00AC64C5"/>
    <w:rsid w:val="00AC6729"/>
    <w:rsid w:val="00AC6AED"/>
    <w:rsid w:val="00AC7328"/>
    <w:rsid w:val="00AC7339"/>
    <w:rsid w:val="00AC756C"/>
    <w:rsid w:val="00AC7849"/>
    <w:rsid w:val="00AC7B1E"/>
    <w:rsid w:val="00AC7B2F"/>
    <w:rsid w:val="00AC7F07"/>
    <w:rsid w:val="00AD00E0"/>
    <w:rsid w:val="00AD032D"/>
    <w:rsid w:val="00AD0871"/>
    <w:rsid w:val="00AD0C23"/>
    <w:rsid w:val="00AD0EB9"/>
    <w:rsid w:val="00AD0EF0"/>
    <w:rsid w:val="00AD102B"/>
    <w:rsid w:val="00AD1188"/>
    <w:rsid w:val="00AD1316"/>
    <w:rsid w:val="00AD14CA"/>
    <w:rsid w:val="00AD1598"/>
    <w:rsid w:val="00AD1616"/>
    <w:rsid w:val="00AD1842"/>
    <w:rsid w:val="00AD1879"/>
    <w:rsid w:val="00AD1B4C"/>
    <w:rsid w:val="00AD2523"/>
    <w:rsid w:val="00AD2650"/>
    <w:rsid w:val="00AD2E00"/>
    <w:rsid w:val="00AD3029"/>
    <w:rsid w:val="00AD32B2"/>
    <w:rsid w:val="00AD343D"/>
    <w:rsid w:val="00AD34E3"/>
    <w:rsid w:val="00AD49E1"/>
    <w:rsid w:val="00AD4CBA"/>
    <w:rsid w:val="00AD4E2C"/>
    <w:rsid w:val="00AD510D"/>
    <w:rsid w:val="00AD512B"/>
    <w:rsid w:val="00AD519E"/>
    <w:rsid w:val="00AD534C"/>
    <w:rsid w:val="00AD5390"/>
    <w:rsid w:val="00AD54D2"/>
    <w:rsid w:val="00AD5895"/>
    <w:rsid w:val="00AD58EF"/>
    <w:rsid w:val="00AD5A22"/>
    <w:rsid w:val="00AD5AAC"/>
    <w:rsid w:val="00AD5CE8"/>
    <w:rsid w:val="00AD5E8C"/>
    <w:rsid w:val="00AD5FFB"/>
    <w:rsid w:val="00AD6093"/>
    <w:rsid w:val="00AD626E"/>
    <w:rsid w:val="00AD645F"/>
    <w:rsid w:val="00AD65F5"/>
    <w:rsid w:val="00AD6629"/>
    <w:rsid w:val="00AD6A2D"/>
    <w:rsid w:val="00AD7299"/>
    <w:rsid w:val="00AD75E6"/>
    <w:rsid w:val="00AD785A"/>
    <w:rsid w:val="00AD7B01"/>
    <w:rsid w:val="00AD7C49"/>
    <w:rsid w:val="00AD7F24"/>
    <w:rsid w:val="00AD7F92"/>
    <w:rsid w:val="00AE0291"/>
    <w:rsid w:val="00AE0434"/>
    <w:rsid w:val="00AE09C0"/>
    <w:rsid w:val="00AE0EE2"/>
    <w:rsid w:val="00AE1278"/>
    <w:rsid w:val="00AE1405"/>
    <w:rsid w:val="00AE1439"/>
    <w:rsid w:val="00AE1A37"/>
    <w:rsid w:val="00AE1D2E"/>
    <w:rsid w:val="00AE2559"/>
    <w:rsid w:val="00AE27DD"/>
    <w:rsid w:val="00AE27EA"/>
    <w:rsid w:val="00AE2BC0"/>
    <w:rsid w:val="00AE2DCC"/>
    <w:rsid w:val="00AE30FE"/>
    <w:rsid w:val="00AE353F"/>
    <w:rsid w:val="00AE3745"/>
    <w:rsid w:val="00AE3759"/>
    <w:rsid w:val="00AE3BB0"/>
    <w:rsid w:val="00AE3D09"/>
    <w:rsid w:val="00AE3E8A"/>
    <w:rsid w:val="00AE3F70"/>
    <w:rsid w:val="00AE4161"/>
    <w:rsid w:val="00AE42C9"/>
    <w:rsid w:val="00AE4354"/>
    <w:rsid w:val="00AE44C0"/>
    <w:rsid w:val="00AE488D"/>
    <w:rsid w:val="00AE4A1B"/>
    <w:rsid w:val="00AE4E37"/>
    <w:rsid w:val="00AE50A2"/>
    <w:rsid w:val="00AE51E7"/>
    <w:rsid w:val="00AE561E"/>
    <w:rsid w:val="00AE5765"/>
    <w:rsid w:val="00AE581F"/>
    <w:rsid w:val="00AE591B"/>
    <w:rsid w:val="00AE5C44"/>
    <w:rsid w:val="00AE5E6F"/>
    <w:rsid w:val="00AE5EE7"/>
    <w:rsid w:val="00AE620D"/>
    <w:rsid w:val="00AE676A"/>
    <w:rsid w:val="00AE6829"/>
    <w:rsid w:val="00AE711F"/>
    <w:rsid w:val="00AE73B5"/>
    <w:rsid w:val="00AE768E"/>
    <w:rsid w:val="00AE7CA0"/>
    <w:rsid w:val="00AF0076"/>
    <w:rsid w:val="00AF0086"/>
    <w:rsid w:val="00AF008C"/>
    <w:rsid w:val="00AF0358"/>
    <w:rsid w:val="00AF03D7"/>
    <w:rsid w:val="00AF05F0"/>
    <w:rsid w:val="00AF08FB"/>
    <w:rsid w:val="00AF0A4A"/>
    <w:rsid w:val="00AF0A4C"/>
    <w:rsid w:val="00AF0E89"/>
    <w:rsid w:val="00AF0F39"/>
    <w:rsid w:val="00AF13B0"/>
    <w:rsid w:val="00AF148D"/>
    <w:rsid w:val="00AF1738"/>
    <w:rsid w:val="00AF18F1"/>
    <w:rsid w:val="00AF1E2F"/>
    <w:rsid w:val="00AF1E71"/>
    <w:rsid w:val="00AF1F6A"/>
    <w:rsid w:val="00AF2094"/>
    <w:rsid w:val="00AF2538"/>
    <w:rsid w:val="00AF2825"/>
    <w:rsid w:val="00AF2E2A"/>
    <w:rsid w:val="00AF2F12"/>
    <w:rsid w:val="00AF301C"/>
    <w:rsid w:val="00AF3395"/>
    <w:rsid w:val="00AF3645"/>
    <w:rsid w:val="00AF3785"/>
    <w:rsid w:val="00AF426D"/>
    <w:rsid w:val="00AF43C2"/>
    <w:rsid w:val="00AF461A"/>
    <w:rsid w:val="00AF46ED"/>
    <w:rsid w:val="00AF4791"/>
    <w:rsid w:val="00AF4EDE"/>
    <w:rsid w:val="00AF5061"/>
    <w:rsid w:val="00AF56EB"/>
    <w:rsid w:val="00AF5989"/>
    <w:rsid w:val="00AF5A33"/>
    <w:rsid w:val="00AF63CD"/>
    <w:rsid w:val="00AF64FB"/>
    <w:rsid w:val="00AF653D"/>
    <w:rsid w:val="00AF6777"/>
    <w:rsid w:val="00AF6B32"/>
    <w:rsid w:val="00AF6D59"/>
    <w:rsid w:val="00AF6DD2"/>
    <w:rsid w:val="00AF70D3"/>
    <w:rsid w:val="00AF77F1"/>
    <w:rsid w:val="00AF7C8B"/>
    <w:rsid w:val="00B00300"/>
    <w:rsid w:val="00B0053F"/>
    <w:rsid w:val="00B006BE"/>
    <w:rsid w:val="00B007DA"/>
    <w:rsid w:val="00B00828"/>
    <w:rsid w:val="00B00C92"/>
    <w:rsid w:val="00B014D2"/>
    <w:rsid w:val="00B0198A"/>
    <w:rsid w:val="00B019C1"/>
    <w:rsid w:val="00B01ACF"/>
    <w:rsid w:val="00B01C08"/>
    <w:rsid w:val="00B01CCF"/>
    <w:rsid w:val="00B01CDC"/>
    <w:rsid w:val="00B01DF2"/>
    <w:rsid w:val="00B01E29"/>
    <w:rsid w:val="00B02305"/>
    <w:rsid w:val="00B025D7"/>
    <w:rsid w:val="00B02A3E"/>
    <w:rsid w:val="00B02D9B"/>
    <w:rsid w:val="00B02DC6"/>
    <w:rsid w:val="00B03785"/>
    <w:rsid w:val="00B03EE1"/>
    <w:rsid w:val="00B042A5"/>
    <w:rsid w:val="00B04D22"/>
    <w:rsid w:val="00B04EE5"/>
    <w:rsid w:val="00B04F4C"/>
    <w:rsid w:val="00B0503E"/>
    <w:rsid w:val="00B05066"/>
    <w:rsid w:val="00B05073"/>
    <w:rsid w:val="00B0513F"/>
    <w:rsid w:val="00B054B0"/>
    <w:rsid w:val="00B054F1"/>
    <w:rsid w:val="00B05A4A"/>
    <w:rsid w:val="00B05B22"/>
    <w:rsid w:val="00B05F07"/>
    <w:rsid w:val="00B05F9B"/>
    <w:rsid w:val="00B0603D"/>
    <w:rsid w:val="00B06459"/>
    <w:rsid w:val="00B06468"/>
    <w:rsid w:val="00B064D0"/>
    <w:rsid w:val="00B06843"/>
    <w:rsid w:val="00B06C4D"/>
    <w:rsid w:val="00B0752D"/>
    <w:rsid w:val="00B076CD"/>
    <w:rsid w:val="00B0770D"/>
    <w:rsid w:val="00B079C8"/>
    <w:rsid w:val="00B10042"/>
    <w:rsid w:val="00B1029A"/>
    <w:rsid w:val="00B10999"/>
    <w:rsid w:val="00B10BEF"/>
    <w:rsid w:val="00B10EC0"/>
    <w:rsid w:val="00B10F94"/>
    <w:rsid w:val="00B10F99"/>
    <w:rsid w:val="00B11073"/>
    <w:rsid w:val="00B110DF"/>
    <w:rsid w:val="00B1140E"/>
    <w:rsid w:val="00B1157A"/>
    <w:rsid w:val="00B115D7"/>
    <w:rsid w:val="00B11663"/>
    <w:rsid w:val="00B1186D"/>
    <w:rsid w:val="00B11B81"/>
    <w:rsid w:val="00B120D2"/>
    <w:rsid w:val="00B125A7"/>
    <w:rsid w:val="00B1266B"/>
    <w:rsid w:val="00B12C8B"/>
    <w:rsid w:val="00B12E57"/>
    <w:rsid w:val="00B12E6F"/>
    <w:rsid w:val="00B12F16"/>
    <w:rsid w:val="00B1304F"/>
    <w:rsid w:val="00B147E3"/>
    <w:rsid w:val="00B14A7F"/>
    <w:rsid w:val="00B14AD8"/>
    <w:rsid w:val="00B15215"/>
    <w:rsid w:val="00B154DF"/>
    <w:rsid w:val="00B1557A"/>
    <w:rsid w:val="00B155F1"/>
    <w:rsid w:val="00B156C0"/>
    <w:rsid w:val="00B15832"/>
    <w:rsid w:val="00B15903"/>
    <w:rsid w:val="00B15B4D"/>
    <w:rsid w:val="00B15C79"/>
    <w:rsid w:val="00B15D8A"/>
    <w:rsid w:val="00B161F2"/>
    <w:rsid w:val="00B1696B"/>
    <w:rsid w:val="00B16CB1"/>
    <w:rsid w:val="00B16F36"/>
    <w:rsid w:val="00B170E8"/>
    <w:rsid w:val="00B172F3"/>
    <w:rsid w:val="00B17305"/>
    <w:rsid w:val="00B17840"/>
    <w:rsid w:val="00B178AB"/>
    <w:rsid w:val="00B17A63"/>
    <w:rsid w:val="00B17B3D"/>
    <w:rsid w:val="00B17C09"/>
    <w:rsid w:val="00B204D2"/>
    <w:rsid w:val="00B207BF"/>
    <w:rsid w:val="00B20862"/>
    <w:rsid w:val="00B2090D"/>
    <w:rsid w:val="00B20CFA"/>
    <w:rsid w:val="00B20E2B"/>
    <w:rsid w:val="00B21287"/>
    <w:rsid w:val="00B2145F"/>
    <w:rsid w:val="00B21545"/>
    <w:rsid w:val="00B21656"/>
    <w:rsid w:val="00B219DD"/>
    <w:rsid w:val="00B21AEA"/>
    <w:rsid w:val="00B21B40"/>
    <w:rsid w:val="00B21C1D"/>
    <w:rsid w:val="00B21D2A"/>
    <w:rsid w:val="00B21E73"/>
    <w:rsid w:val="00B2206A"/>
    <w:rsid w:val="00B221BC"/>
    <w:rsid w:val="00B224EC"/>
    <w:rsid w:val="00B22769"/>
    <w:rsid w:val="00B22A96"/>
    <w:rsid w:val="00B22B93"/>
    <w:rsid w:val="00B22BBB"/>
    <w:rsid w:val="00B22C97"/>
    <w:rsid w:val="00B22E91"/>
    <w:rsid w:val="00B235E6"/>
    <w:rsid w:val="00B2386F"/>
    <w:rsid w:val="00B23D13"/>
    <w:rsid w:val="00B240BB"/>
    <w:rsid w:val="00B2421C"/>
    <w:rsid w:val="00B24297"/>
    <w:rsid w:val="00B24579"/>
    <w:rsid w:val="00B2463A"/>
    <w:rsid w:val="00B24656"/>
    <w:rsid w:val="00B24692"/>
    <w:rsid w:val="00B248D1"/>
    <w:rsid w:val="00B24BB9"/>
    <w:rsid w:val="00B24F4B"/>
    <w:rsid w:val="00B24F56"/>
    <w:rsid w:val="00B24F90"/>
    <w:rsid w:val="00B25304"/>
    <w:rsid w:val="00B25356"/>
    <w:rsid w:val="00B257A4"/>
    <w:rsid w:val="00B258A0"/>
    <w:rsid w:val="00B259CE"/>
    <w:rsid w:val="00B25F98"/>
    <w:rsid w:val="00B26734"/>
    <w:rsid w:val="00B26E10"/>
    <w:rsid w:val="00B2704E"/>
    <w:rsid w:val="00B2734F"/>
    <w:rsid w:val="00B276EC"/>
    <w:rsid w:val="00B27817"/>
    <w:rsid w:val="00B278A4"/>
    <w:rsid w:val="00B27B20"/>
    <w:rsid w:val="00B27E16"/>
    <w:rsid w:val="00B30020"/>
    <w:rsid w:val="00B300FD"/>
    <w:rsid w:val="00B30382"/>
    <w:rsid w:val="00B3059D"/>
    <w:rsid w:val="00B3073D"/>
    <w:rsid w:val="00B309AB"/>
    <w:rsid w:val="00B30B4D"/>
    <w:rsid w:val="00B30C18"/>
    <w:rsid w:val="00B30D8E"/>
    <w:rsid w:val="00B30E2E"/>
    <w:rsid w:val="00B30EFE"/>
    <w:rsid w:val="00B31749"/>
    <w:rsid w:val="00B31AE4"/>
    <w:rsid w:val="00B32738"/>
    <w:rsid w:val="00B32C0F"/>
    <w:rsid w:val="00B32C73"/>
    <w:rsid w:val="00B32FA7"/>
    <w:rsid w:val="00B3313A"/>
    <w:rsid w:val="00B33307"/>
    <w:rsid w:val="00B3338C"/>
    <w:rsid w:val="00B33AA9"/>
    <w:rsid w:val="00B33CE1"/>
    <w:rsid w:val="00B347B8"/>
    <w:rsid w:val="00B347EE"/>
    <w:rsid w:val="00B3492E"/>
    <w:rsid w:val="00B349DF"/>
    <w:rsid w:val="00B34BB8"/>
    <w:rsid w:val="00B351BE"/>
    <w:rsid w:val="00B351DF"/>
    <w:rsid w:val="00B35229"/>
    <w:rsid w:val="00B354E8"/>
    <w:rsid w:val="00B354ED"/>
    <w:rsid w:val="00B35645"/>
    <w:rsid w:val="00B35689"/>
    <w:rsid w:val="00B3570F"/>
    <w:rsid w:val="00B35729"/>
    <w:rsid w:val="00B35AE7"/>
    <w:rsid w:val="00B35C19"/>
    <w:rsid w:val="00B35C79"/>
    <w:rsid w:val="00B35CF0"/>
    <w:rsid w:val="00B35E7C"/>
    <w:rsid w:val="00B3621D"/>
    <w:rsid w:val="00B362E5"/>
    <w:rsid w:val="00B3643F"/>
    <w:rsid w:val="00B366D1"/>
    <w:rsid w:val="00B368D1"/>
    <w:rsid w:val="00B36C85"/>
    <w:rsid w:val="00B370A6"/>
    <w:rsid w:val="00B37565"/>
    <w:rsid w:val="00B37635"/>
    <w:rsid w:val="00B3775C"/>
    <w:rsid w:val="00B378B7"/>
    <w:rsid w:val="00B37B23"/>
    <w:rsid w:val="00B4052D"/>
    <w:rsid w:val="00B406E9"/>
    <w:rsid w:val="00B40956"/>
    <w:rsid w:val="00B409E4"/>
    <w:rsid w:val="00B40B5B"/>
    <w:rsid w:val="00B410EF"/>
    <w:rsid w:val="00B4163B"/>
    <w:rsid w:val="00B41A41"/>
    <w:rsid w:val="00B41CB5"/>
    <w:rsid w:val="00B41D0D"/>
    <w:rsid w:val="00B41D2A"/>
    <w:rsid w:val="00B42350"/>
    <w:rsid w:val="00B42745"/>
    <w:rsid w:val="00B429E8"/>
    <w:rsid w:val="00B42DC4"/>
    <w:rsid w:val="00B42F75"/>
    <w:rsid w:val="00B432A0"/>
    <w:rsid w:val="00B43455"/>
    <w:rsid w:val="00B438A5"/>
    <w:rsid w:val="00B43975"/>
    <w:rsid w:val="00B43AC8"/>
    <w:rsid w:val="00B442CA"/>
    <w:rsid w:val="00B44739"/>
    <w:rsid w:val="00B44AA7"/>
    <w:rsid w:val="00B45463"/>
    <w:rsid w:val="00B45D1D"/>
    <w:rsid w:val="00B4613E"/>
    <w:rsid w:val="00B462AE"/>
    <w:rsid w:val="00B4636D"/>
    <w:rsid w:val="00B46659"/>
    <w:rsid w:val="00B46778"/>
    <w:rsid w:val="00B46876"/>
    <w:rsid w:val="00B46884"/>
    <w:rsid w:val="00B46B0D"/>
    <w:rsid w:val="00B46B8F"/>
    <w:rsid w:val="00B46E05"/>
    <w:rsid w:val="00B471B7"/>
    <w:rsid w:val="00B47249"/>
    <w:rsid w:val="00B473CE"/>
    <w:rsid w:val="00B4765D"/>
    <w:rsid w:val="00B47859"/>
    <w:rsid w:val="00B478AF"/>
    <w:rsid w:val="00B47917"/>
    <w:rsid w:val="00B479CA"/>
    <w:rsid w:val="00B47D12"/>
    <w:rsid w:val="00B47DEB"/>
    <w:rsid w:val="00B501A1"/>
    <w:rsid w:val="00B501AA"/>
    <w:rsid w:val="00B5022C"/>
    <w:rsid w:val="00B5058A"/>
    <w:rsid w:val="00B50606"/>
    <w:rsid w:val="00B50AFC"/>
    <w:rsid w:val="00B50EC9"/>
    <w:rsid w:val="00B510AA"/>
    <w:rsid w:val="00B517C7"/>
    <w:rsid w:val="00B5261C"/>
    <w:rsid w:val="00B529EC"/>
    <w:rsid w:val="00B52C78"/>
    <w:rsid w:val="00B52D69"/>
    <w:rsid w:val="00B53060"/>
    <w:rsid w:val="00B531FC"/>
    <w:rsid w:val="00B53343"/>
    <w:rsid w:val="00B5356F"/>
    <w:rsid w:val="00B53691"/>
    <w:rsid w:val="00B53753"/>
    <w:rsid w:val="00B5388D"/>
    <w:rsid w:val="00B53A9D"/>
    <w:rsid w:val="00B53AB2"/>
    <w:rsid w:val="00B53AD0"/>
    <w:rsid w:val="00B53C74"/>
    <w:rsid w:val="00B53FAD"/>
    <w:rsid w:val="00B5432A"/>
    <w:rsid w:val="00B54598"/>
    <w:rsid w:val="00B5475D"/>
    <w:rsid w:val="00B54760"/>
    <w:rsid w:val="00B54AE1"/>
    <w:rsid w:val="00B54AFF"/>
    <w:rsid w:val="00B54DCA"/>
    <w:rsid w:val="00B54DEF"/>
    <w:rsid w:val="00B552C9"/>
    <w:rsid w:val="00B554B7"/>
    <w:rsid w:val="00B55617"/>
    <w:rsid w:val="00B5564F"/>
    <w:rsid w:val="00B557BD"/>
    <w:rsid w:val="00B557D7"/>
    <w:rsid w:val="00B557FD"/>
    <w:rsid w:val="00B5583D"/>
    <w:rsid w:val="00B558E4"/>
    <w:rsid w:val="00B55A87"/>
    <w:rsid w:val="00B55AA3"/>
    <w:rsid w:val="00B55E2F"/>
    <w:rsid w:val="00B55FBD"/>
    <w:rsid w:val="00B56350"/>
    <w:rsid w:val="00B56366"/>
    <w:rsid w:val="00B5646F"/>
    <w:rsid w:val="00B56953"/>
    <w:rsid w:val="00B56CAA"/>
    <w:rsid w:val="00B56D77"/>
    <w:rsid w:val="00B56D7B"/>
    <w:rsid w:val="00B56E05"/>
    <w:rsid w:val="00B56F4C"/>
    <w:rsid w:val="00B5708A"/>
    <w:rsid w:val="00B57705"/>
    <w:rsid w:val="00B57DE8"/>
    <w:rsid w:val="00B6005D"/>
    <w:rsid w:val="00B600BF"/>
    <w:rsid w:val="00B603DA"/>
    <w:rsid w:val="00B604A2"/>
    <w:rsid w:val="00B608B4"/>
    <w:rsid w:val="00B61235"/>
    <w:rsid w:val="00B61287"/>
    <w:rsid w:val="00B6145C"/>
    <w:rsid w:val="00B61488"/>
    <w:rsid w:val="00B615BE"/>
    <w:rsid w:val="00B6180B"/>
    <w:rsid w:val="00B6198E"/>
    <w:rsid w:val="00B61A19"/>
    <w:rsid w:val="00B61A97"/>
    <w:rsid w:val="00B61BD3"/>
    <w:rsid w:val="00B622BD"/>
    <w:rsid w:val="00B62361"/>
    <w:rsid w:val="00B6268E"/>
    <w:rsid w:val="00B62AA3"/>
    <w:rsid w:val="00B62B9B"/>
    <w:rsid w:val="00B62EC8"/>
    <w:rsid w:val="00B630DF"/>
    <w:rsid w:val="00B632CD"/>
    <w:rsid w:val="00B639F0"/>
    <w:rsid w:val="00B63C1B"/>
    <w:rsid w:val="00B63D2F"/>
    <w:rsid w:val="00B63E72"/>
    <w:rsid w:val="00B63F67"/>
    <w:rsid w:val="00B641D7"/>
    <w:rsid w:val="00B644FD"/>
    <w:rsid w:val="00B6458F"/>
    <w:rsid w:val="00B64D99"/>
    <w:rsid w:val="00B64FD9"/>
    <w:rsid w:val="00B65096"/>
    <w:rsid w:val="00B650F7"/>
    <w:rsid w:val="00B65575"/>
    <w:rsid w:val="00B656F5"/>
    <w:rsid w:val="00B657C8"/>
    <w:rsid w:val="00B65990"/>
    <w:rsid w:val="00B65F2C"/>
    <w:rsid w:val="00B65F88"/>
    <w:rsid w:val="00B66017"/>
    <w:rsid w:val="00B6640F"/>
    <w:rsid w:val="00B665CD"/>
    <w:rsid w:val="00B66830"/>
    <w:rsid w:val="00B6684A"/>
    <w:rsid w:val="00B668AC"/>
    <w:rsid w:val="00B66A09"/>
    <w:rsid w:val="00B66A30"/>
    <w:rsid w:val="00B66D20"/>
    <w:rsid w:val="00B67016"/>
    <w:rsid w:val="00B67218"/>
    <w:rsid w:val="00B67241"/>
    <w:rsid w:val="00B6787B"/>
    <w:rsid w:val="00B67E8F"/>
    <w:rsid w:val="00B7046A"/>
    <w:rsid w:val="00B709A1"/>
    <w:rsid w:val="00B70BA1"/>
    <w:rsid w:val="00B70DBC"/>
    <w:rsid w:val="00B710C6"/>
    <w:rsid w:val="00B7127F"/>
    <w:rsid w:val="00B712FE"/>
    <w:rsid w:val="00B71314"/>
    <w:rsid w:val="00B7151B"/>
    <w:rsid w:val="00B71930"/>
    <w:rsid w:val="00B722D5"/>
    <w:rsid w:val="00B722F5"/>
    <w:rsid w:val="00B72450"/>
    <w:rsid w:val="00B7261C"/>
    <w:rsid w:val="00B726C0"/>
    <w:rsid w:val="00B729C0"/>
    <w:rsid w:val="00B72A8C"/>
    <w:rsid w:val="00B72CB6"/>
    <w:rsid w:val="00B734AC"/>
    <w:rsid w:val="00B736E0"/>
    <w:rsid w:val="00B73893"/>
    <w:rsid w:val="00B73E3D"/>
    <w:rsid w:val="00B73F4E"/>
    <w:rsid w:val="00B740B9"/>
    <w:rsid w:val="00B74213"/>
    <w:rsid w:val="00B745AE"/>
    <w:rsid w:val="00B74624"/>
    <w:rsid w:val="00B7471B"/>
    <w:rsid w:val="00B74C0E"/>
    <w:rsid w:val="00B74E47"/>
    <w:rsid w:val="00B750C1"/>
    <w:rsid w:val="00B7560A"/>
    <w:rsid w:val="00B756FD"/>
    <w:rsid w:val="00B7598F"/>
    <w:rsid w:val="00B7613B"/>
    <w:rsid w:val="00B76559"/>
    <w:rsid w:val="00B7673A"/>
    <w:rsid w:val="00B76A67"/>
    <w:rsid w:val="00B76BE7"/>
    <w:rsid w:val="00B76EEE"/>
    <w:rsid w:val="00B77263"/>
    <w:rsid w:val="00B77F37"/>
    <w:rsid w:val="00B8053C"/>
    <w:rsid w:val="00B80A77"/>
    <w:rsid w:val="00B80AFE"/>
    <w:rsid w:val="00B811E6"/>
    <w:rsid w:val="00B8125A"/>
    <w:rsid w:val="00B81329"/>
    <w:rsid w:val="00B81417"/>
    <w:rsid w:val="00B81463"/>
    <w:rsid w:val="00B81911"/>
    <w:rsid w:val="00B81B70"/>
    <w:rsid w:val="00B81CB0"/>
    <w:rsid w:val="00B81E43"/>
    <w:rsid w:val="00B8207D"/>
    <w:rsid w:val="00B822ED"/>
    <w:rsid w:val="00B82328"/>
    <w:rsid w:val="00B8248E"/>
    <w:rsid w:val="00B82828"/>
    <w:rsid w:val="00B82BBE"/>
    <w:rsid w:val="00B82E85"/>
    <w:rsid w:val="00B8348E"/>
    <w:rsid w:val="00B834EB"/>
    <w:rsid w:val="00B83B45"/>
    <w:rsid w:val="00B83F7C"/>
    <w:rsid w:val="00B842C2"/>
    <w:rsid w:val="00B84339"/>
    <w:rsid w:val="00B8442A"/>
    <w:rsid w:val="00B84608"/>
    <w:rsid w:val="00B848AF"/>
    <w:rsid w:val="00B84991"/>
    <w:rsid w:val="00B84A4E"/>
    <w:rsid w:val="00B84DD2"/>
    <w:rsid w:val="00B84DE7"/>
    <w:rsid w:val="00B85133"/>
    <w:rsid w:val="00B85312"/>
    <w:rsid w:val="00B853E0"/>
    <w:rsid w:val="00B853E5"/>
    <w:rsid w:val="00B8557A"/>
    <w:rsid w:val="00B855AE"/>
    <w:rsid w:val="00B85BEB"/>
    <w:rsid w:val="00B85D2A"/>
    <w:rsid w:val="00B85D80"/>
    <w:rsid w:val="00B860B6"/>
    <w:rsid w:val="00B861CE"/>
    <w:rsid w:val="00B8625F"/>
    <w:rsid w:val="00B86860"/>
    <w:rsid w:val="00B86DE0"/>
    <w:rsid w:val="00B86E05"/>
    <w:rsid w:val="00B86FEB"/>
    <w:rsid w:val="00B8727E"/>
    <w:rsid w:val="00B8757F"/>
    <w:rsid w:val="00B8766D"/>
    <w:rsid w:val="00B87734"/>
    <w:rsid w:val="00B87AC0"/>
    <w:rsid w:val="00B87B6B"/>
    <w:rsid w:val="00B87BDA"/>
    <w:rsid w:val="00B90292"/>
    <w:rsid w:val="00B90662"/>
    <w:rsid w:val="00B90D0B"/>
    <w:rsid w:val="00B90F4B"/>
    <w:rsid w:val="00B910B9"/>
    <w:rsid w:val="00B9175F"/>
    <w:rsid w:val="00B9183B"/>
    <w:rsid w:val="00B91BB4"/>
    <w:rsid w:val="00B920A6"/>
    <w:rsid w:val="00B920C7"/>
    <w:rsid w:val="00B924ED"/>
    <w:rsid w:val="00B92526"/>
    <w:rsid w:val="00B927C4"/>
    <w:rsid w:val="00B92867"/>
    <w:rsid w:val="00B929D3"/>
    <w:rsid w:val="00B92A70"/>
    <w:rsid w:val="00B92D29"/>
    <w:rsid w:val="00B93064"/>
    <w:rsid w:val="00B93553"/>
    <w:rsid w:val="00B93632"/>
    <w:rsid w:val="00B9366C"/>
    <w:rsid w:val="00B936A5"/>
    <w:rsid w:val="00B939B5"/>
    <w:rsid w:val="00B93C92"/>
    <w:rsid w:val="00B94485"/>
    <w:rsid w:val="00B9481B"/>
    <w:rsid w:val="00B94E46"/>
    <w:rsid w:val="00B95951"/>
    <w:rsid w:val="00B95BCD"/>
    <w:rsid w:val="00B95BD7"/>
    <w:rsid w:val="00B95E6E"/>
    <w:rsid w:val="00B95F46"/>
    <w:rsid w:val="00B96098"/>
    <w:rsid w:val="00B9636F"/>
    <w:rsid w:val="00B96586"/>
    <w:rsid w:val="00B9670B"/>
    <w:rsid w:val="00B96956"/>
    <w:rsid w:val="00B96B0C"/>
    <w:rsid w:val="00B97461"/>
    <w:rsid w:val="00B9750B"/>
    <w:rsid w:val="00B97518"/>
    <w:rsid w:val="00B97988"/>
    <w:rsid w:val="00B979F4"/>
    <w:rsid w:val="00B97AE0"/>
    <w:rsid w:val="00BA0276"/>
    <w:rsid w:val="00BA0508"/>
    <w:rsid w:val="00BA0D7D"/>
    <w:rsid w:val="00BA0F58"/>
    <w:rsid w:val="00BA11D0"/>
    <w:rsid w:val="00BA18A9"/>
    <w:rsid w:val="00BA1CCB"/>
    <w:rsid w:val="00BA1D9E"/>
    <w:rsid w:val="00BA2123"/>
    <w:rsid w:val="00BA23D4"/>
    <w:rsid w:val="00BA24AE"/>
    <w:rsid w:val="00BA26C7"/>
    <w:rsid w:val="00BA2880"/>
    <w:rsid w:val="00BA28DE"/>
    <w:rsid w:val="00BA2A39"/>
    <w:rsid w:val="00BA2C28"/>
    <w:rsid w:val="00BA2F59"/>
    <w:rsid w:val="00BA3102"/>
    <w:rsid w:val="00BA3193"/>
    <w:rsid w:val="00BA36D1"/>
    <w:rsid w:val="00BA3A55"/>
    <w:rsid w:val="00BA3D33"/>
    <w:rsid w:val="00BA3E99"/>
    <w:rsid w:val="00BA4206"/>
    <w:rsid w:val="00BA45B5"/>
    <w:rsid w:val="00BA46D9"/>
    <w:rsid w:val="00BA4F22"/>
    <w:rsid w:val="00BA522E"/>
    <w:rsid w:val="00BA5311"/>
    <w:rsid w:val="00BA5572"/>
    <w:rsid w:val="00BA564C"/>
    <w:rsid w:val="00BA5757"/>
    <w:rsid w:val="00BA578E"/>
    <w:rsid w:val="00BA5B01"/>
    <w:rsid w:val="00BA5B6A"/>
    <w:rsid w:val="00BA5F95"/>
    <w:rsid w:val="00BA5FE2"/>
    <w:rsid w:val="00BA6295"/>
    <w:rsid w:val="00BA6488"/>
    <w:rsid w:val="00BA6673"/>
    <w:rsid w:val="00BA6ADB"/>
    <w:rsid w:val="00BA7689"/>
    <w:rsid w:val="00BA76F7"/>
    <w:rsid w:val="00BA7777"/>
    <w:rsid w:val="00BA79DD"/>
    <w:rsid w:val="00BA7EE7"/>
    <w:rsid w:val="00BB0716"/>
    <w:rsid w:val="00BB0817"/>
    <w:rsid w:val="00BB08B7"/>
    <w:rsid w:val="00BB0E90"/>
    <w:rsid w:val="00BB1005"/>
    <w:rsid w:val="00BB154E"/>
    <w:rsid w:val="00BB17A9"/>
    <w:rsid w:val="00BB1903"/>
    <w:rsid w:val="00BB1B3F"/>
    <w:rsid w:val="00BB1FBF"/>
    <w:rsid w:val="00BB2377"/>
    <w:rsid w:val="00BB27D9"/>
    <w:rsid w:val="00BB34A5"/>
    <w:rsid w:val="00BB3524"/>
    <w:rsid w:val="00BB3D31"/>
    <w:rsid w:val="00BB3ECE"/>
    <w:rsid w:val="00BB3F04"/>
    <w:rsid w:val="00BB41C6"/>
    <w:rsid w:val="00BB44AF"/>
    <w:rsid w:val="00BB45F1"/>
    <w:rsid w:val="00BB4606"/>
    <w:rsid w:val="00BB48D2"/>
    <w:rsid w:val="00BB4A96"/>
    <w:rsid w:val="00BB4B69"/>
    <w:rsid w:val="00BB4BEB"/>
    <w:rsid w:val="00BB4DBA"/>
    <w:rsid w:val="00BB4E8B"/>
    <w:rsid w:val="00BB50DF"/>
    <w:rsid w:val="00BB540E"/>
    <w:rsid w:val="00BB56A9"/>
    <w:rsid w:val="00BB5930"/>
    <w:rsid w:val="00BB5BD6"/>
    <w:rsid w:val="00BB5DCA"/>
    <w:rsid w:val="00BB619A"/>
    <w:rsid w:val="00BB673E"/>
    <w:rsid w:val="00BB6CFC"/>
    <w:rsid w:val="00BB6F46"/>
    <w:rsid w:val="00BB70F5"/>
    <w:rsid w:val="00BB7298"/>
    <w:rsid w:val="00BB743C"/>
    <w:rsid w:val="00BB75D7"/>
    <w:rsid w:val="00BB7724"/>
    <w:rsid w:val="00BB7B3D"/>
    <w:rsid w:val="00BB7C1B"/>
    <w:rsid w:val="00BB7D98"/>
    <w:rsid w:val="00BB7E52"/>
    <w:rsid w:val="00BB7FAF"/>
    <w:rsid w:val="00BC0143"/>
    <w:rsid w:val="00BC06FC"/>
    <w:rsid w:val="00BC0A44"/>
    <w:rsid w:val="00BC0B8F"/>
    <w:rsid w:val="00BC0D2C"/>
    <w:rsid w:val="00BC1273"/>
    <w:rsid w:val="00BC15EA"/>
    <w:rsid w:val="00BC23AA"/>
    <w:rsid w:val="00BC2716"/>
    <w:rsid w:val="00BC2E84"/>
    <w:rsid w:val="00BC3110"/>
    <w:rsid w:val="00BC324D"/>
    <w:rsid w:val="00BC3660"/>
    <w:rsid w:val="00BC3BEB"/>
    <w:rsid w:val="00BC4C4B"/>
    <w:rsid w:val="00BC4CD6"/>
    <w:rsid w:val="00BC4EE8"/>
    <w:rsid w:val="00BC5058"/>
    <w:rsid w:val="00BC51C1"/>
    <w:rsid w:val="00BC5637"/>
    <w:rsid w:val="00BC57E6"/>
    <w:rsid w:val="00BC588E"/>
    <w:rsid w:val="00BC5BE3"/>
    <w:rsid w:val="00BC619A"/>
    <w:rsid w:val="00BC658F"/>
    <w:rsid w:val="00BC65D6"/>
    <w:rsid w:val="00BC68E3"/>
    <w:rsid w:val="00BC6975"/>
    <w:rsid w:val="00BC6BD5"/>
    <w:rsid w:val="00BC6F93"/>
    <w:rsid w:val="00BC70C1"/>
    <w:rsid w:val="00BC729C"/>
    <w:rsid w:val="00BC75E0"/>
    <w:rsid w:val="00BC76E5"/>
    <w:rsid w:val="00BC78C4"/>
    <w:rsid w:val="00BC7C8A"/>
    <w:rsid w:val="00BC7E61"/>
    <w:rsid w:val="00BC7EF2"/>
    <w:rsid w:val="00BD026D"/>
    <w:rsid w:val="00BD0448"/>
    <w:rsid w:val="00BD0453"/>
    <w:rsid w:val="00BD14B4"/>
    <w:rsid w:val="00BD14D7"/>
    <w:rsid w:val="00BD16B9"/>
    <w:rsid w:val="00BD21D4"/>
    <w:rsid w:val="00BD2279"/>
    <w:rsid w:val="00BD25FB"/>
    <w:rsid w:val="00BD273B"/>
    <w:rsid w:val="00BD294D"/>
    <w:rsid w:val="00BD29B5"/>
    <w:rsid w:val="00BD29BF"/>
    <w:rsid w:val="00BD29F4"/>
    <w:rsid w:val="00BD2AB0"/>
    <w:rsid w:val="00BD2C65"/>
    <w:rsid w:val="00BD30C5"/>
    <w:rsid w:val="00BD36E5"/>
    <w:rsid w:val="00BD37A9"/>
    <w:rsid w:val="00BD3862"/>
    <w:rsid w:val="00BD3EF9"/>
    <w:rsid w:val="00BD4010"/>
    <w:rsid w:val="00BD42E1"/>
    <w:rsid w:val="00BD44E0"/>
    <w:rsid w:val="00BD4A9F"/>
    <w:rsid w:val="00BD4B00"/>
    <w:rsid w:val="00BD4C3E"/>
    <w:rsid w:val="00BD4D69"/>
    <w:rsid w:val="00BD4FC1"/>
    <w:rsid w:val="00BD5179"/>
    <w:rsid w:val="00BD575D"/>
    <w:rsid w:val="00BD5996"/>
    <w:rsid w:val="00BD5A13"/>
    <w:rsid w:val="00BD5D8E"/>
    <w:rsid w:val="00BD5EDF"/>
    <w:rsid w:val="00BD69FD"/>
    <w:rsid w:val="00BD6AFD"/>
    <w:rsid w:val="00BD6EAD"/>
    <w:rsid w:val="00BD6FAD"/>
    <w:rsid w:val="00BD7796"/>
    <w:rsid w:val="00BD77D0"/>
    <w:rsid w:val="00BD7A0C"/>
    <w:rsid w:val="00BE00DD"/>
    <w:rsid w:val="00BE02AC"/>
    <w:rsid w:val="00BE082A"/>
    <w:rsid w:val="00BE0A68"/>
    <w:rsid w:val="00BE0A8C"/>
    <w:rsid w:val="00BE0B9A"/>
    <w:rsid w:val="00BE0BEF"/>
    <w:rsid w:val="00BE0C56"/>
    <w:rsid w:val="00BE0DEF"/>
    <w:rsid w:val="00BE0E09"/>
    <w:rsid w:val="00BE0FED"/>
    <w:rsid w:val="00BE1048"/>
    <w:rsid w:val="00BE10F3"/>
    <w:rsid w:val="00BE1107"/>
    <w:rsid w:val="00BE1353"/>
    <w:rsid w:val="00BE1425"/>
    <w:rsid w:val="00BE1A0C"/>
    <w:rsid w:val="00BE21AA"/>
    <w:rsid w:val="00BE2C6E"/>
    <w:rsid w:val="00BE2C84"/>
    <w:rsid w:val="00BE2ECE"/>
    <w:rsid w:val="00BE322B"/>
    <w:rsid w:val="00BE3286"/>
    <w:rsid w:val="00BE32BB"/>
    <w:rsid w:val="00BE3414"/>
    <w:rsid w:val="00BE342A"/>
    <w:rsid w:val="00BE365D"/>
    <w:rsid w:val="00BE3899"/>
    <w:rsid w:val="00BE3A77"/>
    <w:rsid w:val="00BE4497"/>
    <w:rsid w:val="00BE46F0"/>
    <w:rsid w:val="00BE4E7E"/>
    <w:rsid w:val="00BE5232"/>
    <w:rsid w:val="00BE54A9"/>
    <w:rsid w:val="00BE56DA"/>
    <w:rsid w:val="00BE5A05"/>
    <w:rsid w:val="00BE5A29"/>
    <w:rsid w:val="00BE5D60"/>
    <w:rsid w:val="00BE5DFE"/>
    <w:rsid w:val="00BE5E0A"/>
    <w:rsid w:val="00BE5F29"/>
    <w:rsid w:val="00BE69A6"/>
    <w:rsid w:val="00BE6D93"/>
    <w:rsid w:val="00BE6DBC"/>
    <w:rsid w:val="00BE6F9C"/>
    <w:rsid w:val="00BE711A"/>
    <w:rsid w:val="00BE769B"/>
    <w:rsid w:val="00BE7D1D"/>
    <w:rsid w:val="00BE7ED3"/>
    <w:rsid w:val="00BE7FE3"/>
    <w:rsid w:val="00BF010E"/>
    <w:rsid w:val="00BF011A"/>
    <w:rsid w:val="00BF01FB"/>
    <w:rsid w:val="00BF0655"/>
    <w:rsid w:val="00BF072F"/>
    <w:rsid w:val="00BF0B5B"/>
    <w:rsid w:val="00BF0C43"/>
    <w:rsid w:val="00BF0E34"/>
    <w:rsid w:val="00BF0F43"/>
    <w:rsid w:val="00BF104D"/>
    <w:rsid w:val="00BF132A"/>
    <w:rsid w:val="00BF138E"/>
    <w:rsid w:val="00BF142B"/>
    <w:rsid w:val="00BF1777"/>
    <w:rsid w:val="00BF17F3"/>
    <w:rsid w:val="00BF1A45"/>
    <w:rsid w:val="00BF1B63"/>
    <w:rsid w:val="00BF1B94"/>
    <w:rsid w:val="00BF1C6A"/>
    <w:rsid w:val="00BF1C7F"/>
    <w:rsid w:val="00BF1CD9"/>
    <w:rsid w:val="00BF1F71"/>
    <w:rsid w:val="00BF1F83"/>
    <w:rsid w:val="00BF1FB1"/>
    <w:rsid w:val="00BF2358"/>
    <w:rsid w:val="00BF28D2"/>
    <w:rsid w:val="00BF2C98"/>
    <w:rsid w:val="00BF3023"/>
    <w:rsid w:val="00BF3767"/>
    <w:rsid w:val="00BF399F"/>
    <w:rsid w:val="00BF3EDE"/>
    <w:rsid w:val="00BF4393"/>
    <w:rsid w:val="00BF4396"/>
    <w:rsid w:val="00BF4517"/>
    <w:rsid w:val="00BF451E"/>
    <w:rsid w:val="00BF472A"/>
    <w:rsid w:val="00BF49D4"/>
    <w:rsid w:val="00BF4BE3"/>
    <w:rsid w:val="00BF4E82"/>
    <w:rsid w:val="00BF5294"/>
    <w:rsid w:val="00BF53D2"/>
    <w:rsid w:val="00BF5636"/>
    <w:rsid w:val="00BF5713"/>
    <w:rsid w:val="00BF5787"/>
    <w:rsid w:val="00BF58C3"/>
    <w:rsid w:val="00BF6066"/>
    <w:rsid w:val="00BF6078"/>
    <w:rsid w:val="00BF6105"/>
    <w:rsid w:val="00BF6113"/>
    <w:rsid w:val="00BF656B"/>
    <w:rsid w:val="00BF69EA"/>
    <w:rsid w:val="00BF7404"/>
    <w:rsid w:val="00BF7B61"/>
    <w:rsid w:val="00C00082"/>
    <w:rsid w:val="00C0020C"/>
    <w:rsid w:val="00C00310"/>
    <w:rsid w:val="00C003DA"/>
    <w:rsid w:val="00C006AB"/>
    <w:rsid w:val="00C00707"/>
    <w:rsid w:val="00C008BF"/>
    <w:rsid w:val="00C012EC"/>
    <w:rsid w:val="00C014C6"/>
    <w:rsid w:val="00C0183C"/>
    <w:rsid w:val="00C01A18"/>
    <w:rsid w:val="00C01C8A"/>
    <w:rsid w:val="00C01E16"/>
    <w:rsid w:val="00C01F38"/>
    <w:rsid w:val="00C02099"/>
    <w:rsid w:val="00C0215D"/>
    <w:rsid w:val="00C022B4"/>
    <w:rsid w:val="00C0231D"/>
    <w:rsid w:val="00C027BC"/>
    <w:rsid w:val="00C028C9"/>
    <w:rsid w:val="00C0298C"/>
    <w:rsid w:val="00C02A5A"/>
    <w:rsid w:val="00C02B98"/>
    <w:rsid w:val="00C02E5E"/>
    <w:rsid w:val="00C02F9E"/>
    <w:rsid w:val="00C03D7D"/>
    <w:rsid w:val="00C044FC"/>
    <w:rsid w:val="00C0472D"/>
    <w:rsid w:val="00C047E5"/>
    <w:rsid w:val="00C048A9"/>
    <w:rsid w:val="00C048BD"/>
    <w:rsid w:val="00C048F7"/>
    <w:rsid w:val="00C04923"/>
    <w:rsid w:val="00C04970"/>
    <w:rsid w:val="00C05299"/>
    <w:rsid w:val="00C053F0"/>
    <w:rsid w:val="00C05653"/>
    <w:rsid w:val="00C0591A"/>
    <w:rsid w:val="00C05B3A"/>
    <w:rsid w:val="00C05F66"/>
    <w:rsid w:val="00C061D8"/>
    <w:rsid w:val="00C061E5"/>
    <w:rsid w:val="00C06538"/>
    <w:rsid w:val="00C06B1E"/>
    <w:rsid w:val="00C06B90"/>
    <w:rsid w:val="00C06E51"/>
    <w:rsid w:val="00C071A5"/>
    <w:rsid w:val="00C073BC"/>
    <w:rsid w:val="00C0776D"/>
    <w:rsid w:val="00C077B2"/>
    <w:rsid w:val="00C079AC"/>
    <w:rsid w:val="00C07B16"/>
    <w:rsid w:val="00C07B81"/>
    <w:rsid w:val="00C07B96"/>
    <w:rsid w:val="00C100C9"/>
    <w:rsid w:val="00C105EC"/>
    <w:rsid w:val="00C1084B"/>
    <w:rsid w:val="00C1089C"/>
    <w:rsid w:val="00C10948"/>
    <w:rsid w:val="00C10C75"/>
    <w:rsid w:val="00C10D7A"/>
    <w:rsid w:val="00C10FD7"/>
    <w:rsid w:val="00C1100D"/>
    <w:rsid w:val="00C113E2"/>
    <w:rsid w:val="00C114EF"/>
    <w:rsid w:val="00C117C3"/>
    <w:rsid w:val="00C11D1F"/>
    <w:rsid w:val="00C11F9E"/>
    <w:rsid w:val="00C120B9"/>
    <w:rsid w:val="00C1222E"/>
    <w:rsid w:val="00C12488"/>
    <w:rsid w:val="00C126A4"/>
    <w:rsid w:val="00C12752"/>
    <w:rsid w:val="00C12758"/>
    <w:rsid w:val="00C12DCD"/>
    <w:rsid w:val="00C12F15"/>
    <w:rsid w:val="00C12FF8"/>
    <w:rsid w:val="00C1304C"/>
    <w:rsid w:val="00C130B3"/>
    <w:rsid w:val="00C13152"/>
    <w:rsid w:val="00C132BD"/>
    <w:rsid w:val="00C1344F"/>
    <w:rsid w:val="00C13667"/>
    <w:rsid w:val="00C136BD"/>
    <w:rsid w:val="00C136E1"/>
    <w:rsid w:val="00C13823"/>
    <w:rsid w:val="00C1391C"/>
    <w:rsid w:val="00C13B95"/>
    <w:rsid w:val="00C1475A"/>
    <w:rsid w:val="00C148AC"/>
    <w:rsid w:val="00C1490A"/>
    <w:rsid w:val="00C14CC9"/>
    <w:rsid w:val="00C15128"/>
    <w:rsid w:val="00C15671"/>
    <w:rsid w:val="00C15A5F"/>
    <w:rsid w:val="00C15B7C"/>
    <w:rsid w:val="00C15C6D"/>
    <w:rsid w:val="00C15D8E"/>
    <w:rsid w:val="00C15F90"/>
    <w:rsid w:val="00C16180"/>
    <w:rsid w:val="00C1643F"/>
    <w:rsid w:val="00C165E0"/>
    <w:rsid w:val="00C16F83"/>
    <w:rsid w:val="00C17046"/>
    <w:rsid w:val="00C1716E"/>
    <w:rsid w:val="00C171A5"/>
    <w:rsid w:val="00C179A7"/>
    <w:rsid w:val="00C17F6E"/>
    <w:rsid w:val="00C2010F"/>
    <w:rsid w:val="00C205AC"/>
    <w:rsid w:val="00C2084A"/>
    <w:rsid w:val="00C20AC4"/>
    <w:rsid w:val="00C20CB5"/>
    <w:rsid w:val="00C20EF0"/>
    <w:rsid w:val="00C21167"/>
    <w:rsid w:val="00C218FE"/>
    <w:rsid w:val="00C21F23"/>
    <w:rsid w:val="00C2258D"/>
    <w:rsid w:val="00C22AD6"/>
    <w:rsid w:val="00C22B29"/>
    <w:rsid w:val="00C22C5C"/>
    <w:rsid w:val="00C22CB2"/>
    <w:rsid w:val="00C22F66"/>
    <w:rsid w:val="00C234AF"/>
    <w:rsid w:val="00C2358B"/>
    <w:rsid w:val="00C23862"/>
    <w:rsid w:val="00C238BC"/>
    <w:rsid w:val="00C23EB2"/>
    <w:rsid w:val="00C23F8B"/>
    <w:rsid w:val="00C23FFA"/>
    <w:rsid w:val="00C241EE"/>
    <w:rsid w:val="00C24236"/>
    <w:rsid w:val="00C24455"/>
    <w:rsid w:val="00C244F9"/>
    <w:rsid w:val="00C2475E"/>
    <w:rsid w:val="00C24A88"/>
    <w:rsid w:val="00C24E8E"/>
    <w:rsid w:val="00C24FF9"/>
    <w:rsid w:val="00C25006"/>
    <w:rsid w:val="00C2500D"/>
    <w:rsid w:val="00C25019"/>
    <w:rsid w:val="00C253B9"/>
    <w:rsid w:val="00C25891"/>
    <w:rsid w:val="00C258D7"/>
    <w:rsid w:val="00C25CD4"/>
    <w:rsid w:val="00C25CE0"/>
    <w:rsid w:val="00C25EF1"/>
    <w:rsid w:val="00C26264"/>
    <w:rsid w:val="00C2650F"/>
    <w:rsid w:val="00C26C92"/>
    <w:rsid w:val="00C272CB"/>
    <w:rsid w:val="00C27316"/>
    <w:rsid w:val="00C274D8"/>
    <w:rsid w:val="00C27521"/>
    <w:rsid w:val="00C2760F"/>
    <w:rsid w:val="00C27924"/>
    <w:rsid w:val="00C27D15"/>
    <w:rsid w:val="00C27DDC"/>
    <w:rsid w:val="00C3024E"/>
    <w:rsid w:val="00C3049F"/>
    <w:rsid w:val="00C3059A"/>
    <w:rsid w:val="00C305B2"/>
    <w:rsid w:val="00C30725"/>
    <w:rsid w:val="00C308C5"/>
    <w:rsid w:val="00C30A75"/>
    <w:rsid w:val="00C30C31"/>
    <w:rsid w:val="00C30EFE"/>
    <w:rsid w:val="00C31370"/>
    <w:rsid w:val="00C315C6"/>
    <w:rsid w:val="00C316CA"/>
    <w:rsid w:val="00C318F9"/>
    <w:rsid w:val="00C3196B"/>
    <w:rsid w:val="00C31976"/>
    <w:rsid w:val="00C31A3C"/>
    <w:rsid w:val="00C31D4A"/>
    <w:rsid w:val="00C31DCB"/>
    <w:rsid w:val="00C31EEB"/>
    <w:rsid w:val="00C3208B"/>
    <w:rsid w:val="00C32095"/>
    <w:rsid w:val="00C32417"/>
    <w:rsid w:val="00C32509"/>
    <w:rsid w:val="00C32588"/>
    <w:rsid w:val="00C32692"/>
    <w:rsid w:val="00C328C3"/>
    <w:rsid w:val="00C328FC"/>
    <w:rsid w:val="00C32A2B"/>
    <w:rsid w:val="00C32CB9"/>
    <w:rsid w:val="00C32F9A"/>
    <w:rsid w:val="00C33819"/>
    <w:rsid w:val="00C33DD2"/>
    <w:rsid w:val="00C33F08"/>
    <w:rsid w:val="00C34148"/>
    <w:rsid w:val="00C341F2"/>
    <w:rsid w:val="00C34285"/>
    <w:rsid w:val="00C342A5"/>
    <w:rsid w:val="00C343A7"/>
    <w:rsid w:val="00C34CC0"/>
    <w:rsid w:val="00C34E9C"/>
    <w:rsid w:val="00C35031"/>
    <w:rsid w:val="00C357DB"/>
    <w:rsid w:val="00C35AFF"/>
    <w:rsid w:val="00C361D9"/>
    <w:rsid w:val="00C3633C"/>
    <w:rsid w:val="00C364A4"/>
    <w:rsid w:val="00C365DB"/>
    <w:rsid w:val="00C366E0"/>
    <w:rsid w:val="00C36AAF"/>
    <w:rsid w:val="00C36AC1"/>
    <w:rsid w:val="00C37012"/>
    <w:rsid w:val="00C3708E"/>
    <w:rsid w:val="00C37950"/>
    <w:rsid w:val="00C37D24"/>
    <w:rsid w:val="00C37E13"/>
    <w:rsid w:val="00C37F0E"/>
    <w:rsid w:val="00C40404"/>
    <w:rsid w:val="00C40991"/>
    <w:rsid w:val="00C40CEA"/>
    <w:rsid w:val="00C410D8"/>
    <w:rsid w:val="00C41298"/>
    <w:rsid w:val="00C412F3"/>
    <w:rsid w:val="00C419BD"/>
    <w:rsid w:val="00C41A1B"/>
    <w:rsid w:val="00C41BEB"/>
    <w:rsid w:val="00C41CFA"/>
    <w:rsid w:val="00C41F0E"/>
    <w:rsid w:val="00C42182"/>
    <w:rsid w:val="00C4232D"/>
    <w:rsid w:val="00C42855"/>
    <w:rsid w:val="00C42870"/>
    <w:rsid w:val="00C4298F"/>
    <w:rsid w:val="00C42FD3"/>
    <w:rsid w:val="00C430D8"/>
    <w:rsid w:val="00C436B2"/>
    <w:rsid w:val="00C43A54"/>
    <w:rsid w:val="00C43AFA"/>
    <w:rsid w:val="00C43B9A"/>
    <w:rsid w:val="00C43C21"/>
    <w:rsid w:val="00C43DA0"/>
    <w:rsid w:val="00C44204"/>
    <w:rsid w:val="00C443EC"/>
    <w:rsid w:val="00C445A4"/>
    <w:rsid w:val="00C4463F"/>
    <w:rsid w:val="00C4499A"/>
    <w:rsid w:val="00C45065"/>
    <w:rsid w:val="00C45940"/>
    <w:rsid w:val="00C45A36"/>
    <w:rsid w:val="00C45B5F"/>
    <w:rsid w:val="00C45B8A"/>
    <w:rsid w:val="00C46697"/>
    <w:rsid w:val="00C46ADB"/>
    <w:rsid w:val="00C46D89"/>
    <w:rsid w:val="00C46F8C"/>
    <w:rsid w:val="00C4743F"/>
    <w:rsid w:val="00C47672"/>
    <w:rsid w:val="00C47744"/>
    <w:rsid w:val="00C479D0"/>
    <w:rsid w:val="00C47A89"/>
    <w:rsid w:val="00C47CD7"/>
    <w:rsid w:val="00C47EA6"/>
    <w:rsid w:val="00C5021B"/>
    <w:rsid w:val="00C5053B"/>
    <w:rsid w:val="00C5059D"/>
    <w:rsid w:val="00C50692"/>
    <w:rsid w:val="00C50C6B"/>
    <w:rsid w:val="00C50F10"/>
    <w:rsid w:val="00C50F75"/>
    <w:rsid w:val="00C510D0"/>
    <w:rsid w:val="00C514CF"/>
    <w:rsid w:val="00C5180D"/>
    <w:rsid w:val="00C51816"/>
    <w:rsid w:val="00C51A37"/>
    <w:rsid w:val="00C51B0E"/>
    <w:rsid w:val="00C5253C"/>
    <w:rsid w:val="00C5284E"/>
    <w:rsid w:val="00C528DD"/>
    <w:rsid w:val="00C528ED"/>
    <w:rsid w:val="00C52971"/>
    <w:rsid w:val="00C52ADA"/>
    <w:rsid w:val="00C52B22"/>
    <w:rsid w:val="00C52B4F"/>
    <w:rsid w:val="00C53096"/>
    <w:rsid w:val="00C531B8"/>
    <w:rsid w:val="00C5327B"/>
    <w:rsid w:val="00C53A4C"/>
    <w:rsid w:val="00C53D68"/>
    <w:rsid w:val="00C53E03"/>
    <w:rsid w:val="00C5409D"/>
    <w:rsid w:val="00C54221"/>
    <w:rsid w:val="00C54336"/>
    <w:rsid w:val="00C54469"/>
    <w:rsid w:val="00C547E9"/>
    <w:rsid w:val="00C549E0"/>
    <w:rsid w:val="00C55137"/>
    <w:rsid w:val="00C552A4"/>
    <w:rsid w:val="00C555B9"/>
    <w:rsid w:val="00C55F60"/>
    <w:rsid w:val="00C56279"/>
    <w:rsid w:val="00C56838"/>
    <w:rsid w:val="00C56E41"/>
    <w:rsid w:val="00C57037"/>
    <w:rsid w:val="00C57607"/>
    <w:rsid w:val="00C577FA"/>
    <w:rsid w:val="00C57B4A"/>
    <w:rsid w:val="00C57C03"/>
    <w:rsid w:val="00C57EF9"/>
    <w:rsid w:val="00C60104"/>
    <w:rsid w:val="00C60302"/>
    <w:rsid w:val="00C60AD4"/>
    <w:rsid w:val="00C60B88"/>
    <w:rsid w:val="00C6107D"/>
    <w:rsid w:val="00C61260"/>
    <w:rsid w:val="00C616EA"/>
    <w:rsid w:val="00C61717"/>
    <w:rsid w:val="00C6183C"/>
    <w:rsid w:val="00C61893"/>
    <w:rsid w:val="00C618D7"/>
    <w:rsid w:val="00C619AB"/>
    <w:rsid w:val="00C61AF3"/>
    <w:rsid w:val="00C61B1D"/>
    <w:rsid w:val="00C62090"/>
    <w:rsid w:val="00C6220F"/>
    <w:rsid w:val="00C62246"/>
    <w:rsid w:val="00C62294"/>
    <w:rsid w:val="00C624AA"/>
    <w:rsid w:val="00C6252E"/>
    <w:rsid w:val="00C62585"/>
    <w:rsid w:val="00C6267C"/>
    <w:rsid w:val="00C6273E"/>
    <w:rsid w:val="00C62802"/>
    <w:rsid w:val="00C62CBA"/>
    <w:rsid w:val="00C62D09"/>
    <w:rsid w:val="00C62E35"/>
    <w:rsid w:val="00C6334B"/>
    <w:rsid w:val="00C63788"/>
    <w:rsid w:val="00C63A36"/>
    <w:rsid w:val="00C63AE1"/>
    <w:rsid w:val="00C63D51"/>
    <w:rsid w:val="00C63E3D"/>
    <w:rsid w:val="00C64169"/>
    <w:rsid w:val="00C64195"/>
    <w:rsid w:val="00C645D2"/>
    <w:rsid w:val="00C64608"/>
    <w:rsid w:val="00C6464A"/>
    <w:rsid w:val="00C64AF7"/>
    <w:rsid w:val="00C64BE4"/>
    <w:rsid w:val="00C650B9"/>
    <w:rsid w:val="00C6512A"/>
    <w:rsid w:val="00C6520D"/>
    <w:rsid w:val="00C6551E"/>
    <w:rsid w:val="00C65664"/>
    <w:rsid w:val="00C65851"/>
    <w:rsid w:val="00C65906"/>
    <w:rsid w:val="00C65AB0"/>
    <w:rsid w:val="00C65BFD"/>
    <w:rsid w:val="00C65E0C"/>
    <w:rsid w:val="00C65E10"/>
    <w:rsid w:val="00C6603A"/>
    <w:rsid w:val="00C66260"/>
    <w:rsid w:val="00C666D6"/>
    <w:rsid w:val="00C66C07"/>
    <w:rsid w:val="00C67115"/>
    <w:rsid w:val="00C6747C"/>
    <w:rsid w:val="00C676AC"/>
    <w:rsid w:val="00C6795A"/>
    <w:rsid w:val="00C701BF"/>
    <w:rsid w:val="00C70220"/>
    <w:rsid w:val="00C70340"/>
    <w:rsid w:val="00C703B1"/>
    <w:rsid w:val="00C70A83"/>
    <w:rsid w:val="00C70D5D"/>
    <w:rsid w:val="00C71018"/>
    <w:rsid w:val="00C7166D"/>
    <w:rsid w:val="00C71A18"/>
    <w:rsid w:val="00C71A38"/>
    <w:rsid w:val="00C71A5D"/>
    <w:rsid w:val="00C71BA3"/>
    <w:rsid w:val="00C71EBD"/>
    <w:rsid w:val="00C72127"/>
    <w:rsid w:val="00C72132"/>
    <w:rsid w:val="00C7218D"/>
    <w:rsid w:val="00C7246F"/>
    <w:rsid w:val="00C727D0"/>
    <w:rsid w:val="00C729C2"/>
    <w:rsid w:val="00C72F16"/>
    <w:rsid w:val="00C7317E"/>
    <w:rsid w:val="00C731E8"/>
    <w:rsid w:val="00C7373B"/>
    <w:rsid w:val="00C73853"/>
    <w:rsid w:val="00C742A2"/>
    <w:rsid w:val="00C745BA"/>
    <w:rsid w:val="00C7465F"/>
    <w:rsid w:val="00C747A9"/>
    <w:rsid w:val="00C7490E"/>
    <w:rsid w:val="00C74DBF"/>
    <w:rsid w:val="00C75361"/>
    <w:rsid w:val="00C754CF"/>
    <w:rsid w:val="00C75BFE"/>
    <w:rsid w:val="00C75CE0"/>
    <w:rsid w:val="00C75EC7"/>
    <w:rsid w:val="00C76349"/>
    <w:rsid w:val="00C76B40"/>
    <w:rsid w:val="00C76EC5"/>
    <w:rsid w:val="00C76F57"/>
    <w:rsid w:val="00C771EE"/>
    <w:rsid w:val="00C77595"/>
    <w:rsid w:val="00C775E5"/>
    <w:rsid w:val="00C7799A"/>
    <w:rsid w:val="00C77B40"/>
    <w:rsid w:val="00C77FEE"/>
    <w:rsid w:val="00C8019C"/>
    <w:rsid w:val="00C8041C"/>
    <w:rsid w:val="00C80505"/>
    <w:rsid w:val="00C80638"/>
    <w:rsid w:val="00C80875"/>
    <w:rsid w:val="00C80B31"/>
    <w:rsid w:val="00C81420"/>
    <w:rsid w:val="00C81EFA"/>
    <w:rsid w:val="00C81F19"/>
    <w:rsid w:val="00C8205B"/>
    <w:rsid w:val="00C820A7"/>
    <w:rsid w:val="00C8228C"/>
    <w:rsid w:val="00C827A2"/>
    <w:rsid w:val="00C829F1"/>
    <w:rsid w:val="00C8336C"/>
    <w:rsid w:val="00C83AA3"/>
    <w:rsid w:val="00C83CDE"/>
    <w:rsid w:val="00C84202"/>
    <w:rsid w:val="00C845AD"/>
    <w:rsid w:val="00C84762"/>
    <w:rsid w:val="00C848D3"/>
    <w:rsid w:val="00C84919"/>
    <w:rsid w:val="00C849B5"/>
    <w:rsid w:val="00C84B37"/>
    <w:rsid w:val="00C84EB5"/>
    <w:rsid w:val="00C85114"/>
    <w:rsid w:val="00C85120"/>
    <w:rsid w:val="00C8559E"/>
    <w:rsid w:val="00C859A2"/>
    <w:rsid w:val="00C85E0A"/>
    <w:rsid w:val="00C8617A"/>
    <w:rsid w:val="00C861AF"/>
    <w:rsid w:val="00C8645F"/>
    <w:rsid w:val="00C867A7"/>
    <w:rsid w:val="00C86C62"/>
    <w:rsid w:val="00C871C8"/>
    <w:rsid w:val="00C871E3"/>
    <w:rsid w:val="00C8746F"/>
    <w:rsid w:val="00C875F7"/>
    <w:rsid w:val="00C87680"/>
    <w:rsid w:val="00C87A64"/>
    <w:rsid w:val="00C87BB7"/>
    <w:rsid w:val="00C87C2D"/>
    <w:rsid w:val="00C87EDB"/>
    <w:rsid w:val="00C90082"/>
    <w:rsid w:val="00C90267"/>
    <w:rsid w:val="00C90273"/>
    <w:rsid w:val="00C90321"/>
    <w:rsid w:val="00C90358"/>
    <w:rsid w:val="00C9073A"/>
    <w:rsid w:val="00C90747"/>
    <w:rsid w:val="00C90DB9"/>
    <w:rsid w:val="00C90E79"/>
    <w:rsid w:val="00C90F07"/>
    <w:rsid w:val="00C91236"/>
    <w:rsid w:val="00C91308"/>
    <w:rsid w:val="00C913A2"/>
    <w:rsid w:val="00C9172C"/>
    <w:rsid w:val="00C917AF"/>
    <w:rsid w:val="00C91BFB"/>
    <w:rsid w:val="00C9214F"/>
    <w:rsid w:val="00C9238E"/>
    <w:rsid w:val="00C92533"/>
    <w:rsid w:val="00C92718"/>
    <w:rsid w:val="00C929CC"/>
    <w:rsid w:val="00C92A11"/>
    <w:rsid w:val="00C92D7C"/>
    <w:rsid w:val="00C92F9D"/>
    <w:rsid w:val="00C933C2"/>
    <w:rsid w:val="00C93489"/>
    <w:rsid w:val="00C934B0"/>
    <w:rsid w:val="00C93DAE"/>
    <w:rsid w:val="00C940F0"/>
    <w:rsid w:val="00C94384"/>
    <w:rsid w:val="00C94405"/>
    <w:rsid w:val="00C94620"/>
    <w:rsid w:val="00C94775"/>
    <w:rsid w:val="00C94D2F"/>
    <w:rsid w:val="00C94D36"/>
    <w:rsid w:val="00C94E56"/>
    <w:rsid w:val="00C94E9C"/>
    <w:rsid w:val="00C95114"/>
    <w:rsid w:val="00C95665"/>
    <w:rsid w:val="00C957E5"/>
    <w:rsid w:val="00C95A5A"/>
    <w:rsid w:val="00C95E76"/>
    <w:rsid w:val="00C95FE5"/>
    <w:rsid w:val="00C96347"/>
    <w:rsid w:val="00C969FD"/>
    <w:rsid w:val="00C96E46"/>
    <w:rsid w:val="00C9751C"/>
    <w:rsid w:val="00C97552"/>
    <w:rsid w:val="00C978A2"/>
    <w:rsid w:val="00C979B1"/>
    <w:rsid w:val="00CA000D"/>
    <w:rsid w:val="00CA0135"/>
    <w:rsid w:val="00CA0162"/>
    <w:rsid w:val="00CA01C5"/>
    <w:rsid w:val="00CA0330"/>
    <w:rsid w:val="00CA037F"/>
    <w:rsid w:val="00CA09BA"/>
    <w:rsid w:val="00CA109F"/>
    <w:rsid w:val="00CA11C5"/>
    <w:rsid w:val="00CA12EA"/>
    <w:rsid w:val="00CA1521"/>
    <w:rsid w:val="00CA189C"/>
    <w:rsid w:val="00CA1903"/>
    <w:rsid w:val="00CA1AF2"/>
    <w:rsid w:val="00CA1B6F"/>
    <w:rsid w:val="00CA1BFB"/>
    <w:rsid w:val="00CA1EA2"/>
    <w:rsid w:val="00CA21DE"/>
    <w:rsid w:val="00CA21FF"/>
    <w:rsid w:val="00CA2277"/>
    <w:rsid w:val="00CA249C"/>
    <w:rsid w:val="00CA2750"/>
    <w:rsid w:val="00CA2787"/>
    <w:rsid w:val="00CA29E7"/>
    <w:rsid w:val="00CA2F26"/>
    <w:rsid w:val="00CA3F46"/>
    <w:rsid w:val="00CA3F5B"/>
    <w:rsid w:val="00CA45CB"/>
    <w:rsid w:val="00CA4643"/>
    <w:rsid w:val="00CA477A"/>
    <w:rsid w:val="00CA4B27"/>
    <w:rsid w:val="00CA4BC1"/>
    <w:rsid w:val="00CA5747"/>
    <w:rsid w:val="00CA5B6B"/>
    <w:rsid w:val="00CA5CD0"/>
    <w:rsid w:val="00CA62D8"/>
    <w:rsid w:val="00CA6439"/>
    <w:rsid w:val="00CA661C"/>
    <w:rsid w:val="00CA677C"/>
    <w:rsid w:val="00CA6930"/>
    <w:rsid w:val="00CA6E40"/>
    <w:rsid w:val="00CA6F1D"/>
    <w:rsid w:val="00CA70F7"/>
    <w:rsid w:val="00CA7664"/>
    <w:rsid w:val="00CA7880"/>
    <w:rsid w:val="00CA798A"/>
    <w:rsid w:val="00CA7DE8"/>
    <w:rsid w:val="00CA7FCA"/>
    <w:rsid w:val="00CB002F"/>
    <w:rsid w:val="00CB00FF"/>
    <w:rsid w:val="00CB021A"/>
    <w:rsid w:val="00CB08CB"/>
    <w:rsid w:val="00CB0E1E"/>
    <w:rsid w:val="00CB0EC8"/>
    <w:rsid w:val="00CB143D"/>
    <w:rsid w:val="00CB1559"/>
    <w:rsid w:val="00CB1896"/>
    <w:rsid w:val="00CB19C9"/>
    <w:rsid w:val="00CB1F46"/>
    <w:rsid w:val="00CB2317"/>
    <w:rsid w:val="00CB2715"/>
    <w:rsid w:val="00CB2B41"/>
    <w:rsid w:val="00CB2B8B"/>
    <w:rsid w:val="00CB2CAE"/>
    <w:rsid w:val="00CB2D1F"/>
    <w:rsid w:val="00CB3AC5"/>
    <w:rsid w:val="00CB407F"/>
    <w:rsid w:val="00CB42B2"/>
    <w:rsid w:val="00CB44B1"/>
    <w:rsid w:val="00CB470C"/>
    <w:rsid w:val="00CB4894"/>
    <w:rsid w:val="00CB48F2"/>
    <w:rsid w:val="00CB4B7B"/>
    <w:rsid w:val="00CB4D73"/>
    <w:rsid w:val="00CB4F4A"/>
    <w:rsid w:val="00CB5409"/>
    <w:rsid w:val="00CB585D"/>
    <w:rsid w:val="00CB5A89"/>
    <w:rsid w:val="00CB5D7C"/>
    <w:rsid w:val="00CB5F41"/>
    <w:rsid w:val="00CB6629"/>
    <w:rsid w:val="00CB6F53"/>
    <w:rsid w:val="00CB7427"/>
    <w:rsid w:val="00CB758A"/>
    <w:rsid w:val="00CB7596"/>
    <w:rsid w:val="00CB76D4"/>
    <w:rsid w:val="00CB78C4"/>
    <w:rsid w:val="00CB7F92"/>
    <w:rsid w:val="00CC0AFC"/>
    <w:rsid w:val="00CC0EFA"/>
    <w:rsid w:val="00CC1343"/>
    <w:rsid w:val="00CC134D"/>
    <w:rsid w:val="00CC1868"/>
    <w:rsid w:val="00CC1937"/>
    <w:rsid w:val="00CC1A56"/>
    <w:rsid w:val="00CC1AE3"/>
    <w:rsid w:val="00CC1B92"/>
    <w:rsid w:val="00CC1ED4"/>
    <w:rsid w:val="00CC21BB"/>
    <w:rsid w:val="00CC2291"/>
    <w:rsid w:val="00CC22C6"/>
    <w:rsid w:val="00CC24B5"/>
    <w:rsid w:val="00CC28FD"/>
    <w:rsid w:val="00CC2BCF"/>
    <w:rsid w:val="00CC2C0D"/>
    <w:rsid w:val="00CC2F19"/>
    <w:rsid w:val="00CC328D"/>
    <w:rsid w:val="00CC3646"/>
    <w:rsid w:val="00CC36A2"/>
    <w:rsid w:val="00CC3A48"/>
    <w:rsid w:val="00CC3B66"/>
    <w:rsid w:val="00CC3E47"/>
    <w:rsid w:val="00CC3FEB"/>
    <w:rsid w:val="00CC40B4"/>
    <w:rsid w:val="00CC4B27"/>
    <w:rsid w:val="00CC4D29"/>
    <w:rsid w:val="00CC52DF"/>
    <w:rsid w:val="00CC54E7"/>
    <w:rsid w:val="00CC5520"/>
    <w:rsid w:val="00CC5631"/>
    <w:rsid w:val="00CC5F9A"/>
    <w:rsid w:val="00CC6220"/>
    <w:rsid w:val="00CC62BC"/>
    <w:rsid w:val="00CC6361"/>
    <w:rsid w:val="00CC644E"/>
    <w:rsid w:val="00CC6687"/>
    <w:rsid w:val="00CC6730"/>
    <w:rsid w:val="00CC699F"/>
    <w:rsid w:val="00CC6C77"/>
    <w:rsid w:val="00CC71A1"/>
    <w:rsid w:val="00CC729F"/>
    <w:rsid w:val="00CC7426"/>
    <w:rsid w:val="00CC7776"/>
    <w:rsid w:val="00CC7A2B"/>
    <w:rsid w:val="00CC7C77"/>
    <w:rsid w:val="00CC7FD9"/>
    <w:rsid w:val="00CD0033"/>
    <w:rsid w:val="00CD0064"/>
    <w:rsid w:val="00CD03A4"/>
    <w:rsid w:val="00CD0629"/>
    <w:rsid w:val="00CD066B"/>
    <w:rsid w:val="00CD077A"/>
    <w:rsid w:val="00CD0A14"/>
    <w:rsid w:val="00CD0A9B"/>
    <w:rsid w:val="00CD0F38"/>
    <w:rsid w:val="00CD1052"/>
    <w:rsid w:val="00CD1CF4"/>
    <w:rsid w:val="00CD2048"/>
    <w:rsid w:val="00CD20F0"/>
    <w:rsid w:val="00CD2373"/>
    <w:rsid w:val="00CD2681"/>
    <w:rsid w:val="00CD2BF6"/>
    <w:rsid w:val="00CD2EF8"/>
    <w:rsid w:val="00CD30C4"/>
    <w:rsid w:val="00CD32B1"/>
    <w:rsid w:val="00CD3F14"/>
    <w:rsid w:val="00CD4167"/>
    <w:rsid w:val="00CD41FB"/>
    <w:rsid w:val="00CD4219"/>
    <w:rsid w:val="00CD44A1"/>
    <w:rsid w:val="00CD461F"/>
    <w:rsid w:val="00CD46B9"/>
    <w:rsid w:val="00CD476E"/>
    <w:rsid w:val="00CD4789"/>
    <w:rsid w:val="00CD478F"/>
    <w:rsid w:val="00CD4BE3"/>
    <w:rsid w:val="00CD4CD3"/>
    <w:rsid w:val="00CD4D1B"/>
    <w:rsid w:val="00CD4ECE"/>
    <w:rsid w:val="00CD51D1"/>
    <w:rsid w:val="00CD55CE"/>
    <w:rsid w:val="00CD55F5"/>
    <w:rsid w:val="00CD56A2"/>
    <w:rsid w:val="00CD58B6"/>
    <w:rsid w:val="00CD5C28"/>
    <w:rsid w:val="00CD5D4C"/>
    <w:rsid w:val="00CD6575"/>
    <w:rsid w:val="00CD6666"/>
    <w:rsid w:val="00CD6988"/>
    <w:rsid w:val="00CD69CD"/>
    <w:rsid w:val="00CD6A16"/>
    <w:rsid w:val="00CD6ADA"/>
    <w:rsid w:val="00CD79A5"/>
    <w:rsid w:val="00CD79C2"/>
    <w:rsid w:val="00CD7C3A"/>
    <w:rsid w:val="00CE04C9"/>
    <w:rsid w:val="00CE06B5"/>
    <w:rsid w:val="00CE0F7A"/>
    <w:rsid w:val="00CE100F"/>
    <w:rsid w:val="00CE12B3"/>
    <w:rsid w:val="00CE1328"/>
    <w:rsid w:val="00CE1493"/>
    <w:rsid w:val="00CE1554"/>
    <w:rsid w:val="00CE15F3"/>
    <w:rsid w:val="00CE17D9"/>
    <w:rsid w:val="00CE1823"/>
    <w:rsid w:val="00CE19C7"/>
    <w:rsid w:val="00CE1D94"/>
    <w:rsid w:val="00CE1DD5"/>
    <w:rsid w:val="00CE1EDA"/>
    <w:rsid w:val="00CE1F89"/>
    <w:rsid w:val="00CE1FD2"/>
    <w:rsid w:val="00CE1FF3"/>
    <w:rsid w:val="00CE206E"/>
    <w:rsid w:val="00CE27CA"/>
    <w:rsid w:val="00CE29A2"/>
    <w:rsid w:val="00CE2A54"/>
    <w:rsid w:val="00CE2DD8"/>
    <w:rsid w:val="00CE2EC6"/>
    <w:rsid w:val="00CE3063"/>
    <w:rsid w:val="00CE38A5"/>
    <w:rsid w:val="00CE391E"/>
    <w:rsid w:val="00CE3FF3"/>
    <w:rsid w:val="00CE408A"/>
    <w:rsid w:val="00CE47CA"/>
    <w:rsid w:val="00CE4872"/>
    <w:rsid w:val="00CE4929"/>
    <w:rsid w:val="00CE4C62"/>
    <w:rsid w:val="00CE5010"/>
    <w:rsid w:val="00CE503D"/>
    <w:rsid w:val="00CE51C2"/>
    <w:rsid w:val="00CE5297"/>
    <w:rsid w:val="00CE52D0"/>
    <w:rsid w:val="00CE53C2"/>
    <w:rsid w:val="00CE5506"/>
    <w:rsid w:val="00CE55AE"/>
    <w:rsid w:val="00CE6483"/>
    <w:rsid w:val="00CE68A4"/>
    <w:rsid w:val="00CE6A49"/>
    <w:rsid w:val="00CE6A85"/>
    <w:rsid w:val="00CE6DED"/>
    <w:rsid w:val="00CE6E01"/>
    <w:rsid w:val="00CE6FBE"/>
    <w:rsid w:val="00CE720F"/>
    <w:rsid w:val="00CE7321"/>
    <w:rsid w:val="00CE73E6"/>
    <w:rsid w:val="00CE76C1"/>
    <w:rsid w:val="00CE76F2"/>
    <w:rsid w:val="00CE795F"/>
    <w:rsid w:val="00CF00A5"/>
    <w:rsid w:val="00CF02A9"/>
    <w:rsid w:val="00CF034B"/>
    <w:rsid w:val="00CF0667"/>
    <w:rsid w:val="00CF08B6"/>
    <w:rsid w:val="00CF0967"/>
    <w:rsid w:val="00CF0B2D"/>
    <w:rsid w:val="00CF0C85"/>
    <w:rsid w:val="00CF1331"/>
    <w:rsid w:val="00CF14DD"/>
    <w:rsid w:val="00CF14E0"/>
    <w:rsid w:val="00CF17A3"/>
    <w:rsid w:val="00CF17E9"/>
    <w:rsid w:val="00CF1B50"/>
    <w:rsid w:val="00CF1D3E"/>
    <w:rsid w:val="00CF1F1F"/>
    <w:rsid w:val="00CF1FA3"/>
    <w:rsid w:val="00CF1FD4"/>
    <w:rsid w:val="00CF223F"/>
    <w:rsid w:val="00CF23C6"/>
    <w:rsid w:val="00CF23DC"/>
    <w:rsid w:val="00CF263B"/>
    <w:rsid w:val="00CF2669"/>
    <w:rsid w:val="00CF2BD2"/>
    <w:rsid w:val="00CF2F5D"/>
    <w:rsid w:val="00CF30E6"/>
    <w:rsid w:val="00CF35DD"/>
    <w:rsid w:val="00CF3D18"/>
    <w:rsid w:val="00CF3E26"/>
    <w:rsid w:val="00CF4097"/>
    <w:rsid w:val="00CF41A9"/>
    <w:rsid w:val="00CF445C"/>
    <w:rsid w:val="00CF49B0"/>
    <w:rsid w:val="00CF4A5B"/>
    <w:rsid w:val="00CF4B61"/>
    <w:rsid w:val="00CF4C1B"/>
    <w:rsid w:val="00CF4ED9"/>
    <w:rsid w:val="00CF526F"/>
    <w:rsid w:val="00CF5524"/>
    <w:rsid w:val="00CF5B5F"/>
    <w:rsid w:val="00CF6917"/>
    <w:rsid w:val="00CF6B74"/>
    <w:rsid w:val="00CF6C31"/>
    <w:rsid w:val="00CF6CDF"/>
    <w:rsid w:val="00CF6D97"/>
    <w:rsid w:val="00CF6DEB"/>
    <w:rsid w:val="00CF726B"/>
    <w:rsid w:val="00CF74C4"/>
    <w:rsid w:val="00CF77C9"/>
    <w:rsid w:val="00CF77CF"/>
    <w:rsid w:val="00CF7887"/>
    <w:rsid w:val="00CF797C"/>
    <w:rsid w:val="00CF79AA"/>
    <w:rsid w:val="00CF7B26"/>
    <w:rsid w:val="00CF7C0A"/>
    <w:rsid w:val="00CF7CB3"/>
    <w:rsid w:val="00CF7E3F"/>
    <w:rsid w:val="00D00B18"/>
    <w:rsid w:val="00D00DFD"/>
    <w:rsid w:val="00D01100"/>
    <w:rsid w:val="00D01212"/>
    <w:rsid w:val="00D0129E"/>
    <w:rsid w:val="00D013F9"/>
    <w:rsid w:val="00D0147F"/>
    <w:rsid w:val="00D014A7"/>
    <w:rsid w:val="00D0177E"/>
    <w:rsid w:val="00D0185B"/>
    <w:rsid w:val="00D0192D"/>
    <w:rsid w:val="00D019C7"/>
    <w:rsid w:val="00D01C58"/>
    <w:rsid w:val="00D01D56"/>
    <w:rsid w:val="00D01EA0"/>
    <w:rsid w:val="00D02295"/>
    <w:rsid w:val="00D0277C"/>
    <w:rsid w:val="00D027BC"/>
    <w:rsid w:val="00D02BF9"/>
    <w:rsid w:val="00D02D04"/>
    <w:rsid w:val="00D02DD5"/>
    <w:rsid w:val="00D032DA"/>
    <w:rsid w:val="00D0357F"/>
    <w:rsid w:val="00D0374E"/>
    <w:rsid w:val="00D03C30"/>
    <w:rsid w:val="00D03F7B"/>
    <w:rsid w:val="00D04313"/>
    <w:rsid w:val="00D04469"/>
    <w:rsid w:val="00D048C5"/>
    <w:rsid w:val="00D04B71"/>
    <w:rsid w:val="00D0503C"/>
    <w:rsid w:val="00D0514C"/>
    <w:rsid w:val="00D05275"/>
    <w:rsid w:val="00D057D4"/>
    <w:rsid w:val="00D057DC"/>
    <w:rsid w:val="00D05948"/>
    <w:rsid w:val="00D05A3A"/>
    <w:rsid w:val="00D05B5F"/>
    <w:rsid w:val="00D05C83"/>
    <w:rsid w:val="00D05F1E"/>
    <w:rsid w:val="00D06452"/>
    <w:rsid w:val="00D067AD"/>
    <w:rsid w:val="00D06F71"/>
    <w:rsid w:val="00D07157"/>
    <w:rsid w:val="00D073B8"/>
    <w:rsid w:val="00D07846"/>
    <w:rsid w:val="00D07B3A"/>
    <w:rsid w:val="00D1010F"/>
    <w:rsid w:val="00D10155"/>
    <w:rsid w:val="00D10232"/>
    <w:rsid w:val="00D106D9"/>
    <w:rsid w:val="00D10793"/>
    <w:rsid w:val="00D108C6"/>
    <w:rsid w:val="00D10C81"/>
    <w:rsid w:val="00D1101A"/>
    <w:rsid w:val="00D110A9"/>
    <w:rsid w:val="00D1124F"/>
    <w:rsid w:val="00D11591"/>
    <w:rsid w:val="00D11968"/>
    <w:rsid w:val="00D1197D"/>
    <w:rsid w:val="00D11C06"/>
    <w:rsid w:val="00D11E7C"/>
    <w:rsid w:val="00D12356"/>
    <w:rsid w:val="00D124AF"/>
    <w:rsid w:val="00D12A26"/>
    <w:rsid w:val="00D131AA"/>
    <w:rsid w:val="00D13390"/>
    <w:rsid w:val="00D137AB"/>
    <w:rsid w:val="00D13864"/>
    <w:rsid w:val="00D13BBB"/>
    <w:rsid w:val="00D13FCB"/>
    <w:rsid w:val="00D14919"/>
    <w:rsid w:val="00D14F8E"/>
    <w:rsid w:val="00D15175"/>
    <w:rsid w:val="00D1534C"/>
    <w:rsid w:val="00D15759"/>
    <w:rsid w:val="00D15804"/>
    <w:rsid w:val="00D15B58"/>
    <w:rsid w:val="00D15EC7"/>
    <w:rsid w:val="00D16361"/>
    <w:rsid w:val="00D16625"/>
    <w:rsid w:val="00D168F7"/>
    <w:rsid w:val="00D16B42"/>
    <w:rsid w:val="00D16C9E"/>
    <w:rsid w:val="00D16E20"/>
    <w:rsid w:val="00D16E44"/>
    <w:rsid w:val="00D16E73"/>
    <w:rsid w:val="00D16FD1"/>
    <w:rsid w:val="00D16FD9"/>
    <w:rsid w:val="00D1776E"/>
    <w:rsid w:val="00D207C4"/>
    <w:rsid w:val="00D20901"/>
    <w:rsid w:val="00D20AD0"/>
    <w:rsid w:val="00D20E22"/>
    <w:rsid w:val="00D20EB8"/>
    <w:rsid w:val="00D20EDB"/>
    <w:rsid w:val="00D2165A"/>
    <w:rsid w:val="00D217F6"/>
    <w:rsid w:val="00D21914"/>
    <w:rsid w:val="00D2192D"/>
    <w:rsid w:val="00D21A53"/>
    <w:rsid w:val="00D21B1D"/>
    <w:rsid w:val="00D21BCB"/>
    <w:rsid w:val="00D21CE0"/>
    <w:rsid w:val="00D21D04"/>
    <w:rsid w:val="00D21E6E"/>
    <w:rsid w:val="00D222B4"/>
    <w:rsid w:val="00D2297E"/>
    <w:rsid w:val="00D22988"/>
    <w:rsid w:val="00D22A8F"/>
    <w:rsid w:val="00D22DE7"/>
    <w:rsid w:val="00D22EA1"/>
    <w:rsid w:val="00D23CEF"/>
    <w:rsid w:val="00D23E2D"/>
    <w:rsid w:val="00D243F4"/>
    <w:rsid w:val="00D24AB8"/>
    <w:rsid w:val="00D24B64"/>
    <w:rsid w:val="00D24C9D"/>
    <w:rsid w:val="00D258AB"/>
    <w:rsid w:val="00D25EC1"/>
    <w:rsid w:val="00D2633C"/>
    <w:rsid w:val="00D26586"/>
    <w:rsid w:val="00D26D1D"/>
    <w:rsid w:val="00D26D5A"/>
    <w:rsid w:val="00D270E2"/>
    <w:rsid w:val="00D2718B"/>
    <w:rsid w:val="00D27421"/>
    <w:rsid w:val="00D278F5"/>
    <w:rsid w:val="00D279EC"/>
    <w:rsid w:val="00D27FC5"/>
    <w:rsid w:val="00D30099"/>
    <w:rsid w:val="00D3046D"/>
    <w:rsid w:val="00D30B66"/>
    <w:rsid w:val="00D30D7D"/>
    <w:rsid w:val="00D30E06"/>
    <w:rsid w:val="00D30F55"/>
    <w:rsid w:val="00D31437"/>
    <w:rsid w:val="00D31BE6"/>
    <w:rsid w:val="00D32133"/>
    <w:rsid w:val="00D32736"/>
    <w:rsid w:val="00D327C3"/>
    <w:rsid w:val="00D32B8E"/>
    <w:rsid w:val="00D32C21"/>
    <w:rsid w:val="00D32E7D"/>
    <w:rsid w:val="00D33258"/>
    <w:rsid w:val="00D33306"/>
    <w:rsid w:val="00D3339B"/>
    <w:rsid w:val="00D33533"/>
    <w:rsid w:val="00D33656"/>
    <w:rsid w:val="00D3366C"/>
    <w:rsid w:val="00D3371A"/>
    <w:rsid w:val="00D33962"/>
    <w:rsid w:val="00D33D36"/>
    <w:rsid w:val="00D33E18"/>
    <w:rsid w:val="00D33FF1"/>
    <w:rsid w:val="00D34105"/>
    <w:rsid w:val="00D3426E"/>
    <w:rsid w:val="00D342E9"/>
    <w:rsid w:val="00D34652"/>
    <w:rsid w:val="00D34699"/>
    <w:rsid w:val="00D34FF7"/>
    <w:rsid w:val="00D3518D"/>
    <w:rsid w:val="00D35624"/>
    <w:rsid w:val="00D36080"/>
    <w:rsid w:val="00D36969"/>
    <w:rsid w:val="00D36C66"/>
    <w:rsid w:val="00D36CA0"/>
    <w:rsid w:val="00D36D4A"/>
    <w:rsid w:val="00D36F5F"/>
    <w:rsid w:val="00D36FEF"/>
    <w:rsid w:val="00D37068"/>
    <w:rsid w:val="00D3724B"/>
    <w:rsid w:val="00D375E0"/>
    <w:rsid w:val="00D377F9"/>
    <w:rsid w:val="00D403CE"/>
    <w:rsid w:val="00D406E9"/>
    <w:rsid w:val="00D40BFE"/>
    <w:rsid w:val="00D40CD5"/>
    <w:rsid w:val="00D40D1D"/>
    <w:rsid w:val="00D41150"/>
    <w:rsid w:val="00D411BB"/>
    <w:rsid w:val="00D412C6"/>
    <w:rsid w:val="00D41344"/>
    <w:rsid w:val="00D4172C"/>
    <w:rsid w:val="00D41AEA"/>
    <w:rsid w:val="00D41B1B"/>
    <w:rsid w:val="00D41B58"/>
    <w:rsid w:val="00D41CEB"/>
    <w:rsid w:val="00D41DAA"/>
    <w:rsid w:val="00D41E62"/>
    <w:rsid w:val="00D42322"/>
    <w:rsid w:val="00D42861"/>
    <w:rsid w:val="00D42E8F"/>
    <w:rsid w:val="00D4314F"/>
    <w:rsid w:val="00D435AB"/>
    <w:rsid w:val="00D4370D"/>
    <w:rsid w:val="00D43C8F"/>
    <w:rsid w:val="00D43FB3"/>
    <w:rsid w:val="00D441E1"/>
    <w:rsid w:val="00D44691"/>
    <w:rsid w:val="00D44A96"/>
    <w:rsid w:val="00D44B95"/>
    <w:rsid w:val="00D44D00"/>
    <w:rsid w:val="00D44DA5"/>
    <w:rsid w:val="00D44E9C"/>
    <w:rsid w:val="00D45459"/>
    <w:rsid w:val="00D45A54"/>
    <w:rsid w:val="00D45C5C"/>
    <w:rsid w:val="00D45E7F"/>
    <w:rsid w:val="00D45F2A"/>
    <w:rsid w:val="00D46578"/>
    <w:rsid w:val="00D468E7"/>
    <w:rsid w:val="00D46A8C"/>
    <w:rsid w:val="00D46D62"/>
    <w:rsid w:val="00D46DA7"/>
    <w:rsid w:val="00D46E60"/>
    <w:rsid w:val="00D46E9F"/>
    <w:rsid w:val="00D47048"/>
    <w:rsid w:val="00D471A3"/>
    <w:rsid w:val="00D472E4"/>
    <w:rsid w:val="00D47970"/>
    <w:rsid w:val="00D47ABD"/>
    <w:rsid w:val="00D47D09"/>
    <w:rsid w:val="00D47FC2"/>
    <w:rsid w:val="00D5033B"/>
    <w:rsid w:val="00D50523"/>
    <w:rsid w:val="00D506C9"/>
    <w:rsid w:val="00D50877"/>
    <w:rsid w:val="00D509C8"/>
    <w:rsid w:val="00D50BFA"/>
    <w:rsid w:val="00D50DA5"/>
    <w:rsid w:val="00D51031"/>
    <w:rsid w:val="00D510C6"/>
    <w:rsid w:val="00D513E4"/>
    <w:rsid w:val="00D51487"/>
    <w:rsid w:val="00D51592"/>
    <w:rsid w:val="00D51D26"/>
    <w:rsid w:val="00D52420"/>
    <w:rsid w:val="00D524CC"/>
    <w:rsid w:val="00D5267C"/>
    <w:rsid w:val="00D529CD"/>
    <w:rsid w:val="00D52FB4"/>
    <w:rsid w:val="00D53142"/>
    <w:rsid w:val="00D53534"/>
    <w:rsid w:val="00D53701"/>
    <w:rsid w:val="00D53DBE"/>
    <w:rsid w:val="00D53DE9"/>
    <w:rsid w:val="00D54261"/>
    <w:rsid w:val="00D5457F"/>
    <w:rsid w:val="00D54B47"/>
    <w:rsid w:val="00D54BF6"/>
    <w:rsid w:val="00D54CA2"/>
    <w:rsid w:val="00D54D4B"/>
    <w:rsid w:val="00D551A9"/>
    <w:rsid w:val="00D553E3"/>
    <w:rsid w:val="00D5591D"/>
    <w:rsid w:val="00D5594D"/>
    <w:rsid w:val="00D55FA8"/>
    <w:rsid w:val="00D5663C"/>
    <w:rsid w:val="00D56A71"/>
    <w:rsid w:val="00D56B6E"/>
    <w:rsid w:val="00D56D3A"/>
    <w:rsid w:val="00D5707A"/>
    <w:rsid w:val="00D573A3"/>
    <w:rsid w:val="00D57444"/>
    <w:rsid w:val="00D5767C"/>
    <w:rsid w:val="00D5777F"/>
    <w:rsid w:val="00D57A18"/>
    <w:rsid w:val="00D57C51"/>
    <w:rsid w:val="00D57D1B"/>
    <w:rsid w:val="00D57F88"/>
    <w:rsid w:val="00D60298"/>
    <w:rsid w:val="00D603A1"/>
    <w:rsid w:val="00D603AE"/>
    <w:rsid w:val="00D604C6"/>
    <w:rsid w:val="00D605CB"/>
    <w:rsid w:val="00D6061F"/>
    <w:rsid w:val="00D60827"/>
    <w:rsid w:val="00D608A1"/>
    <w:rsid w:val="00D60AD2"/>
    <w:rsid w:val="00D60EB9"/>
    <w:rsid w:val="00D61068"/>
    <w:rsid w:val="00D61114"/>
    <w:rsid w:val="00D611D0"/>
    <w:rsid w:val="00D61239"/>
    <w:rsid w:val="00D61397"/>
    <w:rsid w:val="00D613DC"/>
    <w:rsid w:val="00D6146E"/>
    <w:rsid w:val="00D61486"/>
    <w:rsid w:val="00D614F7"/>
    <w:rsid w:val="00D61C24"/>
    <w:rsid w:val="00D61FEE"/>
    <w:rsid w:val="00D6201B"/>
    <w:rsid w:val="00D623B6"/>
    <w:rsid w:val="00D62609"/>
    <w:rsid w:val="00D62657"/>
    <w:rsid w:val="00D626FE"/>
    <w:rsid w:val="00D62979"/>
    <w:rsid w:val="00D62C6A"/>
    <w:rsid w:val="00D63190"/>
    <w:rsid w:val="00D632F6"/>
    <w:rsid w:val="00D6330D"/>
    <w:rsid w:val="00D63765"/>
    <w:rsid w:val="00D638E3"/>
    <w:rsid w:val="00D63CB7"/>
    <w:rsid w:val="00D63D0B"/>
    <w:rsid w:val="00D6443F"/>
    <w:rsid w:val="00D6475F"/>
    <w:rsid w:val="00D64949"/>
    <w:rsid w:val="00D64A97"/>
    <w:rsid w:val="00D64AD7"/>
    <w:rsid w:val="00D64C9D"/>
    <w:rsid w:val="00D64D1C"/>
    <w:rsid w:val="00D64D21"/>
    <w:rsid w:val="00D64EAA"/>
    <w:rsid w:val="00D64EF0"/>
    <w:rsid w:val="00D654D5"/>
    <w:rsid w:val="00D6554B"/>
    <w:rsid w:val="00D6592F"/>
    <w:rsid w:val="00D65988"/>
    <w:rsid w:val="00D65CDC"/>
    <w:rsid w:val="00D65E42"/>
    <w:rsid w:val="00D65F1B"/>
    <w:rsid w:val="00D660CD"/>
    <w:rsid w:val="00D663A7"/>
    <w:rsid w:val="00D663CA"/>
    <w:rsid w:val="00D6655E"/>
    <w:rsid w:val="00D667A0"/>
    <w:rsid w:val="00D66854"/>
    <w:rsid w:val="00D669A9"/>
    <w:rsid w:val="00D66C67"/>
    <w:rsid w:val="00D66E27"/>
    <w:rsid w:val="00D66E52"/>
    <w:rsid w:val="00D66EAC"/>
    <w:rsid w:val="00D66F32"/>
    <w:rsid w:val="00D672AD"/>
    <w:rsid w:val="00D674B1"/>
    <w:rsid w:val="00D67B33"/>
    <w:rsid w:val="00D67C0F"/>
    <w:rsid w:val="00D67E0F"/>
    <w:rsid w:val="00D70AEC"/>
    <w:rsid w:val="00D70AFD"/>
    <w:rsid w:val="00D70C0B"/>
    <w:rsid w:val="00D70D15"/>
    <w:rsid w:val="00D715B9"/>
    <w:rsid w:val="00D715CE"/>
    <w:rsid w:val="00D71802"/>
    <w:rsid w:val="00D71827"/>
    <w:rsid w:val="00D71B65"/>
    <w:rsid w:val="00D71ECB"/>
    <w:rsid w:val="00D72153"/>
    <w:rsid w:val="00D72641"/>
    <w:rsid w:val="00D726F9"/>
    <w:rsid w:val="00D7274A"/>
    <w:rsid w:val="00D72A39"/>
    <w:rsid w:val="00D72F54"/>
    <w:rsid w:val="00D7318E"/>
    <w:rsid w:val="00D73246"/>
    <w:rsid w:val="00D7343E"/>
    <w:rsid w:val="00D7348C"/>
    <w:rsid w:val="00D7350A"/>
    <w:rsid w:val="00D735F4"/>
    <w:rsid w:val="00D736A9"/>
    <w:rsid w:val="00D7398C"/>
    <w:rsid w:val="00D73A16"/>
    <w:rsid w:val="00D73C07"/>
    <w:rsid w:val="00D73C62"/>
    <w:rsid w:val="00D73D1F"/>
    <w:rsid w:val="00D73E6D"/>
    <w:rsid w:val="00D7413F"/>
    <w:rsid w:val="00D743B6"/>
    <w:rsid w:val="00D7458D"/>
    <w:rsid w:val="00D7467F"/>
    <w:rsid w:val="00D74820"/>
    <w:rsid w:val="00D74C11"/>
    <w:rsid w:val="00D750B6"/>
    <w:rsid w:val="00D75127"/>
    <w:rsid w:val="00D75BEE"/>
    <w:rsid w:val="00D75C1E"/>
    <w:rsid w:val="00D75C70"/>
    <w:rsid w:val="00D75DED"/>
    <w:rsid w:val="00D7609F"/>
    <w:rsid w:val="00D76198"/>
    <w:rsid w:val="00D76277"/>
    <w:rsid w:val="00D764D1"/>
    <w:rsid w:val="00D7652F"/>
    <w:rsid w:val="00D76598"/>
    <w:rsid w:val="00D766FB"/>
    <w:rsid w:val="00D7694F"/>
    <w:rsid w:val="00D76EDD"/>
    <w:rsid w:val="00D77131"/>
    <w:rsid w:val="00D7728E"/>
    <w:rsid w:val="00D773F0"/>
    <w:rsid w:val="00D77AE8"/>
    <w:rsid w:val="00D8029F"/>
    <w:rsid w:val="00D80597"/>
    <w:rsid w:val="00D807BA"/>
    <w:rsid w:val="00D807E1"/>
    <w:rsid w:val="00D80932"/>
    <w:rsid w:val="00D80992"/>
    <w:rsid w:val="00D80DC8"/>
    <w:rsid w:val="00D8103C"/>
    <w:rsid w:val="00D812A3"/>
    <w:rsid w:val="00D81500"/>
    <w:rsid w:val="00D81915"/>
    <w:rsid w:val="00D82082"/>
    <w:rsid w:val="00D820D1"/>
    <w:rsid w:val="00D82324"/>
    <w:rsid w:val="00D82588"/>
    <w:rsid w:val="00D82708"/>
    <w:rsid w:val="00D82A32"/>
    <w:rsid w:val="00D82E67"/>
    <w:rsid w:val="00D8310E"/>
    <w:rsid w:val="00D836A1"/>
    <w:rsid w:val="00D83850"/>
    <w:rsid w:val="00D83ABF"/>
    <w:rsid w:val="00D83C93"/>
    <w:rsid w:val="00D83E07"/>
    <w:rsid w:val="00D83F10"/>
    <w:rsid w:val="00D84067"/>
    <w:rsid w:val="00D84662"/>
    <w:rsid w:val="00D84931"/>
    <w:rsid w:val="00D84A07"/>
    <w:rsid w:val="00D84C6B"/>
    <w:rsid w:val="00D84EDE"/>
    <w:rsid w:val="00D84EFE"/>
    <w:rsid w:val="00D851D7"/>
    <w:rsid w:val="00D858A2"/>
    <w:rsid w:val="00D85A37"/>
    <w:rsid w:val="00D85F41"/>
    <w:rsid w:val="00D86083"/>
    <w:rsid w:val="00D8633E"/>
    <w:rsid w:val="00D8640B"/>
    <w:rsid w:val="00D8662D"/>
    <w:rsid w:val="00D869DC"/>
    <w:rsid w:val="00D86C2F"/>
    <w:rsid w:val="00D86CE0"/>
    <w:rsid w:val="00D8720D"/>
    <w:rsid w:val="00D8730D"/>
    <w:rsid w:val="00D87359"/>
    <w:rsid w:val="00D873DE"/>
    <w:rsid w:val="00D8767E"/>
    <w:rsid w:val="00D87818"/>
    <w:rsid w:val="00D87855"/>
    <w:rsid w:val="00D87B7F"/>
    <w:rsid w:val="00D900CA"/>
    <w:rsid w:val="00D9021D"/>
    <w:rsid w:val="00D902F0"/>
    <w:rsid w:val="00D90353"/>
    <w:rsid w:val="00D9051E"/>
    <w:rsid w:val="00D90742"/>
    <w:rsid w:val="00D9094A"/>
    <w:rsid w:val="00D90A2E"/>
    <w:rsid w:val="00D90B83"/>
    <w:rsid w:val="00D90DE6"/>
    <w:rsid w:val="00D90E5B"/>
    <w:rsid w:val="00D90FE6"/>
    <w:rsid w:val="00D910D0"/>
    <w:rsid w:val="00D912B7"/>
    <w:rsid w:val="00D91372"/>
    <w:rsid w:val="00D915DA"/>
    <w:rsid w:val="00D916A2"/>
    <w:rsid w:val="00D91946"/>
    <w:rsid w:val="00D926BC"/>
    <w:rsid w:val="00D926E1"/>
    <w:rsid w:val="00D92DAC"/>
    <w:rsid w:val="00D931F4"/>
    <w:rsid w:val="00D93202"/>
    <w:rsid w:val="00D9391E"/>
    <w:rsid w:val="00D93951"/>
    <w:rsid w:val="00D93C44"/>
    <w:rsid w:val="00D93FD4"/>
    <w:rsid w:val="00D9408E"/>
    <w:rsid w:val="00D940FD"/>
    <w:rsid w:val="00D9421D"/>
    <w:rsid w:val="00D94359"/>
    <w:rsid w:val="00D946C4"/>
    <w:rsid w:val="00D94A98"/>
    <w:rsid w:val="00D94C17"/>
    <w:rsid w:val="00D9562A"/>
    <w:rsid w:val="00D95750"/>
    <w:rsid w:val="00D957AB"/>
    <w:rsid w:val="00D95923"/>
    <w:rsid w:val="00D95A97"/>
    <w:rsid w:val="00D95B11"/>
    <w:rsid w:val="00D95EE9"/>
    <w:rsid w:val="00D9605B"/>
    <w:rsid w:val="00D963CA"/>
    <w:rsid w:val="00D96641"/>
    <w:rsid w:val="00D96913"/>
    <w:rsid w:val="00D96927"/>
    <w:rsid w:val="00D96BD1"/>
    <w:rsid w:val="00D97396"/>
    <w:rsid w:val="00D97526"/>
    <w:rsid w:val="00D975E4"/>
    <w:rsid w:val="00D97613"/>
    <w:rsid w:val="00D97625"/>
    <w:rsid w:val="00D97990"/>
    <w:rsid w:val="00D97C5C"/>
    <w:rsid w:val="00DA004C"/>
    <w:rsid w:val="00DA046C"/>
    <w:rsid w:val="00DA056C"/>
    <w:rsid w:val="00DA06F2"/>
    <w:rsid w:val="00DA0720"/>
    <w:rsid w:val="00DA0A82"/>
    <w:rsid w:val="00DA16E3"/>
    <w:rsid w:val="00DA19C0"/>
    <w:rsid w:val="00DA1B64"/>
    <w:rsid w:val="00DA1BE7"/>
    <w:rsid w:val="00DA1F37"/>
    <w:rsid w:val="00DA1F5C"/>
    <w:rsid w:val="00DA215B"/>
    <w:rsid w:val="00DA21A4"/>
    <w:rsid w:val="00DA21FD"/>
    <w:rsid w:val="00DA23A9"/>
    <w:rsid w:val="00DA2595"/>
    <w:rsid w:val="00DA299A"/>
    <w:rsid w:val="00DA29DA"/>
    <w:rsid w:val="00DA32CF"/>
    <w:rsid w:val="00DA33D4"/>
    <w:rsid w:val="00DA46BB"/>
    <w:rsid w:val="00DA4BCC"/>
    <w:rsid w:val="00DA4D32"/>
    <w:rsid w:val="00DA4D73"/>
    <w:rsid w:val="00DA4EC1"/>
    <w:rsid w:val="00DA4F45"/>
    <w:rsid w:val="00DA4F64"/>
    <w:rsid w:val="00DA51C1"/>
    <w:rsid w:val="00DA5219"/>
    <w:rsid w:val="00DA534E"/>
    <w:rsid w:val="00DA54AF"/>
    <w:rsid w:val="00DA55F3"/>
    <w:rsid w:val="00DA570A"/>
    <w:rsid w:val="00DA5D04"/>
    <w:rsid w:val="00DA5F65"/>
    <w:rsid w:val="00DA626D"/>
    <w:rsid w:val="00DA6467"/>
    <w:rsid w:val="00DA6AA2"/>
    <w:rsid w:val="00DA6BC9"/>
    <w:rsid w:val="00DA6DB5"/>
    <w:rsid w:val="00DA6F6E"/>
    <w:rsid w:val="00DA70C6"/>
    <w:rsid w:val="00DA7263"/>
    <w:rsid w:val="00DA73C8"/>
    <w:rsid w:val="00DA7B9A"/>
    <w:rsid w:val="00DA7EB8"/>
    <w:rsid w:val="00DA7F91"/>
    <w:rsid w:val="00DB00D2"/>
    <w:rsid w:val="00DB0214"/>
    <w:rsid w:val="00DB0589"/>
    <w:rsid w:val="00DB05D4"/>
    <w:rsid w:val="00DB078A"/>
    <w:rsid w:val="00DB07D7"/>
    <w:rsid w:val="00DB1223"/>
    <w:rsid w:val="00DB1413"/>
    <w:rsid w:val="00DB1820"/>
    <w:rsid w:val="00DB1D9D"/>
    <w:rsid w:val="00DB20C8"/>
    <w:rsid w:val="00DB21F2"/>
    <w:rsid w:val="00DB232F"/>
    <w:rsid w:val="00DB24E4"/>
    <w:rsid w:val="00DB2613"/>
    <w:rsid w:val="00DB2F98"/>
    <w:rsid w:val="00DB31F9"/>
    <w:rsid w:val="00DB348A"/>
    <w:rsid w:val="00DB3654"/>
    <w:rsid w:val="00DB3662"/>
    <w:rsid w:val="00DB3B0C"/>
    <w:rsid w:val="00DB3CFF"/>
    <w:rsid w:val="00DB4090"/>
    <w:rsid w:val="00DB42E5"/>
    <w:rsid w:val="00DB44B6"/>
    <w:rsid w:val="00DB4542"/>
    <w:rsid w:val="00DB46AB"/>
    <w:rsid w:val="00DB48E0"/>
    <w:rsid w:val="00DB4909"/>
    <w:rsid w:val="00DB498F"/>
    <w:rsid w:val="00DB4AB0"/>
    <w:rsid w:val="00DB4E2E"/>
    <w:rsid w:val="00DB522F"/>
    <w:rsid w:val="00DB525C"/>
    <w:rsid w:val="00DB53F8"/>
    <w:rsid w:val="00DB5409"/>
    <w:rsid w:val="00DB54B7"/>
    <w:rsid w:val="00DB5586"/>
    <w:rsid w:val="00DB5612"/>
    <w:rsid w:val="00DB579D"/>
    <w:rsid w:val="00DB5844"/>
    <w:rsid w:val="00DB5B19"/>
    <w:rsid w:val="00DB60F8"/>
    <w:rsid w:val="00DB63BA"/>
    <w:rsid w:val="00DB65A0"/>
    <w:rsid w:val="00DB6683"/>
    <w:rsid w:val="00DB677C"/>
    <w:rsid w:val="00DB6B1C"/>
    <w:rsid w:val="00DB6F2A"/>
    <w:rsid w:val="00DB73A9"/>
    <w:rsid w:val="00DB76AA"/>
    <w:rsid w:val="00DB7B16"/>
    <w:rsid w:val="00DB7CCA"/>
    <w:rsid w:val="00DB7D6C"/>
    <w:rsid w:val="00DB7DCC"/>
    <w:rsid w:val="00DC01B3"/>
    <w:rsid w:val="00DC03C5"/>
    <w:rsid w:val="00DC054F"/>
    <w:rsid w:val="00DC0EA9"/>
    <w:rsid w:val="00DC0F7B"/>
    <w:rsid w:val="00DC10AB"/>
    <w:rsid w:val="00DC10B1"/>
    <w:rsid w:val="00DC12C5"/>
    <w:rsid w:val="00DC1589"/>
    <w:rsid w:val="00DC19A3"/>
    <w:rsid w:val="00DC1BB2"/>
    <w:rsid w:val="00DC1BE4"/>
    <w:rsid w:val="00DC1CE5"/>
    <w:rsid w:val="00DC1DA1"/>
    <w:rsid w:val="00DC21F6"/>
    <w:rsid w:val="00DC2840"/>
    <w:rsid w:val="00DC292D"/>
    <w:rsid w:val="00DC2B0C"/>
    <w:rsid w:val="00DC2C1B"/>
    <w:rsid w:val="00DC31A0"/>
    <w:rsid w:val="00DC49FA"/>
    <w:rsid w:val="00DC4D97"/>
    <w:rsid w:val="00DC4E94"/>
    <w:rsid w:val="00DC4F36"/>
    <w:rsid w:val="00DC50A5"/>
    <w:rsid w:val="00DC5176"/>
    <w:rsid w:val="00DC54F4"/>
    <w:rsid w:val="00DC5571"/>
    <w:rsid w:val="00DC5670"/>
    <w:rsid w:val="00DC5852"/>
    <w:rsid w:val="00DC5875"/>
    <w:rsid w:val="00DC5B0E"/>
    <w:rsid w:val="00DC5BFA"/>
    <w:rsid w:val="00DC5C87"/>
    <w:rsid w:val="00DC5CE1"/>
    <w:rsid w:val="00DC5F49"/>
    <w:rsid w:val="00DC6343"/>
    <w:rsid w:val="00DC671A"/>
    <w:rsid w:val="00DC6868"/>
    <w:rsid w:val="00DC69D6"/>
    <w:rsid w:val="00DC7133"/>
    <w:rsid w:val="00DC7225"/>
    <w:rsid w:val="00DC73FC"/>
    <w:rsid w:val="00DC7882"/>
    <w:rsid w:val="00DC7B30"/>
    <w:rsid w:val="00DC7B8C"/>
    <w:rsid w:val="00DC7E94"/>
    <w:rsid w:val="00DC7F3A"/>
    <w:rsid w:val="00DD01F5"/>
    <w:rsid w:val="00DD0876"/>
    <w:rsid w:val="00DD0A7C"/>
    <w:rsid w:val="00DD0AE3"/>
    <w:rsid w:val="00DD1393"/>
    <w:rsid w:val="00DD166A"/>
    <w:rsid w:val="00DD174A"/>
    <w:rsid w:val="00DD1A1A"/>
    <w:rsid w:val="00DD1B4A"/>
    <w:rsid w:val="00DD1CD4"/>
    <w:rsid w:val="00DD221F"/>
    <w:rsid w:val="00DD24D0"/>
    <w:rsid w:val="00DD268D"/>
    <w:rsid w:val="00DD273A"/>
    <w:rsid w:val="00DD2DF7"/>
    <w:rsid w:val="00DD2FFC"/>
    <w:rsid w:val="00DD3205"/>
    <w:rsid w:val="00DD3584"/>
    <w:rsid w:val="00DD3A55"/>
    <w:rsid w:val="00DD3B0E"/>
    <w:rsid w:val="00DD3D54"/>
    <w:rsid w:val="00DD3E64"/>
    <w:rsid w:val="00DD4268"/>
    <w:rsid w:val="00DD4277"/>
    <w:rsid w:val="00DD4366"/>
    <w:rsid w:val="00DD48B8"/>
    <w:rsid w:val="00DD490C"/>
    <w:rsid w:val="00DD4F51"/>
    <w:rsid w:val="00DD4F72"/>
    <w:rsid w:val="00DD4F86"/>
    <w:rsid w:val="00DD53D5"/>
    <w:rsid w:val="00DD5608"/>
    <w:rsid w:val="00DD5990"/>
    <w:rsid w:val="00DD5A60"/>
    <w:rsid w:val="00DD5A84"/>
    <w:rsid w:val="00DD5DB7"/>
    <w:rsid w:val="00DD6286"/>
    <w:rsid w:val="00DD63EF"/>
    <w:rsid w:val="00DD66E9"/>
    <w:rsid w:val="00DD6909"/>
    <w:rsid w:val="00DD69C2"/>
    <w:rsid w:val="00DD69E9"/>
    <w:rsid w:val="00DD69FF"/>
    <w:rsid w:val="00DD6E83"/>
    <w:rsid w:val="00DD7431"/>
    <w:rsid w:val="00DD76BF"/>
    <w:rsid w:val="00DD77FC"/>
    <w:rsid w:val="00DD7D15"/>
    <w:rsid w:val="00DE0401"/>
    <w:rsid w:val="00DE0556"/>
    <w:rsid w:val="00DE0CC6"/>
    <w:rsid w:val="00DE1136"/>
    <w:rsid w:val="00DE11BA"/>
    <w:rsid w:val="00DE11D0"/>
    <w:rsid w:val="00DE19FF"/>
    <w:rsid w:val="00DE1D41"/>
    <w:rsid w:val="00DE1DD9"/>
    <w:rsid w:val="00DE1E0C"/>
    <w:rsid w:val="00DE1E59"/>
    <w:rsid w:val="00DE1EF6"/>
    <w:rsid w:val="00DE2046"/>
    <w:rsid w:val="00DE2112"/>
    <w:rsid w:val="00DE259B"/>
    <w:rsid w:val="00DE25FE"/>
    <w:rsid w:val="00DE2613"/>
    <w:rsid w:val="00DE266A"/>
    <w:rsid w:val="00DE2F9A"/>
    <w:rsid w:val="00DE3148"/>
    <w:rsid w:val="00DE35D4"/>
    <w:rsid w:val="00DE3CAC"/>
    <w:rsid w:val="00DE3DC1"/>
    <w:rsid w:val="00DE3E8D"/>
    <w:rsid w:val="00DE3EB9"/>
    <w:rsid w:val="00DE44E1"/>
    <w:rsid w:val="00DE51E1"/>
    <w:rsid w:val="00DE53D2"/>
    <w:rsid w:val="00DE58C2"/>
    <w:rsid w:val="00DE5C2A"/>
    <w:rsid w:val="00DE6274"/>
    <w:rsid w:val="00DE63E8"/>
    <w:rsid w:val="00DE66F9"/>
    <w:rsid w:val="00DE68FF"/>
    <w:rsid w:val="00DE6C3A"/>
    <w:rsid w:val="00DE6C6B"/>
    <w:rsid w:val="00DE6EFE"/>
    <w:rsid w:val="00DE6F3A"/>
    <w:rsid w:val="00DE6F89"/>
    <w:rsid w:val="00DE7163"/>
    <w:rsid w:val="00DE76EF"/>
    <w:rsid w:val="00DE77AA"/>
    <w:rsid w:val="00DE79A5"/>
    <w:rsid w:val="00DE7A54"/>
    <w:rsid w:val="00DE7A93"/>
    <w:rsid w:val="00DE7C95"/>
    <w:rsid w:val="00DF0827"/>
    <w:rsid w:val="00DF08D4"/>
    <w:rsid w:val="00DF0998"/>
    <w:rsid w:val="00DF1274"/>
    <w:rsid w:val="00DF12FA"/>
    <w:rsid w:val="00DF141D"/>
    <w:rsid w:val="00DF1753"/>
    <w:rsid w:val="00DF1854"/>
    <w:rsid w:val="00DF188B"/>
    <w:rsid w:val="00DF19A2"/>
    <w:rsid w:val="00DF1D08"/>
    <w:rsid w:val="00DF21EB"/>
    <w:rsid w:val="00DF2C13"/>
    <w:rsid w:val="00DF3197"/>
    <w:rsid w:val="00DF3B73"/>
    <w:rsid w:val="00DF3D12"/>
    <w:rsid w:val="00DF3DE3"/>
    <w:rsid w:val="00DF46E8"/>
    <w:rsid w:val="00DF475F"/>
    <w:rsid w:val="00DF4839"/>
    <w:rsid w:val="00DF48AB"/>
    <w:rsid w:val="00DF4D7C"/>
    <w:rsid w:val="00DF4EF8"/>
    <w:rsid w:val="00DF5089"/>
    <w:rsid w:val="00DF50AF"/>
    <w:rsid w:val="00DF5109"/>
    <w:rsid w:val="00DF53A2"/>
    <w:rsid w:val="00DF56BE"/>
    <w:rsid w:val="00DF59BC"/>
    <w:rsid w:val="00DF5D48"/>
    <w:rsid w:val="00DF603F"/>
    <w:rsid w:val="00DF621E"/>
    <w:rsid w:val="00DF64A9"/>
    <w:rsid w:val="00DF64AE"/>
    <w:rsid w:val="00DF655F"/>
    <w:rsid w:val="00DF66D7"/>
    <w:rsid w:val="00DF68F0"/>
    <w:rsid w:val="00DF69E3"/>
    <w:rsid w:val="00DF6D42"/>
    <w:rsid w:val="00DF708E"/>
    <w:rsid w:val="00DF7154"/>
    <w:rsid w:val="00DF72B1"/>
    <w:rsid w:val="00DF7586"/>
    <w:rsid w:val="00DF7798"/>
    <w:rsid w:val="00DF7B41"/>
    <w:rsid w:val="00E00166"/>
    <w:rsid w:val="00E00263"/>
    <w:rsid w:val="00E00AC0"/>
    <w:rsid w:val="00E00D80"/>
    <w:rsid w:val="00E00EF5"/>
    <w:rsid w:val="00E00F7B"/>
    <w:rsid w:val="00E01602"/>
    <w:rsid w:val="00E01691"/>
    <w:rsid w:val="00E016E5"/>
    <w:rsid w:val="00E0191B"/>
    <w:rsid w:val="00E01BC0"/>
    <w:rsid w:val="00E01DA0"/>
    <w:rsid w:val="00E020A0"/>
    <w:rsid w:val="00E02814"/>
    <w:rsid w:val="00E02BDA"/>
    <w:rsid w:val="00E03966"/>
    <w:rsid w:val="00E0422C"/>
    <w:rsid w:val="00E04389"/>
    <w:rsid w:val="00E0444B"/>
    <w:rsid w:val="00E046A4"/>
    <w:rsid w:val="00E049D1"/>
    <w:rsid w:val="00E04CDF"/>
    <w:rsid w:val="00E04D7E"/>
    <w:rsid w:val="00E04EF8"/>
    <w:rsid w:val="00E04FFD"/>
    <w:rsid w:val="00E050E7"/>
    <w:rsid w:val="00E05195"/>
    <w:rsid w:val="00E0525C"/>
    <w:rsid w:val="00E0527B"/>
    <w:rsid w:val="00E05656"/>
    <w:rsid w:val="00E05B45"/>
    <w:rsid w:val="00E05D79"/>
    <w:rsid w:val="00E05FB0"/>
    <w:rsid w:val="00E067CC"/>
    <w:rsid w:val="00E06C65"/>
    <w:rsid w:val="00E06C99"/>
    <w:rsid w:val="00E06DBB"/>
    <w:rsid w:val="00E07D18"/>
    <w:rsid w:val="00E10767"/>
    <w:rsid w:val="00E10A17"/>
    <w:rsid w:val="00E10D7E"/>
    <w:rsid w:val="00E10E72"/>
    <w:rsid w:val="00E113D2"/>
    <w:rsid w:val="00E11549"/>
    <w:rsid w:val="00E115FF"/>
    <w:rsid w:val="00E116CC"/>
    <w:rsid w:val="00E119E9"/>
    <w:rsid w:val="00E11E38"/>
    <w:rsid w:val="00E11FFC"/>
    <w:rsid w:val="00E12102"/>
    <w:rsid w:val="00E12456"/>
    <w:rsid w:val="00E12750"/>
    <w:rsid w:val="00E12CCD"/>
    <w:rsid w:val="00E12E91"/>
    <w:rsid w:val="00E132BD"/>
    <w:rsid w:val="00E14012"/>
    <w:rsid w:val="00E14410"/>
    <w:rsid w:val="00E145DC"/>
    <w:rsid w:val="00E145DF"/>
    <w:rsid w:val="00E147F9"/>
    <w:rsid w:val="00E14ADE"/>
    <w:rsid w:val="00E14D4E"/>
    <w:rsid w:val="00E14F8A"/>
    <w:rsid w:val="00E156D5"/>
    <w:rsid w:val="00E15E87"/>
    <w:rsid w:val="00E15F50"/>
    <w:rsid w:val="00E16111"/>
    <w:rsid w:val="00E16195"/>
    <w:rsid w:val="00E16254"/>
    <w:rsid w:val="00E16283"/>
    <w:rsid w:val="00E16340"/>
    <w:rsid w:val="00E1638A"/>
    <w:rsid w:val="00E16568"/>
    <w:rsid w:val="00E16AF8"/>
    <w:rsid w:val="00E16C63"/>
    <w:rsid w:val="00E16F58"/>
    <w:rsid w:val="00E1755D"/>
    <w:rsid w:val="00E176C2"/>
    <w:rsid w:val="00E1779B"/>
    <w:rsid w:val="00E178C1"/>
    <w:rsid w:val="00E20238"/>
    <w:rsid w:val="00E204D3"/>
    <w:rsid w:val="00E2081D"/>
    <w:rsid w:val="00E20A8D"/>
    <w:rsid w:val="00E20DB5"/>
    <w:rsid w:val="00E20FFF"/>
    <w:rsid w:val="00E210B0"/>
    <w:rsid w:val="00E212F2"/>
    <w:rsid w:val="00E216FF"/>
    <w:rsid w:val="00E219DA"/>
    <w:rsid w:val="00E21AB7"/>
    <w:rsid w:val="00E21C66"/>
    <w:rsid w:val="00E222CF"/>
    <w:rsid w:val="00E22420"/>
    <w:rsid w:val="00E2275F"/>
    <w:rsid w:val="00E229DE"/>
    <w:rsid w:val="00E22A73"/>
    <w:rsid w:val="00E22D45"/>
    <w:rsid w:val="00E22EA2"/>
    <w:rsid w:val="00E23532"/>
    <w:rsid w:val="00E236AB"/>
    <w:rsid w:val="00E238C6"/>
    <w:rsid w:val="00E239FF"/>
    <w:rsid w:val="00E23ABD"/>
    <w:rsid w:val="00E243FF"/>
    <w:rsid w:val="00E24723"/>
    <w:rsid w:val="00E24882"/>
    <w:rsid w:val="00E24967"/>
    <w:rsid w:val="00E24AA6"/>
    <w:rsid w:val="00E24AFB"/>
    <w:rsid w:val="00E24C85"/>
    <w:rsid w:val="00E25789"/>
    <w:rsid w:val="00E25798"/>
    <w:rsid w:val="00E25B2A"/>
    <w:rsid w:val="00E25BB3"/>
    <w:rsid w:val="00E25E44"/>
    <w:rsid w:val="00E26068"/>
    <w:rsid w:val="00E26122"/>
    <w:rsid w:val="00E263EE"/>
    <w:rsid w:val="00E26577"/>
    <w:rsid w:val="00E26702"/>
    <w:rsid w:val="00E26881"/>
    <w:rsid w:val="00E26B25"/>
    <w:rsid w:val="00E26CD5"/>
    <w:rsid w:val="00E2717D"/>
    <w:rsid w:val="00E275A1"/>
    <w:rsid w:val="00E2789A"/>
    <w:rsid w:val="00E2797D"/>
    <w:rsid w:val="00E279E7"/>
    <w:rsid w:val="00E27A11"/>
    <w:rsid w:val="00E27A62"/>
    <w:rsid w:val="00E27AC5"/>
    <w:rsid w:val="00E27DE6"/>
    <w:rsid w:val="00E30740"/>
    <w:rsid w:val="00E307E2"/>
    <w:rsid w:val="00E307F7"/>
    <w:rsid w:val="00E31055"/>
    <w:rsid w:val="00E3139D"/>
    <w:rsid w:val="00E315CB"/>
    <w:rsid w:val="00E315CF"/>
    <w:rsid w:val="00E315F4"/>
    <w:rsid w:val="00E316E7"/>
    <w:rsid w:val="00E31880"/>
    <w:rsid w:val="00E319D3"/>
    <w:rsid w:val="00E31E6E"/>
    <w:rsid w:val="00E31F7B"/>
    <w:rsid w:val="00E31F81"/>
    <w:rsid w:val="00E32356"/>
    <w:rsid w:val="00E32488"/>
    <w:rsid w:val="00E327C2"/>
    <w:rsid w:val="00E32CF9"/>
    <w:rsid w:val="00E32E1F"/>
    <w:rsid w:val="00E334C5"/>
    <w:rsid w:val="00E33663"/>
    <w:rsid w:val="00E33816"/>
    <w:rsid w:val="00E33C2E"/>
    <w:rsid w:val="00E33D25"/>
    <w:rsid w:val="00E33E21"/>
    <w:rsid w:val="00E33EF1"/>
    <w:rsid w:val="00E34208"/>
    <w:rsid w:val="00E34653"/>
    <w:rsid w:val="00E3476D"/>
    <w:rsid w:val="00E34923"/>
    <w:rsid w:val="00E3495B"/>
    <w:rsid w:val="00E349D3"/>
    <w:rsid w:val="00E34B8D"/>
    <w:rsid w:val="00E34C32"/>
    <w:rsid w:val="00E34E80"/>
    <w:rsid w:val="00E34F19"/>
    <w:rsid w:val="00E35262"/>
    <w:rsid w:val="00E354B0"/>
    <w:rsid w:val="00E35C8F"/>
    <w:rsid w:val="00E35C9A"/>
    <w:rsid w:val="00E36190"/>
    <w:rsid w:val="00E36313"/>
    <w:rsid w:val="00E3650D"/>
    <w:rsid w:val="00E36844"/>
    <w:rsid w:val="00E36B21"/>
    <w:rsid w:val="00E36D01"/>
    <w:rsid w:val="00E36E22"/>
    <w:rsid w:val="00E375C0"/>
    <w:rsid w:val="00E3786A"/>
    <w:rsid w:val="00E37AA5"/>
    <w:rsid w:val="00E37EA2"/>
    <w:rsid w:val="00E400A6"/>
    <w:rsid w:val="00E4012D"/>
    <w:rsid w:val="00E40152"/>
    <w:rsid w:val="00E40449"/>
    <w:rsid w:val="00E40773"/>
    <w:rsid w:val="00E40A03"/>
    <w:rsid w:val="00E40CCA"/>
    <w:rsid w:val="00E40D9C"/>
    <w:rsid w:val="00E40DF5"/>
    <w:rsid w:val="00E4145F"/>
    <w:rsid w:val="00E41545"/>
    <w:rsid w:val="00E415F0"/>
    <w:rsid w:val="00E416B5"/>
    <w:rsid w:val="00E41737"/>
    <w:rsid w:val="00E41FFE"/>
    <w:rsid w:val="00E423AB"/>
    <w:rsid w:val="00E425D8"/>
    <w:rsid w:val="00E42680"/>
    <w:rsid w:val="00E429FF"/>
    <w:rsid w:val="00E42B74"/>
    <w:rsid w:val="00E431A6"/>
    <w:rsid w:val="00E43762"/>
    <w:rsid w:val="00E43871"/>
    <w:rsid w:val="00E43D59"/>
    <w:rsid w:val="00E43E88"/>
    <w:rsid w:val="00E445E0"/>
    <w:rsid w:val="00E4484F"/>
    <w:rsid w:val="00E44A47"/>
    <w:rsid w:val="00E44CCC"/>
    <w:rsid w:val="00E44D11"/>
    <w:rsid w:val="00E44E4D"/>
    <w:rsid w:val="00E453F1"/>
    <w:rsid w:val="00E45601"/>
    <w:rsid w:val="00E45670"/>
    <w:rsid w:val="00E45B81"/>
    <w:rsid w:val="00E45DC3"/>
    <w:rsid w:val="00E45F04"/>
    <w:rsid w:val="00E45F92"/>
    <w:rsid w:val="00E465BC"/>
    <w:rsid w:val="00E4690D"/>
    <w:rsid w:val="00E469AD"/>
    <w:rsid w:val="00E46B20"/>
    <w:rsid w:val="00E46F77"/>
    <w:rsid w:val="00E472C7"/>
    <w:rsid w:val="00E47963"/>
    <w:rsid w:val="00E47A52"/>
    <w:rsid w:val="00E47A6F"/>
    <w:rsid w:val="00E47D7E"/>
    <w:rsid w:val="00E47F7F"/>
    <w:rsid w:val="00E506D0"/>
    <w:rsid w:val="00E50792"/>
    <w:rsid w:val="00E50954"/>
    <w:rsid w:val="00E50B20"/>
    <w:rsid w:val="00E50E27"/>
    <w:rsid w:val="00E50EFC"/>
    <w:rsid w:val="00E51041"/>
    <w:rsid w:val="00E51165"/>
    <w:rsid w:val="00E51177"/>
    <w:rsid w:val="00E51345"/>
    <w:rsid w:val="00E513B3"/>
    <w:rsid w:val="00E518AF"/>
    <w:rsid w:val="00E519E2"/>
    <w:rsid w:val="00E519F4"/>
    <w:rsid w:val="00E51A11"/>
    <w:rsid w:val="00E523DF"/>
    <w:rsid w:val="00E52617"/>
    <w:rsid w:val="00E5333A"/>
    <w:rsid w:val="00E53590"/>
    <w:rsid w:val="00E5371F"/>
    <w:rsid w:val="00E53856"/>
    <w:rsid w:val="00E53900"/>
    <w:rsid w:val="00E53B0C"/>
    <w:rsid w:val="00E53B67"/>
    <w:rsid w:val="00E53DCE"/>
    <w:rsid w:val="00E54092"/>
    <w:rsid w:val="00E54102"/>
    <w:rsid w:val="00E5413A"/>
    <w:rsid w:val="00E54251"/>
    <w:rsid w:val="00E54919"/>
    <w:rsid w:val="00E5492A"/>
    <w:rsid w:val="00E54B03"/>
    <w:rsid w:val="00E54C83"/>
    <w:rsid w:val="00E54D97"/>
    <w:rsid w:val="00E54DCD"/>
    <w:rsid w:val="00E54E97"/>
    <w:rsid w:val="00E54EEC"/>
    <w:rsid w:val="00E551DA"/>
    <w:rsid w:val="00E5559F"/>
    <w:rsid w:val="00E5570D"/>
    <w:rsid w:val="00E55904"/>
    <w:rsid w:val="00E55DD5"/>
    <w:rsid w:val="00E55E0D"/>
    <w:rsid w:val="00E561BE"/>
    <w:rsid w:val="00E5643E"/>
    <w:rsid w:val="00E5676B"/>
    <w:rsid w:val="00E56B03"/>
    <w:rsid w:val="00E56EF3"/>
    <w:rsid w:val="00E5757D"/>
    <w:rsid w:val="00E575E4"/>
    <w:rsid w:val="00E5779F"/>
    <w:rsid w:val="00E60048"/>
    <w:rsid w:val="00E600A2"/>
    <w:rsid w:val="00E6085A"/>
    <w:rsid w:val="00E608EB"/>
    <w:rsid w:val="00E60B70"/>
    <w:rsid w:val="00E60C2D"/>
    <w:rsid w:val="00E610C3"/>
    <w:rsid w:val="00E614B6"/>
    <w:rsid w:val="00E6180C"/>
    <w:rsid w:val="00E618A1"/>
    <w:rsid w:val="00E61E66"/>
    <w:rsid w:val="00E61FF0"/>
    <w:rsid w:val="00E6236F"/>
    <w:rsid w:val="00E62504"/>
    <w:rsid w:val="00E62F9A"/>
    <w:rsid w:val="00E63B8F"/>
    <w:rsid w:val="00E63E5C"/>
    <w:rsid w:val="00E63E6B"/>
    <w:rsid w:val="00E640FA"/>
    <w:rsid w:val="00E64375"/>
    <w:rsid w:val="00E646BB"/>
    <w:rsid w:val="00E64B2F"/>
    <w:rsid w:val="00E64BB0"/>
    <w:rsid w:val="00E64C7D"/>
    <w:rsid w:val="00E64EF1"/>
    <w:rsid w:val="00E652CC"/>
    <w:rsid w:val="00E653AC"/>
    <w:rsid w:val="00E65749"/>
    <w:rsid w:val="00E658F4"/>
    <w:rsid w:val="00E65AB5"/>
    <w:rsid w:val="00E660EB"/>
    <w:rsid w:val="00E66131"/>
    <w:rsid w:val="00E662D7"/>
    <w:rsid w:val="00E66400"/>
    <w:rsid w:val="00E6642F"/>
    <w:rsid w:val="00E665C4"/>
    <w:rsid w:val="00E665CF"/>
    <w:rsid w:val="00E66635"/>
    <w:rsid w:val="00E668D7"/>
    <w:rsid w:val="00E66AE9"/>
    <w:rsid w:val="00E66CB7"/>
    <w:rsid w:val="00E66DBF"/>
    <w:rsid w:val="00E66E87"/>
    <w:rsid w:val="00E66E9F"/>
    <w:rsid w:val="00E66EC4"/>
    <w:rsid w:val="00E67088"/>
    <w:rsid w:val="00E6710D"/>
    <w:rsid w:val="00E67511"/>
    <w:rsid w:val="00E67CA1"/>
    <w:rsid w:val="00E708DF"/>
    <w:rsid w:val="00E7093C"/>
    <w:rsid w:val="00E709E0"/>
    <w:rsid w:val="00E70B0A"/>
    <w:rsid w:val="00E70D6D"/>
    <w:rsid w:val="00E71179"/>
    <w:rsid w:val="00E7131C"/>
    <w:rsid w:val="00E714E0"/>
    <w:rsid w:val="00E71F03"/>
    <w:rsid w:val="00E71F46"/>
    <w:rsid w:val="00E72491"/>
    <w:rsid w:val="00E724B7"/>
    <w:rsid w:val="00E72A19"/>
    <w:rsid w:val="00E72C5E"/>
    <w:rsid w:val="00E72E20"/>
    <w:rsid w:val="00E72E2F"/>
    <w:rsid w:val="00E72E91"/>
    <w:rsid w:val="00E72F1E"/>
    <w:rsid w:val="00E73308"/>
    <w:rsid w:val="00E734C2"/>
    <w:rsid w:val="00E7390E"/>
    <w:rsid w:val="00E73F25"/>
    <w:rsid w:val="00E741ED"/>
    <w:rsid w:val="00E742C2"/>
    <w:rsid w:val="00E74384"/>
    <w:rsid w:val="00E744F3"/>
    <w:rsid w:val="00E747FF"/>
    <w:rsid w:val="00E74870"/>
    <w:rsid w:val="00E74894"/>
    <w:rsid w:val="00E74C12"/>
    <w:rsid w:val="00E74C9B"/>
    <w:rsid w:val="00E75853"/>
    <w:rsid w:val="00E75B35"/>
    <w:rsid w:val="00E75C2D"/>
    <w:rsid w:val="00E7608C"/>
    <w:rsid w:val="00E763C2"/>
    <w:rsid w:val="00E7671F"/>
    <w:rsid w:val="00E767B8"/>
    <w:rsid w:val="00E76C2D"/>
    <w:rsid w:val="00E76D88"/>
    <w:rsid w:val="00E76F43"/>
    <w:rsid w:val="00E77149"/>
    <w:rsid w:val="00E77493"/>
    <w:rsid w:val="00E7777E"/>
    <w:rsid w:val="00E77D2F"/>
    <w:rsid w:val="00E8045F"/>
    <w:rsid w:val="00E80491"/>
    <w:rsid w:val="00E804F3"/>
    <w:rsid w:val="00E806D0"/>
    <w:rsid w:val="00E80A53"/>
    <w:rsid w:val="00E80B23"/>
    <w:rsid w:val="00E80C7C"/>
    <w:rsid w:val="00E80CB7"/>
    <w:rsid w:val="00E80D31"/>
    <w:rsid w:val="00E80E5F"/>
    <w:rsid w:val="00E81040"/>
    <w:rsid w:val="00E815F1"/>
    <w:rsid w:val="00E818C2"/>
    <w:rsid w:val="00E82068"/>
    <w:rsid w:val="00E82426"/>
    <w:rsid w:val="00E825A3"/>
    <w:rsid w:val="00E8261A"/>
    <w:rsid w:val="00E826F2"/>
    <w:rsid w:val="00E828A8"/>
    <w:rsid w:val="00E82DF7"/>
    <w:rsid w:val="00E8355A"/>
    <w:rsid w:val="00E83C7C"/>
    <w:rsid w:val="00E83FDE"/>
    <w:rsid w:val="00E841B4"/>
    <w:rsid w:val="00E84290"/>
    <w:rsid w:val="00E84793"/>
    <w:rsid w:val="00E84BEE"/>
    <w:rsid w:val="00E84C41"/>
    <w:rsid w:val="00E84D23"/>
    <w:rsid w:val="00E84D37"/>
    <w:rsid w:val="00E84E2D"/>
    <w:rsid w:val="00E85012"/>
    <w:rsid w:val="00E85130"/>
    <w:rsid w:val="00E85972"/>
    <w:rsid w:val="00E85BFE"/>
    <w:rsid w:val="00E85F8D"/>
    <w:rsid w:val="00E86173"/>
    <w:rsid w:val="00E86366"/>
    <w:rsid w:val="00E86446"/>
    <w:rsid w:val="00E867E0"/>
    <w:rsid w:val="00E86A0C"/>
    <w:rsid w:val="00E86B4E"/>
    <w:rsid w:val="00E86DA5"/>
    <w:rsid w:val="00E86E00"/>
    <w:rsid w:val="00E86F15"/>
    <w:rsid w:val="00E86F76"/>
    <w:rsid w:val="00E86F86"/>
    <w:rsid w:val="00E87098"/>
    <w:rsid w:val="00E87462"/>
    <w:rsid w:val="00E8752B"/>
    <w:rsid w:val="00E8754D"/>
    <w:rsid w:val="00E87A33"/>
    <w:rsid w:val="00E87C35"/>
    <w:rsid w:val="00E90486"/>
    <w:rsid w:val="00E906E4"/>
    <w:rsid w:val="00E909CB"/>
    <w:rsid w:val="00E90AC3"/>
    <w:rsid w:val="00E90BED"/>
    <w:rsid w:val="00E90EE9"/>
    <w:rsid w:val="00E9110C"/>
    <w:rsid w:val="00E91247"/>
    <w:rsid w:val="00E91697"/>
    <w:rsid w:val="00E91B25"/>
    <w:rsid w:val="00E91FF8"/>
    <w:rsid w:val="00E924EA"/>
    <w:rsid w:val="00E92C2B"/>
    <w:rsid w:val="00E92E08"/>
    <w:rsid w:val="00E9327D"/>
    <w:rsid w:val="00E932DC"/>
    <w:rsid w:val="00E934C2"/>
    <w:rsid w:val="00E9365D"/>
    <w:rsid w:val="00E939DA"/>
    <w:rsid w:val="00E93AA2"/>
    <w:rsid w:val="00E93BEF"/>
    <w:rsid w:val="00E93C0A"/>
    <w:rsid w:val="00E93E4E"/>
    <w:rsid w:val="00E9404A"/>
    <w:rsid w:val="00E94222"/>
    <w:rsid w:val="00E9422D"/>
    <w:rsid w:val="00E94392"/>
    <w:rsid w:val="00E94826"/>
    <w:rsid w:val="00E9488A"/>
    <w:rsid w:val="00E94BA4"/>
    <w:rsid w:val="00E94DF4"/>
    <w:rsid w:val="00E94EBE"/>
    <w:rsid w:val="00E94FC3"/>
    <w:rsid w:val="00E95256"/>
    <w:rsid w:val="00E95551"/>
    <w:rsid w:val="00E955F1"/>
    <w:rsid w:val="00E95871"/>
    <w:rsid w:val="00E9638B"/>
    <w:rsid w:val="00E965E0"/>
    <w:rsid w:val="00E96AB0"/>
    <w:rsid w:val="00E96C10"/>
    <w:rsid w:val="00E96F2D"/>
    <w:rsid w:val="00E972B4"/>
    <w:rsid w:val="00E9751F"/>
    <w:rsid w:val="00E976BE"/>
    <w:rsid w:val="00E9770F"/>
    <w:rsid w:val="00E9771C"/>
    <w:rsid w:val="00E97855"/>
    <w:rsid w:val="00E9797D"/>
    <w:rsid w:val="00E97D5A"/>
    <w:rsid w:val="00EA0136"/>
    <w:rsid w:val="00EA02CA"/>
    <w:rsid w:val="00EA042A"/>
    <w:rsid w:val="00EA096D"/>
    <w:rsid w:val="00EA0C55"/>
    <w:rsid w:val="00EA0F47"/>
    <w:rsid w:val="00EA0FAC"/>
    <w:rsid w:val="00EA0FC1"/>
    <w:rsid w:val="00EA12DC"/>
    <w:rsid w:val="00EA142A"/>
    <w:rsid w:val="00EA1942"/>
    <w:rsid w:val="00EA1D1A"/>
    <w:rsid w:val="00EA1E10"/>
    <w:rsid w:val="00EA1EB8"/>
    <w:rsid w:val="00EA1F30"/>
    <w:rsid w:val="00EA1F73"/>
    <w:rsid w:val="00EA2240"/>
    <w:rsid w:val="00EA2249"/>
    <w:rsid w:val="00EA24F5"/>
    <w:rsid w:val="00EA28D6"/>
    <w:rsid w:val="00EA33ED"/>
    <w:rsid w:val="00EA34ED"/>
    <w:rsid w:val="00EA36E6"/>
    <w:rsid w:val="00EA3B59"/>
    <w:rsid w:val="00EA46C0"/>
    <w:rsid w:val="00EA4FA7"/>
    <w:rsid w:val="00EA51DE"/>
    <w:rsid w:val="00EA5463"/>
    <w:rsid w:val="00EA552E"/>
    <w:rsid w:val="00EA582C"/>
    <w:rsid w:val="00EA5AAC"/>
    <w:rsid w:val="00EA63FA"/>
    <w:rsid w:val="00EA64C9"/>
    <w:rsid w:val="00EA68BF"/>
    <w:rsid w:val="00EA6951"/>
    <w:rsid w:val="00EA6AD3"/>
    <w:rsid w:val="00EA6B38"/>
    <w:rsid w:val="00EA7073"/>
    <w:rsid w:val="00EA7374"/>
    <w:rsid w:val="00EA7445"/>
    <w:rsid w:val="00EA765D"/>
    <w:rsid w:val="00EA771D"/>
    <w:rsid w:val="00EA7A3D"/>
    <w:rsid w:val="00EA7C64"/>
    <w:rsid w:val="00EA7E44"/>
    <w:rsid w:val="00EA7F38"/>
    <w:rsid w:val="00EB01A4"/>
    <w:rsid w:val="00EB04BD"/>
    <w:rsid w:val="00EB0E8D"/>
    <w:rsid w:val="00EB1066"/>
    <w:rsid w:val="00EB1829"/>
    <w:rsid w:val="00EB1B82"/>
    <w:rsid w:val="00EB1C14"/>
    <w:rsid w:val="00EB1D5F"/>
    <w:rsid w:val="00EB1F2D"/>
    <w:rsid w:val="00EB2447"/>
    <w:rsid w:val="00EB27E9"/>
    <w:rsid w:val="00EB27F8"/>
    <w:rsid w:val="00EB2BC2"/>
    <w:rsid w:val="00EB2C46"/>
    <w:rsid w:val="00EB2F3C"/>
    <w:rsid w:val="00EB35AF"/>
    <w:rsid w:val="00EB361E"/>
    <w:rsid w:val="00EB3BD1"/>
    <w:rsid w:val="00EB3E3D"/>
    <w:rsid w:val="00EB3E71"/>
    <w:rsid w:val="00EB3F39"/>
    <w:rsid w:val="00EB3F4A"/>
    <w:rsid w:val="00EB4138"/>
    <w:rsid w:val="00EB41CE"/>
    <w:rsid w:val="00EB43F0"/>
    <w:rsid w:val="00EB507F"/>
    <w:rsid w:val="00EB5427"/>
    <w:rsid w:val="00EB5465"/>
    <w:rsid w:val="00EB550E"/>
    <w:rsid w:val="00EB58B4"/>
    <w:rsid w:val="00EB6183"/>
    <w:rsid w:val="00EB6681"/>
    <w:rsid w:val="00EB688B"/>
    <w:rsid w:val="00EB69F9"/>
    <w:rsid w:val="00EB6CDA"/>
    <w:rsid w:val="00EB6D73"/>
    <w:rsid w:val="00EB781D"/>
    <w:rsid w:val="00EB787A"/>
    <w:rsid w:val="00EB7B48"/>
    <w:rsid w:val="00EB7E37"/>
    <w:rsid w:val="00EB7ED3"/>
    <w:rsid w:val="00EC0053"/>
    <w:rsid w:val="00EC0203"/>
    <w:rsid w:val="00EC0443"/>
    <w:rsid w:val="00EC055A"/>
    <w:rsid w:val="00EC057F"/>
    <w:rsid w:val="00EC0713"/>
    <w:rsid w:val="00EC08E6"/>
    <w:rsid w:val="00EC08F3"/>
    <w:rsid w:val="00EC0B3E"/>
    <w:rsid w:val="00EC0FC6"/>
    <w:rsid w:val="00EC17C3"/>
    <w:rsid w:val="00EC2188"/>
    <w:rsid w:val="00EC22C9"/>
    <w:rsid w:val="00EC231F"/>
    <w:rsid w:val="00EC251E"/>
    <w:rsid w:val="00EC2D52"/>
    <w:rsid w:val="00EC2EC5"/>
    <w:rsid w:val="00EC38A7"/>
    <w:rsid w:val="00EC3962"/>
    <w:rsid w:val="00EC3ED8"/>
    <w:rsid w:val="00EC3F1A"/>
    <w:rsid w:val="00EC3F77"/>
    <w:rsid w:val="00EC4148"/>
    <w:rsid w:val="00EC453B"/>
    <w:rsid w:val="00EC456F"/>
    <w:rsid w:val="00EC4C6D"/>
    <w:rsid w:val="00EC4E0F"/>
    <w:rsid w:val="00EC4E96"/>
    <w:rsid w:val="00EC4F5A"/>
    <w:rsid w:val="00EC5561"/>
    <w:rsid w:val="00EC5AED"/>
    <w:rsid w:val="00EC5F5E"/>
    <w:rsid w:val="00EC6370"/>
    <w:rsid w:val="00EC67DD"/>
    <w:rsid w:val="00EC6AFB"/>
    <w:rsid w:val="00EC6FC5"/>
    <w:rsid w:val="00EC6FDF"/>
    <w:rsid w:val="00EC70DF"/>
    <w:rsid w:val="00EC71AE"/>
    <w:rsid w:val="00EC74AA"/>
    <w:rsid w:val="00EC776B"/>
    <w:rsid w:val="00EC7F83"/>
    <w:rsid w:val="00ED0849"/>
    <w:rsid w:val="00ED089A"/>
    <w:rsid w:val="00ED0E63"/>
    <w:rsid w:val="00ED1171"/>
    <w:rsid w:val="00ED12D1"/>
    <w:rsid w:val="00ED144F"/>
    <w:rsid w:val="00ED198B"/>
    <w:rsid w:val="00ED19E1"/>
    <w:rsid w:val="00ED1C90"/>
    <w:rsid w:val="00ED1E26"/>
    <w:rsid w:val="00ED1F95"/>
    <w:rsid w:val="00ED1FB3"/>
    <w:rsid w:val="00ED213E"/>
    <w:rsid w:val="00ED2357"/>
    <w:rsid w:val="00ED303F"/>
    <w:rsid w:val="00ED3073"/>
    <w:rsid w:val="00ED3233"/>
    <w:rsid w:val="00ED3597"/>
    <w:rsid w:val="00ED388D"/>
    <w:rsid w:val="00ED3BBE"/>
    <w:rsid w:val="00ED447D"/>
    <w:rsid w:val="00ED4818"/>
    <w:rsid w:val="00ED4EF1"/>
    <w:rsid w:val="00ED5248"/>
    <w:rsid w:val="00ED5393"/>
    <w:rsid w:val="00ED5646"/>
    <w:rsid w:val="00ED59BE"/>
    <w:rsid w:val="00ED5F11"/>
    <w:rsid w:val="00ED5F3C"/>
    <w:rsid w:val="00ED5FF7"/>
    <w:rsid w:val="00ED620F"/>
    <w:rsid w:val="00ED64F4"/>
    <w:rsid w:val="00ED65F0"/>
    <w:rsid w:val="00ED673C"/>
    <w:rsid w:val="00ED6741"/>
    <w:rsid w:val="00ED6988"/>
    <w:rsid w:val="00ED6994"/>
    <w:rsid w:val="00ED6BEF"/>
    <w:rsid w:val="00ED6C97"/>
    <w:rsid w:val="00ED6D2A"/>
    <w:rsid w:val="00ED6D8F"/>
    <w:rsid w:val="00ED71F1"/>
    <w:rsid w:val="00ED77A8"/>
    <w:rsid w:val="00ED7983"/>
    <w:rsid w:val="00ED79A0"/>
    <w:rsid w:val="00ED7A14"/>
    <w:rsid w:val="00ED7C7E"/>
    <w:rsid w:val="00ED7EB8"/>
    <w:rsid w:val="00ED7FF8"/>
    <w:rsid w:val="00EE0249"/>
    <w:rsid w:val="00EE05E1"/>
    <w:rsid w:val="00EE06C6"/>
    <w:rsid w:val="00EE085E"/>
    <w:rsid w:val="00EE0E57"/>
    <w:rsid w:val="00EE12F5"/>
    <w:rsid w:val="00EE1587"/>
    <w:rsid w:val="00EE171D"/>
    <w:rsid w:val="00EE183A"/>
    <w:rsid w:val="00EE19D2"/>
    <w:rsid w:val="00EE1C5D"/>
    <w:rsid w:val="00EE1F49"/>
    <w:rsid w:val="00EE204F"/>
    <w:rsid w:val="00EE20CD"/>
    <w:rsid w:val="00EE2175"/>
    <w:rsid w:val="00EE2284"/>
    <w:rsid w:val="00EE22FF"/>
    <w:rsid w:val="00EE2751"/>
    <w:rsid w:val="00EE28AD"/>
    <w:rsid w:val="00EE2ABD"/>
    <w:rsid w:val="00EE30FC"/>
    <w:rsid w:val="00EE347E"/>
    <w:rsid w:val="00EE37AE"/>
    <w:rsid w:val="00EE4071"/>
    <w:rsid w:val="00EE4160"/>
    <w:rsid w:val="00EE49EA"/>
    <w:rsid w:val="00EE4C31"/>
    <w:rsid w:val="00EE4DB3"/>
    <w:rsid w:val="00EE5047"/>
    <w:rsid w:val="00EE5418"/>
    <w:rsid w:val="00EE5B1B"/>
    <w:rsid w:val="00EE61E8"/>
    <w:rsid w:val="00EE63C4"/>
    <w:rsid w:val="00EE6454"/>
    <w:rsid w:val="00EE645E"/>
    <w:rsid w:val="00EE6AE4"/>
    <w:rsid w:val="00EE6B6B"/>
    <w:rsid w:val="00EE6BEC"/>
    <w:rsid w:val="00EE6BF0"/>
    <w:rsid w:val="00EE6CC7"/>
    <w:rsid w:val="00EE6EB5"/>
    <w:rsid w:val="00EE6EC2"/>
    <w:rsid w:val="00EE6F01"/>
    <w:rsid w:val="00EE6F68"/>
    <w:rsid w:val="00EE7591"/>
    <w:rsid w:val="00EE768D"/>
    <w:rsid w:val="00EE76DE"/>
    <w:rsid w:val="00EE77A7"/>
    <w:rsid w:val="00EE77CE"/>
    <w:rsid w:val="00EE7C19"/>
    <w:rsid w:val="00EF036C"/>
    <w:rsid w:val="00EF0A42"/>
    <w:rsid w:val="00EF0D61"/>
    <w:rsid w:val="00EF0E11"/>
    <w:rsid w:val="00EF1809"/>
    <w:rsid w:val="00EF1939"/>
    <w:rsid w:val="00EF19B2"/>
    <w:rsid w:val="00EF1AFF"/>
    <w:rsid w:val="00EF235B"/>
    <w:rsid w:val="00EF2433"/>
    <w:rsid w:val="00EF2442"/>
    <w:rsid w:val="00EF2A6C"/>
    <w:rsid w:val="00EF2AFA"/>
    <w:rsid w:val="00EF3053"/>
    <w:rsid w:val="00EF3066"/>
    <w:rsid w:val="00EF321E"/>
    <w:rsid w:val="00EF34E3"/>
    <w:rsid w:val="00EF354F"/>
    <w:rsid w:val="00EF35B7"/>
    <w:rsid w:val="00EF375E"/>
    <w:rsid w:val="00EF3794"/>
    <w:rsid w:val="00EF382C"/>
    <w:rsid w:val="00EF3BDE"/>
    <w:rsid w:val="00EF3F5E"/>
    <w:rsid w:val="00EF4117"/>
    <w:rsid w:val="00EF435F"/>
    <w:rsid w:val="00EF43C4"/>
    <w:rsid w:val="00EF461F"/>
    <w:rsid w:val="00EF4624"/>
    <w:rsid w:val="00EF4706"/>
    <w:rsid w:val="00EF47BE"/>
    <w:rsid w:val="00EF48AF"/>
    <w:rsid w:val="00EF48D2"/>
    <w:rsid w:val="00EF4EC2"/>
    <w:rsid w:val="00EF4F34"/>
    <w:rsid w:val="00EF5194"/>
    <w:rsid w:val="00EF545F"/>
    <w:rsid w:val="00EF56CB"/>
    <w:rsid w:val="00EF57E9"/>
    <w:rsid w:val="00EF581D"/>
    <w:rsid w:val="00EF5952"/>
    <w:rsid w:val="00EF6599"/>
    <w:rsid w:val="00EF69B2"/>
    <w:rsid w:val="00EF702F"/>
    <w:rsid w:val="00EF71AE"/>
    <w:rsid w:val="00EF7229"/>
    <w:rsid w:val="00EF735B"/>
    <w:rsid w:val="00EF746A"/>
    <w:rsid w:val="00EF74A7"/>
    <w:rsid w:val="00EF74B0"/>
    <w:rsid w:val="00EF7678"/>
    <w:rsid w:val="00EF7DDA"/>
    <w:rsid w:val="00F0017A"/>
    <w:rsid w:val="00F001E0"/>
    <w:rsid w:val="00F007CD"/>
    <w:rsid w:val="00F00BAA"/>
    <w:rsid w:val="00F00E4D"/>
    <w:rsid w:val="00F00F7B"/>
    <w:rsid w:val="00F0104A"/>
    <w:rsid w:val="00F016DE"/>
    <w:rsid w:val="00F01D6F"/>
    <w:rsid w:val="00F0222B"/>
    <w:rsid w:val="00F022E2"/>
    <w:rsid w:val="00F023E6"/>
    <w:rsid w:val="00F0244A"/>
    <w:rsid w:val="00F02716"/>
    <w:rsid w:val="00F02766"/>
    <w:rsid w:val="00F02801"/>
    <w:rsid w:val="00F02A6D"/>
    <w:rsid w:val="00F02AB6"/>
    <w:rsid w:val="00F02DD2"/>
    <w:rsid w:val="00F02F3D"/>
    <w:rsid w:val="00F031DE"/>
    <w:rsid w:val="00F031EC"/>
    <w:rsid w:val="00F034CD"/>
    <w:rsid w:val="00F034DA"/>
    <w:rsid w:val="00F03652"/>
    <w:rsid w:val="00F03D81"/>
    <w:rsid w:val="00F03DB9"/>
    <w:rsid w:val="00F03E9C"/>
    <w:rsid w:val="00F042C0"/>
    <w:rsid w:val="00F049D1"/>
    <w:rsid w:val="00F04D76"/>
    <w:rsid w:val="00F04F9C"/>
    <w:rsid w:val="00F053D2"/>
    <w:rsid w:val="00F05850"/>
    <w:rsid w:val="00F0603E"/>
    <w:rsid w:val="00F063EA"/>
    <w:rsid w:val="00F0651B"/>
    <w:rsid w:val="00F06691"/>
    <w:rsid w:val="00F066D3"/>
    <w:rsid w:val="00F06987"/>
    <w:rsid w:val="00F070AD"/>
    <w:rsid w:val="00F076F9"/>
    <w:rsid w:val="00F0779B"/>
    <w:rsid w:val="00F079BE"/>
    <w:rsid w:val="00F07A03"/>
    <w:rsid w:val="00F07B1E"/>
    <w:rsid w:val="00F07D56"/>
    <w:rsid w:val="00F07E4A"/>
    <w:rsid w:val="00F07FA9"/>
    <w:rsid w:val="00F101AA"/>
    <w:rsid w:val="00F106A1"/>
    <w:rsid w:val="00F109B7"/>
    <w:rsid w:val="00F10A81"/>
    <w:rsid w:val="00F10BDB"/>
    <w:rsid w:val="00F10C8F"/>
    <w:rsid w:val="00F10F46"/>
    <w:rsid w:val="00F110D2"/>
    <w:rsid w:val="00F114FE"/>
    <w:rsid w:val="00F11735"/>
    <w:rsid w:val="00F118A8"/>
    <w:rsid w:val="00F11DBB"/>
    <w:rsid w:val="00F1201B"/>
    <w:rsid w:val="00F1208C"/>
    <w:rsid w:val="00F1229F"/>
    <w:rsid w:val="00F12A5D"/>
    <w:rsid w:val="00F12FC5"/>
    <w:rsid w:val="00F13297"/>
    <w:rsid w:val="00F13748"/>
    <w:rsid w:val="00F139E5"/>
    <w:rsid w:val="00F13E04"/>
    <w:rsid w:val="00F13E76"/>
    <w:rsid w:val="00F1418B"/>
    <w:rsid w:val="00F1447A"/>
    <w:rsid w:val="00F14721"/>
    <w:rsid w:val="00F149F2"/>
    <w:rsid w:val="00F14A11"/>
    <w:rsid w:val="00F14EC5"/>
    <w:rsid w:val="00F1517F"/>
    <w:rsid w:val="00F15439"/>
    <w:rsid w:val="00F15497"/>
    <w:rsid w:val="00F154F2"/>
    <w:rsid w:val="00F15546"/>
    <w:rsid w:val="00F15691"/>
    <w:rsid w:val="00F1620E"/>
    <w:rsid w:val="00F164CF"/>
    <w:rsid w:val="00F16609"/>
    <w:rsid w:val="00F16971"/>
    <w:rsid w:val="00F16997"/>
    <w:rsid w:val="00F16A6C"/>
    <w:rsid w:val="00F16B3E"/>
    <w:rsid w:val="00F16C66"/>
    <w:rsid w:val="00F173E2"/>
    <w:rsid w:val="00F17847"/>
    <w:rsid w:val="00F1795F"/>
    <w:rsid w:val="00F17BD6"/>
    <w:rsid w:val="00F17FBC"/>
    <w:rsid w:val="00F200C6"/>
    <w:rsid w:val="00F200CB"/>
    <w:rsid w:val="00F20238"/>
    <w:rsid w:val="00F20422"/>
    <w:rsid w:val="00F20734"/>
    <w:rsid w:val="00F20AE8"/>
    <w:rsid w:val="00F20C6C"/>
    <w:rsid w:val="00F20EC6"/>
    <w:rsid w:val="00F20EE7"/>
    <w:rsid w:val="00F21124"/>
    <w:rsid w:val="00F21303"/>
    <w:rsid w:val="00F213C5"/>
    <w:rsid w:val="00F21696"/>
    <w:rsid w:val="00F21A6B"/>
    <w:rsid w:val="00F21A8E"/>
    <w:rsid w:val="00F21EE4"/>
    <w:rsid w:val="00F22020"/>
    <w:rsid w:val="00F220D8"/>
    <w:rsid w:val="00F222EC"/>
    <w:rsid w:val="00F22639"/>
    <w:rsid w:val="00F22827"/>
    <w:rsid w:val="00F22C1B"/>
    <w:rsid w:val="00F2306B"/>
    <w:rsid w:val="00F2347F"/>
    <w:rsid w:val="00F23605"/>
    <w:rsid w:val="00F2377A"/>
    <w:rsid w:val="00F239A7"/>
    <w:rsid w:val="00F239D9"/>
    <w:rsid w:val="00F23A31"/>
    <w:rsid w:val="00F23CDF"/>
    <w:rsid w:val="00F23D43"/>
    <w:rsid w:val="00F23FA7"/>
    <w:rsid w:val="00F24008"/>
    <w:rsid w:val="00F2405F"/>
    <w:rsid w:val="00F24111"/>
    <w:rsid w:val="00F24159"/>
    <w:rsid w:val="00F24308"/>
    <w:rsid w:val="00F245D6"/>
    <w:rsid w:val="00F2499B"/>
    <w:rsid w:val="00F251D0"/>
    <w:rsid w:val="00F2541F"/>
    <w:rsid w:val="00F25AE6"/>
    <w:rsid w:val="00F25BEB"/>
    <w:rsid w:val="00F2639B"/>
    <w:rsid w:val="00F265E9"/>
    <w:rsid w:val="00F268E3"/>
    <w:rsid w:val="00F26C35"/>
    <w:rsid w:val="00F26F26"/>
    <w:rsid w:val="00F27056"/>
    <w:rsid w:val="00F271A0"/>
    <w:rsid w:val="00F27C85"/>
    <w:rsid w:val="00F27D4F"/>
    <w:rsid w:val="00F27DF7"/>
    <w:rsid w:val="00F27F01"/>
    <w:rsid w:val="00F27F4B"/>
    <w:rsid w:val="00F3022A"/>
    <w:rsid w:val="00F3046D"/>
    <w:rsid w:val="00F30617"/>
    <w:rsid w:val="00F306B7"/>
    <w:rsid w:val="00F307C5"/>
    <w:rsid w:val="00F30AAB"/>
    <w:rsid w:val="00F30AE8"/>
    <w:rsid w:val="00F30DBD"/>
    <w:rsid w:val="00F315D6"/>
    <w:rsid w:val="00F315FD"/>
    <w:rsid w:val="00F31C64"/>
    <w:rsid w:val="00F32088"/>
    <w:rsid w:val="00F3256B"/>
    <w:rsid w:val="00F328D7"/>
    <w:rsid w:val="00F32FDA"/>
    <w:rsid w:val="00F33346"/>
    <w:rsid w:val="00F333C6"/>
    <w:rsid w:val="00F334AD"/>
    <w:rsid w:val="00F339E3"/>
    <w:rsid w:val="00F33B4F"/>
    <w:rsid w:val="00F33EDA"/>
    <w:rsid w:val="00F34EB9"/>
    <w:rsid w:val="00F35099"/>
    <w:rsid w:val="00F351D3"/>
    <w:rsid w:val="00F3529B"/>
    <w:rsid w:val="00F35944"/>
    <w:rsid w:val="00F359CA"/>
    <w:rsid w:val="00F35AA3"/>
    <w:rsid w:val="00F35C70"/>
    <w:rsid w:val="00F35C97"/>
    <w:rsid w:val="00F35D68"/>
    <w:rsid w:val="00F35F0B"/>
    <w:rsid w:val="00F35F5D"/>
    <w:rsid w:val="00F3629D"/>
    <w:rsid w:val="00F36830"/>
    <w:rsid w:val="00F36AD5"/>
    <w:rsid w:val="00F36E02"/>
    <w:rsid w:val="00F370A8"/>
    <w:rsid w:val="00F37362"/>
    <w:rsid w:val="00F377CD"/>
    <w:rsid w:val="00F3795F"/>
    <w:rsid w:val="00F37ACD"/>
    <w:rsid w:val="00F37C11"/>
    <w:rsid w:val="00F4032A"/>
    <w:rsid w:val="00F40876"/>
    <w:rsid w:val="00F40C51"/>
    <w:rsid w:val="00F40C7A"/>
    <w:rsid w:val="00F40FB7"/>
    <w:rsid w:val="00F41080"/>
    <w:rsid w:val="00F41516"/>
    <w:rsid w:val="00F41611"/>
    <w:rsid w:val="00F41778"/>
    <w:rsid w:val="00F41C65"/>
    <w:rsid w:val="00F41C76"/>
    <w:rsid w:val="00F41EE2"/>
    <w:rsid w:val="00F41F30"/>
    <w:rsid w:val="00F42193"/>
    <w:rsid w:val="00F42360"/>
    <w:rsid w:val="00F42387"/>
    <w:rsid w:val="00F42509"/>
    <w:rsid w:val="00F4257B"/>
    <w:rsid w:val="00F42719"/>
    <w:rsid w:val="00F42826"/>
    <w:rsid w:val="00F42949"/>
    <w:rsid w:val="00F42CA2"/>
    <w:rsid w:val="00F43456"/>
    <w:rsid w:val="00F4378B"/>
    <w:rsid w:val="00F438EE"/>
    <w:rsid w:val="00F43B16"/>
    <w:rsid w:val="00F43BA9"/>
    <w:rsid w:val="00F44011"/>
    <w:rsid w:val="00F44712"/>
    <w:rsid w:val="00F44935"/>
    <w:rsid w:val="00F449D5"/>
    <w:rsid w:val="00F44AC4"/>
    <w:rsid w:val="00F44C1E"/>
    <w:rsid w:val="00F44CE4"/>
    <w:rsid w:val="00F45257"/>
    <w:rsid w:val="00F4548C"/>
    <w:rsid w:val="00F45614"/>
    <w:rsid w:val="00F4572A"/>
    <w:rsid w:val="00F45D96"/>
    <w:rsid w:val="00F46871"/>
    <w:rsid w:val="00F46AF6"/>
    <w:rsid w:val="00F46BB3"/>
    <w:rsid w:val="00F46BC5"/>
    <w:rsid w:val="00F46C11"/>
    <w:rsid w:val="00F46F86"/>
    <w:rsid w:val="00F47517"/>
    <w:rsid w:val="00F4754F"/>
    <w:rsid w:val="00F47738"/>
    <w:rsid w:val="00F4787A"/>
    <w:rsid w:val="00F479F3"/>
    <w:rsid w:val="00F503FE"/>
    <w:rsid w:val="00F50610"/>
    <w:rsid w:val="00F506E4"/>
    <w:rsid w:val="00F5070B"/>
    <w:rsid w:val="00F50B13"/>
    <w:rsid w:val="00F50EBB"/>
    <w:rsid w:val="00F50F0E"/>
    <w:rsid w:val="00F51159"/>
    <w:rsid w:val="00F5175D"/>
    <w:rsid w:val="00F517DD"/>
    <w:rsid w:val="00F51B13"/>
    <w:rsid w:val="00F51DF3"/>
    <w:rsid w:val="00F51EB0"/>
    <w:rsid w:val="00F52048"/>
    <w:rsid w:val="00F5246D"/>
    <w:rsid w:val="00F528C9"/>
    <w:rsid w:val="00F52F03"/>
    <w:rsid w:val="00F5302E"/>
    <w:rsid w:val="00F539C8"/>
    <w:rsid w:val="00F53A59"/>
    <w:rsid w:val="00F53E2A"/>
    <w:rsid w:val="00F53F4E"/>
    <w:rsid w:val="00F542F0"/>
    <w:rsid w:val="00F544B4"/>
    <w:rsid w:val="00F54556"/>
    <w:rsid w:val="00F54992"/>
    <w:rsid w:val="00F54A46"/>
    <w:rsid w:val="00F54B4B"/>
    <w:rsid w:val="00F54B77"/>
    <w:rsid w:val="00F54B98"/>
    <w:rsid w:val="00F54ECA"/>
    <w:rsid w:val="00F5513B"/>
    <w:rsid w:val="00F55141"/>
    <w:rsid w:val="00F55152"/>
    <w:rsid w:val="00F55378"/>
    <w:rsid w:val="00F553A2"/>
    <w:rsid w:val="00F556DA"/>
    <w:rsid w:val="00F55811"/>
    <w:rsid w:val="00F558AF"/>
    <w:rsid w:val="00F55A82"/>
    <w:rsid w:val="00F55B03"/>
    <w:rsid w:val="00F55F22"/>
    <w:rsid w:val="00F56166"/>
    <w:rsid w:val="00F5636D"/>
    <w:rsid w:val="00F5651F"/>
    <w:rsid w:val="00F56D74"/>
    <w:rsid w:val="00F5713F"/>
    <w:rsid w:val="00F57176"/>
    <w:rsid w:val="00F572DC"/>
    <w:rsid w:val="00F575E2"/>
    <w:rsid w:val="00F5779A"/>
    <w:rsid w:val="00F57854"/>
    <w:rsid w:val="00F57A2C"/>
    <w:rsid w:val="00F57C8A"/>
    <w:rsid w:val="00F57FA6"/>
    <w:rsid w:val="00F600F6"/>
    <w:rsid w:val="00F603C7"/>
    <w:rsid w:val="00F607CC"/>
    <w:rsid w:val="00F60E9C"/>
    <w:rsid w:val="00F61192"/>
    <w:rsid w:val="00F6119F"/>
    <w:rsid w:val="00F61514"/>
    <w:rsid w:val="00F61F97"/>
    <w:rsid w:val="00F621EA"/>
    <w:rsid w:val="00F6223A"/>
    <w:rsid w:val="00F62DF4"/>
    <w:rsid w:val="00F63173"/>
    <w:rsid w:val="00F6349F"/>
    <w:rsid w:val="00F63883"/>
    <w:rsid w:val="00F638E2"/>
    <w:rsid w:val="00F64078"/>
    <w:rsid w:val="00F642C0"/>
    <w:rsid w:val="00F64F25"/>
    <w:rsid w:val="00F64F7F"/>
    <w:rsid w:val="00F65A1D"/>
    <w:rsid w:val="00F65D67"/>
    <w:rsid w:val="00F6611C"/>
    <w:rsid w:val="00F661A7"/>
    <w:rsid w:val="00F661E4"/>
    <w:rsid w:val="00F661EF"/>
    <w:rsid w:val="00F662B9"/>
    <w:rsid w:val="00F6663F"/>
    <w:rsid w:val="00F66ABE"/>
    <w:rsid w:val="00F67166"/>
    <w:rsid w:val="00F67183"/>
    <w:rsid w:val="00F6757C"/>
    <w:rsid w:val="00F67AC0"/>
    <w:rsid w:val="00F67D91"/>
    <w:rsid w:val="00F700A1"/>
    <w:rsid w:val="00F70117"/>
    <w:rsid w:val="00F701E1"/>
    <w:rsid w:val="00F703DB"/>
    <w:rsid w:val="00F72146"/>
    <w:rsid w:val="00F72236"/>
    <w:rsid w:val="00F72406"/>
    <w:rsid w:val="00F7266E"/>
    <w:rsid w:val="00F726F9"/>
    <w:rsid w:val="00F72B8D"/>
    <w:rsid w:val="00F72CC9"/>
    <w:rsid w:val="00F72EFD"/>
    <w:rsid w:val="00F72FB9"/>
    <w:rsid w:val="00F7304F"/>
    <w:rsid w:val="00F73A3B"/>
    <w:rsid w:val="00F73DB3"/>
    <w:rsid w:val="00F73E4F"/>
    <w:rsid w:val="00F7404F"/>
    <w:rsid w:val="00F74073"/>
    <w:rsid w:val="00F7412F"/>
    <w:rsid w:val="00F74A7B"/>
    <w:rsid w:val="00F7517F"/>
    <w:rsid w:val="00F75465"/>
    <w:rsid w:val="00F75545"/>
    <w:rsid w:val="00F75715"/>
    <w:rsid w:val="00F75C51"/>
    <w:rsid w:val="00F75DF6"/>
    <w:rsid w:val="00F761D3"/>
    <w:rsid w:val="00F7654A"/>
    <w:rsid w:val="00F768F9"/>
    <w:rsid w:val="00F76F86"/>
    <w:rsid w:val="00F76FBE"/>
    <w:rsid w:val="00F77103"/>
    <w:rsid w:val="00F7739D"/>
    <w:rsid w:val="00F774D2"/>
    <w:rsid w:val="00F777D5"/>
    <w:rsid w:val="00F77F16"/>
    <w:rsid w:val="00F8009D"/>
    <w:rsid w:val="00F80439"/>
    <w:rsid w:val="00F806E5"/>
    <w:rsid w:val="00F80853"/>
    <w:rsid w:val="00F80B41"/>
    <w:rsid w:val="00F80D99"/>
    <w:rsid w:val="00F811A9"/>
    <w:rsid w:val="00F817A0"/>
    <w:rsid w:val="00F8183D"/>
    <w:rsid w:val="00F8188E"/>
    <w:rsid w:val="00F81A04"/>
    <w:rsid w:val="00F81A2C"/>
    <w:rsid w:val="00F81B9A"/>
    <w:rsid w:val="00F81BFF"/>
    <w:rsid w:val="00F81DA4"/>
    <w:rsid w:val="00F81DCF"/>
    <w:rsid w:val="00F82203"/>
    <w:rsid w:val="00F82259"/>
    <w:rsid w:val="00F82364"/>
    <w:rsid w:val="00F823E7"/>
    <w:rsid w:val="00F82825"/>
    <w:rsid w:val="00F82977"/>
    <w:rsid w:val="00F82B99"/>
    <w:rsid w:val="00F82DC6"/>
    <w:rsid w:val="00F82E72"/>
    <w:rsid w:val="00F82EAA"/>
    <w:rsid w:val="00F83038"/>
    <w:rsid w:val="00F8384A"/>
    <w:rsid w:val="00F83965"/>
    <w:rsid w:val="00F83A4D"/>
    <w:rsid w:val="00F83C25"/>
    <w:rsid w:val="00F83E29"/>
    <w:rsid w:val="00F83E74"/>
    <w:rsid w:val="00F84270"/>
    <w:rsid w:val="00F84416"/>
    <w:rsid w:val="00F84593"/>
    <w:rsid w:val="00F845BC"/>
    <w:rsid w:val="00F847A6"/>
    <w:rsid w:val="00F84821"/>
    <w:rsid w:val="00F8485C"/>
    <w:rsid w:val="00F84E59"/>
    <w:rsid w:val="00F852AD"/>
    <w:rsid w:val="00F85707"/>
    <w:rsid w:val="00F8575F"/>
    <w:rsid w:val="00F85A28"/>
    <w:rsid w:val="00F8655B"/>
    <w:rsid w:val="00F8665B"/>
    <w:rsid w:val="00F8672B"/>
    <w:rsid w:val="00F8695B"/>
    <w:rsid w:val="00F86C25"/>
    <w:rsid w:val="00F86E45"/>
    <w:rsid w:val="00F86FBF"/>
    <w:rsid w:val="00F8733F"/>
    <w:rsid w:val="00F875CC"/>
    <w:rsid w:val="00F9004C"/>
    <w:rsid w:val="00F9016B"/>
    <w:rsid w:val="00F903D8"/>
    <w:rsid w:val="00F9081B"/>
    <w:rsid w:val="00F90D26"/>
    <w:rsid w:val="00F91068"/>
    <w:rsid w:val="00F9158F"/>
    <w:rsid w:val="00F9161B"/>
    <w:rsid w:val="00F9176C"/>
    <w:rsid w:val="00F91783"/>
    <w:rsid w:val="00F91995"/>
    <w:rsid w:val="00F91ED8"/>
    <w:rsid w:val="00F91EFA"/>
    <w:rsid w:val="00F92289"/>
    <w:rsid w:val="00F9237A"/>
    <w:rsid w:val="00F9243A"/>
    <w:rsid w:val="00F934AF"/>
    <w:rsid w:val="00F9357F"/>
    <w:rsid w:val="00F93825"/>
    <w:rsid w:val="00F93AB5"/>
    <w:rsid w:val="00F93B12"/>
    <w:rsid w:val="00F94000"/>
    <w:rsid w:val="00F94173"/>
    <w:rsid w:val="00F94216"/>
    <w:rsid w:val="00F9425D"/>
    <w:rsid w:val="00F94602"/>
    <w:rsid w:val="00F9491E"/>
    <w:rsid w:val="00F9512A"/>
    <w:rsid w:val="00F95306"/>
    <w:rsid w:val="00F95895"/>
    <w:rsid w:val="00F95986"/>
    <w:rsid w:val="00F959F5"/>
    <w:rsid w:val="00F95AED"/>
    <w:rsid w:val="00F95BD4"/>
    <w:rsid w:val="00F95F43"/>
    <w:rsid w:val="00F96194"/>
    <w:rsid w:val="00F962EA"/>
    <w:rsid w:val="00F96312"/>
    <w:rsid w:val="00F963D6"/>
    <w:rsid w:val="00F9690C"/>
    <w:rsid w:val="00F96BFF"/>
    <w:rsid w:val="00F96C1C"/>
    <w:rsid w:val="00F96F11"/>
    <w:rsid w:val="00F97106"/>
    <w:rsid w:val="00F97835"/>
    <w:rsid w:val="00F97847"/>
    <w:rsid w:val="00F97866"/>
    <w:rsid w:val="00F979A7"/>
    <w:rsid w:val="00F979AD"/>
    <w:rsid w:val="00F97E45"/>
    <w:rsid w:val="00F97FDF"/>
    <w:rsid w:val="00FA01F8"/>
    <w:rsid w:val="00FA0273"/>
    <w:rsid w:val="00FA0A39"/>
    <w:rsid w:val="00FA0D6A"/>
    <w:rsid w:val="00FA0F7C"/>
    <w:rsid w:val="00FA148D"/>
    <w:rsid w:val="00FA15AC"/>
    <w:rsid w:val="00FA1797"/>
    <w:rsid w:val="00FA1879"/>
    <w:rsid w:val="00FA18FD"/>
    <w:rsid w:val="00FA1C01"/>
    <w:rsid w:val="00FA1C06"/>
    <w:rsid w:val="00FA1CC6"/>
    <w:rsid w:val="00FA1E2E"/>
    <w:rsid w:val="00FA1E33"/>
    <w:rsid w:val="00FA2391"/>
    <w:rsid w:val="00FA24D2"/>
    <w:rsid w:val="00FA257E"/>
    <w:rsid w:val="00FA258D"/>
    <w:rsid w:val="00FA27DB"/>
    <w:rsid w:val="00FA290B"/>
    <w:rsid w:val="00FA294B"/>
    <w:rsid w:val="00FA296D"/>
    <w:rsid w:val="00FA29B4"/>
    <w:rsid w:val="00FA2D6C"/>
    <w:rsid w:val="00FA2DAD"/>
    <w:rsid w:val="00FA2F4B"/>
    <w:rsid w:val="00FA3107"/>
    <w:rsid w:val="00FA3364"/>
    <w:rsid w:val="00FA33F8"/>
    <w:rsid w:val="00FA34A4"/>
    <w:rsid w:val="00FA35EB"/>
    <w:rsid w:val="00FA3CDA"/>
    <w:rsid w:val="00FA3CDE"/>
    <w:rsid w:val="00FA3DAC"/>
    <w:rsid w:val="00FA3E12"/>
    <w:rsid w:val="00FA3F14"/>
    <w:rsid w:val="00FA4240"/>
    <w:rsid w:val="00FA484D"/>
    <w:rsid w:val="00FA4C48"/>
    <w:rsid w:val="00FA4F38"/>
    <w:rsid w:val="00FA4F7E"/>
    <w:rsid w:val="00FA5503"/>
    <w:rsid w:val="00FA5FCF"/>
    <w:rsid w:val="00FA62DA"/>
    <w:rsid w:val="00FA65F2"/>
    <w:rsid w:val="00FA684C"/>
    <w:rsid w:val="00FA68BF"/>
    <w:rsid w:val="00FA68E2"/>
    <w:rsid w:val="00FA69A2"/>
    <w:rsid w:val="00FA6D09"/>
    <w:rsid w:val="00FA6EA8"/>
    <w:rsid w:val="00FA713A"/>
    <w:rsid w:val="00FA71B6"/>
    <w:rsid w:val="00FA7325"/>
    <w:rsid w:val="00FA78F3"/>
    <w:rsid w:val="00FA7BB5"/>
    <w:rsid w:val="00FB0431"/>
    <w:rsid w:val="00FB06FB"/>
    <w:rsid w:val="00FB0758"/>
    <w:rsid w:val="00FB0855"/>
    <w:rsid w:val="00FB0BF4"/>
    <w:rsid w:val="00FB0EBE"/>
    <w:rsid w:val="00FB1000"/>
    <w:rsid w:val="00FB11B4"/>
    <w:rsid w:val="00FB1578"/>
    <w:rsid w:val="00FB15C8"/>
    <w:rsid w:val="00FB170F"/>
    <w:rsid w:val="00FB186E"/>
    <w:rsid w:val="00FB1A11"/>
    <w:rsid w:val="00FB1C9C"/>
    <w:rsid w:val="00FB222C"/>
    <w:rsid w:val="00FB2326"/>
    <w:rsid w:val="00FB24F1"/>
    <w:rsid w:val="00FB256D"/>
    <w:rsid w:val="00FB26E5"/>
    <w:rsid w:val="00FB2704"/>
    <w:rsid w:val="00FB2712"/>
    <w:rsid w:val="00FB27C1"/>
    <w:rsid w:val="00FB3532"/>
    <w:rsid w:val="00FB3595"/>
    <w:rsid w:val="00FB35DC"/>
    <w:rsid w:val="00FB3609"/>
    <w:rsid w:val="00FB37E3"/>
    <w:rsid w:val="00FB415F"/>
    <w:rsid w:val="00FB42E1"/>
    <w:rsid w:val="00FB44AB"/>
    <w:rsid w:val="00FB4671"/>
    <w:rsid w:val="00FB4688"/>
    <w:rsid w:val="00FB46A2"/>
    <w:rsid w:val="00FB4814"/>
    <w:rsid w:val="00FB4D87"/>
    <w:rsid w:val="00FB502F"/>
    <w:rsid w:val="00FB506D"/>
    <w:rsid w:val="00FB5073"/>
    <w:rsid w:val="00FB5096"/>
    <w:rsid w:val="00FB569F"/>
    <w:rsid w:val="00FB58A6"/>
    <w:rsid w:val="00FB595C"/>
    <w:rsid w:val="00FB5B2A"/>
    <w:rsid w:val="00FB6365"/>
    <w:rsid w:val="00FB63D4"/>
    <w:rsid w:val="00FB64D3"/>
    <w:rsid w:val="00FB653A"/>
    <w:rsid w:val="00FB6933"/>
    <w:rsid w:val="00FB6DB2"/>
    <w:rsid w:val="00FB6F82"/>
    <w:rsid w:val="00FB71B6"/>
    <w:rsid w:val="00FB71F8"/>
    <w:rsid w:val="00FB7312"/>
    <w:rsid w:val="00FB768E"/>
    <w:rsid w:val="00FB7EAE"/>
    <w:rsid w:val="00FC01D6"/>
    <w:rsid w:val="00FC037B"/>
    <w:rsid w:val="00FC0554"/>
    <w:rsid w:val="00FC08DE"/>
    <w:rsid w:val="00FC1CBF"/>
    <w:rsid w:val="00FC2279"/>
    <w:rsid w:val="00FC254F"/>
    <w:rsid w:val="00FC2679"/>
    <w:rsid w:val="00FC28E8"/>
    <w:rsid w:val="00FC2C21"/>
    <w:rsid w:val="00FC2E1F"/>
    <w:rsid w:val="00FC2E59"/>
    <w:rsid w:val="00FC3149"/>
    <w:rsid w:val="00FC3536"/>
    <w:rsid w:val="00FC363F"/>
    <w:rsid w:val="00FC378E"/>
    <w:rsid w:val="00FC3B2D"/>
    <w:rsid w:val="00FC3B30"/>
    <w:rsid w:val="00FC3CAC"/>
    <w:rsid w:val="00FC3D47"/>
    <w:rsid w:val="00FC3D72"/>
    <w:rsid w:val="00FC3F58"/>
    <w:rsid w:val="00FC43FE"/>
    <w:rsid w:val="00FC4515"/>
    <w:rsid w:val="00FC456F"/>
    <w:rsid w:val="00FC48EA"/>
    <w:rsid w:val="00FC4A28"/>
    <w:rsid w:val="00FC4E93"/>
    <w:rsid w:val="00FC4ED3"/>
    <w:rsid w:val="00FC53E2"/>
    <w:rsid w:val="00FC557A"/>
    <w:rsid w:val="00FC57A4"/>
    <w:rsid w:val="00FC59DA"/>
    <w:rsid w:val="00FC5C7C"/>
    <w:rsid w:val="00FC614B"/>
    <w:rsid w:val="00FC6499"/>
    <w:rsid w:val="00FC6575"/>
    <w:rsid w:val="00FC6579"/>
    <w:rsid w:val="00FC68BB"/>
    <w:rsid w:val="00FC6A58"/>
    <w:rsid w:val="00FC6E36"/>
    <w:rsid w:val="00FC7332"/>
    <w:rsid w:val="00FC738B"/>
    <w:rsid w:val="00FC74BC"/>
    <w:rsid w:val="00FC777E"/>
    <w:rsid w:val="00FC7A13"/>
    <w:rsid w:val="00FC7B18"/>
    <w:rsid w:val="00FC7BFC"/>
    <w:rsid w:val="00FC7D1B"/>
    <w:rsid w:val="00FC7DD1"/>
    <w:rsid w:val="00FC7E45"/>
    <w:rsid w:val="00FC7F6B"/>
    <w:rsid w:val="00FD01FD"/>
    <w:rsid w:val="00FD0367"/>
    <w:rsid w:val="00FD056B"/>
    <w:rsid w:val="00FD0581"/>
    <w:rsid w:val="00FD0755"/>
    <w:rsid w:val="00FD0826"/>
    <w:rsid w:val="00FD085A"/>
    <w:rsid w:val="00FD0BEB"/>
    <w:rsid w:val="00FD0DC2"/>
    <w:rsid w:val="00FD0E46"/>
    <w:rsid w:val="00FD106E"/>
    <w:rsid w:val="00FD1236"/>
    <w:rsid w:val="00FD15BC"/>
    <w:rsid w:val="00FD1CE1"/>
    <w:rsid w:val="00FD210F"/>
    <w:rsid w:val="00FD234C"/>
    <w:rsid w:val="00FD2501"/>
    <w:rsid w:val="00FD2692"/>
    <w:rsid w:val="00FD271E"/>
    <w:rsid w:val="00FD2979"/>
    <w:rsid w:val="00FD2DDC"/>
    <w:rsid w:val="00FD2E5D"/>
    <w:rsid w:val="00FD30F2"/>
    <w:rsid w:val="00FD314A"/>
    <w:rsid w:val="00FD3809"/>
    <w:rsid w:val="00FD383B"/>
    <w:rsid w:val="00FD3A5E"/>
    <w:rsid w:val="00FD3A72"/>
    <w:rsid w:val="00FD3F75"/>
    <w:rsid w:val="00FD3FB8"/>
    <w:rsid w:val="00FD4533"/>
    <w:rsid w:val="00FD4632"/>
    <w:rsid w:val="00FD473F"/>
    <w:rsid w:val="00FD4789"/>
    <w:rsid w:val="00FD4A84"/>
    <w:rsid w:val="00FD5465"/>
    <w:rsid w:val="00FD5579"/>
    <w:rsid w:val="00FD56A6"/>
    <w:rsid w:val="00FD57D7"/>
    <w:rsid w:val="00FD5867"/>
    <w:rsid w:val="00FD5C8C"/>
    <w:rsid w:val="00FD5F1D"/>
    <w:rsid w:val="00FD60B8"/>
    <w:rsid w:val="00FD6449"/>
    <w:rsid w:val="00FD64C9"/>
    <w:rsid w:val="00FD6533"/>
    <w:rsid w:val="00FD67F0"/>
    <w:rsid w:val="00FD6809"/>
    <w:rsid w:val="00FD69EC"/>
    <w:rsid w:val="00FD76C6"/>
    <w:rsid w:val="00FD76FD"/>
    <w:rsid w:val="00FD7858"/>
    <w:rsid w:val="00FD7886"/>
    <w:rsid w:val="00FD7946"/>
    <w:rsid w:val="00FD79C6"/>
    <w:rsid w:val="00FD7B09"/>
    <w:rsid w:val="00FD7BE1"/>
    <w:rsid w:val="00FD7E6B"/>
    <w:rsid w:val="00FD7F0D"/>
    <w:rsid w:val="00FE02CD"/>
    <w:rsid w:val="00FE0305"/>
    <w:rsid w:val="00FE0FAD"/>
    <w:rsid w:val="00FE1250"/>
    <w:rsid w:val="00FE126F"/>
    <w:rsid w:val="00FE12A4"/>
    <w:rsid w:val="00FE12E6"/>
    <w:rsid w:val="00FE1319"/>
    <w:rsid w:val="00FE14A0"/>
    <w:rsid w:val="00FE16A5"/>
    <w:rsid w:val="00FE1BAE"/>
    <w:rsid w:val="00FE1C16"/>
    <w:rsid w:val="00FE20FA"/>
    <w:rsid w:val="00FE21A9"/>
    <w:rsid w:val="00FE23A6"/>
    <w:rsid w:val="00FE23B5"/>
    <w:rsid w:val="00FE25CC"/>
    <w:rsid w:val="00FE25D5"/>
    <w:rsid w:val="00FE2753"/>
    <w:rsid w:val="00FE2D7A"/>
    <w:rsid w:val="00FE2E1B"/>
    <w:rsid w:val="00FE2FBD"/>
    <w:rsid w:val="00FE318A"/>
    <w:rsid w:val="00FE34CD"/>
    <w:rsid w:val="00FE3552"/>
    <w:rsid w:val="00FE37C8"/>
    <w:rsid w:val="00FE3A1A"/>
    <w:rsid w:val="00FE3CFE"/>
    <w:rsid w:val="00FE3EE1"/>
    <w:rsid w:val="00FE3F10"/>
    <w:rsid w:val="00FE3F50"/>
    <w:rsid w:val="00FE44F1"/>
    <w:rsid w:val="00FE44F2"/>
    <w:rsid w:val="00FE4843"/>
    <w:rsid w:val="00FE48D8"/>
    <w:rsid w:val="00FE4AC3"/>
    <w:rsid w:val="00FE4CA6"/>
    <w:rsid w:val="00FE50F8"/>
    <w:rsid w:val="00FE5634"/>
    <w:rsid w:val="00FE5B8A"/>
    <w:rsid w:val="00FE5D0A"/>
    <w:rsid w:val="00FE5E8F"/>
    <w:rsid w:val="00FE5F67"/>
    <w:rsid w:val="00FE656E"/>
    <w:rsid w:val="00FE6A42"/>
    <w:rsid w:val="00FE6FAE"/>
    <w:rsid w:val="00FE736C"/>
    <w:rsid w:val="00FE768F"/>
    <w:rsid w:val="00FE7755"/>
    <w:rsid w:val="00FE7888"/>
    <w:rsid w:val="00FE7F3A"/>
    <w:rsid w:val="00FF033E"/>
    <w:rsid w:val="00FF091F"/>
    <w:rsid w:val="00FF09D8"/>
    <w:rsid w:val="00FF0A4A"/>
    <w:rsid w:val="00FF0BB0"/>
    <w:rsid w:val="00FF0BCA"/>
    <w:rsid w:val="00FF0DBD"/>
    <w:rsid w:val="00FF0E3E"/>
    <w:rsid w:val="00FF0E58"/>
    <w:rsid w:val="00FF0F03"/>
    <w:rsid w:val="00FF10C3"/>
    <w:rsid w:val="00FF151E"/>
    <w:rsid w:val="00FF1607"/>
    <w:rsid w:val="00FF1638"/>
    <w:rsid w:val="00FF1B16"/>
    <w:rsid w:val="00FF1CB0"/>
    <w:rsid w:val="00FF1D9C"/>
    <w:rsid w:val="00FF20A8"/>
    <w:rsid w:val="00FF216A"/>
    <w:rsid w:val="00FF259F"/>
    <w:rsid w:val="00FF2C76"/>
    <w:rsid w:val="00FF2FE8"/>
    <w:rsid w:val="00FF33CB"/>
    <w:rsid w:val="00FF34AB"/>
    <w:rsid w:val="00FF3501"/>
    <w:rsid w:val="00FF35E0"/>
    <w:rsid w:val="00FF36F2"/>
    <w:rsid w:val="00FF36FC"/>
    <w:rsid w:val="00FF3741"/>
    <w:rsid w:val="00FF3BE4"/>
    <w:rsid w:val="00FF3C86"/>
    <w:rsid w:val="00FF3CBE"/>
    <w:rsid w:val="00FF3DB0"/>
    <w:rsid w:val="00FF41B8"/>
    <w:rsid w:val="00FF4551"/>
    <w:rsid w:val="00FF4594"/>
    <w:rsid w:val="00FF4A8A"/>
    <w:rsid w:val="00FF4C85"/>
    <w:rsid w:val="00FF4F64"/>
    <w:rsid w:val="00FF517D"/>
    <w:rsid w:val="00FF5401"/>
    <w:rsid w:val="00FF57BA"/>
    <w:rsid w:val="00FF5832"/>
    <w:rsid w:val="00FF5E1B"/>
    <w:rsid w:val="00FF5E59"/>
    <w:rsid w:val="00FF61BD"/>
    <w:rsid w:val="00FF6210"/>
    <w:rsid w:val="00FF62CD"/>
    <w:rsid w:val="00FF637D"/>
    <w:rsid w:val="00FF6662"/>
    <w:rsid w:val="00FF6A5C"/>
    <w:rsid w:val="00FF6E60"/>
    <w:rsid w:val="00FF7289"/>
    <w:rsid w:val="00F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DF22"/>
  <w15:docId w15:val="{ACBACF71-C590-4227-A733-25252B5F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168A"/>
    <w:pPr>
      <w:spacing w:after="0" w:line="240" w:lineRule="auto"/>
      <w:ind w:left="720"/>
      <w:contextualSpacing/>
    </w:pPr>
    <w:rPr>
      <w:rFonts w:ascii="Calibri" w:eastAsia="Calibri" w:hAnsi="Calibri" w:cs="Times New Roman"/>
      <w:sz w:val="20"/>
      <w:lang w:val="ru-RU" w:bidi="en-US"/>
    </w:rPr>
  </w:style>
  <w:style w:type="paragraph" w:customStyle="1" w:styleId="1">
    <w:name w:val="Абзац списку1"/>
    <w:basedOn w:val="a"/>
    <w:qFormat/>
    <w:rsid w:val="004B168A"/>
    <w:pPr>
      <w:spacing w:after="0" w:line="240" w:lineRule="auto"/>
      <w:ind w:left="720"/>
    </w:pPr>
    <w:rPr>
      <w:rFonts w:ascii="Times New Roman" w:eastAsia="Times New Roman" w:hAnsi="Times New Roman" w:cs="Times New Roman"/>
      <w:sz w:val="24"/>
      <w:szCs w:val="24"/>
      <w:lang w:val="ru-RU" w:eastAsia="ru-RU"/>
    </w:rPr>
  </w:style>
  <w:style w:type="paragraph" w:customStyle="1" w:styleId="10">
    <w:name w:val="Обычный1"/>
    <w:rsid w:val="004B168A"/>
    <w:rPr>
      <w:rFonts w:ascii="Calibri" w:eastAsia="Calibri" w:hAnsi="Calibri" w:cs="Times New Roman"/>
      <w:lang w:val="ru-RU"/>
    </w:rPr>
  </w:style>
  <w:style w:type="character" w:customStyle="1" w:styleId="a4">
    <w:name w:val="Абзац списка Знак"/>
    <w:link w:val="a3"/>
    <w:uiPriority w:val="34"/>
    <w:rsid w:val="004B168A"/>
    <w:rPr>
      <w:rFonts w:ascii="Calibri" w:eastAsia="Calibri" w:hAnsi="Calibri" w:cs="Times New Roman"/>
      <w:sz w:val="20"/>
      <w:lang w:val="ru-RU" w:bidi="en-US"/>
    </w:rPr>
  </w:style>
  <w:style w:type="paragraph" w:styleId="a5">
    <w:name w:val="No Spacing"/>
    <w:qFormat/>
    <w:rsid w:val="00730295"/>
    <w:pPr>
      <w:spacing w:after="0" w:line="240" w:lineRule="auto"/>
    </w:pPr>
    <w:rPr>
      <w:rFonts w:ascii="Calibri" w:eastAsia="Calibri" w:hAnsi="Calibri" w:cs="Calibri"/>
    </w:rPr>
  </w:style>
  <w:style w:type="paragraph" w:styleId="a6">
    <w:name w:val="Body Text"/>
    <w:basedOn w:val="a"/>
    <w:link w:val="a7"/>
    <w:uiPriority w:val="1"/>
    <w:qFormat/>
    <w:rsid w:val="00B56E05"/>
    <w:pPr>
      <w:widowControl w:val="0"/>
      <w:autoSpaceDE w:val="0"/>
      <w:autoSpaceDN w:val="0"/>
      <w:spacing w:after="0" w:line="240" w:lineRule="auto"/>
      <w:ind w:left="102" w:firstLine="707"/>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B56E05"/>
    <w:rPr>
      <w:rFonts w:ascii="Times New Roman" w:eastAsia="Times New Roman" w:hAnsi="Times New Roman" w:cs="Times New Roman"/>
      <w:sz w:val="28"/>
      <w:szCs w:val="28"/>
    </w:rPr>
  </w:style>
  <w:style w:type="paragraph" w:styleId="a8">
    <w:name w:val="Title"/>
    <w:basedOn w:val="a"/>
    <w:link w:val="a9"/>
    <w:qFormat/>
    <w:rsid w:val="00B56E05"/>
    <w:pPr>
      <w:widowControl w:val="0"/>
      <w:autoSpaceDE w:val="0"/>
      <w:autoSpaceDN w:val="0"/>
      <w:spacing w:after="0" w:line="240" w:lineRule="auto"/>
      <w:ind w:left="3827" w:right="3836"/>
      <w:jc w:val="center"/>
    </w:pPr>
    <w:rPr>
      <w:rFonts w:ascii="Times New Roman" w:eastAsia="Times New Roman" w:hAnsi="Times New Roman" w:cs="Times New Roman"/>
      <w:b/>
      <w:bCs/>
      <w:sz w:val="48"/>
      <w:szCs w:val="48"/>
    </w:rPr>
  </w:style>
  <w:style w:type="character" w:customStyle="1" w:styleId="a9">
    <w:name w:val="Заголовок Знак"/>
    <w:basedOn w:val="a0"/>
    <w:link w:val="a8"/>
    <w:rsid w:val="00B56E05"/>
    <w:rPr>
      <w:rFonts w:ascii="Times New Roman" w:eastAsia="Times New Roman" w:hAnsi="Times New Roman" w:cs="Times New Roman"/>
      <w:b/>
      <w:bCs/>
      <w:sz w:val="48"/>
      <w:szCs w:val="48"/>
    </w:rPr>
  </w:style>
  <w:style w:type="paragraph" w:styleId="aa">
    <w:name w:val="Normal (Web)"/>
    <w:basedOn w:val="a"/>
    <w:uiPriority w:val="99"/>
    <w:unhideWhenUsed/>
    <w:rsid w:val="00B56E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B56E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84269B"/>
    <w:pPr>
      <w:widowControl w:val="0"/>
      <w:autoSpaceDE w:val="0"/>
      <w:autoSpaceDN w:val="0"/>
      <w:spacing w:after="0" w:line="240" w:lineRule="auto"/>
      <w:ind w:left="1970" w:right="1976"/>
      <w:jc w:val="center"/>
      <w:outlineLvl w:val="1"/>
    </w:pPr>
    <w:rPr>
      <w:rFonts w:ascii="Times New Roman" w:eastAsia="Times New Roman" w:hAnsi="Times New Roman" w:cs="Times New Roman"/>
      <w:b/>
      <w:bCs/>
      <w:sz w:val="28"/>
      <w:szCs w:val="28"/>
    </w:rPr>
  </w:style>
  <w:style w:type="paragraph" w:customStyle="1" w:styleId="pptdata">
    <w:name w:val="pptdata"/>
    <w:basedOn w:val="a"/>
    <w:rsid w:val="008041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04148"/>
  </w:style>
  <w:style w:type="paragraph" w:customStyle="1" w:styleId="ab">
    <w:name w:val="Нормальний текст"/>
    <w:basedOn w:val="a"/>
    <w:rsid w:val="00804148"/>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12612</Words>
  <Characters>71894</Characters>
  <Application>Microsoft Office Word</Application>
  <DocSecurity>0</DocSecurity>
  <Lines>599</Lines>
  <Paragraphs>168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cp:lastModifiedBy>
  <cp:revision>2</cp:revision>
  <cp:lastPrinted>2022-03-14T11:55:00Z</cp:lastPrinted>
  <dcterms:created xsi:type="dcterms:W3CDTF">2022-05-10T11:45:00Z</dcterms:created>
  <dcterms:modified xsi:type="dcterms:W3CDTF">2022-05-10T11:45:00Z</dcterms:modified>
</cp:coreProperties>
</file>