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EEB3" w14:textId="77777777" w:rsidR="00DE2175" w:rsidRPr="005A6F30" w:rsidRDefault="00DE2175" w:rsidP="00DE2175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5A6F30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5A6F30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3798A72E" wp14:editId="76525385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41C5A" w14:textId="77777777" w:rsidR="00DE2175" w:rsidRPr="005A6F30" w:rsidRDefault="00DE2175" w:rsidP="00DE2175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2FA05B93" w14:textId="77777777" w:rsidR="00DE2175" w:rsidRPr="005A6F30" w:rsidRDefault="00DE2175" w:rsidP="00DE2175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35E5D6B1" w14:textId="77777777" w:rsidR="00DE2175" w:rsidRPr="005A6F30" w:rsidRDefault="00DE2175" w:rsidP="00DE2175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4D6A184B" w14:textId="77777777" w:rsidR="00DE2175" w:rsidRPr="005A6F30" w:rsidRDefault="00DE2175" w:rsidP="00DE2175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14:paraId="7A32E6D6" w14:textId="77777777" w:rsidR="00DE2175" w:rsidRPr="005A6F30" w:rsidRDefault="00DE2175" w:rsidP="00DE2175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5A6F3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0DCE87AC" w14:textId="77777777" w:rsidR="00DE2175" w:rsidRPr="005A6F30" w:rsidRDefault="00DE2175" w:rsidP="00DE2175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47378290" w14:textId="01C29E9A" w:rsidR="00DE2175" w:rsidRPr="005A6F30" w:rsidRDefault="00DE2175" w:rsidP="00DE2175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 w:rsidR="001A2769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51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5A6F30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5DBD4759" w14:textId="77777777" w:rsidR="009470DC" w:rsidRPr="0061334E" w:rsidRDefault="009470DC" w:rsidP="00957FC5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5429F" w14:paraId="31FBDD4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6BFF" w14:textId="19B1ECA7" w:rsidR="00594D9B" w:rsidRDefault="0064662D" w:rsidP="00DE21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</w:t>
            </w:r>
            <w:r w:rsidR="00A5429F">
              <w:rPr>
                <w:rFonts w:ascii="Times New Roman" w:hAnsi="Times New Roman" w:cs="Times New Roman"/>
                <w:b/>
                <w:sz w:val="28"/>
                <w:lang w:val="uk-UA"/>
              </w:rPr>
              <w:t>твердження ТОВ «МІТЛЕНД-ПЛЮС</w:t>
            </w:r>
            <w:r w:rsidR="00CE0FAA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DE217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рахунок проектних польових шляхів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</w:t>
            </w:r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ну Чернігівської області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Березна</w:t>
            </w:r>
          </w:p>
        </w:tc>
      </w:tr>
      <w:tr w:rsidR="0061334E" w:rsidRPr="00A5429F" w14:paraId="75A0223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46C6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B4E17B7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078B6" w14:textId="77777777" w:rsidR="00594D9B" w:rsidRPr="00957FC5" w:rsidRDefault="00957FC5" w:rsidP="00DE2175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Розглянувши заяву </w:t>
      </w:r>
      <w:r w:rsidR="00A5429F">
        <w:rPr>
          <w:rFonts w:ascii="Times New Roman" w:hAnsi="Times New Roman" w:cs="Times New Roman"/>
          <w:sz w:val="28"/>
          <w:lang w:val="uk-UA"/>
        </w:rPr>
        <w:t>ТОВ «МІТЛЕНД - ПЛЮС</w:t>
      </w:r>
      <w:r w:rsidR="00CE0FAA">
        <w:rPr>
          <w:rFonts w:ascii="Times New Roman" w:hAnsi="Times New Roman" w:cs="Times New Roman"/>
          <w:sz w:val="28"/>
          <w:lang w:val="uk-UA"/>
        </w:rPr>
        <w:t>»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про затвердження </w:t>
      </w:r>
      <w:r w:rsidRPr="00957FC5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за рахунок проектних польових шляхів  на території</w:t>
      </w:r>
      <w:r w:rsidR="000F129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F129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F129D">
        <w:rPr>
          <w:rFonts w:ascii="Times New Roman" w:hAnsi="Times New Roman" w:cs="Times New Roman"/>
          <w:sz w:val="28"/>
          <w:lang w:val="uk-UA"/>
        </w:rPr>
        <w:t xml:space="preserve"> селищної ради  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57FC5">
        <w:rPr>
          <w:rFonts w:ascii="Times New Roman" w:hAnsi="Times New Roman" w:cs="Times New Roman"/>
          <w:sz w:val="28"/>
          <w:lang w:val="uk-UA"/>
        </w:rPr>
        <w:t>області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за межами </w:t>
      </w:r>
      <w:r w:rsidR="0064662D">
        <w:rPr>
          <w:rFonts w:ascii="Times New Roman" w:hAnsi="Times New Roman" w:cs="Times New Roman"/>
          <w:sz w:val="28"/>
          <w:lang w:val="uk-UA"/>
        </w:rPr>
        <w:t>населених пунктів с-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>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2D539E8F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F68F84" w14:textId="77777777" w:rsidR="00594D9B" w:rsidRPr="00594D9B" w:rsidRDefault="00594D9B" w:rsidP="00DE21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CECA44E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6806CC" w14:textId="77777777" w:rsidR="00957FC5" w:rsidRPr="00CE0FAA" w:rsidRDefault="003C4BD0" w:rsidP="00CE0FA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FAA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>ТОВ «МІТЛЕНД - ПЛЮС</w:t>
      </w:r>
      <w:r w:rsidR="00CE0FAA" w:rsidRPr="00CE0F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 технічну документацію із землеустрою  щодо встановленн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я (відновлення) меж земельних ділянок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в натурі на (місцевості)  для ведення товарного сільськогосподарського виробництва 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проектних польових шлях</w:t>
      </w:r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ів загально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>ю площею 3,1409</w:t>
      </w:r>
      <w:r w:rsidR="00CE0FAA" w:rsidRPr="00CE0FAA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0F129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Чернігі</w:t>
      </w:r>
      <w:r w:rsidR="00CE0FAA">
        <w:rPr>
          <w:rFonts w:ascii="Times New Roman" w:hAnsi="Times New Roman" w:cs="Times New Roman"/>
          <w:sz w:val="28"/>
          <w:szCs w:val="28"/>
          <w:lang w:val="uk-UA"/>
        </w:rPr>
        <w:t xml:space="preserve">вського району Чернігівської області за межами </w:t>
      </w:r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с-</w:t>
      </w:r>
      <w:proofErr w:type="spellStart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D99E5E" w14:textId="77777777" w:rsidR="00957FC5" w:rsidRPr="00673B95" w:rsidRDefault="00957FC5" w:rsidP="0095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</w:p>
    <w:p w14:paraId="099D6953" w14:textId="77777777" w:rsidR="00764F19" w:rsidRPr="00673B95" w:rsidRDefault="00764F19" w:rsidP="00957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DE3B4A" w14:textId="77777777" w:rsidR="00C27056" w:rsidRPr="00C27056" w:rsidRDefault="00C80574" w:rsidP="00C2705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05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 w:rsidRPr="00C27056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7A0ECD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>ТОВ «МІТЛЕНД - ПЛЮС</w:t>
      </w:r>
      <w:r w:rsidR="00CE0FAA" w:rsidRPr="00C2705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земельні </w:t>
      </w:r>
      <w:r w:rsidR="0064662D" w:rsidRPr="00C27056">
        <w:rPr>
          <w:rFonts w:ascii="Times New Roman" w:hAnsi="Times New Roman" w:cs="Times New Roman"/>
          <w:sz w:val="28"/>
          <w:szCs w:val="28"/>
          <w:lang w:val="uk-UA"/>
        </w:rPr>
        <w:t>ділянк</w:t>
      </w:r>
      <w:r w:rsidR="0024486F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64662D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площею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 xml:space="preserve"> 1,3882</w:t>
      </w:r>
      <w:r w:rsidR="0064662D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86F" w:rsidRPr="00C27056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7423055300:06:000:00781, площею 1,3995</w:t>
      </w:r>
      <w:r w:rsidR="0024486F" w:rsidRPr="00C27056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>вий номер 7423055300:06:000:0780, площею 0,3532</w:t>
      </w:r>
      <w:r w:rsidR="0024486F" w:rsidRPr="00C2705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7423055300:06:000:0779 </w:t>
      </w:r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 за рахунок проектних польових шляхів  на території </w:t>
      </w:r>
      <w:proofErr w:type="spellStart"/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0F129D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A1F18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</w:t>
      </w:r>
      <w:r w:rsidR="0024486F" w:rsidRPr="00C27056">
        <w:rPr>
          <w:rFonts w:ascii="Times New Roman" w:hAnsi="Times New Roman" w:cs="Times New Roman"/>
          <w:sz w:val="28"/>
          <w:szCs w:val="28"/>
          <w:lang w:val="uk-UA"/>
        </w:rPr>
        <w:t>гівської</w:t>
      </w:r>
      <w:r w:rsidR="00C27056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області за межами с-</w:t>
      </w:r>
      <w:proofErr w:type="spellStart"/>
      <w:r w:rsidR="00C27056" w:rsidRPr="00C27056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C27056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056" w:rsidRPr="00C2705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27056" w:rsidRPr="00C27056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7 (сім) років встановивши орендну плату на рівні 12 відсотків від нормативної грошової оцінки земельних ділянок.</w:t>
      </w:r>
    </w:p>
    <w:p w14:paraId="4695712E" w14:textId="77777777" w:rsidR="00EA1F18" w:rsidRPr="003E6D87" w:rsidRDefault="00EA1F18" w:rsidP="00C2705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D0A19B" w14:textId="77777777"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5429F">
        <w:rPr>
          <w:rFonts w:ascii="Times New Roman" w:hAnsi="Times New Roman" w:cs="Times New Roman"/>
          <w:sz w:val="28"/>
          <w:szCs w:val="28"/>
          <w:lang w:val="uk-UA"/>
        </w:rPr>
        <w:t>. ТОВ «МІТЛЕНД - ПЛЮС</w:t>
      </w:r>
      <w:r w:rsidR="003E6D8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договір оренди землі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0DD4A88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520834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0117F7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53EA80" w14:textId="112393E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DE2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DE217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057E40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011122F"/>
    <w:multiLevelType w:val="hybridMultilevel"/>
    <w:tmpl w:val="7506F11C"/>
    <w:lvl w:ilvl="0" w:tplc="90022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50828">
    <w:abstractNumId w:val="3"/>
  </w:num>
  <w:num w:numId="2" w16cid:durableId="1473715404">
    <w:abstractNumId w:val="4"/>
  </w:num>
  <w:num w:numId="3" w16cid:durableId="157885742">
    <w:abstractNumId w:val="0"/>
  </w:num>
  <w:num w:numId="4" w16cid:durableId="1115751409">
    <w:abstractNumId w:val="2"/>
  </w:num>
  <w:num w:numId="5" w16cid:durableId="24565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129D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2769"/>
    <w:rsid w:val="001A75AE"/>
    <w:rsid w:val="001B3671"/>
    <w:rsid w:val="001E2027"/>
    <w:rsid w:val="001F398E"/>
    <w:rsid w:val="001F7C08"/>
    <w:rsid w:val="00213DD0"/>
    <w:rsid w:val="0022565F"/>
    <w:rsid w:val="00230471"/>
    <w:rsid w:val="00242AD0"/>
    <w:rsid w:val="00244535"/>
    <w:rsid w:val="0024486F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3E6D87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62D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24A23"/>
    <w:rsid w:val="00750F43"/>
    <w:rsid w:val="00764F19"/>
    <w:rsid w:val="00780B1D"/>
    <w:rsid w:val="007873F2"/>
    <w:rsid w:val="007A0ECD"/>
    <w:rsid w:val="007B3972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57FC5"/>
    <w:rsid w:val="009B4484"/>
    <w:rsid w:val="009D3D19"/>
    <w:rsid w:val="00A0641B"/>
    <w:rsid w:val="00A15C4B"/>
    <w:rsid w:val="00A53A81"/>
    <w:rsid w:val="00A5429F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27056"/>
    <w:rsid w:val="00C5068A"/>
    <w:rsid w:val="00C61AED"/>
    <w:rsid w:val="00C631A4"/>
    <w:rsid w:val="00C80574"/>
    <w:rsid w:val="00CA4BF0"/>
    <w:rsid w:val="00CC06C6"/>
    <w:rsid w:val="00CD6712"/>
    <w:rsid w:val="00CE0FAA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DE2175"/>
    <w:rsid w:val="00E46FEC"/>
    <w:rsid w:val="00E50F2E"/>
    <w:rsid w:val="00E519C9"/>
    <w:rsid w:val="00E525C5"/>
    <w:rsid w:val="00E53C53"/>
    <w:rsid w:val="00E56544"/>
    <w:rsid w:val="00E62D0E"/>
    <w:rsid w:val="00E70FCC"/>
    <w:rsid w:val="00E865DA"/>
    <w:rsid w:val="00EA1F18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2BD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2026-06-04T07:08:00Z</cp:lastPrinted>
  <dcterms:created xsi:type="dcterms:W3CDTF">2026-05-19T10:39:00Z</dcterms:created>
  <dcterms:modified xsi:type="dcterms:W3CDTF">2026-06-04T07:08:00Z</dcterms:modified>
</cp:coreProperties>
</file>